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1" w:rsidRDefault="008C7A31" w:rsidP="00000E42">
      <w:pPr>
        <w:bidi/>
        <w:jc w:val="both"/>
        <w:rPr>
          <w:rFonts w:cs="Andalus"/>
          <w:b/>
          <w:bCs/>
          <w:sz w:val="32"/>
          <w:szCs w:val="32"/>
          <w:rtl/>
        </w:rPr>
      </w:pPr>
    </w:p>
    <w:p w:rsidR="00940144" w:rsidRDefault="00671AC1" w:rsidP="008C7A31">
      <w:pPr>
        <w:bidi/>
        <w:jc w:val="both"/>
        <w:rPr>
          <w:rFonts w:cs="Andalus"/>
          <w:b/>
          <w:bCs/>
          <w:sz w:val="32"/>
          <w:szCs w:val="32"/>
          <w:lang w:bidi="ar-IQ"/>
        </w:rPr>
      </w:pPr>
      <w:r>
        <w:rPr>
          <w:rFonts w:cs="Andalu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4.25pt;margin-top:18pt;width:88.5pt;height:93.7pt;z-index:251657728" filled="f" stroked="f">
            <v:textbox style="mso-next-textbox:#_x0000_s1031;mso-fit-shape-to-text:t">
              <w:txbxContent>
                <w:p w:rsidR="00A76D8A" w:rsidRDefault="00A76D8A">
                  <w:r>
                    <w:rPr>
                      <w:rFonts w:cs="Andalu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04875" cy="1094731"/>
                        <wp:effectExtent l="19050" t="0" r="9525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94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144" w:rsidRPr="00E65D07" w:rsidRDefault="00750203" w:rsidP="00940144">
      <w:pPr>
        <w:bidi/>
        <w:ind w:hanging="540"/>
        <w:jc w:val="both"/>
        <w:rPr>
          <w:rFonts w:cs="Andalus"/>
          <w:b/>
          <w:bCs/>
          <w:sz w:val="32"/>
          <w:szCs w:val="32"/>
          <w:rtl/>
          <w:lang w:bidi="ar-IQ"/>
        </w:rPr>
      </w:pPr>
      <w:r>
        <w:rPr>
          <w:rFonts w:cs="Andalus"/>
          <w:b/>
          <w:bCs/>
          <w:sz w:val="32"/>
          <w:szCs w:val="32"/>
          <w:lang w:bidi="ar-IQ"/>
        </w:rPr>
        <w:t xml:space="preserve">  </w:t>
      </w:r>
      <w:r w:rsidR="00940144" w:rsidRPr="00E65D07">
        <w:rPr>
          <w:rFonts w:cs="Andalus"/>
          <w:b/>
          <w:bCs/>
          <w:sz w:val="32"/>
          <w:szCs w:val="32"/>
          <w:rtl/>
          <w:lang w:bidi="ar-IQ"/>
        </w:rPr>
        <w:t xml:space="preserve">المكتب الاستشاري لنظم المعلومات   </w:t>
      </w:r>
      <w:r>
        <w:rPr>
          <w:rFonts w:cs="Andalus"/>
          <w:b/>
          <w:bCs/>
          <w:sz w:val="32"/>
          <w:szCs w:val="32"/>
          <w:lang w:bidi="ar-IQ"/>
        </w:rPr>
        <w:t xml:space="preserve"> </w:t>
      </w:r>
      <w:r w:rsidR="00940144" w:rsidRPr="00E65D07">
        <w:rPr>
          <w:rFonts w:cs="Andalus"/>
          <w:b/>
          <w:bCs/>
          <w:sz w:val="32"/>
          <w:szCs w:val="32"/>
          <w:rtl/>
          <w:lang w:bidi="ar-IQ"/>
        </w:rPr>
        <w:t xml:space="preserve">                    </w:t>
      </w:r>
      <w:r w:rsidR="00940144">
        <w:rPr>
          <w:rFonts w:cs="Andalus"/>
          <w:b/>
          <w:bCs/>
          <w:sz w:val="32"/>
          <w:szCs w:val="32"/>
          <w:rtl/>
          <w:lang w:bidi="ar-IQ"/>
        </w:rPr>
        <w:t xml:space="preserve">                 </w:t>
      </w:r>
      <w:r w:rsidR="00940144">
        <w:rPr>
          <w:rFonts w:cs="Andalus" w:hint="cs"/>
          <w:b/>
          <w:bCs/>
          <w:sz w:val="32"/>
          <w:szCs w:val="32"/>
          <w:rtl/>
          <w:lang w:bidi="ar-IQ"/>
        </w:rPr>
        <w:t xml:space="preserve"> </w:t>
      </w:r>
      <w:r w:rsidR="00940144" w:rsidRPr="00E65D07">
        <w:rPr>
          <w:rFonts w:cs="Andalus"/>
          <w:b/>
          <w:bCs/>
          <w:sz w:val="32"/>
          <w:szCs w:val="32"/>
          <w:rtl/>
          <w:lang w:bidi="ar-IQ"/>
        </w:rPr>
        <w:t xml:space="preserve">   </w:t>
      </w:r>
      <w:r w:rsidR="00940144">
        <w:rPr>
          <w:rFonts w:cs="Andalus" w:hint="cs"/>
          <w:b/>
          <w:bCs/>
          <w:sz w:val="32"/>
          <w:szCs w:val="32"/>
          <w:rtl/>
          <w:lang w:bidi="ar-IQ"/>
        </w:rPr>
        <w:t xml:space="preserve">  </w:t>
      </w:r>
      <w:r w:rsidR="00F30C87">
        <w:rPr>
          <w:rFonts w:cs="Andalus" w:hint="cs"/>
          <w:b/>
          <w:bCs/>
          <w:sz w:val="32"/>
          <w:szCs w:val="32"/>
          <w:rtl/>
          <w:lang w:bidi="ar-IQ"/>
        </w:rPr>
        <w:t xml:space="preserve">      </w:t>
      </w:r>
      <w:r w:rsidR="00940144" w:rsidRPr="00E65D07">
        <w:rPr>
          <w:rFonts w:cs="Andalus"/>
          <w:b/>
          <w:bCs/>
          <w:sz w:val="32"/>
          <w:szCs w:val="32"/>
          <w:rtl/>
          <w:lang w:bidi="ar-IQ"/>
        </w:rPr>
        <w:t>جـامعة بغـداد</w:t>
      </w:r>
    </w:p>
    <w:p w:rsidR="00940144" w:rsidRDefault="00750203" w:rsidP="008479AA">
      <w:pPr>
        <w:bidi/>
        <w:ind w:left="-27" w:firstLine="27"/>
        <w:jc w:val="both"/>
        <w:rPr>
          <w:rFonts w:cs="Andalus"/>
          <w:b/>
          <w:bCs/>
          <w:sz w:val="32"/>
          <w:szCs w:val="32"/>
          <w:lang w:bidi="ar-IQ"/>
        </w:rPr>
      </w:pPr>
      <w:r>
        <w:rPr>
          <w:rFonts w:cs="Andalus"/>
          <w:b/>
          <w:bCs/>
          <w:sz w:val="32"/>
          <w:szCs w:val="32"/>
          <w:lang w:bidi="ar-IQ"/>
        </w:rPr>
        <w:t xml:space="preserve"> </w:t>
      </w:r>
      <w:r w:rsidR="00940144" w:rsidRPr="00E65D07">
        <w:rPr>
          <w:rFonts w:cs="Andalus"/>
          <w:b/>
          <w:bCs/>
          <w:sz w:val="32"/>
          <w:szCs w:val="32"/>
          <w:rtl/>
          <w:lang w:bidi="ar-IQ"/>
        </w:rPr>
        <w:t>والحاسبات الالكتر</w:t>
      </w:r>
      <w:r w:rsidR="00940144">
        <w:rPr>
          <w:rFonts w:cs="Andalus"/>
          <w:b/>
          <w:bCs/>
          <w:sz w:val="32"/>
          <w:szCs w:val="32"/>
          <w:rtl/>
          <w:lang w:bidi="ar-IQ"/>
        </w:rPr>
        <w:t xml:space="preserve">ونية                          </w:t>
      </w:r>
      <w:r w:rsidR="00940144">
        <w:rPr>
          <w:rFonts w:cs="Andalus" w:hint="cs"/>
          <w:b/>
          <w:bCs/>
          <w:sz w:val="32"/>
          <w:szCs w:val="32"/>
          <w:rtl/>
          <w:lang w:bidi="ar-IQ"/>
        </w:rPr>
        <w:tab/>
      </w:r>
      <w:r w:rsidR="00940144">
        <w:rPr>
          <w:rFonts w:cs="Andalus" w:hint="cs"/>
          <w:b/>
          <w:bCs/>
          <w:sz w:val="32"/>
          <w:szCs w:val="32"/>
          <w:rtl/>
          <w:lang w:bidi="ar-IQ"/>
        </w:rPr>
        <w:tab/>
      </w:r>
      <w:r w:rsidR="00940144">
        <w:rPr>
          <w:rFonts w:cs="Andalus"/>
          <w:b/>
          <w:bCs/>
          <w:sz w:val="32"/>
          <w:szCs w:val="32"/>
          <w:lang w:bidi="ar-IQ"/>
        </w:rPr>
        <w:t xml:space="preserve">       </w:t>
      </w:r>
      <w:r w:rsidR="00F30C87">
        <w:rPr>
          <w:rFonts w:cs="Andalus" w:hint="cs"/>
          <w:b/>
          <w:bCs/>
          <w:sz w:val="32"/>
          <w:szCs w:val="32"/>
          <w:rtl/>
          <w:lang w:bidi="ar-IQ"/>
        </w:rPr>
        <w:t xml:space="preserve"> </w:t>
      </w:r>
      <w:r w:rsidR="00E5585A">
        <w:rPr>
          <w:rFonts w:cs="Andalus"/>
          <w:b/>
          <w:bCs/>
          <w:sz w:val="32"/>
          <w:szCs w:val="32"/>
          <w:lang w:bidi="ar-IQ"/>
        </w:rPr>
        <w:t xml:space="preserve">  </w:t>
      </w:r>
      <w:r w:rsidR="00F30C87">
        <w:rPr>
          <w:rFonts w:cs="Andalus" w:hint="cs"/>
          <w:b/>
          <w:bCs/>
          <w:sz w:val="32"/>
          <w:szCs w:val="32"/>
          <w:rtl/>
          <w:lang w:bidi="ar-IQ"/>
        </w:rPr>
        <w:t xml:space="preserve">  </w:t>
      </w:r>
      <w:r w:rsidR="00160C03">
        <w:rPr>
          <w:rFonts w:cs="Andalus" w:hint="cs"/>
          <w:b/>
          <w:bCs/>
          <w:sz w:val="32"/>
          <w:szCs w:val="32"/>
          <w:rtl/>
          <w:lang w:bidi="ar-IQ"/>
        </w:rPr>
        <w:t xml:space="preserve">       </w:t>
      </w:r>
      <w:r w:rsidR="00940144" w:rsidRPr="00E65D07">
        <w:rPr>
          <w:rFonts w:cs="Andalus"/>
          <w:b/>
          <w:bCs/>
          <w:sz w:val="32"/>
          <w:szCs w:val="32"/>
          <w:rtl/>
          <w:lang w:bidi="ar-IQ"/>
        </w:rPr>
        <w:t>مركز الحاسبة الالكترونية</w:t>
      </w:r>
    </w:p>
    <w:p w:rsidR="008479AA" w:rsidRDefault="008479AA" w:rsidP="008479AA">
      <w:pPr>
        <w:bidi/>
        <w:ind w:left="-27" w:firstLine="27"/>
        <w:jc w:val="both"/>
        <w:rPr>
          <w:rFonts w:cs="Andalus"/>
          <w:b/>
          <w:bCs/>
          <w:sz w:val="32"/>
          <w:szCs w:val="32"/>
          <w:lang w:bidi="ar-IQ"/>
        </w:rPr>
      </w:pPr>
    </w:p>
    <w:p w:rsidR="008479AA" w:rsidRPr="008479AA" w:rsidRDefault="008479AA" w:rsidP="008479AA">
      <w:pPr>
        <w:bidi/>
        <w:ind w:left="-27" w:firstLine="27"/>
        <w:jc w:val="both"/>
        <w:rPr>
          <w:rFonts w:cs="Andalus"/>
          <w:b/>
          <w:bCs/>
          <w:sz w:val="32"/>
          <w:szCs w:val="32"/>
          <w:lang w:bidi="ar-IQ"/>
        </w:rPr>
      </w:pPr>
    </w:p>
    <w:p w:rsidR="008C7A31" w:rsidRDefault="00940144" w:rsidP="00000E42">
      <w:pPr>
        <w:bidi/>
        <w:ind w:left="1440" w:firstLine="720"/>
        <w:rPr>
          <w:rFonts w:cs="Andalus"/>
          <w:b/>
          <w:bCs/>
          <w:sz w:val="32"/>
          <w:szCs w:val="32"/>
          <w:rtl/>
          <w:lang w:bidi="ar-IQ"/>
        </w:rPr>
      </w:pPr>
      <w:r>
        <w:rPr>
          <w:rFonts w:cs="Andalus"/>
          <w:b/>
          <w:bCs/>
          <w:sz w:val="32"/>
          <w:szCs w:val="32"/>
          <w:lang w:bidi="ar-IQ"/>
        </w:rPr>
        <w:t xml:space="preserve"> </w:t>
      </w:r>
      <w:r w:rsidR="00ED0439">
        <w:rPr>
          <w:rFonts w:cs="Andalus" w:hint="cs"/>
          <w:b/>
          <w:bCs/>
          <w:sz w:val="32"/>
          <w:szCs w:val="32"/>
          <w:rtl/>
          <w:lang w:bidi="ar-IQ"/>
        </w:rPr>
        <w:t xml:space="preserve">        </w:t>
      </w:r>
      <w:r>
        <w:rPr>
          <w:rFonts w:cs="Andalus"/>
          <w:b/>
          <w:bCs/>
          <w:sz w:val="32"/>
          <w:szCs w:val="32"/>
          <w:lang w:bidi="ar-IQ"/>
        </w:rPr>
        <w:t xml:space="preserve">          </w:t>
      </w:r>
      <w:r w:rsidR="00F30C87">
        <w:rPr>
          <w:rFonts w:cs="Andalus" w:hint="cs"/>
          <w:b/>
          <w:bCs/>
          <w:sz w:val="32"/>
          <w:szCs w:val="32"/>
          <w:rtl/>
          <w:lang w:bidi="ar-IQ"/>
        </w:rPr>
        <w:t xml:space="preserve">   </w:t>
      </w:r>
    </w:p>
    <w:p w:rsidR="00940144" w:rsidRPr="009724C0" w:rsidRDefault="008C7A31" w:rsidP="008C7A31">
      <w:pPr>
        <w:bidi/>
        <w:ind w:left="1440" w:firstLine="720"/>
        <w:rPr>
          <w:rFonts w:cs="Andalus"/>
          <w:b/>
          <w:bCs/>
          <w:sz w:val="32"/>
          <w:szCs w:val="32"/>
          <w:rtl/>
          <w:lang w:bidi="ar-IQ"/>
        </w:rPr>
      </w:pPr>
      <w:r>
        <w:rPr>
          <w:rFonts w:cs="Andalus" w:hint="cs"/>
          <w:b/>
          <w:bCs/>
          <w:sz w:val="32"/>
          <w:szCs w:val="32"/>
          <w:rtl/>
          <w:lang w:bidi="ar-IQ"/>
        </w:rPr>
        <w:t xml:space="preserve">                   </w:t>
      </w:r>
      <w:r w:rsidR="00940144" w:rsidRPr="009724C0">
        <w:rPr>
          <w:rFonts w:cs="Andalus"/>
          <w:b/>
          <w:bCs/>
          <w:sz w:val="32"/>
          <w:szCs w:val="32"/>
          <w:rtl/>
          <w:lang w:bidi="ar-IQ"/>
        </w:rPr>
        <w:t>منهـاج الـدورات</w:t>
      </w:r>
    </w:p>
    <w:p w:rsidR="00940144" w:rsidRDefault="00940144" w:rsidP="009539EE">
      <w:pPr>
        <w:tabs>
          <w:tab w:val="right" w:pos="2160"/>
          <w:tab w:val="right" w:pos="2880"/>
        </w:tabs>
        <w:bidi/>
        <w:rPr>
          <w:rFonts w:cs="Andalus"/>
          <w:b/>
          <w:bCs/>
          <w:sz w:val="32"/>
          <w:szCs w:val="32"/>
          <w:lang w:bidi="ar-IQ"/>
        </w:rPr>
      </w:pPr>
      <w:r>
        <w:rPr>
          <w:rFonts w:cs="Andalus" w:hint="cs"/>
          <w:b/>
          <w:bCs/>
          <w:sz w:val="32"/>
          <w:szCs w:val="32"/>
          <w:rtl/>
          <w:lang w:bidi="ar-IQ"/>
        </w:rPr>
        <w:t xml:space="preserve">                      </w:t>
      </w:r>
      <w:r w:rsidR="00ED0439">
        <w:rPr>
          <w:rFonts w:cs="Andalus" w:hint="cs"/>
          <w:b/>
          <w:bCs/>
          <w:sz w:val="32"/>
          <w:szCs w:val="32"/>
          <w:rtl/>
          <w:lang w:bidi="ar-IQ"/>
        </w:rPr>
        <w:t xml:space="preserve">      </w:t>
      </w:r>
      <w:r w:rsidR="00A413A5">
        <w:rPr>
          <w:rFonts w:cs="Andalus" w:hint="cs"/>
          <w:b/>
          <w:bCs/>
          <w:sz w:val="32"/>
          <w:szCs w:val="32"/>
          <w:rtl/>
          <w:lang w:bidi="ar-IQ"/>
        </w:rPr>
        <w:t xml:space="preserve"> </w:t>
      </w:r>
      <w:r w:rsidR="00ED0439">
        <w:rPr>
          <w:rFonts w:cs="Andalus"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rFonts w:cs="Andalus" w:hint="cs"/>
          <w:b/>
          <w:bCs/>
          <w:sz w:val="32"/>
          <w:szCs w:val="32"/>
          <w:rtl/>
          <w:lang w:bidi="ar-IQ"/>
        </w:rPr>
        <w:t>ل</w:t>
      </w:r>
      <w:r w:rsidRPr="009724C0">
        <w:rPr>
          <w:rFonts w:cs="Andalus"/>
          <w:b/>
          <w:bCs/>
          <w:sz w:val="32"/>
          <w:szCs w:val="32"/>
          <w:rtl/>
          <w:lang w:bidi="ar-IQ"/>
        </w:rPr>
        <w:t>ل</w:t>
      </w:r>
      <w:r>
        <w:rPr>
          <w:rFonts w:cs="Andalus" w:hint="cs"/>
          <w:b/>
          <w:bCs/>
          <w:sz w:val="32"/>
          <w:szCs w:val="32"/>
          <w:rtl/>
          <w:lang w:bidi="ar-IQ"/>
        </w:rPr>
        <w:t>فتر</w:t>
      </w:r>
      <w:r w:rsidRPr="009724C0">
        <w:rPr>
          <w:rFonts w:cs="Andalus"/>
          <w:b/>
          <w:bCs/>
          <w:sz w:val="32"/>
          <w:szCs w:val="32"/>
          <w:rtl/>
          <w:lang w:bidi="ar-IQ"/>
        </w:rPr>
        <w:t xml:space="preserve">ة من </w:t>
      </w:r>
      <w:r w:rsidR="00D92D74">
        <w:rPr>
          <w:rFonts w:cs="Andalus" w:hint="cs"/>
          <w:b/>
          <w:bCs/>
          <w:sz w:val="32"/>
          <w:szCs w:val="32"/>
          <w:rtl/>
          <w:lang w:bidi="ar-IQ"/>
        </w:rPr>
        <w:t>2</w:t>
      </w:r>
      <w:r w:rsidRPr="009724C0">
        <w:rPr>
          <w:rFonts w:cs="Andalus"/>
          <w:b/>
          <w:bCs/>
          <w:sz w:val="32"/>
          <w:szCs w:val="32"/>
          <w:rtl/>
          <w:lang w:bidi="ar-IQ"/>
        </w:rPr>
        <w:t>/</w:t>
      </w:r>
      <w:r w:rsidR="00D92D74">
        <w:rPr>
          <w:rFonts w:cs="Andalus" w:hint="cs"/>
          <w:b/>
          <w:bCs/>
          <w:sz w:val="32"/>
          <w:szCs w:val="32"/>
          <w:rtl/>
          <w:lang w:bidi="ar-IQ"/>
        </w:rPr>
        <w:t>1</w:t>
      </w:r>
      <w:r w:rsidRPr="009724C0">
        <w:rPr>
          <w:rFonts w:cs="Andalus"/>
          <w:b/>
          <w:bCs/>
          <w:sz w:val="32"/>
          <w:szCs w:val="32"/>
          <w:rtl/>
          <w:lang w:bidi="ar-IQ"/>
        </w:rPr>
        <w:t>/</w:t>
      </w:r>
      <w:r w:rsidRPr="009724C0">
        <w:rPr>
          <w:rFonts w:cs="Andalus" w:hint="cs"/>
          <w:b/>
          <w:bCs/>
          <w:sz w:val="32"/>
          <w:szCs w:val="32"/>
          <w:rtl/>
          <w:lang w:bidi="ar-IQ"/>
        </w:rPr>
        <w:t>201</w:t>
      </w:r>
      <w:r w:rsidR="008479AA">
        <w:rPr>
          <w:rFonts w:cs="Andalus" w:hint="cs"/>
          <w:b/>
          <w:bCs/>
          <w:sz w:val="32"/>
          <w:szCs w:val="32"/>
          <w:rtl/>
          <w:lang w:bidi="ar-IQ"/>
        </w:rPr>
        <w:t>3</w:t>
      </w:r>
      <w:r w:rsidRPr="009724C0">
        <w:rPr>
          <w:rFonts w:cs="Andalus"/>
          <w:b/>
          <w:bCs/>
          <w:sz w:val="32"/>
          <w:szCs w:val="32"/>
          <w:rtl/>
          <w:lang w:bidi="ar-IQ"/>
        </w:rPr>
        <w:t xml:space="preserve"> ولغاية </w:t>
      </w:r>
      <w:r w:rsidR="00D92D74">
        <w:rPr>
          <w:rFonts w:cs="Andalus" w:hint="cs"/>
          <w:b/>
          <w:bCs/>
          <w:sz w:val="32"/>
          <w:szCs w:val="32"/>
          <w:rtl/>
          <w:lang w:bidi="ar-IQ"/>
        </w:rPr>
        <w:t>30</w:t>
      </w:r>
      <w:r w:rsidRPr="009724C0">
        <w:rPr>
          <w:rFonts w:cs="Andalus"/>
          <w:b/>
          <w:bCs/>
          <w:sz w:val="32"/>
          <w:szCs w:val="32"/>
          <w:rtl/>
          <w:lang w:bidi="ar-IQ"/>
        </w:rPr>
        <w:t>/</w:t>
      </w:r>
      <w:r w:rsidR="00D92D74">
        <w:rPr>
          <w:rFonts w:cs="Andalus" w:hint="cs"/>
          <w:b/>
          <w:bCs/>
          <w:sz w:val="32"/>
          <w:szCs w:val="32"/>
          <w:rtl/>
          <w:lang w:bidi="ar-IQ"/>
        </w:rPr>
        <w:t>6</w:t>
      </w:r>
      <w:r w:rsidRPr="009724C0">
        <w:rPr>
          <w:rFonts w:cs="Andalus"/>
          <w:b/>
          <w:bCs/>
          <w:sz w:val="32"/>
          <w:szCs w:val="32"/>
          <w:rtl/>
          <w:lang w:bidi="ar-IQ"/>
        </w:rPr>
        <w:t>/</w:t>
      </w:r>
      <w:r w:rsidR="009539EE">
        <w:rPr>
          <w:rFonts w:cs="Andalus" w:hint="cs"/>
          <w:b/>
          <w:bCs/>
          <w:sz w:val="32"/>
          <w:szCs w:val="32"/>
          <w:rtl/>
          <w:lang w:bidi="ar-IQ"/>
        </w:rPr>
        <w:t>2013</w:t>
      </w:r>
      <w:r w:rsidR="005C210C">
        <w:rPr>
          <w:rFonts w:cs="Andalus"/>
          <w:b/>
          <w:bCs/>
          <w:sz w:val="32"/>
          <w:szCs w:val="32"/>
          <w:lang w:bidi="ar-IQ"/>
        </w:rPr>
        <w:t xml:space="preserve"> </w:t>
      </w:r>
    </w:p>
    <w:p w:rsidR="00940144" w:rsidRDefault="00940144" w:rsidP="00940144">
      <w:pPr>
        <w:bidi/>
        <w:jc w:val="center"/>
        <w:rPr>
          <w:rFonts w:cs="Andalus"/>
          <w:b/>
          <w:bCs/>
          <w:sz w:val="16"/>
          <w:szCs w:val="16"/>
          <w:rtl/>
          <w:lang w:bidi="ar-IQ"/>
        </w:rPr>
      </w:pPr>
    </w:p>
    <w:p w:rsidR="008C7A31" w:rsidRPr="008C7A31" w:rsidRDefault="008C7A31" w:rsidP="008C7A31">
      <w:pPr>
        <w:bidi/>
        <w:jc w:val="center"/>
        <w:rPr>
          <w:rFonts w:cs="Andalus"/>
          <w:b/>
          <w:bCs/>
          <w:sz w:val="16"/>
          <w:szCs w:val="16"/>
          <w:rtl/>
          <w:lang w:bidi="ar-IQ"/>
        </w:rPr>
      </w:pPr>
    </w:p>
    <w:tbl>
      <w:tblPr>
        <w:tblW w:w="10620" w:type="dxa"/>
        <w:tblInd w:w="-432" w:type="dxa"/>
        <w:tblLook w:val="01E0"/>
      </w:tblPr>
      <w:tblGrid>
        <w:gridCol w:w="5040"/>
        <w:gridCol w:w="5580"/>
      </w:tblGrid>
      <w:tr w:rsidR="00BC4DCE" w:rsidRPr="00B0093E">
        <w:tc>
          <w:tcPr>
            <w:tcW w:w="5040" w:type="dxa"/>
            <w:shd w:val="clear" w:color="auto" w:fill="auto"/>
          </w:tcPr>
          <w:p w:rsidR="00BC4DCE" w:rsidRPr="00DE7494" w:rsidRDefault="00BC4DCE" w:rsidP="00557535">
            <w:pPr>
              <w:jc w:val="lowKashida"/>
              <w:rPr>
                <w:rFonts w:cs="Andalus"/>
                <w:b/>
                <w:bCs/>
                <w:sz w:val="28"/>
                <w:szCs w:val="28"/>
                <w:lang w:bidi="ar-IQ"/>
              </w:rPr>
            </w:pPr>
            <w:r w:rsidRPr="00DE7494">
              <w:rPr>
                <w:rFonts w:cs="Andalus"/>
                <w:b/>
                <w:bCs/>
                <w:sz w:val="28"/>
                <w:szCs w:val="28"/>
                <w:lang w:bidi="ar-IQ"/>
              </w:rPr>
              <w:t>E-mail</w:t>
            </w:r>
            <w:r w:rsidR="004D54CB">
              <w:rPr>
                <w:rFonts w:cs="Andalus"/>
                <w:b/>
                <w:bCs/>
                <w:sz w:val="28"/>
                <w:szCs w:val="28"/>
                <w:lang w:bidi="ar-IQ"/>
              </w:rPr>
              <w:t xml:space="preserve"> : </w:t>
            </w:r>
            <w:r w:rsidRPr="00DE7494">
              <w:rPr>
                <w:rFonts w:cs="Andalus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31F76">
              <w:rPr>
                <w:rFonts w:cs="Andalus"/>
                <w:b/>
                <w:bCs/>
                <w:sz w:val="28"/>
                <w:szCs w:val="28"/>
                <w:lang w:bidi="ar-IQ"/>
              </w:rPr>
              <w:t>ccce@uob.edu.iq</w:t>
            </w:r>
            <w:r w:rsidRPr="00DE7494">
              <w:rPr>
                <w:rFonts w:cs="Andalus"/>
                <w:b/>
                <w:bCs/>
                <w:sz w:val="28"/>
                <w:szCs w:val="28"/>
                <w:lang w:bidi="ar-IQ"/>
              </w:rPr>
              <w:t xml:space="preserve">      </w:t>
            </w:r>
          </w:p>
        </w:tc>
        <w:tc>
          <w:tcPr>
            <w:tcW w:w="5580" w:type="dxa"/>
            <w:shd w:val="clear" w:color="auto" w:fill="auto"/>
          </w:tcPr>
          <w:p w:rsidR="00BC4DCE" w:rsidRDefault="00BC4DCE" w:rsidP="00557535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  <w:lang w:bidi="ar-IQ"/>
              </w:rPr>
            </w:pPr>
            <w:r w:rsidRPr="00B0093E">
              <w:rPr>
                <w:rFonts w:cs="Andalus"/>
                <w:b/>
                <w:bCs/>
                <w:sz w:val="28"/>
                <w:szCs w:val="28"/>
                <w:rtl/>
                <w:lang w:bidi="ar-IQ"/>
              </w:rPr>
              <w:t>جامعة بغداد – مجمّع الجادرية – قرب الباب الخلفي للجامعة</w:t>
            </w:r>
          </w:p>
          <w:p w:rsidR="00E83369" w:rsidRPr="00B0093E" w:rsidRDefault="00E83369" w:rsidP="00E83369">
            <w:pPr>
              <w:bidi/>
              <w:jc w:val="center"/>
              <w:rPr>
                <w:rFonts w:cs="Andalus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C4DCE" w:rsidRPr="0054624C">
        <w:tc>
          <w:tcPr>
            <w:tcW w:w="5040" w:type="dxa"/>
          </w:tcPr>
          <w:p w:rsidR="00BC4DCE" w:rsidRPr="00DE7494" w:rsidRDefault="00BC4DCE" w:rsidP="00557535">
            <w:pPr>
              <w:jc w:val="lowKashida"/>
              <w:rPr>
                <w:rFonts w:cs="Andalus"/>
                <w:b/>
                <w:bCs/>
                <w:sz w:val="28"/>
                <w:szCs w:val="28"/>
                <w:lang w:bidi="ar-IQ"/>
              </w:rPr>
            </w:pPr>
            <w:r w:rsidRPr="00DE7494">
              <w:rPr>
                <w:rFonts w:cs="Andalus"/>
                <w:b/>
                <w:bCs/>
                <w:sz w:val="28"/>
                <w:szCs w:val="28"/>
                <w:lang w:bidi="ar-IQ"/>
              </w:rPr>
              <w:t>Site:</w:t>
            </w:r>
            <w:r>
              <w:rPr>
                <w:rFonts w:cs="Andalus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E7494">
              <w:rPr>
                <w:rFonts w:cs="Andalus"/>
                <w:b/>
                <w:bCs/>
                <w:sz w:val="28"/>
                <w:szCs w:val="28"/>
                <w:lang w:bidi="ar-IQ"/>
              </w:rPr>
              <w:t>cc.uobaghdad.edu.iq</w:t>
            </w:r>
          </w:p>
        </w:tc>
        <w:tc>
          <w:tcPr>
            <w:tcW w:w="5580" w:type="dxa"/>
          </w:tcPr>
          <w:p w:rsidR="00BC4DCE" w:rsidRPr="0054624C" w:rsidRDefault="00BC4DCE" w:rsidP="00B8467C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4624C">
              <w:rPr>
                <w:b/>
                <w:bCs/>
                <w:sz w:val="28"/>
                <w:szCs w:val="28"/>
                <w:rtl/>
                <w:lang w:bidi="ar-IQ"/>
              </w:rPr>
              <w:t>هاتف 7764512</w:t>
            </w:r>
          </w:p>
        </w:tc>
      </w:tr>
    </w:tbl>
    <w:p w:rsidR="00020361" w:rsidRDefault="00020361" w:rsidP="00020361">
      <w:pPr>
        <w:bidi/>
        <w:rPr>
          <w:rFonts w:cs="Simplified Arabic"/>
          <w:b/>
          <w:bCs/>
          <w:rtl/>
          <w:lang w:bidi="ar-IQ"/>
        </w:rPr>
      </w:pPr>
    </w:p>
    <w:p w:rsidR="008C7A31" w:rsidRPr="005D498F" w:rsidRDefault="008C7A31" w:rsidP="008C7A31">
      <w:pPr>
        <w:bidi/>
        <w:rPr>
          <w:rFonts w:cs="Simplified Arabic"/>
          <w:b/>
          <w:bCs/>
          <w:rtl/>
          <w:lang w:bidi="ar-IQ"/>
        </w:rPr>
      </w:pPr>
    </w:p>
    <w:tbl>
      <w:tblPr>
        <w:tblStyle w:val="TableGrid"/>
        <w:bidiVisual/>
        <w:tblW w:w="10620" w:type="dxa"/>
        <w:tblInd w:w="-612" w:type="dxa"/>
        <w:tblLook w:val="01E0"/>
      </w:tblPr>
      <w:tblGrid>
        <w:gridCol w:w="900"/>
        <w:gridCol w:w="1800"/>
        <w:gridCol w:w="1620"/>
        <w:gridCol w:w="1800"/>
        <w:gridCol w:w="1260"/>
        <w:gridCol w:w="1980"/>
        <w:gridCol w:w="1260"/>
      </w:tblGrid>
      <w:tr w:rsidR="00B17AAF" w:rsidRPr="005D498F" w:rsidTr="004A3BC4"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17AAF" w:rsidRPr="005D498F" w:rsidRDefault="00B17AAF" w:rsidP="0002036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B17AAF" w:rsidRPr="00FF7DB6" w:rsidRDefault="00B17AAF" w:rsidP="00020361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4A3BC4" w:rsidRDefault="004A3BC4" w:rsidP="004A3BC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B17AAF" w:rsidRDefault="00940144" w:rsidP="004A3BC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F7DB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="008C7A3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دورات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B17AAF" w:rsidRPr="00FF7DB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الترقيات العلمية</w:t>
            </w:r>
          </w:p>
          <w:p w:rsidR="008C7A31" w:rsidRPr="00E83369" w:rsidRDefault="008C7A31" w:rsidP="00E83369">
            <w:pPr>
              <w:bidi/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B17AAF" w:rsidRPr="005D498F" w:rsidRDefault="00B17AAF" w:rsidP="0002036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17AAF" w:rsidRPr="005D498F" w:rsidRDefault="00B17AAF" w:rsidP="0002036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B17AAF" w:rsidRPr="005457D0" w:rsidTr="000442E2">
        <w:tc>
          <w:tcPr>
            <w:tcW w:w="900" w:type="dxa"/>
            <w:tcBorders>
              <w:bottom w:val="single" w:sz="4" w:space="0" w:color="auto"/>
            </w:tcBorders>
          </w:tcPr>
          <w:p w:rsidR="00B17AAF" w:rsidRPr="005457D0" w:rsidRDefault="00B17AAF" w:rsidP="00137CB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457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7AAF" w:rsidRPr="005457D0" w:rsidRDefault="00B17AAF" w:rsidP="00137CB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457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17AAF" w:rsidRPr="005457D0" w:rsidRDefault="00B17AAF" w:rsidP="00137CB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457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7AAF" w:rsidRPr="005457D0" w:rsidRDefault="00B17AAF" w:rsidP="00137CB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457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المدة (بالاسبوع)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17AAF" w:rsidRPr="005457D0" w:rsidRDefault="00B17AAF" w:rsidP="00137CB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457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الاجور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17AAF" w:rsidRPr="00D67F80" w:rsidRDefault="00B17AAF" w:rsidP="00137CB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67F8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وقت الدورة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17AAF" w:rsidRPr="005457D0" w:rsidRDefault="00B17AAF" w:rsidP="00137CB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457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رقم القاعة</w:t>
            </w:r>
          </w:p>
        </w:tc>
      </w:tr>
      <w:tr w:rsidR="0033203D" w:rsidRPr="005D498F" w:rsidTr="000442E2">
        <w:tc>
          <w:tcPr>
            <w:tcW w:w="900" w:type="dxa"/>
            <w:tcBorders>
              <w:bottom w:val="nil"/>
            </w:tcBorders>
          </w:tcPr>
          <w:p w:rsidR="0033203D" w:rsidRPr="005D498F" w:rsidRDefault="0033203D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33203D" w:rsidRPr="005D498F" w:rsidRDefault="0033203D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203D" w:rsidRPr="005D498F" w:rsidRDefault="006B0C29" w:rsidP="00050D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13-17/1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203D" w:rsidRPr="005D498F" w:rsidRDefault="0033203D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203D" w:rsidRPr="005D498F" w:rsidRDefault="0033203D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3203D" w:rsidRPr="00D67F80" w:rsidRDefault="00E15754" w:rsidP="00A16EE1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 w:rsidR="00A16EE1"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203D" w:rsidRPr="005D498F" w:rsidRDefault="00DC6762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3</w:t>
            </w:r>
          </w:p>
        </w:tc>
      </w:tr>
      <w:tr w:rsidR="00A16EE1" w:rsidRPr="005D498F" w:rsidTr="000442E2">
        <w:tc>
          <w:tcPr>
            <w:tcW w:w="900" w:type="dxa"/>
            <w:tcBorders>
              <w:top w:val="nil"/>
              <w:bottom w:val="nil"/>
            </w:tcBorders>
          </w:tcPr>
          <w:p w:rsidR="00A16EE1" w:rsidRPr="005D498F" w:rsidRDefault="00A16EE1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16EE1" w:rsidRPr="005D498F" w:rsidRDefault="00A16EE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050D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27-31/1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EE1" w:rsidRPr="00D67F80" w:rsidRDefault="00A16EE1" w:rsidP="00E27BE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D498F">
            <w:pPr>
              <w:jc w:val="center"/>
            </w:pPr>
            <w:r w:rsidRPr="005D498F"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16EE1" w:rsidRPr="005D498F" w:rsidTr="000442E2">
        <w:tc>
          <w:tcPr>
            <w:tcW w:w="900" w:type="dxa"/>
            <w:tcBorders>
              <w:top w:val="nil"/>
              <w:bottom w:val="nil"/>
            </w:tcBorders>
          </w:tcPr>
          <w:p w:rsidR="00A16EE1" w:rsidRPr="005D498F" w:rsidRDefault="00A16EE1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16EE1" w:rsidRPr="005D498F" w:rsidRDefault="00A16EE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050D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10-14/2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EE1" w:rsidRPr="00D67F80" w:rsidRDefault="00A16EE1" w:rsidP="00E27BE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D498F">
            <w:pPr>
              <w:jc w:val="center"/>
            </w:pPr>
            <w:r w:rsidRPr="005D498F"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16EE1" w:rsidRPr="005D498F" w:rsidTr="000442E2">
        <w:tc>
          <w:tcPr>
            <w:tcW w:w="900" w:type="dxa"/>
            <w:tcBorders>
              <w:top w:val="nil"/>
              <w:bottom w:val="nil"/>
            </w:tcBorders>
          </w:tcPr>
          <w:p w:rsidR="00A16EE1" w:rsidRPr="005D498F" w:rsidRDefault="00A16EE1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16EE1" w:rsidRPr="005D498F" w:rsidRDefault="00A16EE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050D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24-28/2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EE1" w:rsidRPr="00D67F80" w:rsidRDefault="00A16EE1" w:rsidP="00E27BE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D498F">
            <w:pPr>
              <w:jc w:val="center"/>
            </w:pPr>
            <w:r w:rsidRPr="005D498F"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16EE1" w:rsidRPr="005D498F" w:rsidTr="000442E2">
        <w:tc>
          <w:tcPr>
            <w:tcW w:w="900" w:type="dxa"/>
            <w:tcBorders>
              <w:top w:val="nil"/>
              <w:bottom w:val="nil"/>
            </w:tcBorders>
          </w:tcPr>
          <w:p w:rsidR="00A16EE1" w:rsidRPr="005D498F" w:rsidRDefault="00A16EE1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16EE1" w:rsidRPr="005D498F" w:rsidRDefault="00A16EE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10-14/3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EE1" w:rsidRPr="00D67F80" w:rsidRDefault="00A16EE1" w:rsidP="00E27BE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D498F">
            <w:pPr>
              <w:jc w:val="center"/>
            </w:pPr>
            <w:r w:rsidRPr="005D498F"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16EE1" w:rsidRPr="005D498F" w:rsidTr="000442E2">
        <w:tc>
          <w:tcPr>
            <w:tcW w:w="900" w:type="dxa"/>
            <w:tcBorders>
              <w:top w:val="nil"/>
              <w:bottom w:val="nil"/>
            </w:tcBorders>
          </w:tcPr>
          <w:p w:rsidR="00A16EE1" w:rsidRPr="005D498F" w:rsidRDefault="003962E8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16EE1" w:rsidRPr="005D498F" w:rsidRDefault="00A16EE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الترقيات العلمية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24-28/3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EE1" w:rsidRPr="00D67F80" w:rsidRDefault="00A16EE1" w:rsidP="00E27BE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D498F">
            <w:pPr>
              <w:jc w:val="center"/>
            </w:pPr>
            <w:r w:rsidRPr="005D498F"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16EE1" w:rsidRPr="005D498F" w:rsidTr="000442E2">
        <w:tc>
          <w:tcPr>
            <w:tcW w:w="900" w:type="dxa"/>
            <w:tcBorders>
              <w:top w:val="nil"/>
              <w:bottom w:val="nil"/>
            </w:tcBorders>
          </w:tcPr>
          <w:p w:rsidR="00A16EE1" w:rsidRPr="005D498F" w:rsidRDefault="00A16EE1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16EE1" w:rsidRPr="005D498F" w:rsidRDefault="00A16EE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7-11/4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EE1" w:rsidRPr="00D67F80" w:rsidRDefault="00A16EE1" w:rsidP="00E27BE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D498F">
            <w:pPr>
              <w:jc w:val="center"/>
            </w:pPr>
            <w:r w:rsidRPr="005D498F"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16EE1" w:rsidRPr="005D498F" w:rsidTr="000442E2">
        <w:tc>
          <w:tcPr>
            <w:tcW w:w="900" w:type="dxa"/>
            <w:tcBorders>
              <w:top w:val="nil"/>
              <w:bottom w:val="nil"/>
            </w:tcBorders>
          </w:tcPr>
          <w:p w:rsidR="00A16EE1" w:rsidRDefault="00A16EE1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16EE1" w:rsidRPr="005D498F" w:rsidRDefault="00A16EE1" w:rsidP="006B0C29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Default="00A16EE1" w:rsidP="005457D0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21-25/4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6B0C2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EE1" w:rsidRPr="00D67F80" w:rsidRDefault="00A16EE1" w:rsidP="00E27BE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D498F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16EE1" w:rsidRPr="005D498F" w:rsidTr="000442E2">
        <w:tc>
          <w:tcPr>
            <w:tcW w:w="900" w:type="dxa"/>
            <w:tcBorders>
              <w:top w:val="nil"/>
              <w:bottom w:val="nil"/>
            </w:tcBorders>
          </w:tcPr>
          <w:p w:rsidR="00A16EE1" w:rsidRDefault="00A16EE1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16EE1" w:rsidRPr="005D498F" w:rsidRDefault="00A16EE1" w:rsidP="006B0C29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Default="00A16EE1" w:rsidP="005457D0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12-16/5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6B0C2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EE1" w:rsidRPr="00D67F80" w:rsidRDefault="00A16EE1" w:rsidP="00E27BE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D498F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16EE1" w:rsidRPr="005D498F" w:rsidTr="000442E2">
        <w:tc>
          <w:tcPr>
            <w:tcW w:w="900" w:type="dxa"/>
            <w:tcBorders>
              <w:top w:val="nil"/>
              <w:bottom w:val="nil"/>
            </w:tcBorders>
          </w:tcPr>
          <w:p w:rsidR="00A16EE1" w:rsidRDefault="00A16EE1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16EE1" w:rsidRPr="005D498F" w:rsidRDefault="00A16EE1" w:rsidP="006B0C29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Default="00A16EE1" w:rsidP="005457D0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26-30/5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6B0C2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EE1" w:rsidRPr="00D67F80" w:rsidRDefault="00A16EE1" w:rsidP="00E27BE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6EE1" w:rsidRPr="005D498F" w:rsidRDefault="00A16EE1" w:rsidP="005D498F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16EE1" w:rsidRPr="005D498F" w:rsidTr="000442E2">
        <w:tc>
          <w:tcPr>
            <w:tcW w:w="900" w:type="dxa"/>
            <w:tcBorders>
              <w:top w:val="nil"/>
            </w:tcBorders>
          </w:tcPr>
          <w:p w:rsidR="00A16EE1" w:rsidRDefault="00A16EE1" w:rsidP="00A5312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A16EE1" w:rsidRPr="005D498F" w:rsidRDefault="00A16EE1" w:rsidP="006B0C29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16EE1" w:rsidRDefault="00A16EE1" w:rsidP="006B0C29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16-20/6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16EE1" w:rsidRPr="005D498F" w:rsidRDefault="00A16EE1" w:rsidP="005A499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16EE1" w:rsidRPr="005D498F" w:rsidRDefault="00A16EE1" w:rsidP="006B0C2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مجانا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16EE1" w:rsidRPr="00D67F80" w:rsidRDefault="00A16EE1" w:rsidP="00E27BE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67F80">
              <w:rPr>
                <w:rFonts w:cs="Simplified Arabic"/>
                <w:b/>
                <w:bCs/>
                <w:lang w:bidi="ar-IQ"/>
              </w:rPr>
              <w:t>12:00-1:</w:t>
            </w: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16EE1" w:rsidRPr="005D498F" w:rsidRDefault="00A16EE1" w:rsidP="005D498F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</w:tbl>
    <w:p w:rsidR="008C7A31" w:rsidRDefault="008C7A31" w:rsidP="009F35D5">
      <w:pPr>
        <w:bidi/>
        <w:jc w:val="both"/>
        <w:rPr>
          <w:rFonts w:cs="Simplified Arabic"/>
          <w:rtl/>
          <w:lang w:bidi="ar-IQ"/>
        </w:rPr>
      </w:pPr>
    </w:p>
    <w:p w:rsidR="001D4C32" w:rsidRDefault="00FF7DB6" w:rsidP="008C7A31">
      <w:pPr>
        <w:bidi/>
        <w:jc w:val="both"/>
        <w:rPr>
          <w:rFonts w:cs="Simplified Arabic"/>
          <w:rtl/>
          <w:lang w:bidi="ar-IQ"/>
        </w:rPr>
      </w:pPr>
      <w:r>
        <w:rPr>
          <w:rFonts w:cs="Simplified Arabic" w:hint="cs"/>
          <w:rtl/>
          <w:lang w:bidi="ar-IQ"/>
        </w:rPr>
        <w:t>*</w:t>
      </w:r>
      <w:r w:rsidR="009F35D5">
        <w:rPr>
          <w:rFonts w:cs="Simplified Arabic" w:hint="cs"/>
          <w:rtl/>
          <w:lang w:bidi="ar-IQ"/>
        </w:rPr>
        <w:t xml:space="preserve"> </w:t>
      </w:r>
      <w:r w:rsidRPr="00FF7DB6">
        <w:rPr>
          <w:rFonts w:cs="Simplified Arabic" w:hint="cs"/>
          <w:rtl/>
          <w:lang w:bidi="ar-IQ"/>
        </w:rPr>
        <w:t>خاصة بأساتذة الجامعات لاغراض الترقية العلمية فقط (</w:t>
      </w:r>
      <w:r w:rsidR="00037E42">
        <w:rPr>
          <w:rFonts w:cs="Simplified Arabic"/>
          <w:lang w:bidi="ar-IQ"/>
        </w:rPr>
        <w:t xml:space="preserve"> </w:t>
      </w:r>
      <w:r w:rsidRPr="00FF7DB6">
        <w:rPr>
          <w:rFonts w:cs="Simplified Arabic" w:hint="cs"/>
          <w:rtl/>
          <w:lang w:bidi="ar-IQ"/>
        </w:rPr>
        <w:t xml:space="preserve">ممن يحملون اللقب </w:t>
      </w:r>
      <w:r w:rsidR="009F35D5">
        <w:rPr>
          <w:rFonts w:cs="Simplified Arabic" w:hint="cs"/>
          <w:rtl/>
          <w:lang w:bidi="ar-IQ"/>
        </w:rPr>
        <w:t>العلمي بدرجة استاذ مساعد ، مدرس ، مد</w:t>
      </w:r>
      <w:r w:rsidRPr="00FF7DB6">
        <w:rPr>
          <w:rFonts w:cs="Simplified Arabic" w:hint="cs"/>
          <w:rtl/>
          <w:lang w:bidi="ar-IQ"/>
        </w:rPr>
        <w:t>رس مساعد )</w:t>
      </w:r>
      <w:r w:rsidR="0032091F">
        <w:rPr>
          <w:rFonts w:cs="Simplified Arabic" w:hint="cs"/>
          <w:rtl/>
          <w:lang w:bidi="ar-IQ"/>
        </w:rPr>
        <w:t xml:space="preserve"> </w:t>
      </w:r>
      <w:r w:rsidRPr="00FF7DB6">
        <w:rPr>
          <w:rFonts w:cs="Simplified Arabic" w:hint="cs"/>
          <w:rtl/>
          <w:lang w:bidi="ar-IQ"/>
        </w:rPr>
        <w:t>ويقوم المشارك بتزويد المركز بكتاب ترشيح صادر من عمادة الكلية او المعهد او المركز (</w:t>
      </w:r>
      <w:r w:rsidR="00037E42">
        <w:rPr>
          <w:rFonts w:cs="Simplified Arabic"/>
          <w:lang w:bidi="ar-IQ"/>
        </w:rPr>
        <w:t xml:space="preserve"> </w:t>
      </w:r>
      <w:r w:rsidRPr="00FF7DB6">
        <w:rPr>
          <w:rFonts w:cs="Simplified Arabic" w:hint="cs"/>
          <w:rtl/>
          <w:lang w:bidi="ar-IQ"/>
        </w:rPr>
        <w:t>وليس القسم</w:t>
      </w:r>
      <w:r w:rsidR="00037E42">
        <w:rPr>
          <w:rFonts w:cs="Simplified Arabic"/>
          <w:lang w:bidi="ar-IQ"/>
        </w:rPr>
        <w:t xml:space="preserve"> </w:t>
      </w:r>
      <w:r w:rsidRPr="00FF7DB6">
        <w:rPr>
          <w:rFonts w:cs="Simplified Arabic" w:hint="cs"/>
          <w:rtl/>
          <w:lang w:bidi="ar-IQ"/>
        </w:rPr>
        <w:t>)</w:t>
      </w:r>
      <w:r w:rsidR="008C7A31">
        <w:rPr>
          <w:rFonts w:cs="Simplified Arabic" w:hint="cs"/>
          <w:rtl/>
          <w:lang w:bidi="ar-IQ"/>
        </w:rPr>
        <w:t>.</w:t>
      </w:r>
    </w:p>
    <w:p w:rsidR="007C5E75" w:rsidRDefault="007C5E75" w:rsidP="007C5E75">
      <w:pPr>
        <w:bidi/>
        <w:jc w:val="both"/>
        <w:rPr>
          <w:rFonts w:cs="Simplified Arabic"/>
          <w:rtl/>
          <w:lang w:bidi="ar-IQ"/>
        </w:rPr>
      </w:pPr>
    </w:p>
    <w:p w:rsidR="007C5E75" w:rsidRPr="00FF7DB6" w:rsidRDefault="007C5E75" w:rsidP="007C5E75">
      <w:pPr>
        <w:bidi/>
        <w:jc w:val="both"/>
        <w:rPr>
          <w:rFonts w:cs="Simplified Arabic"/>
          <w:rtl/>
          <w:lang w:bidi="ar-IQ"/>
        </w:rPr>
      </w:pPr>
    </w:p>
    <w:p w:rsidR="001D4C32" w:rsidRDefault="001D4C32" w:rsidP="001D4C32">
      <w:pPr>
        <w:bidi/>
        <w:rPr>
          <w:rFonts w:cs="Simplified Arabic"/>
          <w:b/>
          <w:bCs/>
          <w:rtl/>
          <w:lang w:bidi="ar-IQ"/>
        </w:rPr>
      </w:pPr>
    </w:p>
    <w:p w:rsidR="008C7A31" w:rsidRDefault="008C7A31" w:rsidP="008C7A31">
      <w:pPr>
        <w:bidi/>
        <w:rPr>
          <w:rFonts w:cs="Simplified Arabic"/>
          <w:b/>
          <w:bCs/>
          <w:lang w:bidi="ar-IQ"/>
        </w:rPr>
      </w:pPr>
    </w:p>
    <w:tbl>
      <w:tblPr>
        <w:tblStyle w:val="TableGrid"/>
        <w:bidiVisual/>
        <w:tblW w:w="11145" w:type="dxa"/>
        <w:tblInd w:w="-597" w:type="dxa"/>
        <w:tblLayout w:type="fixed"/>
        <w:tblLook w:val="01E0"/>
      </w:tblPr>
      <w:tblGrid>
        <w:gridCol w:w="435"/>
        <w:gridCol w:w="2160"/>
        <w:gridCol w:w="2250"/>
        <w:gridCol w:w="1440"/>
        <w:gridCol w:w="1170"/>
        <w:gridCol w:w="1440"/>
        <w:gridCol w:w="1440"/>
        <w:gridCol w:w="810"/>
      </w:tblGrid>
      <w:tr w:rsidR="00E527C4" w:rsidRPr="005D498F" w:rsidTr="00553A96">
        <w:trPr>
          <w:gridAfter w:val="1"/>
          <w:wAfter w:w="810" w:type="dxa"/>
        </w:trPr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E527C4" w:rsidRPr="005D498F" w:rsidRDefault="00E527C4" w:rsidP="00E527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E527C4" w:rsidRPr="009757C6" w:rsidRDefault="00E527C4" w:rsidP="00E527C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0" w:type="dxa"/>
            <w:gridSpan w:val="3"/>
          </w:tcPr>
          <w:p w:rsidR="00E527C4" w:rsidRPr="009757C6" w:rsidRDefault="00696323" w:rsidP="00E527C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E527C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المهارات القيادية</w:t>
            </w:r>
          </w:p>
        </w:tc>
        <w:tc>
          <w:tcPr>
            <w:tcW w:w="2880" w:type="dxa"/>
            <w:gridSpan w:val="2"/>
            <w:tcBorders>
              <w:top w:val="nil"/>
              <w:right w:val="nil"/>
            </w:tcBorders>
          </w:tcPr>
          <w:p w:rsidR="00E527C4" w:rsidRPr="005D498F" w:rsidRDefault="00E527C4" w:rsidP="00E527C4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E527C4" w:rsidRPr="005D498F" w:rsidTr="00660274">
        <w:tc>
          <w:tcPr>
            <w:tcW w:w="435" w:type="dxa"/>
            <w:tcBorders>
              <w:bottom w:val="single" w:sz="4" w:space="0" w:color="auto"/>
            </w:tcBorders>
          </w:tcPr>
          <w:p w:rsidR="00E527C4" w:rsidRPr="005D498F" w:rsidRDefault="00E527C4" w:rsidP="00E527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E527C4" w:rsidRPr="005D498F" w:rsidRDefault="00E527C4" w:rsidP="00E527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27C4" w:rsidRPr="005D498F" w:rsidRDefault="00E527C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27C4" w:rsidRPr="005D498F" w:rsidRDefault="00E527C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27C4" w:rsidRDefault="00E527C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E527C4" w:rsidRPr="005D498F" w:rsidRDefault="00E527C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27C4" w:rsidRPr="005D498F" w:rsidRDefault="00E527C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527C4" w:rsidRPr="005D498F" w:rsidRDefault="00E527C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</w:tr>
      <w:tr w:rsidR="00660274" w:rsidRPr="005D498F" w:rsidTr="00660274">
        <w:tc>
          <w:tcPr>
            <w:tcW w:w="435" w:type="dxa"/>
            <w:tcBorders>
              <w:bottom w:val="nil"/>
            </w:tcBorders>
          </w:tcPr>
          <w:p w:rsidR="00660274" w:rsidRPr="005D498F" w:rsidRDefault="00660274" w:rsidP="00E527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bottom w:val="nil"/>
            </w:tcBorders>
          </w:tcPr>
          <w:p w:rsidR="00660274" w:rsidRDefault="00660274" w:rsidP="00696323">
            <w:pPr>
              <w:jc w:val="right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0274" w:rsidRPr="00FC4363" w:rsidRDefault="00660274" w:rsidP="00E527C4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27/1-7/2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60274" w:rsidRDefault="0066027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0274" w:rsidRDefault="0066027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0274" w:rsidRDefault="00660274" w:rsidP="001C42E1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</w:t>
            </w:r>
            <w:r w:rsidR="001C42E1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60274" w:rsidRDefault="0066027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13</w:t>
            </w:r>
          </w:p>
        </w:tc>
      </w:tr>
      <w:tr w:rsidR="00660274" w:rsidRPr="005D498F" w:rsidTr="004A7B76">
        <w:trPr>
          <w:trHeight w:val="287"/>
        </w:trPr>
        <w:tc>
          <w:tcPr>
            <w:tcW w:w="435" w:type="dxa"/>
            <w:tcBorders>
              <w:top w:val="nil"/>
              <w:bottom w:val="nil"/>
            </w:tcBorders>
          </w:tcPr>
          <w:p w:rsidR="00660274" w:rsidRPr="005D498F" w:rsidRDefault="00660274" w:rsidP="00BF6EB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</w:tcPr>
          <w:p w:rsidR="00660274" w:rsidRDefault="005F0915" w:rsidP="00BF6EB6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دور </w:t>
            </w:r>
            <w:r w:rsidR="00660274">
              <w:rPr>
                <w:rFonts w:cs="Simplified Arabic" w:hint="cs"/>
                <w:b/>
                <w:bCs/>
                <w:rtl/>
                <w:lang w:bidi="ar-IQ"/>
              </w:rPr>
              <w:t>المهارات القيادية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في مواجهة الازمات</w:t>
            </w:r>
            <w:r w:rsidR="004A7B76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="00660274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="00660274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0274" w:rsidRPr="00FC4363" w:rsidRDefault="00660274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10-21/3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60274" w:rsidRDefault="00660274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0274" w:rsidRPr="005D498F" w:rsidRDefault="00660274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0274" w:rsidRDefault="00660274" w:rsidP="001C42E1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</w:t>
            </w:r>
            <w:r w:rsidR="001C42E1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274" w:rsidRDefault="00660274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13</w:t>
            </w:r>
          </w:p>
        </w:tc>
      </w:tr>
      <w:tr w:rsidR="00BF6EB6" w:rsidRPr="005D498F" w:rsidTr="00660274">
        <w:tc>
          <w:tcPr>
            <w:tcW w:w="435" w:type="dxa"/>
            <w:tcBorders>
              <w:top w:val="nil"/>
              <w:bottom w:val="single" w:sz="4" w:space="0" w:color="auto"/>
            </w:tcBorders>
          </w:tcPr>
          <w:p w:rsidR="00BF6EB6" w:rsidRDefault="00BF6EB6" w:rsidP="00BF6EB6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</w:tcBorders>
          </w:tcPr>
          <w:p w:rsidR="00BF6EB6" w:rsidRDefault="00BF6EB6" w:rsidP="00BF6EB6">
            <w:pPr>
              <w:jc w:val="right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F6EB6" w:rsidRPr="00FC4363" w:rsidRDefault="00BF6EB6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12-23/5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F6EB6" w:rsidRDefault="00BF6EB6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F6EB6" w:rsidRPr="005D498F" w:rsidRDefault="00BF6EB6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F6EB6" w:rsidRDefault="00BF6EB6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EB6" w:rsidRDefault="00660274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13</w:t>
            </w:r>
          </w:p>
        </w:tc>
      </w:tr>
      <w:tr w:rsidR="00B05C63" w:rsidRPr="005D498F" w:rsidTr="00660274">
        <w:tc>
          <w:tcPr>
            <w:tcW w:w="435" w:type="dxa"/>
            <w:tcBorders>
              <w:bottom w:val="nil"/>
            </w:tcBorders>
          </w:tcPr>
          <w:p w:rsidR="00B05C63" w:rsidRPr="005D498F" w:rsidRDefault="00B05C63" w:rsidP="00E527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410" w:type="dxa"/>
            <w:gridSpan w:val="2"/>
            <w:tcBorders>
              <w:bottom w:val="nil"/>
            </w:tcBorders>
          </w:tcPr>
          <w:p w:rsidR="00B05C63" w:rsidRPr="005D498F" w:rsidRDefault="00B05C63" w:rsidP="00E527C4">
            <w:pPr>
              <w:jc w:val="right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5C63" w:rsidRPr="005D498F" w:rsidRDefault="00B05C63" w:rsidP="00E527C4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10-21/2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05C63" w:rsidRPr="005D498F" w:rsidRDefault="00B05C63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5C63" w:rsidRPr="005D498F" w:rsidRDefault="002D5F5C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5C63" w:rsidRDefault="00B05C63" w:rsidP="002D5F5C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05C63" w:rsidRPr="005D498F" w:rsidRDefault="0066027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13</w:t>
            </w:r>
          </w:p>
        </w:tc>
      </w:tr>
      <w:tr w:rsidR="002D5F5C" w:rsidRPr="005D498F" w:rsidTr="00660274">
        <w:tc>
          <w:tcPr>
            <w:tcW w:w="435" w:type="dxa"/>
            <w:tcBorders>
              <w:top w:val="nil"/>
              <w:bottom w:val="nil"/>
            </w:tcBorders>
          </w:tcPr>
          <w:p w:rsidR="00923987" w:rsidRDefault="00F16EEF" w:rsidP="00923987">
            <w:p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</w:tcPr>
          <w:p w:rsidR="002D5F5C" w:rsidRDefault="00AC1AD0" w:rsidP="00AC1AD0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القائد / المدير المحترف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D5F5C" w:rsidRPr="00FC4363" w:rsidRDefault="002D5F5C" w:rsidP="00E527C4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14-25/4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D5F5C" w:rsidRDefault="002D5F5C" w:rsidP="00E527C4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D5F5C" w:rsidRPr="005D498F" w:rsidRDefault="002D5F5C" w:rsidP="002D5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D5F5C" w:rsidRDefault="002D5F5C" w:rsidP="002D5F5C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F5C" w:rsidRDefault="00660274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13</w:t>
            </w:r>
          </w:p>
        </w:tc>
      </w:tr>
      <w:tr w:rsidR="002D5F5C" w:rsidRPr="005D498F" w:rsidTr="008927BC">
        <w:tc>
          <w:tcPr>
            <w:tcW w:w="435" w:type="dxa"/>
            <w:tcBorders>
              <w:top w:val="nil"/>
              <w:bottom w:val="single" w:sz="4" w:space="0" w:color="auto"/>
            </w:tcBorders>
          </w:tcPr>
          <w:p w:rsidR="002D5F5C" w:rsidRDefault="002D5F5C" w:rsidP="00E527C4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</w:tcBorders>
          </w:tcPr>
          <w:p w:rsidR="002D5F5C" w:rsidRDefault="002D5F5C" w:rsidP="00BA31BC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D5F5C" w:rsidRPr="00FC4363" w:rsidRDefault="002D5F5C" w:rsidP="00E527C4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16-27/6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D5F5C" w:rsidRDefault="002D5F5C" w:rsidP="00E527C4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D5F5C" w:rsidRPr="005D498F" w:rsidRDefault="002D5F5C" w:rsidP="002D5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D5F5C" w:rsidRDefault="008927BC" w:rsidP="001C42E1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</w:t>
            </w:r>
            <w:r w:rsidR="001C42E1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F5C" w:rsidRDefault="008927BC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7C5E75" w:rsidRPr="005D498F" w:rsidTr="005E7269">
        <w:trPr>
          <w:trHeight w:val="377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7C5E75" w:rsidRDefault="007C5E75" w:rsidP="007C5E7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5E75" w:rsidRDefault="007C5E75" w:rsidP="002258E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طرق التدريب على مهارات القيادة والادارة والاتصال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5E7269" w:rsidP="00E527C4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28/4-9/5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5E7269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13</w:t>
            </w:r>
          </w:p>
        </w:tc>
      </w:tr>
      <w:tr w:rsidR="007C5E75" w:rsidRPr="005D498F" w:rsidTr="008927BC">
        <w:tc>
          <w:tcPr>
            <w:tcW w:w="435" w:type="dxa"/>
            <w:vMerge/>
          </w:tcPr>
          <w:p w:rsidR="007C5E75" w:rsidRDefault="007C5E75" w:rsidP="007567A6">
            <w:pPr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4410" w:type="dxa"/>
            <w:gridSpan w:val="2"/>
            <w:vMerge/>
          </w:tcPr>
          <w:p w:rsidR="007C5E75" w:rsidRDefault="007C5E75" w:rsidP="00BA31BC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E527C4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9-20/6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8927B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</w:tr>
    </w:tbl>
    <w:p w:rsidR="00E527C4" w:rsidRDefault="00E527C4" w:rsidP="00E527C4">
      <w:pPr>
        <w:bidi/>
        <w:rPr>
          <w:rFonts w:cs="Simplified Arabic"/>
          <w:b/>
          <w:bCs/>
          <w:lang w:bidi="ar-IQ"/>
        </w:rPr>
      </w:pPr>
    </w:p>
    <w:p w:rsidR="00E527C4" w:rsidRDefault="00E527C4" w:rsidP="00E527C4">
      <w:pPr>
        <w:bidi/>
        <w:rPr>
          <w:rFonts w:cs="Simplified Arabic"/>
          <w:b/>
          <w:bCs/>
          <w:lang w:bidi="ar-IQ"/>
        </w:rPr>
      </w:pPr>
    </w:p>
    <w:p w:rsidR="00E527C4" w:rsidRDefault="00E527C4" w:rsidP="00E527C4">
      <w:pPr>
        <w:bidi/>
        <w:rPr>
          <w:rFonts w:cs="Simplified Arabic"/>
          <w:b/>
          <w:bCs/>
          <w:rtl/>
          <w:lang w:bidi="ar-IQ"/>
        </w:rPr>
      </w:pPr>
    </w:p>
    <w:tbl>
      <w:tblPr>
        <w:tblStyle w:val="TableGrid"/>
        <w:bidiVisual/>
        <w:tblW w:w="11340" w:type="dxa"/>
        <w:tblInd w:w="-792" w:type="dxa"/>
        <w:tblLayout w:type="fixed"/>
        <w:tblLook w:val="01E0"/>
      </w:tblPr>
      <w:tblGrid>
        <w:gridCol w:w="479"/>
        <w:gridCol w:w="2311"/>
        <w:gridCol w:w="2790"/>
        <w:gridCol w:w="1080"/>
        <w:gridCol w:w="1080"/>
        <w:gridCol w:w="1350"/>
        <w:gridCol w:w="1530"/>
        <w:gridCol w:w="720"/>
      </w:tblGrid>
      <w:tr w:rsidR="00122F44" w:rsidRPr="005D498F" w:rsidTr="00FC15A6">
        <w:trPr>
          <w:gridAfter w:val="1"/>
          <w:wAfter w:w="720" w:type="dxa"/>
        </w:trPr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22F44" w:rsidRPr="005D498F" w:rsidRDefault="00122F44" w:rsidP="00EA55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11" w:type="dxa"/>
            <w:tcBorders>
              <w:top w:val="nil"/>
              <w:left w:val="nil"/>
            </w:tcBorders>
          </w:tcPr>
          <w:p w:rsidR="00122F44" w:rsidRPr="009757C6" w:rsidRDefault="00122F44" w:rsidP="00EA55E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0" w:type="dxa"/>
            <w:gridSpan w:val="4"/>
          </w:tcPr>
          <w:p w:rsidR="00122F44" w:rsidRPr="009757C6" w:rsidRDefault="00BA31BC" w:rsidP="00EA55E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2A6C0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التخطيط الستراتيجي</w:t>
            </w:r>
          </w:p>
        </w:tc>
        <w:tc>
          <w:tcPr>
            <w:tcW w:w="1530" w:type="dxa"/>
            <w:tcBorders>
              <w:top w:val="nil"/>
              <w:right w:val="nil"/>
            </w:tcBorders>
          </w:tcPr>
          <w:p w:rsidR="00122F44" w:rsidRPr="005D498F" w:rsidRDefault="00122F44" w:rsidP="00EA55E2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122F44" w:rsidRPr="005D498F" w:rsidTr="00AD2918">
        <w:tc>
          <w:tcPr>
            <w:tcW w:w="479" w:type="dxa"/>
            <w:tcBorders>
              <w:bottom w:val="single" w:sz="4" w:space="0" w:color="auto"/>
            </w:tcBorders>
          </w:tcPr>
          <w:p w:rsidR="00122F44" w:rsidRPr="005D498F" w:rsidRDefault="00122F44" w:rsidP="00EA55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122F44" w:rsidRPr="005D498F" w:rsidRDefault="00122F44" w:rsidP="00EA55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F44" w:rsidRPr="005D498F" w:rsidRDefault="00122F44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2F44" w:rsidRPr="005D498F" w:rsidRDefault="00122F44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2F44" w:rsidRDefault="00122F44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122F44" w:rsidRPr="005D498F" w:rsidRDefault="00122F44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22F44" w:rsidRPr="005D498F" w:rsidRDefault="00122F44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2F44" w:rsidRPr="005D498F" w:rsidRDefault="00122F44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</w:tr>
      <w:tr w:rsidR="007C5E75" w:rsidRPr="005D498F" w:rsidTr="00A31C3B">
        <w:tc>
          <w:tcPr>
            <w:tcW w:w="479" w:type="dxa"/>
            <w:vMerge w:val="restart"/>
            <w:vAlign w:val="center"/>
          </w:tcPr>
          <w:p w:rsidR="007C5E75" w:rsidRPr="005D498F" w:rsidRDefault="007C5E75" w:rsidP="007C5E7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5101" w:type="dxa"/>
            <w:gridSpan w:val="2"/>
            <w:vMerge w:val="restart"/>
            <w:vAlign w:val="center"/>
          </w:tcPr>
          <w:p w:rsidR="007C5E75" w:rsidRDefault="007C5E75" w:rsidP="007C5E7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ماهو التخطيط الستراتيجي</w:t>
            </w:r>
            <w:r w:rsidR="00732DB8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،</w:t>
            </w:r>
            <w:r w:rsidR="00732DB8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لماذا يعد مهما في المرحلة الحالية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Pr="00FC4363" w:rsidRDefault="007C5E75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20-24/1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Default="007C5E75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7C5E75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C5E75" w:rsidRDefault="007C5E75" w:rsidP="00BA31BC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A31C3B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</w:t>
            </w:r>
          </w:p>
        </w:tc>
      </w:tr>
      <w:tr w:rsidR="007C5E75" w:rsidRPr="005D498F" w:rsidTr="00C9582F"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:rsidR="007C5E75" w:rsidRPr="005D498F" w:rsidRDefault="007C5E75" w:rsidP="002258E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51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5E75" w:rsidRDefault="007C5E75" w:rsidP="002258E3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FC4363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14-18/4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</w:tr>
      <w:tr w:rsidR="007C5E75" w:rsidRPr="005D498F" w:rsidTr="00A31C3B">
        <w:tc>
          <w:tcPr>
            <w:tcW w:w="479" w:type="dxa"/>
            <w:vMerge w:val="restart"/>
            <w:vAlign w:val="center"/>
          </w:tcPr>
          <w:p w:rsidR="007C5E75" w:rsidRPr="005D498F" w:rsidRDefault="007C5E75" w:rsidP="007C5E7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5101" w:type="dxa"/>
            <w:gridSpan w:val="2"/>
            <w:vMerge w:val="restart"/>
            <w:vAlign w:val="center"/>
          </w:tcPr>
          <w:p w:rsidR="007C5E75" w:rsidRPr="005D498F" w:rsidRDefault="007C5E75" w:rsidP="007C5E75">
            <w:pPr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عملية التخطيط الستراتيجي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Pr="005D498F" w:rsidRDefault="007C5E75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3-7/2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Pr="005D498F" w:rsidRDefault="007C5E75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7C5E75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C5E75" w:rsidRDefault="007C5E75" w:rsidP="00D7023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A31C3B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</w:t>
            </w:r>
          </w:p>
        </w:tc>
      </w:tr>
      <w:tr w:rsidR="007C5E75" w:rsidRPr="005D498F" w:rsidTr="00C9582F"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7C5E75" w:rsidRPr="005D498F" w:rsidRDefault="007C5E75" w:rsidP="00BF6EB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5101" w:type="dxa"/>
            <w:gridSpan w:val="2"/>
            <w:vMerge/>
            <w:tcBorders>
              <w:bottom w:val="single" w:sz="4" w:space="0" w:color="auto"/>
            </w:tcBorders>
          </w:tcPr>
          <w:p w:rsidR="007C5E75" w:rsidRPr="005D498F" w:rsidRDefault="007C5E75" w:rsidP="00BF6EB6">
            <w:pPr>
              <w:jc w:val="right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28/4-2/5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</w:tr>
      <w:tr w:rsidR="007C5E75" w:rsidRPr="005D498F" w:rsidTr="007C5E75">
        <w:tc>
          <w:tcPr>
            <w:tcW w:w="479" w:type="dxa"/>
            <w:vMerge w:val="restart"/>
            <w:vAlign w:val="center"/>
          </w:tcPr>
          <w:p w:rsidR="007C5E75" w:rsidRPr="005D498F" w:rsidRDefault="007C5E75" w:rsidP="007C5E7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5101" w:type="dxa"/>
            <w:gridSpan w:val="2"/>
            <w:vMerge w:val="restart"/>
            <w:vAlign w:val="center"/>
          </w:tcPr>
          <w:p w:rsidR="007C5E75" w:rsidRDefault="007C5E75" w:rsidP="007C5E75">
            <w:pPr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البدء والموافقة على عملية التخطيط الستراتيجي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Pr="00FC4363" w:rsidRDefault="007C5E75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17-21/2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Default="007C5E75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7C5E75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C5E75" w:rsidRDefault="007C5E75" w:rsidP="00D7023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5E75" w:rsidRDefault="007C5E75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</w:tr>
      <w:tr w:rsidR="007C5E75" w:rsidRPr="005D498F" w:rsidTr="00C9582F"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7C5E75" w:rsidRPr="005D498F" w:rsidRDefault="007C5E75" w:rsidP="00BF6EB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5101" w:type="dxa"/>
            <w:gridSpan w:val="2"/>
            <w:vMerge/>
            <w:tcBorders>
              <w:bottom w:val="single" w:sz="4" w:space="0" w:color="auto"/>
            </w:tcBorders>
          </w:tcPr>
          <w:p w:rsidR="007C5E75" w:rsidRDefault="007C5E75" w:rsidP="00BF6EB6">
            <w:pPr>
              <w:jc w:val="right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FC4363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12-16/5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</w:tr>
      <w:tr w:rsidR="007C5E75" w:rsidRPr="005D498F" w:rsidTr="00A31C3B">
        <w:tc>
          <w:tcPr>
            <w:tcW w:w="479" w:type="dxa"/>
            <w:vMerge w:val="restart"/>
            <w:vAlign w:val="center"/>
          </w:tcPr>
          <w:p w:rsidR="007C5E75" w:rsidRDefault="007C5E75" w:rsidP="007C5E7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5101" w:type="dxa"/>
            <w:gridSpan w:val="2"/>
            <w:vMerge w:val="restart"/>
            <w:vAlign w:val="center"/>
          </w:tcPr>
          <w:p w:rsidR="007C5E75" w:rsidRDefault="007C5E75" w:rsidP="007C5E75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تحديد نقاط القوة والضعف التي تواجه المنظمة (</w:t>
            </w:r>
            <w:r w:rsidR="00732DB8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مع تمرين</w:t>
            </w:r>
            <w:r w:rsidR="00732DB8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Pr="00FC4363" w:rsidRDefault="007C5E75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3-7/3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Default="007C5E75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7C5E75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C5E75" w:rsidRDefault="007C5E75" w:rsidP="00D7023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A31C3B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</w:t>
            </w:r>
          </w:p>
        </w:tc>
      </w:tr>
      <w:tr w:rsidR="007C5E75" w:rsidRPr="005D498F" w:rsidTr="00A31C3B"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7C5E75" w:rsidRDefault="007C5E75" w:rsidP="00BF6EB6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5101" w:type="dxa"/>
            <w:gridSpan w:val="2"/>
            <w:vMerge/>
            <w:tcBorders>
              <w:bottom w:val="single" w:sz="4" w:space="0" w:color="auto"/>
            </w:tcBorders>
          </w:tcPr>
          <w:p w:rsidR="007C5E75" w:rsidRDefault="007C5E75" w:rsidP="00BF6EB6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FC4363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26-30/5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A31C3B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</w:tr>
      <w:tr w:rsidR="007C5E75" w:rsidRPr="005D498F" w:rsidTr="00A31C3B">
        <w:tc>
          <w:tcPr>
            <w:tcW w:w="479" w:type="dxa"/>
            <w:vMerge w:val="restart"/>
            <w:vAlign w:val="center"/>
          </w:tcPr>
          <w:p w:rsidR="007C5E75" w:rsidRDefault="007C5E75" w:rsidP="007C5E7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5101" w:type="dxa"/>
            <w:gridSpan w:val="2"/>
            <w:vMerge w:val="restart"/>
            <w:vAlign w:val="center"/>
          </w:tcPr>
          <w:p w:rsidR="007C5E75" w:rsidRDefault="007C5E75" w:rsidP="007C5E75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صياغة الستراتيجيات لادارة القضايا المحددة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Pr="00FC4363" w:rsidRDefault="007C5E75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17-21/3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Default="007C5E75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7C5E75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C5E75" w:rsidRDefault="007C5E75" w:rsidP="00D7023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A31C3B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</w:tr>
      <w:tr w:rsidR="007C5E75" w:rsidRPr="005D498F" w:rsidTr="00C9582F">
        <w:tc>
          <w:tcPr>
            <w:tcW w:w="479" w:type="dxa"/>
            <w:vMerge/>
            <w:tcBorders>
              <w:bottom w:val="single" w:sz="4" w:space="0" w:color="auto"/>
            </w:tcBorders>
          </w:tcPr>
          <w:p w:rsidR="007C5E75" w:rsidRDefault="007C5E75" w:rsidP="00BF6EB6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5101" w:type="dxa"/>
            <w:gridSpan w:val="2"/>
            <w:vMerge/>
            <w:tcBorders>
              <w:bottom w:val="single" w:sz="4" w:space="0" w:color="auto"/>
            </w:tcBorders>
          </w:tcPr>
          <w:p w:rsidR="007C5E75" w:rsidRDefault="007C5E75" w:rsidP="00BF6EB6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FC4363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9-13/6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</w:tr>
      <w:tr w:rsidR="007C5E75" w:rsidRPr="005D498F" w:rsidTr="00A31C3B">
        <w:tc>
          <w:tcPr>
            <w:tcW w:w="479" w:type="dxa"/>
            <w:vMerge w:val="restart"/>
            <w:vAlign w:val="center"/>
          </w:tcPr>
          <w:p w:rsidR="007C5E75" w:rsidRDefault="007C5E75" w:rsidP="007C5E7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5101" w:type="dxa"/>
            <w:gridSpan w:val="2"/>
            <w:vMerge w:val="restart"/>
            <w:vAlign w:val="center"/>
          </w:tcPr>
          <w:p w:rsidR="007C5E75" w:rsidRDefault="007C5E75" w:rsidP="007C5E75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مراجعة وتبني الخطة الستراتيجية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Pr="00FC4363" w:rsidRDefault="007C5E75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31/3-4/4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5E75" w:rsidRDefault="007C5E75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7C5E75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C5E75" w:rsidRDefault="007C5E75" w:rsidP="00D7023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C5E75" w:rsidRDefault="00A31C3B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</w:t>
            </w:r>
          </w:p>
        </w:tc>
      </w:tr>
      <w:tr w:rsidR="007C5E75" w:rsidRPr="005D498F" w:rsidTr="00C9582F">
        <w:tc>
          <w:tcPr>
            <w:tcW w:w="479" w:type="dxa"/>
            <w:vMerge/>
          </w:tcPr>
          <w:p w:rsidR="007C5E75" w:rsidRDefault="007C5E75" w:rsidP="00BA31BC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5101" w:type="dxa"/>
            <w:gridSpan w:val="2"/>
            <w:vMerge/>
          </w:tcPr>
          <w:p w:rsidR="007C5E75" w:rsidRDefault="007C5E75" w:rsidP="00BA31BC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C5E75" w:rsidRPr="00FC4363" w:rsidRDefault="007C5E75" w:rsidP="00BA31BC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23-27/6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C5E75" w:rsidRDefault="007C5E75" w:rsidP="00BA31BC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7C5E75" w:rsidRDefault="007C5E75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C5E75" w:rsidRDefault="007C5E75" w:rsidP="00D7023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12:00-1:30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C5E75" w:rsidRDefault="00794B6A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</w:tr>
    </w:tbl>
    <w:p w:rsidR="00627547" w:rsidRDefault="00627547" w:rsidP="007A22E2">
      <w:pPr>
        <w:bidi/>
        <w:ind w:right="-540"/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</w:p>
    <w:p w:rsidR="00627547" w:rsidRDefault="00627547" w:rsidP="00627547">
      <w:pPr>
        <w:bidi/>
        <w:ind w:right="-540"/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</w:p>
    <w:p w:rsidR="0032091F" w:rsidRDefault="007A22E2" w:rsidP="00627547">
      <w:pPr>
        <w:bidi/>
        <w:ind w:right="-540"/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  <w:r w:rsidRPr="00450452">
        <w:rPr>
          <w:rFonts w:cs="Simplified Arabic" w:hint="cs"/>
          <w:b/>
          <w:bCs/>
          <w:sz w:val="26"/>
          <w:szCs w:val="26"/>
          <w:rtl/>
          <w:lang w:bidi="ar-IQ"/>
        </w:rPr>
        <w:t>ملاحظة : الاجور المثبتة بالمنهاج تشمل فقط اجور التدريب والشهادة الموقعية التي تمنح من قبل مركز الحاسبة ولاتشمل اجور الامتحان المباشر (</w:t>
      </w:r>
      <w:r w:rsidRPr="00450452">
        <w:rPr>
          <w:rFonts w:cs="Simplified Arabic"/>
          <w:b/>
          <w:bCs/>
          <w:sz w:val="26"/>
          <w:szCs w:val="26"/>
          <w:lang w:bidi="ar-IQ"/>
        </w:rPr>
        <w:t>Online</w:t>
      </w:r>
      <w:r w:rsidRPr="00450452">
        <w:rPr>
          <w:rFonts w:cs="Simplified Arabic" w:hint="cs"/>
          <w:b/>
          <w:bCs/>
          <w:sz w:val="26"/>
          <w:szCs w:val="26"/>
          <w:rtl/>
          <w:lang w:bidi="ar-IQ"/>
        </w:rPr>
        <w:t>) والذي بموجبه يمنح المشارك شهادة عالمية .</w:t>
      </w:r>
    </w:p>
    <w:p w:rsidR="007C5E75" w:rsidRDefault="007C5E75" w:rsidP="007C5E75">
      <w:pPr>
        <w:bidi/>
        <w:ind w:right="-540"/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</w:p>
    <w:p w:rsidR="008C7A31" w:rsidRDefault="008C7A31" w:rsidP="008C7A31">
      <w:pPr>
        <w:bidi/>
        <w:ind w:right="-540"/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</w:p>
    <w:p w:rsidR="008C7A31" w:rsidRDefault="008C7A31" w:rsidP="008C7A31">
      <w:pPr>
        <w:bidi/>
        <w:ind w:right="-540"/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</w:p>
    <w:p w:rsidR="008C7A31" w:rsidRPr="00450452" w:rsidRDefault="008C7A31" w:rsidP="008C7A31">
      <w:pPr>
        <w:bidi/>
        <w:ind w:right="-540"/>
        <w:jc w:val="both"/>
        <w:rPr>
          <w:rFonts w:cs="Simplified Arabic"/>
          <w:b/>
          <w:bCs/>
          <w:sz w:val="26"/>
          <w:szCs w:val="26"/>
          <w:rtl/>
          <w:lang w:bidi="ar-IQ"/>
        </w:rPr>
      </w:pPr>
    </w:p>
    <w:tbl>
      <w:tblPr>
        <w:tblStyle w:val="TableGrid"/>
        <w:bidiVisual/>
        <w:tblW w:w="11873" w:type="dxa"/>
        <w:tblInd w:w="-972" w:type="dxa"/>
        <w:tblLayout w:type="fixed"/>
        <w:tblLook w:val="01E0"/>
      </w:tblPr>
      <w:tblGrid>
        <w:gridCol w:w="540"/>
        <w:gridCol w:w="2700"/>
        <w:gridCol w:w="1260"/>
        <w:gridCol w:w="1170"/>
        <w:gridCol w:w="1440"/>
        <w:gridCol w:w="810"/>
        <w:gridCol w:w="810"/>
        <w:gridCol w:w="810"/>
        <w:gridCol w:w="1980"/>
        <w:gridCol w:w="353"/>
      </w:tblGrid>
      <w:tr w:rsidR="009879E8" w:rsidRPr="005D498F" w:rsidTr="00131207"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9879E8" w:rsidRPr="005D498F" w:rsidRDefault="009879E8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9879E8" w:rsidRPr="00FF7DB6" w:rsidRDefault="009879E8" w:rsidP="00DB2D5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0" w:type="dxa"/>
            <w:gridSpan w:val="4"/>
          </w:tcPr>
          <w:p w:rsidR="009879E8" w:rsidRPr="009F35D5" w:rsidRDefault="0054023A" w:rsidP="0066447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9879E8" w:rsidRPr="009F35D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الويندوز والاوفيس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9879E8" w:rsidRPr="005D498F" w:rsidRDefault="009879E8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9879E8" w:rsidRPr="005D498F" w:rsidRDefault="009879E8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9E8" w:rsidRPr="005D498F" w:rsidRDefault="009879E8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1D4C32" w:rsidRPr="006F56ED" w:rsidTr="00AD2918">
        <w:trPr>
          <w:gridAfter w:val="1"/>
          <w:wAfter w:w="353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9879E8" w:rsidRPr="006F56ED" w:rsidRDefault="009879E8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879E8" w:rsidRPr="006F56ED" w:rsidRDefault="009879E8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79E8" w:rsidRPr="006F56ED" w:rsidRDefault="009879E8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879E8" w:rsidRPr="006F56ED" w:rsidRDefault="009879E8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79E8" w:rsidRPr="006F56ED" w:rsidRDefault="009879E8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9879E8" w:rsidRPr="006F56ED" w:rsidRDefault="009879E8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879E8" w:rsidRPr="006F56ED" w:rsidRDefault="009879E8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879E8" w:rsidRPr="006F56ED" w:rsidRDefault="009879E8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79E8" w:rsidRPr="006F56ED" w:rsidRDefault="006F56ED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رمز الامتحان العالمي/الجهة المانحة</w:t>
            </w:r>
          </w:p>
        </w:tc>
      </w:tr>
      <w:tr w:rsidR="007C5E75" w:rsidRPr="005D498F" w:rsidTr="007C5E75">
        <w:trPr>
          <w:gridAfter w:val="1"/>
          <w:wAfter w:w="353" w:type="dxa"/>
        </w:trPr>
        <w:tc>
          <w:tcPr>
            <w:tcW w:w="540" w:type="dxa"/>
            <w:vMerge w:val="restart"/>
            <w:vAlign w:val="center"/>
          </w:tcPr>
          <w:p w:rsidR="007C5E75" w:rsidRPr="005D498F" w:rsidRDefault="007C5E75" w:rsidP="007C5E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2700" w:type="dxa"/>
            <w:vMerge w:val="restart"/>
            <w:vAlign w:val="center"/>
          </w:tcPr>
          <w:p w:rsidR="007C5E75" w:rsidRPr="005D498F" w:rsidRDefault="007C5E75" w:rsidP="007C5E75">
            <w:pPr>
              <w:bidi/>
              <w:jc w:val="right"/>
              <w:rPr>
                <w:rFonts w:cs="Simplified Arabic"/>
                <w:b/>
                <w:bCs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ICDL</w:t>
            </w:r>
            <w:r>
              <w:rPr>
                <w:rFonts w:cs="Simplified Arabic"/>
                <w:b/>
                <w:bCs/>
                <w:lang w:bidi="ar-IQ"/>
              </w:rPr>
              <w:t xml:space="preserve">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5E75" w:rsidRPr="005D498F" w:rsidRDefault="007C5E75" w:rsidP="007266B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10/2-21/3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C5E75" w:rsidRPr="005D498F" w:rsidRDefault="007C5E75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C5E75" w:rsidRPr="005D498F" w:rsidRDefault="007C5E75" w:rsidP="00B807B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5E75" w:rsidRPr="005D498F" w:rsidRDefault="007C5E75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:rsidR="007C5E75" w:rsidRPr="00037E42" w:rsidRDefault="007C5E75" w:rsidP="007C5E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37E42">
              <w:rPr>
                <w:rFonts w:cs="Simplified Arabic" w:hint="cs"/>
                <w:b/>
                <w:bCs/>
                <w:rtl/>
                <w:lang w:bidi="ar-IQ"/>
              </w:rPr>
              <w:t xml:space="preserve">مؤسسة </w:t>
            </w:r>
            <w:r w:rsidRPr="00037E42">
              <w:rPr>
                <w:rFonts w:cs="Simplified Arabic"/>
                <w:b/>
                <w:bCs/>
                <w:lang w:bidi="ar-IQ"/>
              </w:rPr>
              <w:t>ICDL</w:t>
            </w:r>
          </w:p>
        </w:tc>
      </w:tr>
      <w:tr w:rsidR="007C5E75" w:rsidRPr="005D498F" w:rsidTr="007C5E75">
        <w:trPr>
          <w:gridAfter w:val="1"/>
          <w:wAfter w:w="353" w:type="dxa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C5E75" w:rsidRPr="005D498F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7C5E75" w:rsidRPr="005D498F" w:rsidRDefault="007C5E75" w:rsidP="007C5E75">
            <w:pPr>
              <w:bidi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12/5-20/6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7C5E75" w:rsidRPr="00037E42" w:rsidRDefault="007C5E75" w:rsidP="007C5E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C5E75" w:rsidRPr="00450452" w:rsidTr="007C5E75">
        <w:trPr>
          <w:gridAfter w:val="1"/>
          <w:wAfter w:w="353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C5E75" w:rsidRPr="00450452" w:rsidRDefault="007C5E75" w:rsidP="007C5E7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*</w:t>
            </w: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MOS</w:t>
            </w: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/</w:t>
            </w: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Word 2010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7266B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20-31/1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7266B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7266B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C5E75" w:rsidRPr="00450452" w:rsidRDefault="007C5E75" w:rsidP="00AF595C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11:30-1:30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7266BE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77-881</w:t>
            </w:r>
          </w:p>
        </w:tc>
      </w:tr>
      <w:tr w:rsidR="007C5E75" w:rsidRPr="00450452" w:rsidTr="007C5E75">
        <w:trPr>
          <w:gridAfter w:val="1"/>
          <w:wAfter w:w="353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7C5E7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28/4-9/5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11:30-1:30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7C5E75" w:rsidRPr="005D498F" w:rsidTr="007C5E75">
        <w:trPr>
          <w:gridAfter w:val="1"/>
          <w:wAfter w:w="353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C5E75" w:rsidRDefault="007C5E75" w:rsidP="007C5E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C5E75" w:rsidRPr="005D498F" w:rsidRDefault="007C5E75" w:rsidP="007C5E75">
            <w:p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>
              <w:rPr>
                <w:rFonts w:cs="Simplified Arabic"/>
                <w:b/>
                <w:bCs/>
                <w:lang w:bidi="ar-IQ"/>
              </w:rPr>
              <w:t>MOS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/</w:t>
            </w:r>
            <w:r>
              <w:rPr>
                <w:rFonts w:cs="Simplified Arabic"/>
                <w:b/>
                <w:bCs/>
                <w:lang w:bidi="ar-IQ"/>
              </w:rPr>
              <w:t>Excel 2010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3-14/2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7266B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C5E75" w:rsidRPr="00450452" w:rsidRDefault="007C5E7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11:30-1:30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7266BE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C5E75" w:rsidRPr="00037E42" w:rsidRDefault="007C5E75" w:rsidP="007C5E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37E42">
              <w:rPr>
                <w:rFonts w:cs="Simplified Arabic"/>
                <w:b/>
                <w:bCs/>
                <w:lang w:bidi="ar-IQ"/>
              </w:rPr>
              <w:t>77-882</w:t>
            </w:r>
          </w:p>
        </w:tc>
      </w:tr>
      <w:tr w:rsidR="007C5E75" w:rsidRPr="005D498F" w:rsidTr="007C5E75">
        <w:trPr>
          <w:gridAfter w:val="1"/>
          <w:wAfter w:w="353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E75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7C5E75">
            <w:pPr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12-23/5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11:30-1:30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BF6EB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E75" w:rsidRPr="00037E42" w:rsidRDefault="007C5E75" w:rsidP="007C5E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C5E75" w:rsidRPr="00450452" w:rsidTr="007C5E75">
        <w:trPr>
          <w:gridAfter w:val="1"/>
          <w:wAfter w:w="353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4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C5E75" w:rsidRPr="00450452" w:rsidRDefault="007C5E75" w:rsidP="007C5E7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*</w:t>
            </w: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MOS</w:t>
            </w: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/</w:t>
            </w: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Power Point 2010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7266B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17-28/3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7266B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C5E75" w:rsidRPr="00450452" w:rsidRDefault="007C5E7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11:30-1:30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7266BE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77-883</w:t>
            </w:r>
          </w:p>
        </w:tc>
      </w:tr>
      <w:tr w:rsidR="007C5E75" w:rsidRPr="00450452" w:rsidTr="007C5E75">
        <w:trPr>
          <w:gridAfter w:val="1"/>
          <w:wAfter w:w="353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7C5E7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26/5-6/6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11:30-1:30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BF6EB6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C5E75" w:rsidRPr="00450452" w:rsidTr="007C5E75">
        <w:trPr>
          <w:gridAfter w:val="1"/>
          <w:wAfter w:w="353" w:type="dxa"/>
        </w:trPr>
        <w:tc>
          <w:tcPr>
            <w:tcW w:w="540" w:type="dxa"/>
            <w:vMerge w:val="restart"/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5</w:t>
            </w:r>
          </w:p>
        </w:tc>
        <w:tc>
          <w:tcPr>
            <w:tcW w:w="2700" w:type="dxa"/>
            <w:vMerge w:val="restart"/>
            <w:vAlign w:val="center"/>
          </w:tcPr>
          <w:p w:rsidR="007C5E75" w:rsidRPr="00450452" w:rsidRDefault="007C5E75" w:rsidP="007C5E7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*</w:t>
            </w: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MOS Word 2010 Expert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5E75" w:rsidRPr="00450452" w:rsidRDefault="007C5E7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31/3-11/4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C5E75" w:rsidRPr="00450452" w:rsidRDefault="007C5E75" w:rsidP="007266B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C5E75" w:rsidRPr="00450452" w:rsidRDefault="007C5E7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11:30-1:30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5E75" w:rsidRPr="00450452" w:rsidRDefault="007C5E75" w:rsidP="007266BE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77-887</w:t>
            </w:r>
          </w:p>
        </w:tc>
      </w:tr>
      <w:tr w:rsidR="007C5E75" w:rsidRPr="00450452" w:rsidTr="007C5E75">
        <w:trPr>
          <w:gridAfter w:val="1"/>
          <w:wAfter w:w="353" w:type="dxa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C5E75" w:rsidRPr="00450452" w:rsidRDefault="007C5E75" w:rsidP="000442E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7C5E75" w:rsidRPr="00450452" w:rsidRDefault="007C5E75" w:rsidP="007C5E75">
            <w:pPr>
              <w:jc w:val="right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0442E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9-20/6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0442E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0442E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0442E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11:30-1:30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0442E2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C5E75" w:rsidRPr="00450452" w:rsidTr="007C5E75">
        <w:trPr>
          <w:gridAfter w:val="1"/>
          <w:wAfter w:w="353" w:type="dxa"/>
        </w:trPr>
        <w:tc>
          <w:tcPr>
            <w:tcW w:w="540" w:type="dxa"/>
            <w:vMerge w:val="restart"/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6</w:t>
            </w:r>
          </w:p>
        </w:tc>
        <w:tc>
          <w:tcPr>
            <w:tcW w:w="2700" w:type="dxa"/>
            <w:vMerge w:val="restart"/>
            <w:vAlign w:val="center"/>
          </w:tcPr>
          <w:p w:rsidR="007C5E75" w:rsidRPr="00450452" w:rsidRDefault="007C5E75" w:rsidP="007C5E75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*</w:t>
            </w: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MOS Excel 2010 Expert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5E75" w:rsidRPr="005D498F" w:rsidRDefault="007C5E75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14-25/4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C5E75" w:rsidRPr="00450452" w:rsidRDefault="007C5E75" w:rsidP="007266B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C5E75" w:rsidRPr="00450452" w:rsidRDefault="007C5E7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11:30-1:30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5E75" w:rsidRPr="00450452" w:rsidRDefault="007C5E75" w:rsidP="007266BE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:rsidR="007C5E75" w:rsidRPr="00450452" w:rsidRDefault="007C5E75" w:rsidP="007C5E7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77-888</w:t>
            </w:r>
          </w:p>
        </w:tc>
      </w:tr>
      <w:tr w:rsidR="007C5E75" w:rsidRPr="00450452" w:rsidTr="00C9582F">
        <w:trPr>
          <w:gridAfter w:val="1"/>
          <w:wAfter w:w="353" w:type="dxa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C5E75" w:rsidRPr="00450452" w:rsidRDefault="007C5E7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7C5E75" w:rsidRPr="00450452" w:rsidRDefault="007C5E75" w:rsidP="00D7023E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16-27/6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450452" w:rsidRDefault="007C5E75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11:30-1:30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C5E75" w:rsidRPr="00450452" w:rsidRDefault="007C5E75" w:rsidP="00D7023E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C5E75" w:rsidRPr="00450452" w:rsidRDefault="007C5E7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2C8D" w:rsidRPr="001E2C8D" w:rsidRDefault="001E2C8D" w:rsidP="001E2C8D">
      <w:pPr>
        <w:ind w:hanging="540"/>
        <w:rPr>
          <w:rFonts w:cs="Simplified Arabic"/>
          <w:sz w:val="16"/>
          <w:szCs w:val="16"/>
          <w:lang w:bidi="ar-IQ"/>
        </w:rPr>
      </w:pPr>
    </w:p>
    <w:p w:rsidR="008C7A31" w:rsidRDefault="008C7A31" w:rsidP="008C7A31">
      <w:pPr>
        <w:ind w:right="-1080" w:hanging="1080"/>
        <w:rPr>
          <w:rFonts w:cs="Simplified Arabic"/>
          <w:sz w:val="22"/>
          <w:szCs w:val="22"/>
          <w:rtl/>
          <w:lang w:bidi="ar-IQ"/>
        </w:rPr>
      </w:pPr>
    </w:p>
    <w:p w:rsidR="001E2C8D" w:rsidRPr="00856E9D" w:rsidRDefault="0087594D" w:rsidP="00AC1AD0">
      <w:pPr>
        <w:ind w:right="-1080" w:hanging="1080"/>
        <w:rPr>
          <w:rFonts w:cs="Simplified Arabic"/>
          <w:sz w:val="22"/>
          <w:szCs w:val="22"/>
          <w:lang w:bidi="ar-IQ"/>
        </w:rPr>
      </w:pPr>
      <w:r w:rsidRPr="00856E9D">
        <w:rPr>
          <w:rFonts w:cs="Simplified Arabic"/>
          <w:sz w:val="22"/>
          <w:szCs w:val="22"/>
          <w:lang w:bidi="ar-IQ"/>
        </w:rPr>
        <w:t>MOS (</w:t>
      </w:r>
      <w:r w:rsidR="00D8632E" w:rsidRPr="00AC1AD0">
        <w:rPr>
          <w:rFonts w:cs="Simplified Arabic"/>
          <w:b/>
          <w:bCs/>
          <w:sz w:val="22"/>
          <w:szCs w:val="22"/>
          <w:lang w:bidi="ar-IQ"/>
        </w:rPr>
        <w:t>M</w:t>
      </w:r>
      <w:r w:rsidR="00D8632E" w:rsidRPr="00856E9D">
        <w:rPr>
          <w:rFonts w:cs="Simplified Arabic"/>
          <w:sz w:val="22"/>
          <w:szCs w:val="22"/>
          <w:lang w:bidi="ar-IQ"/>
        </w:rPr>
        <w:t xml:space="preserve">icrosoft </w:t>
      </w:r>
      <w:r w:rsidR="00AC1AD0" w:rsidRPr="00AC1AD0">
        <w:rPr>
          <w:rFonts w:cs="Simplified Arabic"/>
          <w:b/>
          <w:bCs/>
          <w:sz w:val="22"/>
          <w:szCs w:val="22"/>
          <w:lang w:bidi="ar-IQ"/>
        </w:rPr>
        <w:t>O</w:t>
      </w:r>
      <w:r w:rsidR="00D8632E" w:rsidRPr="00856E9D">
        <w:rPr>
          <w:rFonts w:cs="Simplified Arabic"/>
          <w:sz w:val="22"/>
          <w:szCs w:val="22"/>
          <w:lang w:bidi="ar-IQ"/>
        </w:rPr>
        <w:t>ffice</w:t>
      </w:r>
      <w:r w:rsidR="0094163B" w:rsidRPr="00856E9D">
        <w:rPr>
          <w:rFonts w:cs="Simplified Arabic"/>
          <w:sz w:val="22"/>
          <w:szCs w:val="22"/>
          <w:lang w:bidi="ar-IQ"/>
        </w:rPr>
        <w:t xml:space="preserve"> </w:t>
      </w:r>
      <w:r w:rsidR="00AC1AD0" w:rsidRPr="00AC1AD0">
        <w:rPr>
          <w:rFonts w:cs="Simplified Arabic"/>
          <w:b/>
          <w:bCs/>
          <w:sz w:val="22"/>
          <w:szCs w:val="22"/>
          <w:lang w:bidi="ar-IQ"/>
        </w:rPr>
        <w:t>S</w:t>
      </w:r>
      <w:r w:rsidR="00856E9D" w:rsidRPr="00856E9D">
        <w:rPr>
          <w:rFonts w:cs="Simplified Arabic"/>
          <w:sz w:val="22"/>
          <w:szCs w:val="22"/>
          <w:lang w:bidi="ar-IQ"/>
        </w:rPr>
        <w:t>pecialist)</w:t>
      </w:r>
      <w:r w:rsidR="001E2C8D" w:rsidRPr="00856E9D">
        <w:rPr>
          <w:rFonts w:cs="Simplified Arabic"/>
          <w:sz w:val="22"/>
          <w:szCs w:val="22"/>
          <w:lang w:bidi="ar-IQ"/>
        </w:rPr>
        <w:t xml:space="preserve"> </w:t>
      </w:r>
    </w:p>
    <w:p w:rsidR="006F56ED" w:rsidRDefault="00171B7F" w:rsidP="00C218CE">
      <w:pPr>
        <w:bidi/>
        <w:ind w:left="-540"/>
        <w:rPr>
          <w:rFonts w:cs="Simplified Arabic"/>
          <w:lang w:bidi="ar-IQ"/>
        </w:rPr>
      </w:pPr>
      <w:r>
        <w:rPr>
          <w:rFonts w:cs="Simplified Arabic" w:hint="cs"/>
          <w:rtl/>
          <w:lang w:bidi="ar-IQ"/>
        </w:rPr>
        <w:t xml:space="preserve">* </w:t>
      </w:r>
      <w:r w:rsidR="006F56ED">
        <w:rPr>
          <w:rFonts w:cs="Simplified Arabic" w:hint="cs"/>
          <w:rtl/>
          <w:lang w:bidi="ar-IQ"/>
        </w:rPr>
        <w:t>تمنح من قبل شركة سيرتي</w:t>
      </w:r>
      <w:r w:rsidR="00673530">
        <w:rPr>
          <w:rFonts w:cs="Simplified Arabic"/>
          <w:lang w:bidi="ar-IQ"/>
        </w:rPr>
        <w:t xml:space="preserve"> </w:t>
      </w:r>
      <w:r w:rsidR="006F56ED">
        <w:rPr>
          <w:rFonts w:cs="Simplified Arabic" w:hint="cs"/>
          <w:rtl/>
          <w:lang w:bidi="ar-IQ"/>
        </w:rPr>
        <w:t>بورت العالمية</w:t>
      </w:r>
    </w:p>
    <w:p w:rsidR="00C218CE" w:rsidRPr="007A22E2" w:rsidRDefault="00C218CE" w:rsidP="00C218CE">
      <w:pPr>
        <w:bidi/>
        <w:ind w:left="-540"/>
        <w:rPr>
          <w:rFonts w:cs="Simplified Arabic"/>
          <w:sz w:val="16"/>
          <w:szCs w:val="16"/>
          <w:rtl/>
          <w:lang w:bidi="ar-IQ"/>
        </w:rPr>
      </w:pPr>
    </w:p>
    <w:tbl>
      <w:tblPr>
        <w:tblStyle w:val="TableGrid"/>
        <w:bidiVisual/>
        <w:tblW w:w="10440" w:type="dxa"/>
        <w:tblInd w:w="-612" w:type="dxa"/>
        <w:tblLook w:val="01E0"/>
      </w:tblPr>
      <w:tblGrid>
        <w:gridCol w:w="864"/>
        <w:gridCol w:w="1274"/>
        <w:gridCol w:w="1135"/>
        <w:gridCol w:w="1497"/>
        <w:gridCol w:w="1620"/>
        <w:gridCol w:w="879"/>
        <w:gridCol w:w="730"/>
        <w:gridCol w:w="568"/>
        <w:gridCol w:w="468"/>
        <w:gridCol w:w="524"/>
        <w:gridCol w:w="881"/>
      </w:tblGrid>
      <w:tr w:rsidR="00C218CE" w:rsidRPr="005D498F" w:rsidTr="00F45BDE">
        <w:trPr>
          <w:gridAfter w:val="1"/>
          <w:wAfter w:w="881" w:type="dxa"/>
        </w:trPr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C218CE" w:rsidRPr="005D498F" w:rsidRDefault="00C218CE" w:rsidP="00965AD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tcBorders>
              <w:top w:val="nil"/>
              <w:left w:val="nil"/>
            </w:tcBorders>
          </w:tcPr>
          <w:p w:rsidR="00C218CE" w:rsidRPr="009757C6" w:rsidRDefault="00C218CE" w:rsidP="00965ADA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31" w:type="dxa"/>
            <w:gridSpan w:val="4"/>
            <w:shd w:val="clear" w:color="auto" w:fill="auto"/>
          </w:tcPr>
          <w:p w:rsidR="00C218CE" w:rsidRPr="00450452" w:rsidRDefault="00C218CE" w:rsidP="000A3D4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450452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171B7F" w:rsidRPr="00450452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*</w:t>
            </w:r>
            <w:r w:rsidRPr="00450452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دورات </w:t>
            </w:r>
            <w:r w:rsidRPr="00450452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IC3</w:t>
            </w:r>
            <w:r w:rsidRPr="00450452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A3D40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450452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لطلبة الدراسات العليا والقطاع الخاص</w:t>
            </w:r>
          </w:p>
        </w:tc>
        <w:tc>
          <w:tcPr>
            <w:tcW w:w="730" w:type="dxa"/>
            <w:tcBorders>
              <w:top w:val="nil"/>
              <w:right w:val="nil"/>
            </w:tcBorders>
          </w:tcPr>
          <w:p w:rsidR="00C218CE" w:rsidRPr="005D498F" w:rsidRDefault="00C218CE" w:rsidP="00965AD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C218CE" w:rsidRPr="005D498F" w:rsidRDefault="00C218CE" w:rsidP="00965AD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C218CE" w:rsidRPr="005D498F" w:rsidRDefault="00C218CE" w:rsidP="00965AD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C218CE" w:rsidRPr="005D498F" w:rsidTr="00AD2918">
        <w:tc>
          <w:tcPr>
            <w:tcW w:w="864" w:type="dxa"/>
            <w:tcBorders>
              <w:bottom w:val="single" w:sz="4" w:space="0" w:color="auto"/>
            </w:tcBorders>
          </w:tcPr>
          <w:p w:rsidR="00C218CE" w:rsidRPr="005D498F" w:rsidRDefault="00C218C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218CE" w:rsidRPr="005D498F" w:rsidRDefault="00C218C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218CE" w:rsidRPr="005D498F" w:rsidRDefault="00C218C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218CE" w:rsidRPr="005D498F" w:rsidRDefault="00C218C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218CE" w:rsidRDefault="00C218C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C218CE" w:rsidRPr="005D498F" w:rsidRDefault="00C218C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C218CE" w:rsidRPr="005D498F" w:rsidRDefault="00C218C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C218CE" w:rsidRPr="005D498F" w:rsidRDefault="00C218C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C218CE" w:rsidRPr="005D498F" w:rsidRDefault="00C218C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الجهة المانحة</w:t>
            </w:r>
          </w:p>
        </w:tc>
      </w:tr>
      <w:tr w:rsidR="00C218CE" w:rsidRPr="00450452" w:rsidTr="00AD2918">
        <w:tc>
          <w:tcPr>
            <w:tcW w:w="864" w:type="dxa"/>
            <w:tcBorders>
              <w:bottom w:val="nil"/>
            </w:tcBorders>
          </w:tcPr>
          <w:p w:rsidR="00C218CE" w:rsidRPr="00450452" w:rsidRDefault="00C218CE" w:rsidP="00965ADA">
            <w:pPr>
              <w:bidi/>
              <w:ind w:left="360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C218CE" w:rsidRPr="00450452" w:rsidRDefault="00C218CE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218CE" w:rsidRPr="00450452" w:rsidRDefault="001E3909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20/1</w:t>
            </w:r>
            <w:r w:rsidR="007D47BA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-7/2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218CE" w:rsidRPr="00450452" w:rsidRDefault="00BA5D96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218CE" w:rsidRPr="00450452" w:rsidRDefault="00BA5D96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C218CE" w:rsidRPr="00450452" w:rsidRDefault="00E15754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C218CE" w:rsidRPr="00450452" w:rsidRDefault="00733128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5</w:t>
            </w:r>
          </w:p>
        </w:tc>
        <w:tc>
          <w:tcPr>
            <w:tcW w:w="1405" w:type="dxa"/>
            <w:gridSpan w:val="2"/>
            <w:tcBorders>
              <w:bottom w:val="nil"/>
            </w:tcBorders>
          </w:tcPr>
          <w:p w:rsidR="00C218CE" w:rsidRPr="00450452" w:rsidRDefault="00C218CE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BA5D96" w:rsidRPr="00450452" w:rsidTr="00AD2918">
        <w:tc>
          <w:tcPr>
            <w:tcW w:w="864" w:type="dxa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bidi/>
              <w:ind w:left="360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1E3909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17</w:t>
            </w:r>
            <w:r w:rsidR="00BA5D96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/2-7/3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467908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733128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5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jc w:val="center"/>
              <w:rPr>
                <w:sz w:val="22"/>
                <w:szCs w:val="22"/>
              </w:rPr>
            </w:pPr>
          </w:p>
        </w:tc>
      </w:tr>
      <w:tr w:rsidR="00BA5D96" w:rsidRPr="00450452" w:rsidTr="00AD2918">
        <w:tc>
          <w:tcPr>
            <w:tcW w:w="864" w:type="dxa"/>
            <w:tcBorders>
              <w:top w:val="nil"/>
              <w:bottom w:val="nil"/>
            </w:tcBorders>
          </w:tcPr>
          <w:p w:rsidR="00BA5D96" w:rsidRPr="00450452" w:rsidRDefault="00131207" w:rsidP="00965ADA">
            <w:pPr>
              <w:bidi/>
              <w:ind w:left="360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IC3 (GS3)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1E3909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</w:t>
            </w:r>
            <w:r w:rsidR="001E3909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7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/3-4/4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467908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733128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5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jc w:val="center"/>
              <w:rPr>
                <w:sz w:val="22"/>
                <w:szCs w:val="22"/>
              </w:rPr>
            </w:pPr>
            <w:r w:rsidRPr="00450452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Certiport</w:t>
            </w:r>
          </w:p>
        </w:tc>
      </w:tr>
      <w:tr w:rsidR="00BA5D96" w:rsidRPr="00450452" w:rsidTr="00AD2918">
        <w:tc>
          <w:tcPr>
            <w:tcW w:w="864" w:type="dxa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bidi/>
              <w:ind w:left="360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1E3909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14</w:t>
            </w:r>
            <w:r w:rsidR="00BA5D96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/4-2/5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467908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733128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5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jc w:val="center"/>
              <w:rPr>
                <w:sz w:val="22"/>
                <w:szCs w:val="22"/>
              </w:rPr>
            </w:pPr>
          </w:p>
        </w:tc>
      </w:tr>
      <w:tr w:rsidR="00BA5D96" w:rsidRPr="00450452" w:rsidTr="00AD2918">
        <w:tc>
          <w:tcPr>
            <w:tcW w:w="864" w:type="dxa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bidi/>
              <w:ind w:left="360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1E3909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12</w:t>
            </w:r>
            <w:r w:rsidR="00BA5D96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-30/5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BA5D96" w:rsidP="00467908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5D96" w:rsidRPr="00450452" w:rsidRDefault="00733128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5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</w:tcBorders>
          </w:tcPr>
          <w:p w:rsidR="00BA5D96" w:rsidRPr="00450452" w:rsidRDefault="00BA5D96" w:rsidP="00965ADA">
            <w:pPr>
              <w:jc w:val="center"/>
              <w:rPr>
                <w:sz w:val="22"/>
                <w:szCs w:val="22"/>
              </w:rPr>
            </w:pPr>
          </w:p>
        </w:tc>
      </w:tr>
      <w:tr w:rsidR="00BA5D96" w:rsidRPr="00450452" w:rsidTr="00AD2918">
        <w:tc>
          <w:tcPr>
            <w:tcW w:w="864" w:type="dxa"/>
            <w:tcBorders>
              <w:top w:val="nil"/>
            </w:tcBorders>
          </w:tcPr>
          <w:p w:rsidR="00BA5D96" w:rsidRPr="00450452" w:rsidRDefault="00BA5D96" w:rsidP="00965ADA">
            <w:pPr>
              <w:bidi/>
              <w:ind w:left="360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BA5D96" w:rsidRPr="00450452" w:rsidRDefault="00BA5D96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A5D96" w:rsidRPr="00450452" w:rsidRDefault="00BA5D96" w:rsidP="001E3909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2-2</w:t>
            </w:r>
            <w:r w:rsidR="001E3909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0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/6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A5D96" w:rsidRPr="00450452" w:rsidRDefault="00BA5D96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A5D96" w:rsidRPr="00450452" w:rsidRDefault="00BA5D96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</w:tcBorders>
          </w:tcPr>
          <w:p w:rsidR="00BA5D96" w:rsidRPr="00450452" w:rsidRDefault="00BA5D96" w:rsidP="00467908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BA5D96" w:rsidRPr="00450452" w:rsidRDefault="00733128" w:rsidP="00965AD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5</w:t>
            </w:r>
          </w:p>
        </w:tc>
        <w:tc>
          <w:tcPr>
            <w:tcW w:w="1405" w:type="dxa"/>
            <w:gridSpan w:val="2"/>
            <w:tcBorders>
              <w:top w:val="nil"/>
            </w:tcBorders>
          </w:tcPr>
          <w:p w:rsidR="00BA5D96" w:rsidRPr="00450452" w:rsidRDefault="00BA5D96" w:rsidP="00965A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18CE" w:rsidRDefault="00171B7F" w:rsidP="00AC1AD0">
      <w:pPr>
        <w:bidi/>
        <w:rPr>
          <w:rFonts w:cs="Simplified Arabic"/>
          <w:sz w:val="22"/>
          <w:szCs w:val="22"/>
          <w:rtl/>
          <w:lang w:bidi="ar-IQ"/>
        </w:rPr>
      </w:pPr>
      <w:r w:rsidRPr="00450452">
        <w:rPr>
          <w:rFonts w:cs="Simplified Arabic" w:hint="cs"/>
          <w:sz w:val="22"/>
          <w:szCs w:val="22"/>
          <w:rtl/>
          <w:lang w:bidi="ar-IQ"/>
        </w:rPr>
        <w:t>*</w:t>
      </w:r>
      <w:r w:rsidR="00C218CE" w:rsidRPr="00450452">
        <w:rPr>
          <w:rFonts w:cs="Simplified Arabic" w:hint="cs"/>
          <w:sz w:val="22"/>
          <w:szCs w:val="22"/>
          <w:rtl/>
          <w:lang w:bidi="ar-IQ"/>
        </w:rPr>
        <w:t xml:space="preserve"> يمنح المشارك في دورة الـ</w:t>
      </w:r>
      <w:r w:rsidR="00C218CE" w:rsidRPr="00450452">
        <w:rPr>
          <w:rFonts w:cs="Simplified Arabic"/>
          <w:sz w:val="22"/>
          <w:szCs w:val="22"/>
          <w:lang w:bidi="ar-IQ"/>
        </w:rPr>
        <w:t xml:space="preserve"> IC3</w:t>
      </w:r>
      <w:r w:rsidR="00C218CE" w:rsidRPr="00450452">
        <w:rPr>
          <w:rFonts w:cs="Simplified Arabic" w:hint="cs"/>
          <w:sz w:val="22"/>
          <w:szCs w:val="22"/>
          <w:rtl/>
          <w:lang w:bidi="ar-IQ"/>
        </w:rPr>
        <w:t xml:space="preserve"> بعد اجتيازه للامتحان الورقي شهادة موقعية من قبل مركز الحاسبة الالكترونية</w:t>
      </w:r>
      <w:r w:rsidR="007A22E2" w:rsidRPr="00450452">
        <w:rPr>
          <w:rFonts w:cs="Simplified Arabic" w:hint="cs"/>
          <w:sz w:val="22"/>
          <w:szCs w:val="22"/>
          <w:rtl/>
          <w:lang w:bidi="ar-IQ"/>
        </w:rPr>
        <w:t xml:space="preserve"> ،</w:t>
      </w:r>
      <w:r w:rsidR="009E14B2">
        <w:rPr>
          <w:rFonts w:cs="Simplified Arabic"/>
          <w:sz w:val="22"/>
          <w:szCs w:val="22"/>
          <w:lang w:bidi="ar-IQ"/>
        </w:rPr>
        <w:t xml:space="preserve"> </w:t>
      </w:r>
      <w:r w:rsidR="009E14B2">
        <w:rPr>
          <w:rFonts w:cs="Simplified Arabic" w:hint="cs"/>
          <w:sz w:val="22"/>
          <w:szCs w:val="22"/>
          <w:rtl/>
          <w:lang w:bidi="ar-IQ"/>
        </w:rPr>
        <w:t xml:space="preserve"> وتم في اصدار    </w:t>
      </w:r>
      <w:r w:rsidR="009E14B2">
        <w:rPr>
          <w:rFonts w:cs="Simplified Arabic"/>
          <w:sz w:val="22"/>
          <w:szCs w:val="22"/>
          <w:lang w:bidi="ar-IQ"/>
        </w:rPr>
        <w:t xml:space="preserve"> </w:t>
      </w:r>
      <w:r w:rsidR="009E14B2" w:rsidRPr="009E14B2">
        <w:rPr>
          <w:rFonts w:cs="Simplified Arabic"/>
          <w:sz w:val="22"/>
          <w:szCs w:val="22"/>
          <w:lang w:bidi="ar-IQ"/>
        </w:rPr>
        <w:t>(GS3)</w:t>
      </w:r>
      <w:r w:rsidR="009E14B2">
        <w:rPr>
          <w:rFonts w:cs="Simplified Arabic" w:hint="cs"/>
          <w:sz w:val="22"/>
          <w:szCs w:val="22"/>
          <w:rtl/>
          <w:lang w:bidi="ar-IQ"/>
        </w:rPr>
        <w:t xml:space="preserve">استبدال الويندوز </w:t>
      </w:r>
      <w:r w:rsidR="009E14B2">
        <w:rPr>
          <w:rFonts w:cs="Simplified Arabic"/>
          <w:sz w:val="22"/>
          <w:szCs w:val="22"/>
          <w:lang w:bidi="ar-IQ"/>
        </w:rPr>
        <w:t>XP</w:t>
      </w:r>
      <w:r w:rsidR="007A22E2" w:rsidRPr="00450452">
        <w:rPr>
          <w:rFonts w:cs="Simplified Arabic" w:hint="cs"/>
          <w:sz w:val="22"/>
          <w:szCs w:val="22"/>
          <w:rtl/>
          <w:lang w:bidi="ar-IQ"/>
        </w:rPr>
        <w:t xml:space="preserve"> </w:t>
      </w:r>
      <w:r w:rsidR="009E14B2">
        <w:rPr>
          <w:rFonts w:cs="Simplified Arabic" w:hint="cs"/>
          <w:sz w:val="22"/>
          <w:szCs w:val="22"/>
          <w:rtl/>
          <w:lang w:bidi="ar-IQ"/>
        </w:rPr>
        <w:t>بالويندوز</w:t>
      </w:r>
      <w:r w:rsidR="00450452" w:rsidRPr="00450452">
        <w:rPr>
          <w:rFonts w:cs="Simplified Arabic" w:hint="cs"/>
          <w:sz w:val="22"/>
          <w:szCs w:val="22"/>
          <w:rtl/>
          <w:lang w:bidi="ar-IQ"/>
        </w:rPr>
        <w:t xml:space="preserve"> 7 او</w:t>
      </w:r>
      <w:r w:rsidR="00AC1AD0">
        <w:rPr>
          <w:rFonts w:cs="Simplified Arabic"/>
          <w:sz w:val="22"/>
          <w:szCs w:val="22"/>
          <w:lang w:bidi="ar-IQ"/>
        </w:rPr>
        <w:t xml:space="preserve">Vista </w:t>
      </w:r>
      <w:r w:rsidR="00450452" w:rsidRPr="00450452">
        <w:rPr>
          <w:rFonts w:cs="Simplified Arabic" w:hint="cs"/>
          <w:sz w:val="22"/>
          <w:szCs w:val="22"/>
          <w:rtl/>
          <w:lang w:bidi="ar-IQ"/>
        </w:rPr>
        <w:t xml:space="preserve"> و</w:t>
      </w:r>
      <w:r w:rsidR="009E14B2">
        <w:rPr>
          <w:rFonts w:cs="Simplified Arabic" w:hint="cs"/>
          <w:sz w:val="22"/>
          <w:szCs w:val="22"/>
          <w:rtl/>
          <w:lang w:bidi="ar-IQ"/>
        </w:rPr>
        <w:t xml:space="preserve">كذلك استبدال </w:t>
      </w:r>
      <w:r w:rsidR="00450452" w:rsidRPr="00450452">
        <w:rPr>
          <w:rFonts w:cs="Simplified Arabic" w:hint="cs"/>
          <w:sz w:val="22"/>
          <w:szCs w:val="22"/>
          <w:rtl/>
          <w:lang w:bidi="ar-IQ"/>
        </w:rPr>
        <w:t xml:space="preserve">الاوفيس </w:t>
      </w:r>
      <w:r w:rsidR="009E14B2">
        <w:rPr>
          <w:rFonts w:cs="Simplified Arabic" w:hint="cs"/>
          <w:sz w:val="22"/>
          <w:szCs w:val="22"/>
          <w:rtl/>
          <w:lang w:bidi="ar-IQ"/>
        </w:rPr>
        <w:t xml:space="preserve">2003 بالاصدار </w:t>
      </w:r>
      <w:r w:rsidR="00450452" w:rsidRPr="00450452">
        <w:rPr>
          <w:rFonts w:cs="Simplified Arabic" w:hint="cs"/>
          <w:sz w:val="22"/>
          <w:szCs w:val="22"/>
          <w:rtl/>
          <w:lang w:bidi="ar-IQ"/>
        </w:rPr>
        <w:t>2007</w:t>
      </w:r>
      <w:r w:rsidR="007A22E2" w:rsidRPr="00450452">
        <w:rPr>
          <w:rFonts w:cs="Simplified Arabic" w:hint="cs"/>
          <w:sz w:val="22"/>
          <w:szCs w:val="22"/>
          <w:rtl/>
          <w:lang w:bidi="ar-IQ"/>
        </w:rPr>
        <w:t xml:space="preserve"> .</w:t>
      </w:r>
    </w:p>
    <w:p w:rsidR="007C5E75" w:rsidRDefault="007C5E75" w:rsidP="007C5E75">
      <w:pPr>
        <w:bidi/>
        <w:rPr>
          <w:rFonts w:cs="Simplified Arabic"/>
          <w:sz w:val="22"/>
          <w:szCs w:val="22"/>
          <w:rtl/>
          <w:lang w:bidi="ar-IQ"/>
        </w:rPr>
      </w:pPr>
    </w:p>
    <w:tbl>
      <w:tblPr>
        <w:tblStyle w:val="TableGrid"/>
        <w:bidiVisual/>
        <w:tblW w:w="11340" w:type="dxa"/>
        <w:tblInd w:w="-792" w:type="dxa"/>
        <w:tblLayout w:type="fixed"/>
        <w:tblLook w:val="01E0"/>
      </w:tblPr>
      <w:tblGrid>
        <w:gridCol w:w="630"/>
        <w:gridCol w:w="2790"/>
        <w:gridCol w:w="90"/>
        <w:gridCol w:w="1260"/>
        <w:gridCol w:w="360"/>
        <w:gridCol w:w="810"/>
        <w:gridCol w:w="360"/>
        <w:gridCol w:w="990"/>
        <w:gridCol w:w="276"/>
        <w:gridCol w:w="84"/>
        <w:gridCol w:w="58"/>
        <w:gridCol w:w="932"/>
        <w:gridCol w:w="236"/>
        <w:gridCol w:w="124"/>
        <w:gridCol w:w="137"/>
        <w:gridCol w:w="223"/>
        <w:gridCol w:w="400"/>
        <w:gridCol w:w="50"/>
        <w:gridCol w:w="138"/>
        <w:gridCol w:w="1212"/>
        <w:gridCol w:w="180"/>
      </w:tblGrid>
      <w:tr w:rsidR="007C5E75" w:rsidRPr="005D498F" w:rsidTr="00E83369">
        <w:trPr>
          <w:gridAfter w:val="2"/>
          <w:wAfter w:w="1392" w:type="dxa"/>
        </w:trPr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auto"/>
          </w:tcPr>
          <w:p w:rsidR="007C5E75" w:rsidRPr="00A53128" w:rsidRDefault="007C5E75" w:rsidP="00C958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88" w:type="dxa"/>
            <w:gridSpan w:val="9"/>
            <w:shd w:val="clear" w:color="auto" w:fill="auto"/>
          </w:tcPr>
          <w:p w:rsidR="007C5E75" w:rsidRPr="00A53128" w:rsidRDefault="007C5E75" w:rsidP="00C958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Pr="00A53128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التطبيقات الاحصائية</w:t>
            </w:r>
          </w:p>
        </w:tc>
        <w:tc>
          <w:tcPr>
            <w:tcW w:w="932" w:type="dxa"/>
            <w:tcBorders>
              <w:top w:val="nil"/>
              <w:right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C5E75" w:rsidRPr="005D498F" w:rsidTr="00E83369">
        <w:trPr>
          <w:trHeight w:val="37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رمز الامتحان العالمي/الجهة المانحة</w:t>
            </w:r>
          </w:p>
        </w:tc>
      </w:tr>
      <w:tr w:rsidR="007C5E75" w:rsidRPr="005D498F" w:rsidTr="00E83369">
        <w:trPr>
          <w:trHeight w:val="260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B342CB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27/1-7/2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B342CB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980" w:type="dxa"/>
            <w:gridSpan w:val="5"/>
            <w:tcBorders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C5E75" w:rsidRPr="005D498F" w:rsidTr="00E83369">
        <w:trPr>
          <w:trHeight w:val="350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IBM </w:t>
            </w:r>
            <w:r w:rsidRPr="005D498F">
              <w:rPr>
                <w:rFonts w:cs="Simplified Arabic"/>
                <w:b/>
                <w:bCs/>
                <w:lang w:bidi="ar-IQ"/>
              </w:rPr>
              <w:t>SPSS</w:t>
            </w:r>
            <w:r>
              <w:rPr>
                <w:rFonts w:cs="Simplified Arabic"/>
                <w:b/>
                <w:bCs/>
                <w:lang w:bidi="ar-IQ"/>
              </w:rPr>
              <w:t xml:space="preserve"> Statistics level 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5D498F" w:rsidRDefault="00B342CB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17-28/3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5D498F" w:rsidRDefault="00B342CB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</w:t>
            </w:r>
          </w:p>
        </w:tc>
        <w:tc>
          <w:tcPr>
            <w:tcW w:w="19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SPS - 100</w:t>
            </w:r>
          </w:p>
        </w:tc>
      </w:tr>
      <w:tr w:rsidR="007C5E75" w:rsidRPr="005D498F" w:rsidTr="00E83369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28/4-9/5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Default="00B342CB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C5E75" w:rsidRPr="005D498F" w:rsidTr="00E83369">
        <w:trPr>
          <w:trHeight w:val="287"/>
        </w:trPr>
        <w:tc>
          <w:tcPr>
            <w:tcW w:w="630" w:type="dxa"/>
            <w:tcBorders>
              <w:top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E75" w:rsidRDefault="00B342CB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16-27/6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C5E75" w:rsidRDefault="00B342CB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</w:t>
            </w:r>
          </w:p>
        </w:tc>
        <w:tc>
          <w:tcPr>
            <w:tcW w:w="1980" w:type="dxa"/>
            <w:gridSpan w:val="5"/>
            <w:tcBorders>
              <w:top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C5E75" w:rsidRPr="004E7518" w:rsidTr="00E83369">
        <w:trPr>
          <w:gridAfter w:val="4"/>
          <w:wAfter w:w="1580" w:type="dxa"/>
          <w:trHeight w:val="16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C5E75" w:rsidRPr="004E7518" w:rsidRDefault="007C5E75" w:rsidP="004E7518">
            <w:pPr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369" w:rsidRPr="004E7518" w:rsidRDefault="00E83369" w:rsidP="00E83369">
            <w:pPr>
              <w:bidi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E75" w:rsidRPr="004E7518" w:rsidRDefault="007C5E75" w:rsidP="00553A96">
            <w:pPr>
              <w:bidi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E75" w:rsidRPr="004E7518" w:rsidRDefault="007C5E75" w:rsidP="00C9582F">
            <w:pPr>
              <w:bidi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5E75" w:rsidRPr="004E7518" w:rsidRDefault="007C5E75" w:rsidP="00C9582F">
            <w:pPr>
              <w:bidi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E75" w:rsidRPr="004E7518" w:rsidRDefault="007C5E75" w:rsidP="00C9582F">
            <w:pPr>
              <w:bidi/>
              <w:rPr>
                <w:rFonts w:cs="Simplified Arabic"/>
                <w:b/>
                <w:bCs/>
                <w:sz w:val="4"/>
                <w:szCs w:val="4"/>
                <w:rtl/>
                <w:lang w:bidi="ar-IQ"/>
              </w:rPr>
            </w:pPr>
          </w:p>
        </w:tc>
      </w:tr>
      <w:tr w:rsidR="007C5E75" w:rsidRPr="005D498F" w:rsidTr="004E7518">
        <w:trPr>
          <w:gridAfter w:val="4"/>
          <w:wAfter w:w="1580" w:type="dxa"/>
        </w:trPr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7C5E75" w:rsidRPr="005D498F" w:rsidRDefault="007C5E75" w:rsidP="00C9582F">
            <w:pPr>
              <w:ind w:left="36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</w:tcBorders>
          </w:tcPr>
          <w:p w:rsidR="007C5E75" w:rsidRPr="00E83369" w:rsidRDefault="007C5E75" w:rsidP="00C9582F">
            <w:pPr>
              <w:bidi/>
              <w:rPr>
                <w:rFonts w:cs="Simplified Arabic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</w:tcBorders>
          </w:tcPr>
          <w:p w:rsidR="004E7518" w:rsidRDefault="004E7518" w:rsidP="00C958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7C5E75" w:rsidRPr="007D7023" w:rsidRDefault="007C5E75" w:rsidP="004E751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Pr="007D702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الانترنت وتصميم المواقع</w:t>
            </w:r>
          </w:p>
        </w:tc>
        <w:tc>
          <w:tcPr>
            <w:tcW w:w="990" w:type="dxa"/>
            <w:gridSpan w:val="2"/>
            <w:tcBorders>
              <w:top w:val="nil"/>
              <w:right w:val="nil"/>
            </w:tcBorders>
          </w:tcPr>
          <w:p w:rsidR="007C5E75" w:rsidRPr="005D498F" w:rsidRDefault="007C5E7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C5E75" w:rsidRPr="005D498F" w:rsidRDefault="007C5E7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right w:val="nil"/>
            </w:tcBorders>
          </w:tcPr>
          <w:p w:rsidR="007C5E75" w:rsidRPr="005D498F" w:rsidRDefault="007C5E7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C5E75" w:rsidRPr="005D498F" w:rsidTr="00E83369">
        <w:trPr>
          <w:gridAfter w:val="1"/>
          <w:wAfter w:w="180" w:type="dxa"/>
        </w:trPr>
        <w:tc>
          <w:tcPr>
            <w:tcW w:w="630" w:type="dxa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رمز الامتحان العالمي/الجهة المانحة</w:t>
            </w:r>
          </w:p>
        </w:tc>
      </w:tr>
      <w:tr w:rsidR="007C5E75" w:rsidRPr="005D498F" w:rsidTr="00E83369">
        <w:trPr>
          <w:gridAfter w:val="1"/>
          <w:wAfter w:w="180" w:type="dxa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20-31/1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C5E75" w:rsidRPr="005D498F" w:rsidTr="00E83369">
        <w:trPr>
          <w:gridAfter w:val="1"/>
          <w:wAfter w:w="180" w:type="dxa"/>
        </w:trPr>
        <w:tc>
          <w:tcPr>
            <w:tcW w:w="630" w:type="dxa"/>
            <w:tcBorders>
              <w:top w:val="nil"/>
              <w:bottom w:val="nil"/>
            </w:tcBorders>
          </w:tcPr>
          <w:p w:rsidR="007C5E75" w:rsidRPr="005D498F" w:rsidRDefault="007C5E75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</w:tcPr>
          <w:p w:rsidR="007C5E75" w:rsidRPr="005D498F" w:rsidRDefault="007C5E75" w:rsidP="00B710FC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Internet and </w:t>
            </w:r>
            <w:r w:rsidR="00B710FC">
              <w:rPr>
                <w:rFonts w:cs="Simplified Arabic"/>
                <w:b/>
                <w:bCs/>
                <w:lang w:bidi="ar-IQ"/>
              </w:rPr>
              <w:t>E</w:t>
            </w:r>
            <w:r>
              <w:rPr>
                <w:rFonts w:cs="Simplified Arabic"/>
                <w:b/>
                <w:bCs/>
                <w:lang w:bidi="ar-IQ"/>
              </w:rPr>
              <w:t>mail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B2230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31/3-11/4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B2230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Certiport</w:t>
            </w:r>
          </w:p>
        </w:tc>
      </w:tr>
      <w:tr w:rsidR="007C5E75" w:rsidRPr="005D498F" w:rsidTr="00E83369">
        <w:trPr>
          <w:gridAfter w:val="1"/>
          <w:wAfter w:w="180" w:type="dxa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C5E75" w:rsidRPr="005D498F" w:rsidRDefault="007C5E75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</w:tcPr>
          <w:p w:rsidR="007C5E75" w:rsidRPr="005D498F" w:rsidRDefault="007C5E75" w:rsidP="00C9582F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19-30/5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C5E75" w:rsidRPr="005D498F" w:rsidTr="00E83369">
        <w:trPr>
          <w:gridAfter w:val="1"/>
          <w:wAfter w:w="180" w:type="dxa"/>
        </w:trPr>
        <w:tc>
          <w:tcPr>
            <w:tcW w:w="630" w:type="dxa"/>
            <w:tcBorders>
              <w:bottom w:val="nil"/>
            </w:tcBorders>
          </w:tcPr>
          <w:p w:rsidR="007C5E75" w:rsidRPr="005D498F" w:rsidRDefault="007C5E75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7C5E75" w:rsidRPr="005D498F" w:rsidRDefault="007C5E7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10-28/2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C5E75" w:rsidRPr="005D498F" w:rsidTr="004E7518">
        <w:trPr>
          <w:gridAfter w:val="1"/>
          <w:wAfter w:w="180" w:type="dxa"/>
        </w:trPr>
        <w:tc>
          <w:tcPr>
            <w:tcW w:w="630" w:type="dxa"/>
            <w:tcBorders>
              <w:top w:val="nil"/>
              <w:bottom w:val="nil"/>
            </w:tcBorders>
          </w:tcPr>
          <w:p w:rsidR="007C5E75" w:rsidRPr="005D498F" w:rsidRDefault="007C5E75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</w:tcPr>
          <w:p w:rsidR="007C5E75" w:rsidRPr="005D498F" w:rsidRDefault="007C5E75" w:rsidP="002245F9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تصميم المواقع باستخدام </w:t>
            </w:r>
            <w:r w:rsidR="00E83369">
              <w:rPr>
                <w:rFonts w:cs="Simplified Arabic"/>
                <w:b/>
                <w:bCs/>
                <w:lang w:bidi="ar-IQ"/>
              </w:rPr>
              <w:br/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(</w:t>
            </w:r>
            <w:r w:rsidR="002245F9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lang w:bidi="ar-IQ"/>
              </w:rPr>
              <w:t>1.5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 w:rsidR="002245F9">
              <w:rPr>
                <w:rFonts w:cs="Simplified Arabic"/>
                <w:b/>
                <w:bCs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lang w:bidi="ar-IQ"/>
              </w:rPr>
              <w:t>Joomla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E75" w:rsidRPr="005D498F" w:rsidRDefault="007C5E75" w:rsidP="00E8336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17/3-4/4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E75" w:rsidRPr="005D498F" w:rsidRDefault="007C5E75" w:rsidP="00E8336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E75" w:rsidRPr="005D498F" w:rsidRDefault="007C5E75" w:rsidP="00E8336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E75" w:rsidRPr="005D498F" w:rsidRDefault="007C5E75" w:rsidP="00E83369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E75" w:rsidRPr="005D498F" w:rsidRDefault="007C5E75" w:rsidP="004E751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</w:tcPr>
          <w:p w:rsidR="004E7518" w:rsidRPr="005D498F" w:rsidRDefault="007C5E75" w:rsidP="004E751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Jooml</w:t>
            </w:r>
            <w:r w:rsidR="004E7518">
              <w:rPr>
                <w:rFonts w:cs="Simplified Arabic"/>
                <w:b/>
                <w:bCs/>
                <w:lang w:bidi="ar-IQ"/>
              </w:rPr>
              <w:t>a</w:t>
            </w:r>
          </w:p>
        </w:tc>
      </w:tr>
      <w:tr w:rsidR="007C5E75" w:rsidRPr="005D498F" w:rsidTr="00E83369">
        <w:trPr>
          <w:gridAfter w:val="1"/>
          <w:wAfter w:w="180" w:type="dxa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C5E75" w:rsidRPr="005D498F" w:rsidRDefault="007C5E75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12-30/5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E75" w:rsidRPr="005D498F" w:rsidRDefault="00F702F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:rsidR="007C5E75" w:rsidRPr="005D498F" w:rsidRDefault="007C5E7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60264C" w:rsidRPr="005D498F" w:rsidTr="00E83369">
        <w:trPr>
          <w:gridAfter w:val="1"/>
          <w:wAfter w:w="180" w:type="dxa"/>
        </w:trPr>
        <w:tc>
          <w:tcPr>
            <w:tcW w:w="630" w:type="dxa"/>
            <w:tcBorders>
              <w:bottom w:val="nil"/>
            </w:tcBorders>
          </w:tcPr>
          <w:p w:rsidR="0060264C" w:rsidRPr="005D498F" w:rsidRDefault="0060264C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:rsidR="0060264C" w:rsidRPr="005D498F" w:rsidRDefault="0060264C" w:rsidP="00C9582F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264C" w:rsidRPr="005D498F" w:rsidRDefault="002067D0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3-7/3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264C" w:rsidRDefault="0060264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264C" w:rsidRPr="005D498F" w:rsidRDefault="0060264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264C" w:rsidRDefault="0060264C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264C" w:rsidRPr="005D498F" w:rsidRDefault="002067D0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1350" w:type="dxa"/>
            <w:gridSpan w:val="2"/>
            <w:tcBorders>
              <w:bottom w:val="nil"/>
            </w:tcBorders>
          </w:tcPr>
          <w:p w:rsidR="0060264C" w:rsidRPr="005D498F" w:rsidRDefault="0060264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56103" w:rsidRPr="005D498F" w:rsidTr="00E83369">
        <w:trPr>
          <w:gridAfter w:val="1"/>
          <w:wAfter w:w="180" w:type="dxa"/>
        </w:trPr>
        <w:tc>
          <w:tcPr>
            <w:tcW w:w="630" w:type="dxa"/>
            <w:tcBorders>
              <w:top w:val="nil"/>
              <w:bottom w:val="nil"/>
            </w:tcBorders>
          </w:tcPr>
          <w:p w:rsidR="00A56103" w:rsidRPr="005D498F" w:rsidRDefault="00A56103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56103" w:rsidRPr="005D498F" w:rsidRDefault="00A56103" w:rsidP="00B710FC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>
              <w:rPr>
                <w:rFonts w:cs="Simplified Arabic"/>
                <w:b/>
                <w:bCs/>
                <w:lang w:bidi="ar-IQ"/>
              </w:rPr>
              <w:t>Moodle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Pr="005D498F" w:rsidRDefault="002067D0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28/4-2/5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Pr="005D498F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Default="00A56103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Pr="005D498F" w:rsidRDefault="002067D0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</w:tcPr>
          <w:p w:rsidR="00A56103" w:rsidRPr="005D498F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-</w:t>
            </w:r>
          </w:p>
        </w:tc>
      </w:tr>
      <w:tr w:rsidR="00A56103" w:rsidRPr="005D498F" w:rsidTr="00E83369">
        <w:trPr>
          <w:gridAfter w:val="1"/>
          <w:wAfter w:w="180" w:type="dxa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56103" w:rsidRPr="005D498F" w:rsidRDefault="00A56103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103" w:rsidRPr="005D498F" w:rsidRDefault="00A56103" w:rsidP="00C9582F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Pr="005D498F" w:rsidRDefault="002067D0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2-6/6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Pr="005D498F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Default="00A56103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Pr="005D498F" w:rsidRDefault="002067D0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:rsidR="00A56103" w:rsidRPr="005D498F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56103" w:rsidRPr="00020DD3" w:rsidTr="004E7518">
        <w:trPr>
          <w:gridAfter w:val="1"/>
          <w:wAfter w:w="180" w:type="dxa"/>
          <w:trHeight w:val="413"/>
        </w:trPr>
        <w:tc>
          <w:tcPr>
            <w:tcW w:w="630" w:type="dxa"/>
            <w:vMerge w:val="restart"/>
            <w:vAlign w:val="center"/>
          </w:tcPr>
          <w:p w:rsidR="00A56103" w:rsidRPr="00020DD3" w:rsidRDefault="00A56103" w:rsidP="004925D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E83369" w:rsidRDefault="00A56103" w:rsidP="00E83369">
            <w:pPr>
              <w:bidi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تصميم المواقع باستخدام </w:t>
            </w:r>
          </w:p>
          <w:p w:rsidR="00A56103" w:rsidRPr="005D498F" w:rsidRDefault="00A56103" w:rsidP="00E83369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(</w:t>
            </w:r>
            <w:r>
              <w:rPr>
                <w:rFonts w:cs="Simplified Arabic"/>
                <w:b/>
                <w:bCs/>
                <w:lang w:bidi="ar-IQ"/>
              </w:rPr>
              <w:t>CSS &amp; HTML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56103" w:rsidRPr="00020DD3" w:rsidRDefault="00A56103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3-14/3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A56103" w:rsidRPr="00020DD3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20DD3"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A56103" w:rsidRPr="00020DD3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20DD3"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A56103" w:rsidRPr="005D498F" w:rsidRDefault="00A56103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A56103" w:rsidRPr="00020DD3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vAlign w:val="bottom"/>
          </w:tcPr>
          <w:p w:rsidR="00A56103" w:rsidRPr="00020DD3" w:rsidRDefault="00A56103" w:rsidP="004E751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W3Sh</w:t>
            </w:r>
            <w:r w:rsidR="005F0915">
              <w:rPr>
                <w:rFonts w:cs="Simplified Arabic"/>
                <w:b/>
                <w:bCs/>
                <w:lang w:bidi="ar-IQ"/>
              </w:rPr>
              <w:t>c</w:t>
            </w:r>
            <w:r>
              <w:rPr>
                <w:rFonts w:cs="Simplified Arabic"/>
                <w:b/>
                <w:bCs/>
                <w:lang w:bidi="ar-IQ"/>
              </w:rPr>
              <w:t>ools</w:t>
            </w:r>
          </w:p>
        </w:tc>
      </w:tr>
      <w:tr w:rsidR="00A56103" w:rsidRPr="00020DD3" w:rsidTr="004E7518">
        <w:trPr>
          <w:gridAfter w:val="1"/>
          <w:wAfter w:w="180" w:type="dxa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56103" w:rsidRPr="00020DD3" w:rsidRDefault="00A56103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</w:tcPr>
          <w:p w:rsidR="00A56103" w:rsidRPr="00020DD3" w:rsidRDefault="00A56103" w:rsidP="00C9582F">
            <w:pPr>
              <w:jc w:val="both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103" w:rsidRPr="00020DD3" w:rsidRDefault="00A56103" w:rsidP="004E751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2-13/6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103" w:rsidRPr="00020DD3" w:rsidRDefault="00A56103" w:rsidP="004E751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20DD3"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103" w:rsidRPr="00020DD3" w:rsidRDefault="00A56103" w:rsidP="004E751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20DD3"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103" w:rsidRPr="00020DD3" w:rsidRDefault="00A56103" w:rsidP="004E751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020DD3"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103" w:rsidRPr="00020DD3" w:rsidRDefault="00A56103" w:rsidP="004E751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20DD3">
              <w:rPr>
                <w:rFonts w:cs="Simplified Arabic"/>
                <w:b/>
                <w:bCs/>
                <w:lang w:bidi="ar-IQ"/>
              </w:rPr>
              <w:t>12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:rsidR="00A56103" w:rsidRPr="00020DD3" w:rsidRDefault="00A56103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A56103" w:rsidRPr="005D498F" w:rsidTr="00E83369">
        <w:trPr>
          <w:gridAfter w:val="1"/>
          <w:wAfter w:w="180" w:type="dxa"/>
        </w:trPr>
        <w:tc>
          <w:tcPr>
            <w:tcW w:w="6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56103" w:rsidRPr="005D498F" w:rsidRDefault="00A56103" w:rsidP="00BC1F5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56103" w:rsidRPr="005D498F" w:rsidRDefault="00A56103" w:rsidP="00BC1F51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**</w:t>
            </w:r>
            <w:r w:rsidRPr="005D498F">
              <w:rPr>
                <w:rFonts w:cs="Simplified Arabic"/>
                <w:b/>
                <w:bCs/>
                <w:lang w:bidi="ar-IQ"/>
              </w:rPr>
              <w:t>PHP</w:t>
            </w:r>
            <w:r>
              <w:rPr>
                <w:rFonts w:cs="Simplified Arabic"/>
                <w:b/>
                <w:bCs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 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10-28/2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Pr="005D498F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Pr="005D498F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Default="00A56103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11:45-1:45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03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56103" w:rsidRPr="005D498F" w:rsidRDefault="00A56103" w:rsidP="002245F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-</w:t>
            </w:r>
          </w:p>
        </w:tc>
      </w:tr>
      <w:tr w:rsidR="00181954" w:rsidRPr="005D498F" w:rsidTr="00E83369">
        <w:trPr>
          <w:gridAfter w:val="1"/>
          <w:wAfter w:w="180" w:type="dxa"/>
        </w:trPr>
        <w:tc>
          <w:tcPr>
            <w:tcW w:w="630" w:type="dxa"/>
            <w:vMerge/>
            <w:shd w:val="clear" w:color="auto" w:fill="auto"/>
            <w:vAlign w:val="center"/>
          </w:tcPr>
          <w:p w:rsidR="00181954" w:rsidRPr="005D498F" w:rsidRDefault="00181954" w:rsidP="00BC1F5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</w:tcPr>
          <w:p w:rsidR="00181954" w:rsidRPr="005D498F" w:rsidRDefault="00181954" w:rsidP="00C9582F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31587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3-21/3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31587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31587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Default="00181954" w:rsidP="0031587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11:45-1:45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31587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181954" w:rsidRPr="005D498F" w:rsidTr="00E83369">
        <w:trPr>
          <w:gridAfter w:val="1"/>
          <w:wAfter w:w="180" w:type="dxa"/>
        </w:trPr>
        <w:tc>
          <w:tcPr>
            <w:tcW w:w="630" w:type="dxa"/>
            <w:vMerge/>
            <w:shd w:val="clear" w:color="auto" w:fill="auto"/>
            <w:vAlign w:val="center"/>
          </w:tcPr>
          <w:p w:rsidR="00181954" w:rsidRPr="005D498F" w:rsidRDefault="00181954" w:rsidP="00BC1F5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</w:tcPr>
          <w:p w:rsidR="00181954" w:rsidRPr="005D498F" w:rsidRDefault="00181954" w:rsidP="00C9582F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14/4-2/5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11:45-1:45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181954" w:rsidRPr="005D498F" w:rsidTr="00E83369">
        <w:trPr>
          <w:gridAfter w:val="1"/>
          <w:wAfter w:w="180" w:type="dxa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954" w:rsidRPr="005D498F" w:rsidRDefault="00181954" w:rsidP="00BC1F5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9-27/6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181954" w:rsidRPr="005D498F" w:rsidTr="00E83369">
        <w:trPr>
          <w:gridAfter w:val="1"/>
          <w:wAfter w:w="180" w:type="dxa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1954" w:rsidRPr="005D498F" w:rsidRDefault="00181954" w:rsidP="00BC1F5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1C42E1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Flash CS</w:t>
            </w:r>
            <w:r w:rsidR="001C42E1"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16-27/6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3225B6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954" w:rsidRPr="005D498F" w:rsidRDefault="00EF1979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Adobe</w:t>
            </w:r>
          </w:p>
        </w:tc>
      </w:tr>
      <w:tr w:rsidR="00181954" w:rsidRPr="005D498F" w:rsidTr="00E83369">
        <w:trPr>
          <w:gridAfter w:val="1"/>
          <w:wAfter w:w="180" w:type="dxa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54" w:rsidRPr="005D498F" w:rsidRDefault="00181954" w:rsidP="00553A9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54" w:rsidRPr="005D498F" w:rsidRDefault="00181954" w:rsidP="00553A96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Microsoft Expression Web 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Default="00181954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10-21/3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Default="00181954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954" w:rsidRDefault="00181954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54" w:rsidRPr="005D498F" w:rsidRDefault="00181954" w:rsidP="00553A9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Microsoft</w:t>
            </w:r>
          </w:p>
        </w:tc>
      </w:tr>
      <w:tr w:rsidR="00181954" w:rsidRPr="005D498F" w:rsidTr="00E83369">
        <w:trPr>
          <w:gridAfter w:val="1"/>
          <w:wAfter w:w="180" w:type="dxa"/>
        </w:trPr>
        <w:tc>
          <w:tcPr>
            <w:tcW w:w="630" w:type="dxa"/>
            <w:vMerge/>
            <w:shd w:val="clear" w:color="auto" w:fill="auto"/>
          </w:tcPr>
          <w:p w:rsidR="00181954" w:rsidRPr="005D498F" w:rsidRDefault="00181954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</w:tcPr>
          <w:p w:rsidR="00181954" w:rsidRPr="005D498F" w:rsidRDefault="00181954" w:rsidP="00C9582F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954" w:rsidRPr="005D498F" w:rsidRDefault="00181954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5-16/5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954" w:rsidRPr="005D498F" w:rsidRDefault="00181954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1954" w:rsidRPr="005D498F" w:rsidRDefault="00181954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1954" w:rsidRPr="005D498F" w:rsidRDefault="00181954" w:rsidP="00EC26EA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1954" w:rsidRDefault="00181954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</w:t>
            </w: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181954" w:rsidRPr="005D498F" w:rsidRDefault="00181954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7C5E75" w:rsidRDefault="007C5E75" w:rsidP="007C5E75">
      <w:pPr>
        <w:bidi/>
        <w:rPr>
          <w:rFonts w:cs="Simplified Arabic"/>
          <w:sz w:val="22"/>
          <w:szCs w:val="22"/>
          <w:rtl/>
          <w:lang w:bidi="ar-IQ"/>
        </w:rPr>
      </w:pPr>
    </w:p>
    <w:p w:rsidR="007C5E75" w:rsidRDefault="007C5E75" w:rsidP="007C5E75">
      <w:pPr>
        <w:bidi/>
        <w:rPr>
          <w:rFonts w:cs="Simplified Arabic"/>
          <w:sz w:val="22"/>
          <w:szCs w:val="22"/>
          <w:lang w:bidi="ar-IQ"/>
        </w:rPr>
      </w:pPr>
    </w:p>
    <w:p w:rsidR="00EF600E" w:rsidRDefault="00EF600E" w:rsidP="005F0915">
      <w:pPr>
        <w:bidi/>
        <w:ind w:left="-540" w:right="-540"/>
        <w:jc w:val="right"/>
        <w:rPr>
          <w:rFonts w:cs="Simplified Arabic"/>
          <w:rtl/>
          <w:lang w:bidi="ar-IQ"/>
        </w:rPr>
      </w:pPr>
      <w:r>
        <w:rPr>
          <w:rFonts w:cs="Simplified Arabic"/>
          <w:lang w:bidi="ar-IQ"/>
        </w:rPr>
        <w:t>E-</w:t>
      </w:r>
      <w:r w:rsidR="005F0915">
        <w:rPr>
          <w:rFonts w:cs="Simplified Arabic"/>
          <w:lang w:bidi="ar-IQ"/>
        </w:rPr>
        <w:t>L</w:t>
      </w:r>
      <w:r>
        <w:rPr>
          <w:rFonts w:cs="Simplified Arabic"/>
          <w:lang w:bidi="ar-IQ"/>
        </w:rPr>
        <w:t xml:space="preserve">earning </w:t>
      </w:r>
      <w:r w:rsidR="005F0915">
        <w:rPr>
          <w:rFonts w:cs="Simplified Arabic"/>
          <w:lang w:bidi="ar-IQ"/>
        </w:rPr>
        <w:t>P</w:t>
      </w:r>
      <w:r>
        <w:rPr>
          <w:rFonts w:cs="Simplified Arabic"/>
          <w:lang w:bidi="ar-IQ"/>
        </w:rPr>
        <w:t>latform (Mo</w:t>
      </w:r>
      <w:r w:rsidR="00411DFD">
        <w:rPr>
          <w:rFonts w:cs="Simplified Arabic"/>
          <w:lang w:bidi="ar-IQ"/>
        </w:rPr>
        <w:t>o</w:t>
      </w:r>
      <w:r>
        <w:rPr>
          <w:rFonts w:cs="Simplified Arabic"/>
          <w:lang w:bidi="ar-IQ"/>
        </w:rPr>
        <w:t>dle)</w:t>
      </w:r>
      <w:r>
        <w:rPr>
          <w:rFonts w:cs="Simplified Arabic" w:hint="cs"/>
          <w:rtl/>
          <w:lang w:bidi="ar-IQ"/>
        </w:rPr>
        <w:t>*</w:t>
      </w:r>
    </w:p>
    <w:p w:rsidR="00C9582F" w:rsidRDefault="00C9582F" w:rsidP="00C9582F">
      <w:pPr>
        <w:bidi/>
        <w:ind w:left="-540" w:right="-540"/>
        <w:jc w:val="right"/>
        <w:rPr>
          <w:rFonts w:cs="Simplified Arabic"/>
          <w:rtl/>
          <w:lang w:bidi="ar-IQ"/>
        </w:rPr>
      </w:pPr>
    </w:p>
    <w:p w:rsidR="00EF600E" w:rsidRPr="006F33D6" w:rsidRDefault="00EF600E" w:rsidP="00EF600E">
      <w:pPr>
        <w:bidi/>
        <w:ind w:left="-540" w:right="-540"/>
        <w:jc w:val="right"/>
        <w:rPr>
          <w:rFonts w:cs="Simplified Arabic"/>
          <w:rtl/>
          <w:lang w:bidi="ar-IQ"/>
        </w:rPr>
      </w:pPr>
      <w:r w:rsidRPr="006F33D6">
        <w:rPr>
          <w:rFonts w:cs="Simplified Arabic"/>
          <w:lang w:bidi="ar-IQ"/>
        </w:rPr>
        <w:t>CSS = Cascading Style Sheets   , HTML= Hyper Text Markup Language</w:t>
      </w:r>
    </w:p>
    <w:p w:rsidR="00EF600E" w:rsidRDefault="00EF600E" w:rsidP="00EF600E">
      <w:pPr>
        <w:bidi/>
        <w:rPr>
          <w:rFonts w:cs="Simplified Arabic"/>
          <w:sz w:val="22"/>
          <w:szCs w:val="22"/>
          <w:lang w:bidi="ar-IQ"/>
        </w:rPr>
      </w:pPr>
    </w:p>
    <w:p w:rsidR="00EF600E" w:rsidRDefault="00EF600E" w:rsidP="00EF600E">
      <w:pPr>
        <w:bidi/>
        <w:rPr>
          <w:rFonts w:cs="Simplified Arabic"/>
          <w:sz w:val="22"/>
          <w:szCs w:val="22"/>
          <w:lang w:bidi="ar-IQ"/>
        </w:rPr>
      </w:pPr>
    </w:p>
    <w:p w:rsidR="00EF600E" w:rsidRPr="00BC1F51" w:rsidRDefault="00BC1F51" w:rsidP="00EF600E">
      <w:pPr>
        <w:bidi/>
        <w:rPr>
          <w:rFonts w:cs="Simplified Arabic"/>
          <w:sz w:val="22"/>
          <w:szCs w:val="22"/>
          <w:lang w:bidi="ar-IQ"/>
        </w:rPr>
      </w:pPr>
      <w:r w:rsidRPr="00BC1F51">
        <w:rPr>
          <w:rFonts w:cs="Simplified Arabic" w:hint="cs"/>
          <w:rtl/>
          <w:lang w:bidi="ar-IQ"/>
        </w:rPr>
        <w:t>** يكون الدوام في هذه الدورة للايام ( الاحد ، الاثنين ، الاربعاء ، الخميس ) من كل اسبوع</w:t>
      </w:r>
    </w:p>
    <w:p w:rsidR="00EF600E" w:rsidRDefault="00EF600E" w:rsidP="00EF600E">
      <w:pPr>
        <w:bidi/>
        <w:rPr>
          <w:rFonts w:cs="Simplified Arabic"/>
          <w:sz w:val="22"/>
          <w:szCs w:val="22"/>
          <w:lang w:bidi="ar-IQ"/>
        </w:rPr>
      </w:pPr>
    </w:p>
    <w:p w:rsidR="00EF600E" w:rsidRDefault="00EF600E" w:rsidP="00EF600E">
      <w:pPr>
        <w:bidi/>
        <w:rPr>
          <w:rFonts w:cs="Simplified Arabic"/>
          <w:sz w:val="22"/>
          <w:szCs w:val="22"/>
          <w:lang w:bidi="ar-IQ"/>
        </w:rPr>
      </w:pPr>
    </w:p>
    <w:p w:rsidR="00EF600E" w:rsidRDefault="00EF600E" w:rsidP="00EF600E">
      <w:pPr>
        <w:bidi/>
        <w:rPr>
          <w:rFonts w:cs="Simplified Arabic"/>
          <w:sz w:val="22"/>
          <w:szCs w:val="22"/>
          <w:lang w:bidi="ar-IQ"/>
        </w:rPr>
      </w:pPr>
    </w:p>
    <w:p w:rsidR="00EF600E" w:rsidRDefault="00EF600E" w:rsidP="00EF600E">
      <w:pPr>
        <w:bidi/>
        <w:rPr>
          <w:rFonts w:cs="Simplified Arabic"/>
          <w:sz w:val="22"/>
          <w:szCs w:val="22"/>
          <w:lang w:bidi="ar-IQ"/>
        </w:rPr>
      </w:pPr>
    </w:p>
    <w:p w:rsidR="00EF600E" w:rsidRDefault="00EF600E" w:rsidP="00EF600E">
      <w:pPr>
        <w:bidi/>
        <w:rPr>
          <w:rFonts w:cs="Simplified Arabic"/>
          <w:sz w:val="22"/>
          <w:szCs w:val="22"/>
          <w:lang w:bidi="ar-IQ"/>
        </w:rPr>
      </w:pPr>
    </w:p>
    <w:p w:rsidR="00EF600E" w:rsidRDefault="00EF600E" w:rsidP="00EF600E">
      <w:pPr>
        <w:bidi/>
        <w:rPr>
          <w:rFonts w:cs="Simplified Arabic"/>
          <w:sz w:val="22"/>
          <w:szCs w:val="22"/>
          <w:lang w:bidi="ar-IQ"/>
        </w:rPr>
      </w:pPr>
    </w:p>
    <w:p w:rsidR="00EF600E" w:rsidRDefault="00EF600E" w:rsidP="00EF600E">
      <w:pPr>
        <w:bidi/>
        <w:rPr>
          <w:rFonts w:cs="Simplified Arabic"/>
          <w:sz w:val="22"/>
          <w:szCs w:val="22"/>
          <w:lang w:bidi="ar-IQ"/>
        </w:rPr>
      </w:pPr>
    </w:p>
    <w:p w:rsidR="00EF600E" w:rsidRDefault="00EF600E" w:rsidP="00EF600E">
      <w:pPr>
        <w:bidi/>
        <w:rPr>
          <w:rFonts w:cs="Simplified Arabic"/>
          <w:sz w:val="22"/>
          <w:szCs w:val="22"/>
          <w:lang w:bidi="ar-IQ"/>
        </w:rPr>
      </w:pPr>
    </w:p>
    <w:p w:rsidR="000915B3" w:rsidRDefault="000915B3" w:rsidP="000915B3">
      <w:pPr>
        <w:bidi/>
        <w:rPr>
          <w:rFonts w:cs="Simplified Arabic"/>
          <w:sz w:val="22"/>
          <w:szCs w:val="22"/>
          <w:lang w:bidi="ar-IQ"/>
        </w:rPr>
      </w:pPr>
    </w:p>
    <w:tbl>
      <w:tblPr>
        <w:tblStyle w:val="TableGrid"/>
        <w:bidiVisual/>
        <w:tblW w:w="11338" w:type="dxa"/>
        <w:tblInd w:w="-880" w:type="dxa"/>
        <w:tblLayout w:type="fixed"/>
        <w:tblLook w:val="01E0"/>
      </w:tblPr>
      <w:tblGrid>
        <w:gridCol w:w="538"/>
        <w:gridCol w:w="2520"/>
        <w:gridCol w:w="1620"/>
        <w:gridCol w:w="1170"/>
        <w:gridCol w:w="990"/>
        <w:gridCol w:w="1350"/>
        <w:gridCol w:w="1350"/>
        <w:gridCol w:w="720"/>
        <w:gridCol w:w="118"/>
        <w:gridCol w:w="751"/>
        <w:gridCol w:w="211"/>
      </w:tblGrid>
      <w:tr w:rsidR="00FF7DB6" w:rsidRPr="005D498F" w:rsidTr="004E7518">
        <w:trPr>
          <w:gridAfter w:val="1"/>
          <w:wAfter w:w="211" w:type="dxa"/>
        </w:trPr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FF7DB6" w:rsidRPr="005D498F" w:rsidRDefault="00FF7DB6" w:rsidP="00BF142A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520" w:type="dxa"/>
            <w:tcBorders>
              <w:top w:val="nil"/>
              <w:left w:val="nil"/>
            </w:tcBorders>
          </w:tcPr>
          <w:p w:rsidR="00FF7DB6" w:rsidRPr="007D7023" w:rsidRDefault="00FF7DB6" w:rsidP="00DB2D5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30" w:type="dxa"/>
            <w:gridSpan w:val="4"/>
          </w:tcPr>
          <w:p w:rsidR="00FF7DB6" w:rsidRPr="007D7023" w:rsidRDefault="005A30D8" w:rsidP="0066447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FF7DB6" w:rsidRPr="007D702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لغات البرمجة وقواعد البيانات</w:t>
            </w:r>
          </w:p>
        </w:tc>
        <w:tc>
          <w:tcPr>
            <w:tcW w:w="1350" w:type="dxa"/>
            <w:tcBorders>
              <w:top w:val="nil"/>
              <w:right w:val="nil"/>
            </w:tcBorders>
          </w:tcPr>
          <w:p w:rsidR="00FF7DB6" w:rsidRPr="005D498F" w:rsidRDefault="00FF7DB6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</w:tcPr>
          <w:p w:rsidR="00FF7DB6" w:rsidRPr="005D498F" w:rsidRDefault="00FF7DB6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FF7DB6" w:rsidRPr="005D498F" w:rsidRDefault="00FF7DB6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FF7DB6" w:rsidRPr="00815204" w:rsidTr="004E7518">
        <w:tc>
          <w:tcPr>
            <w:tcW w:w="538" w:type="dxa"/>
            <w:tcBorders>
              <w:bottom w:val="single" w:sz="4" w:space="0" w:color="auto"/>
            </w:tcBorders>
          </w:tcPr>
          <w:p w:rsidR="00FF7DB6" w:rsidRPr="00815204" w:rsidRDefault="00FF7DB6" w:rsidP="00BF142A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 w:rsidRPr="00815204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F7DB6" w:rsidRPr="00815204" w:rsidRDefault="00FF7DB6" w:rsidP="00FF7D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815204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F7DB6" w:rsidRPr="00815204" w:rsidRDefault="00FF7DB6" w:rsidP="00FF7D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815204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F7DB6" w:rsidRPr="00815204" w:rsidRDefault="00FF7DB6" w:rsidP="00EF600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815204">
              <w:rPr>
                <w:rFonts w:cs="Simplified Arabic" w:hint="cs"/>
                <w:b/>
                <w:bCs/>
                <w:rtl/>
                <w:lang w:bidi="ar-IQ"/>
              </w:rPr>
              <w:t>المدة بالاسبوع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F7DB6" w:rsidRPr="00815204" w:rsidRDefault="00FF7DB6" w:rsidP="00FF7D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815204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FF7DB6" w:rsidRPr="00815204" w:rsidRDefault="00FF7DB6" w:rsidP="00FF7D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815204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F7DB6" w:rsidRPr="00815204" w:rsidRDefault="00FF7DB6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815204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7DB6" w:rsidRPr="00815204" w:rsidRDefault="00FF7DB6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815204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F7DB6" w:rsidRPr="00815204" w:rsidRDefault="00BF142A" w:rsidP="00BF142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815204">
              <w:rPr>
                <w:rFonts w:cs="Simplified Arabic" w:hint="cs"/>
                <w:b/>
                <w:bCs/>
                <w:rtl/>
                <w:lang w:bidi="ar-IQ"/>
              </w:rPr>
              <w:t>رمز الامتحان العالمي</w:t>
            </w:r>
          </w:p>
        </w:tc>
      </w:tr>
      <w:tr w:rsidR="00E15754" w:rsidRPr="005D498F" w:rsidTr="004E7518">
        <w:tc>
          <w:tcPr>
            <w:tcW w:w="538" w:type="dxa"/>
            <w:tcBorders>
              <w:bottom w:val="nil"/>
            </w:tcBorders>
            <w:shd w:val="clear" w:color="auto" w:fill="auto"/>
          </w:tcPr>
          <w:p w:rsidR="00E15754" w:rsidRPr="005D498F" w:rsidRDefault="00E15754" w:rsidP="00020DD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140" w:type="dxa"/>
            <w:gridSpan w:val="2"/>
            <w:tcBorders>
              <w:bottom w:val="nil"/>
            </w:tcBorders>
            <w:shd w:val="clear" w:color="auto" w:fill="auto"/>
          </w:tcPr>
          <w:p w:rsidR="00E15754" w:rsidRPr="005D498F" w:rsidRDefault="00E15754" w:rsidP="00A86126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15754" w:rsidRPr="005D498F" w:rsidRDefault="00C645DC" w:rsidP="00A8612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3-28/2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67908" w:rsidRPr="005D498F" w:rsidRDefault="00892C01" w:rsidP="00C8536D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15754" w:rsidRPr="005D498F" w:rsidRDefault="00E15754" w:rsidP="00A8612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15754" w:rsidRPr="00450452" w:rsidRDefault="007F197E" w:rsidP="00EF1979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</w:t>
            </w:r>
            <w:r w:rsidR="00EF1979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45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-</w:t>
            </w:r>
            <w:r w:rsidR="00EF1979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:</w:t>
            </w:r>
            <w:r w:rsidR="00EF1979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15754" w:rsidRPr="005D498F" w:rsidRDefault="007F197E" w:rsidP="00A8612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shd w:val="clear" w:color="auto" w:fill="auto"/>
          </w:tcPr>
          <w:p w:rsidR="00E15754" w:rsidRPr="005D498F" w:rsidRDefault="00E15754" w:rsidP="00A8612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16234F" w:rsidRPr="005D498F" w:rsidTr="004E7518"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16234F" w:rsidRPr="005D498F" w:rsidRDefault="0032290F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234F" w:rsidRPr="005D498F" w:rsidRDefault="0016234F" w:rsidP="000442E2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 w:rsidRPr="00D81263"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>
              <w:rPr>
                <w:rFonts w:cs="Simplified Arabic"/>
                <w:b/>
                <w:bCs/>
                <w:lang w:bidi="ar-IQ"/>
              </w:rPr>
              <w:t xml:space="preserve">My </w:t>
            </w:r>
            <w:r w:rsidRPr="005D498F">
              <w:rPr>
                <w:rFonts w:cs="Simplified Arabic"/>
                <w:b/>
                <w:bCs/>
                <w:lang w:bidi="ar-IQ"/>
              </w:rPr>
              <w:t>SQL</w:t>
            </w:r>
            <w:r w:rsidR="005F0915">
              <w:rPr>
                <w:rFonts w:cs="Simplified Arabic"/>
                <w:b/>
                <w:bCs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3-28/3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34F" w:rsidRPr="00450452" w:rsidRDefault="0016234F" w:rsidP="00EF1979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</w:t>
            </w:r>
            <w:r w:rsidR="00EF1979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0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:30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34F" w:rsidRPr="005D498F" w:rsidRDefault="0060264C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1Z0-870</w:t>
            </w:r>
          </w:p>
        </w:tc>
      </w:tr>
      <w:tr w:rsidR="00EF1979" w:rsidRPr="005D498F" w:rsidTr="004E7518"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979" w:rsidRPr="00D81263" w:rsidRDefault="00EF1979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979" w:rsidRPr="005D498F" w:rsidRDefault="00EF1979" w:rsidP="000442E2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979" w:rsidRPr="005D498F" w:rsidRDefault="00EF1979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5-30/5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979" w:rsidRPr="005D498F" w:rsidRDefault="00EF1979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979" w:rsidRPr="005D498F" w:rsidRDefault="00EF1979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979" w:rsidRPr="00450452" w:rsidRDefault="00EF1979" w:rsidP="00920DE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11:45-1:45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979" w:rsidRPr="00D81263" w:rsidRDefault="00EF1979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979" w:rsidRPr="005D498F" w:rsidRDefault="00EF1979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EF600E" w:rsidRPr="005D498F" w:rsidTr="004E7518">
        <w:trPr>
          <w:trHeight w:val="368"/>
        </w:trPr>
        <w:tc>
          <w:tcPr>
            <w:tcW w:w="538" w:type="dxa"/>
            <w:vMerge w:val="restart"/>
            <w:vAlign w:val="center"/>
          </w:tcPr>
          <w:p w:rsidR="00EF600E" w:rsidRDefault="00EF600E" w:rsidP="00EF600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EF600E" w:rsidRPr="005D498F" w:rsidRDefault="00EF600E" w:rsidP="008F308E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 xml:space="preserve">Oracle </w:t>
            </w:r>
            <w:r w:rsidR="008F308E">
              <w:rPr>
                <w:rFonts w:cs="Simplified Arabic"/>
                <w:b/>
                <w:bCs/>
                <w:lang w:bidi="ar-IQ"/>
              </w:rPr>
              <w:t>D</w:t>
            </w:r>
            <w:r>
              <w:rPr>
                <w:rFonts w:cs="Simplified Arabic"/>
                <w:b/>
                <w:bCs/>
                <w:lang w:bidi="ar-IQ"/>
              </w:rPr>
              <w:t xml:space="preserve">atabase </w:t>
            </w:r>
            <w:r w:rsidRPr="005D498F">
              <w:rPr>
                <w:rFonts w:cs="Simplified Arabic"/>
                <w:b/>
                <w:bCs/>
                <w:lang w:bidi="ar-IQ"/>
              </w:rPr>
              <w:t>10g</w:t>
            </w:r>
            <w:r w:rsidR="008F308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5D498F">
              <w:rPr>
                <w:rFonts w:cs="Simplified Arabic"/>
                <w:b/>
                <w:bCs/>
                <w:lang w:bidi="ar-IQ"/>
              </w:rPr>
              <w:t>&amp;</w:t>
            </w:r>
            <w:r w:rsidR="008F308E">
              <w:rPr>
                <w:rFonts w:cs="Simplified Arabic"/>
                <w:b/>
                <w:bCs/>
                <w:lang w:bidi="ar-IQ"/>
              </w:rPr>
              <w:t>D</w:t>
            </w:r>
            <w:r w:rsidRPr="005D498F">
              <w:rPr>
                <w:rFonts w:cs="Simplified Arabic"/>
                <w:b/>
                <w:bCs/>
                <w:lang w:bidi="ar-IQ"/>
              </w:rPr>
              <w:t>eveloper 10g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F600E" w:rsidRPr="005D498F" w:rsidRDefault="00EF600E" w:rsidP="00A8612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3-28/2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F600E" w:rsidRPr="005D498F" w:rsidRDefault="00EF600E" w:rsidP="00A8612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600E" w:rsidRPr="005D498F" w:rsidRDefault="00EF600E" w:rsidP="00A8612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300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600E" w:rsidRPr="005D498F" w:rsidRDefault="00EF600E" w:rsidP="00AF59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8:30-11:00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00E" w:rsidRPr="005D498F" w:rsidRDefault="00EF600E" w:rsidP="00A8612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EF600E" w:rsidRDefault="00EF600E" w:rsidP="00EF600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1Z0-007</w:t>
            </w:r>
          </w:p>
          <w:p w:rsidR="00EF600E" w:rsidRDefault="00EF600E" w:rsidP="00EF600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1Z0-047</w:t>
            </w:r>
          </w:p>
          <w:p w:rsidR="00EF600E" w:rsidRPr="005D498F" w:rsidRDefault="00EF600E" w:rsidP="00EF600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1Z0-052</w:t>
            </w:r>
          </w:p>
        </w:tc>
      </w:tr>
      <w:tr w:rsidR="00EF600E" w:rsidRPr="005D498F" w:rsidTr="004E7518">
        <w:trPr>
          <w:trHeight w:val="422"/>
        </w:trPr>
        <w:tc>
          <w:tcPr>
            <w:tcW w:w="538" w:type="dxa"/>
            <w:vMerge/>
          </w:tcPr>
          <w:p w:rsidR="00EF600E" w:rsidRDefault="00EF600E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140" w:type="dxa"/>
            <w:gridSpan w:val="2"/>
            <w:vMerge/>
          </w:tcPr>
          <w:p w:rsidR="00EF600E" w:rsidRPr="005D498F" w:rsidRDefault="00EF600E" w:rsidP="000442E2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F600E" w:rsidRPr="00EF600E" w:rsidRDefault="00EF600E" w:rsidP="00EF600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7/4-2/5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F600E" w:rsidRPr="007D5235" w:rsidRDefault="00EF600E" w:rsidP="007D523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F600E" w:rsidRPr="005D498F" w:rsidRDefault="00EF600E" w:rsidP="007D523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F600E" w:rsidRPr="005D498F" w:rsidRDefault="00EF600E" w:rsidP="007D523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8:30-11:00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600E" w:rsidRPr="005D498F" w:rsidRDefault="00EF600E" w:rsidP="007D523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080" w:type="dxa"/>
            <w:gridSpan w:val="3"/>
            <w:vMerge/>
          </w:tcPr>
          <w:p w:rsidR="00EF600E" w:rsidRPr="005D498F" w:rsidRDefault="00EF600E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EF600E" w:rsidRPr="005D498F" w:rsidTr="004E7518">
        <w:trPr>
          <w:trHeight w:val="368"/>
        </w:trPr>
        <w:tc>
          <w:tcPr>
            <w:tcW w:w="538" w:type="dxa"/>
            <w:vMerge/>
          </w:tcPr>
          <w:p w:rsidR="00EF600E" w:rsidRPr="005D498F" w:rsidRDefault="00EF600E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140" w:type="dxa"/>
            <w:gridSpan w:val="2"/>
            <w:vMerge/>
          </w:tcPr>
          <w:p w:rsidR="00EF600E" w:rsidRPr="005D498F" w:rsidRDefault="00EF600E" w:rsidP="000442E2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F600E" w:rsidRPr="005D498F" w:rsidRDefault="00EF600E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2-27/6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F600E" w:rsidRPr="005D498F" w:rsidRDefault="00EF600E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F600E" w:rsidRPr="005D498F" w:rsidRDefault="00EF600E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F600E" w:rsidRPr="00D81263" w:rsidRDefault="00EF600E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81263">
              <w:rPr>
                <w:rFonts w:cs="Simplified Arabic"/>
                <w:b/>
                <w:bCs/>
                <w:lang w:bidi="ar-IQ"/>
              </w:rPr>
              <w:t>8:30-11:</w:t>
            </w:r>
            <w:r>
              <w:rPr>
                <w:rFonts w:cs="Simplified Arabic"/>
                <w:b/>
                <w:bCs/>
                <w:lang w:bidi="ar-IQ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F600E" w:rsidRPr="00D81263" w:rsidRDefault="00EF600E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81263">
              <w:rPr>
                <w:rFonts w:cs="Simplified Arabic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080" w:type="dxa"/>
            <w:gridSpan w:val="3"/>
            <w:vMerge/>
          </w:tcPr>
          <w:p w:rsidR="00EF600E" w:rsidRPr="005D498F" w:rsidRDefault="00EF600E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7D5235" w:rsidRPr="00D81263" w:rsidTr="004E7518">
        <w:tc>
          <w:tcPr>
            <w:tcW w:w="538" w:type="dxa"/>
            <w:shd w:val="clear" w:color="auto" w:fill="auto"/>
          </w:tcPr>
          <w:p w:rsidR="007D5235" w:rsidRDefault="007D5235" w:rsidP="00BF6EB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D5235" w:rsidRPr="00D81263" w:rsidRDefault="007D5235" w:rsidP="008F308E">
            <w:pPr>
              <w:bidi/>
              <w:jc w:val="right"/>
              <w:rPr>
                <w:rFonts w:cs="Simplified Arabic"/>
                <w:b/>
                <w:bCs/>
                <w:lang w:bidi="ar-IQ"/>
              </w:rPr>
            </w:pPr>
            <w:r w:rsidRPr="00D81263">
              <w:rPr>
                <w:rFonts w:cs="Simplified Arabic"/>
                <w:b/>
                <w:bCs/>
                <w:lang w:bidi="ar-IQ"/>
              </w:rPr>
              <w:t xml:space="preserve">Visual </w:t>
            </w:r>
            <w:r w:rsidR="008F308E">
              <w:rPr>
                <w:rFonts w:cs="Simplified Arabic"/>
                <w:b/>
                <w:bCs/>
                <w:lang w:bidi="ar-IQ"/>
              </w:rPr>
              <w:t>B</w:t>
            </w:r>
            <w:r w:rsidRPr="00D81263">
              <w:rPr>
                <w:rFonts w:cs="Simplified Arabic"/>
                <w:b/>
                <w:bCs/>
                <w:lang w:bidi="ar-IQ"/>
              </w:rPr>
              <w:t xml:space="preserve">asic.Net 2010 </w:t>
            </w:r>
            <w:r>
              <w:rPr>
                <w:rFonts w:cs="Simplified Arabic"/>
                <w:b/>
                <w:bCs/>
                <w:lang w:bidi="ar-IQ"/>
              </w:rPr>
              <w:t>(level 1)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7D5235" w:rsidRPr="00D81263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10-28/2</w:t>
            </w:r>
          </w:p>
        </w:tc>
        <w:tc>
          <w:tcPr>
            <w:tcW w:w="990" w:type="dxa"/>
            <w:shd w:val="clear" w:color="auto" w:fill="auto"/>
          </w:tcPr>
          <w:p w:rsidR="007D5235" w:rsidRPr="00D81263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81263">
              <w:rPr>
                <w:rFonts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7D5235" w:rsidRPr="00D81263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200</w:t>
            </w:r>
          </w:p>
        </w:tc>
        <w:tc>
          <w:tcPr>
            <w:tcW w:w="1350" w:type="dxa"/>
            <w:shd w:val="clear" w:color="auto" w:fill="auto"/>
          </w:tcPr>
          <w:p w:rsidR="007D5235" w:rsidRPr="00D81263" w:rsidRDefault="007D523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81263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720" w:type="dxa"/>
            <w:shd w:val="clear" w:color="auto" w:fill="auto"/>
          </w:tcPr>
          <w:p w:rsidR="007D5235" w:rsidRPr="00D81263" w:rsidRDefault="009A07A8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D5235" w:rsidRPr="00D81263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  <w:tr w:rsidR="007D5235" w:rsidRPr="005D498F" w:rsidTr="004E7518">
        <w:tc>
          <w:tcPr>
            <w:tcW w:w="538" w:type="dxa"/>
          </w:tcPr>
          <w:p w:rsidR="007D5235" w:rsidRDefault="007D5235" w:rsidP="00BF6EB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4140" w:type="dxa"/>
            <w:gridSpan w:val="2"/>
          </w:tcPr>
          <w:p w:rsidR="007D5235" w:rsidRDefault="007D5235" w:rsidP="00AC1AD0">
            <w:pPr>
              <w:jc w:val="both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C# for Image Processing</w:t>
            </w:r>
          </w:p>
        </w:tc>
        <w:tc>
          <w:tcPr>
            <w:tcW w:w="1170" w:type="dxa"/>
          </w:tcPr>
          <w:p w:rsidR="007D5235" w:rsidRDefault="007D523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10-28/3</w:t>
            </w:r>
          </w:p>
        </w:tc>
        <w:tc>
          <w:tcPr>
            <w:tcW w:w="990" w:type="dxa"/>
          </w:tcPr>
          <w:p w:rsidR="007D5235" w:rsidRPr="005D498F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</w:tcPr>
          <w:p w:rsidR="007D5235" w:rsidRPr="005D498F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250</w:t>
            </w:r>
          </w:p>
        </w:tc>
        <w:tc>
          <w:tcPr>
            <w:tcW w:w="1350" w:type="dxa"/>
          </w:tcPr>
          <w:p w:rsidR="007D5235" w:rsidRPr="00020DD3" w:rsidRDefault="007D5235" w:rsidP="00BF6EB6">
            <w:pPr>
              <w:bidi/>
              <w:rPr>
                <w:rFonts w:cs="Simplified Arabic"/>
                <w:b/>
                <w:bCs/>
                <w:lang w:bidi="ar-IQ"/>
              </w:rPr>
            </w:pPr>
            <w:r w:rsidRPr="00020DD3"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</w:tcPr>
          <w:p w:rsidR="007D5235" w:rsidRPr="00D81263" w:rsidRDefault="009A07A8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080" w:type="dxa"/>
            <w:gridSpan w:val="3"/>
          </w:tcPr>
          <w:p w:rsidR="007D5235" w:rsidRDefault="007D523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  <w:tr w:rsidR="00D13B7F" w:rsidRPr="00020DD3" w:rsidTr="004E7518"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13B7F" w:rsidRPr="00020DD3" w:rsidRDefault="00D13B7F" w:rsidP="00BF6EB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B7F" w:rsidRPr="00020DD3" w:rsidRDefault="00D13B7F" w:rsidP="00F6354E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Programming in C# (Microsoft Visual Studio 2010 ) with case study &amp; Troubleshooting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B7F" w:rsidRPr="00020DD3" w:rsidRDefault="00D13B7F" w:rsidP="00EF600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3/3-4/4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B7F" w:rsidRPr="00020DD3" w:rsidRDefault="00D13B7F" w:rsidP="00EF600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B7F" w:rsidRPr="00020DD3" w:rsidRDefault="00D13B7F" w:rsidP="00EF600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A735F9" w:rsidRDefault="00A735F9" w:rsidP="003549CF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  <w:p w:rsidR="00D13B7F" w:rsidRPr="00450452" w:rsidRDefault="00D13B7F" w:rsidP="00A735F9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</w:t>
            </w:r>
            <w:r w:rsidR="00A735F9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0-</w:t>
            </w:r>
            <w:r w:rsidR="00A735F9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:</w:t>
            </w:r>
            <w:r w:rsidR="00A735F9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B7F" w:rsidRPr="00020DD3" w:rsidRDefault="00D13B7F" w:rsidP="00EF600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B7F" w:rsidRPr="00020DD3" w:rsidRDefault="00D13B7F" w:rsidP="00EF600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020DD3">
              <w:rPr>
                <w:rFonts w:cs="Simplified Arabic"/>
                <w:b/>
                <w:bCs/>
                <w:lang w:bidi="ar-IQ"/>
              </w:rPr>
              <w:t>70-</w:t>
            </w:r>
            <w:r>
              <w:rPr>
                <w:rFonts w:cs="Simplified Arabic"/>
                <w:b/>
                <w:bCs/>
                <w:lang w:bidi="ar-IQ"/>
              </w:rPr>
              <w:t>483</w:t>
            </w:r>
          </w:p>
        </w:tc>
      </w:tr>
      <w:tr w:rsidR="00EF600E" w:rsidRPr="005D498F" w:rsidTr="004E7518">
        <w:tc>
          <w:tcPr>
            <w:tcW w:w="538" w:type="dxa"/>
            <w:vMerge w:val="restart"/>
          </w:tcPr>
          <w:p w:rsidR="00EF600E" w:rsidRDefault="00EF600E" w:rsidP="00020DD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EF600E" w:rsidRPr="005D498F" w:rsidRDefault="00EF600E" w:rsidP="00EF600E">
            <w:p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**</w:t>
            </w:r>
            <w:r>
              <w:rPr>
                <w:rFonts w:cs="Simplified Arabic"/>
                <w:b/>
                <w:bCs/>
                <w:lang w:bidi="ar-IQ"/>
              </w:rPr>
              <w:t>MOS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/</w:t>
            </w:r>
            <w:r>
              <w:rPr>
                <w:rFonts w:cs="Simplified Arabic"/>
                <w:b/>
                <w:bCs/>
                <w:lang w:bidi="ar-IQ"/>
              </w:rPr>
              <w:t>Access 2007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F600E" w:rsidRPr="005D498F" w:rsidRDefault="00EF600E" w:rsidP="00971CA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7-25/4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F600E" w:rsidRPr="005D498F" w:rsidRDefault="00EF600E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600E" w:rsidRPr="005D498F" w:rsidRDefault="00EF600E" w:rsidP="000069C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600E" w:rsidRPr="00450452" w:rsidRDefault="00EF600E" w:rsidP="00001D71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11:45-1:45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600E" w:rsidRPr="00D81263" w:rsidRDefault="00EF600E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81263">
              <w:rPr>
                <w:rFonts w:cs="Simplified Arabic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EF600E" w:rsidRPr="005D498F" w:rsidRDefault="00EF600E" w:rsidP="00EF600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77-605</w:t>
            </w:r>
          </w:p>
        </w:tc>
      </w:tr>
      <w:tr w:rsidR="00EF600E" w:rsidRPr="005D498F" w:rsidTr="004E7518"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EF600E" w:rsidRPr="005D498F" w:rsidRDefault="00EF600E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140" w:type="dxa"/>
            <w:gridSpan w:val="2"/>
            <w:vMerge/>
            <w:tcBorders>
              <w:bottom w:val="single" w:sz="4" w:space="0" w:color="auto"/>
            </w:tcBorders>
          </w:tcPr>
          <w:p w:rsidR="00EF600E" w:rsidRPr="005D498F" w:rsidRDefault="00EF600E" w:rsidP="000442E2">
            <w:pPr>
              <w:jc w:val="both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F600E" w:rsidRPr="005D498F" w:rsidRDefault="00EF600E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2-20/6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F600E" w:rsidRPr="005D498F" w:rsidRDefault="00EF600E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F600E" w:rsidRPr="005D498F" w:rsidRDefault="00EF600E" w:rsidP="007D523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F600E" w:rsidRPr="00D81263" w:rsidRDefault="00EF600E" w:rsidP="000442E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81263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45</w:t>
            </w:r>
            <w:r w:rsidRPr="00D81263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-1: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600E" w:rsidRPr="00D81263" w:rsidRDefault="00EF600E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81263">
              <w:rPr>
                <w:rFonts w:cs="Simplified Arabic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</w:tcPr>
          <w:p w:rsidR="00EF600E" w:rsidRPr="005D498F" w:rsidRDefault="00EF600E" w:rsidP="000442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7D5235" w:rsidRPr="005D498F" w:rsidTr="004E7518">
        <w:tc>
          <w:tcPr>
            <w:tcW w:w="538" w:type="dxa"/>
          </w:tcPr>
          <w:p w:rsidR="007D5235" w:rsidRDefault="007D5235" w:rsidP="00BF6EB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4140" w:type="dxa"/>
            <w:gridSpan w:val="2"/>
          </w:tcPr>
          <w:p w:rsidR="007D5235" w:rsidRPr="005D498F" w:rsidRDefault="007D5235" w:rsidP="005F0915">
            <w:pPr>
              <w:jc w:val="both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C# </w:t>
            </w:r>
            <w:r w:rsidR="005F0915">
              <w:rPr>
                <w:rFonts w:cs="Simplified Arabic"/>
                <w:b/>
                <w:bCs/>
                <w:lang w:bidi="ar-IQ"/>
              </w:rPr>
              <w:t>f</w:t>
            </w:r>
            <w:r>
              <w:rPr>
                <w:rFonts w:cs="Simplified Arabic"/>
                <w:b/>
                <w:bCs/>
                <w:lang w:bidi="ar-IQ"/>
              </w:rPr>
              <w:t xml:space="preserve">or </w:t>
            </w:r>
            <w:r w:rsidR="00F6354E">
              <w:rPr>
                <w:rFonts w:cs="Simplified Arabic"/>
                <w:b/>
                <w:bCs/>
                <w:lang w:bidi="ar-IQ"/>
              </w:rPr>
              <w:t>S</w:t>
            </w:r>
            <w:r>
              <w:rPr>
                <w:rFonts w:cs="Simplified Arabic"/>
                <w:b/>
                <w:bCs/>
                <w:lang w:bidi="ar-IQ"/>
              </w:rPr>
              <w:t>ecurity</w:t>
            </w:r>
          </w:p>
        </w:tc>
        <w:tc>
          <w:tcPr>
            <w:tcW w:w="1170" w:type="dxa"/>
          </w:tcPr>
          <w:p w:rsidR="007D5235" w:rsidRDefault="007D523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7-25/4</w:t>
            </w:r>
          </w:p>
        </w:tc>
        <w:tc>
          <w:tcPr>
            <w:tcW w:w="990" w:type="dxa"/>
          </w:tcPr>
          <w:p w:rsidR="007D5235" w:rsidRPr="005D498F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</w:tcPr>
          <w:p w:rsidR="007D5235" w:rsidRPr="005D498F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250</w:t>
            </w:r>
          </w:p>
        </w:tc>
        <w:tc>
          <w:tcPr>
            <w:tcW w:w="1350" w:type="dxa"/>
          </w:tcPr>
          <w:p w:rsidR="007D5235" w:rsidRPr="00450452" w:rsidRDefault="007D523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11:45-1:45</w:t>
            </w:r>
          </w:p>
        </w:tc>
        <w:tc>
          <w:tcPr>
            <w:tcW w:w="720" w:type="dxa"/>
          </w:tcPr>
          <w:p w:rsidR="007D5235" w:rsidRPr="00D81263" w:rsidRDefault="009A07A8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080" w:type="dxa"/>
            <w:gridSpan w:val="3"/>
          </w:tcPr>
          <w:p w:rsidR="007D5235" w:rsidRDefault="007D523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  <w:tr w:rsidR="007D5235" w:rsidRPr="00D81263" w:rsidTr="004E7518">
        <w:tc>
          <w:tcPr>
            <w:tcW w:w="538" w:type="dxa"/>
            <w:shd w:val="clear" w:color="auto" w:fill="auto"/>
          </w:tcPr>
          <w:p w:rsidR="007D5235" w:rsidRDefault="007D5235" w:rsidP="00BF6EB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D5235" w:rsidRPr="00D81263" w:rsidRDefault="007D5235" w:rsidP="005F0915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Pr="00D81263"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="00F6354E">
              <w:rPr>
                <w:rFonts w:cs="Simplified Arabic"/>
                <w:b/>
                <w:bCs/>
                <w:lang w:bidi="ar-IQ"/>
              </w:rPr>
              <w:t>P</w:t>
            </w:r>
            <w:r>
              <w:rPr>
                <w:rFonts w:cs="Simplified Arabic"/>
                <w:b/>
                <w:bCs/>
                <w:lang w:bidi="ar-IQ"/>
              </w:rPr>
              <w:t xml:space="preserve">rogramming </w:t>
            </w:r>
            <w:r w:rsidR="00F6354E">
              <w:rPr>
                <w:rFonts w:cs="Simplified Arabic"/>
                <w:b/>
                <w:bCs/>
                <w:lang w:bidi="ar-IQ"/>
              </w:rPr>
              <w:t>D</w:t>
            </w:r>
            <w:r>
              <w:rPr>
                <w:rFonts w:cs="Simplified Arabic"/>
                <w:b/>
                <w:bCs/>
                <w:lang w:bidi="ar-IQ"/>
              </w:rPr>
              <w:t>atabase (</w:t>
            </w:r>
            <w:r w:rsidRPr="00D81263">
              <w:rPr>
                <w:rFonts w:cs="Simplified Arabic"/>
                <w:b/>
                <w:bCs/>
                <w:lang w:bidi="ar-IQ"/>
              </w:rPr>
              <w:t xml:space="preserve"> Visual </w:t>
            </w:r>
            <w:r w:rsidR="00F6354E">
              <w:rPr>
                <w:rFonts w:cs="Simplified Arabic"/>
                <w:b/>
                <w:bCs/>
                <w:lang w:bidi="ar-IQ"/>
              </w:rPr>
              <w:t>B</w:t>
            </w:r>
            <w:r w:rsidRPr="00D81263">
              <w:rPr>
                <w:rFonts w:cs="Simplified Arabic"/>
                <w:b/>
                <w:bCs/>
                <w:lang w:bidi="ar-IQ"/>
              </w:rPr>
              <w:t xml:space="preserve">asic.Net 2010 </w:t>
            </w:r>
            <w:r>
              <w:rPr>
                <w:rFonts w:cs="Simplified Arabic"/>
                <w:b/>
                <w:bCs/>
                <w:lang w:bidi="ar-IQ"/>
              </w:rPr>
              <w:t xml:space="preserve">) with </w:t>
            </w:r>
            <w:r w:rsidR="005F0915">
              <w:rPr>
                <w:rFonts w:cs="Simplified Arabic"/>
                <w:b/>
                <w:bCs/>
                <w:lang w:bidi="ar-IQ"/>
              </w:rPr>
              <w:t>C</w:t>
            </w:r>
            <w:r>
              <w:rPr>
                <w:rFonts w:cs="Simplified Arabic"/>
                <w:b/>
                <w:bCs/>
                <w:lang w:bidi="ar-IQ"/>
              </w:rPr>
              <w:t xml:space="preserve">ase </w:t>
            </w:r>
            <w:r w:rsidR="005F0915">
              <w:rPr>
                <w:rFonts w:cs="Simplified Arabic"/>
                <w:b/>
                <w:bCs/>
                <w:lang w:bidi="ar-IQ"/>
              </w:rPr>
              <w:t>S</w:t>
            </w:r>
            <w:r>
              <w:rPr>
                <w:rFonts w:cs="Simplified Arabic"/>
                <w:b/>
                <w:bCs/>
                <w:lang w:bidi="ar-IQ"/>
              </w:rPr>
              <w:t>tudy</w:t>
            </w:r>
            <w:r w:rsidR="00F6354E">
              <w:rPr>
                <w:rFonts w:cs="Simplified Arabic"/>
                <w:b/>
                <w:bCs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lang w:bidi="ar-IQ"/>
              </w:rPr>
              <w:t xml:space="preserve">&amp; </w:t>
            </w:r>
            <w:r w:rsidR="00F6354E">
              <w:rPr>
                <w:rFonts w:cs="Simplified Arabic"/>
                <w:b/>
                <w:bCs/>
                <w:lang w:bidi="ar-IQ"/>
              </w:rPr>
              <w:t>T</w:t>
            </w:r>
            <w:r>
              <w:rPr>
                <w:rFonts w:cs="Simplified Arabic"/>
                <w:b/>
                <w:bCs/>
                <w:lang w:bidi="ar-IQ"/>
              </w:rPr>
              <w:t>roubleshooting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5235" w:rsidRPr="00D81263" w:rsidRDefault="007D5235" w:rsidP="008F308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</w:t>
            </w:r>
            <w:r w:rsidR="008F308E">
              <w:rPr>
                <w:rFonts w:cs="Simplified Arabic"/>
                <w:b/>
                <w:bCs/>
                <w:lang w:bidi="ar-IQ"/>
              </w:rPr>
              <w:t>/4-2/5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5235" w:rsidRPr="00D81263" w:rsidRDefault="007D5235" w:rsidP="00EF600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5235" w:rsidRPr="00D81263" w:rsidRDefault="007D5235" w:rsidP="00EF600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5235" w:rsidRPr="00D81263" w:rsidRDefault="007D5235" w:rsidP="00EF600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81263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235" w:rsidRPr="00D81263" w:rsidRDefault="009A07A8" w:rsidP="009A07A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D5235" w:rsidRPr="00D81263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  <w:tr w:rsidR="007D5235" w:rsidRPr="005D498F" w:rsidTr="004E7518">
        <w:tc>
          <w:tcPr>
            <w:tcW w:w="538" w:type="dxa"/>
          </w:tcPr>
          <w:p w:rsidR="007D5235" w:rsidRDefault="007D5235" w:rsidP="00BF6EB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4140" w:type="dxa"/>
            <w:gridSpan w:val="2"/>
          </w:tcPr>
          <w:p w:rsidR="007D5235" w:rsidRPr="005D498F" w:rsidRDefault="007D5235" w:rsidP="00F6354E">
            <w:pPr>
              <w:jc w:val="both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Visual </w:t>
            </w:r>
            <w:r w:rsidR="00F6354E">
              <w:rPr>
                <w:rFonts w:cs="Simplified Arabic"/>
                <w:b/>
                <w:bCs/>
                <w:lang w:bidi="ar-IQ"/>
              </w:rPr>
              <w:t>B</w:t>
            </w:r>
            <w:r>
              <w:rPr>
                <w:rFonts w:cs="Simplified Arabic"/>
                <w:b/>
                <w:bCs/>
                <w:lang w:bidi="ar-IQ"/>
              </w:rPr>
              <w:t>asic.</w:t>
            </w:r>
            <w:r w:rsidR="00F6354E">
              <w:rPr>
                <w:rFonts w:cs="Simplified Arabic"/>
                <w:b/>
                <w:bCs/>
                <w:lang w:bidi="ar-IQ"/>
              </w:rPr>
              <w:t>N</w:t>
            </w:r>
            <w:r>
              <w:rPr>
                <w:rFonts w:cs="Simplified Arabic"/>
                <w:b/>
                <w:bCs/>
                <w:lang w:bidi="ar-IQ"/>
              </w:rPr>
              <w:t xml:space="preserve">et for </w:t>
            </w:r>
            <w:r w:rsidR="00F6354E">
              <w:rPr>
                <w:rFonts w:cs="Simplified Arabic"/>
                <w:b/>
                <w:bCs/>
                <w:lang w:bidi="ar-IQ"/>
              </w:rPr>
              <w:t>S</w:t>
            </w:r>
            <w:r>
              <w:rPr>
                <w:rFonts w:cs="Simplified Arabic"/>
                <w:b/>
                <w:bCs/>
                <w:lang w:bidi="ar-IQ"/>
              </w:rPr>
              <w:t>ecurity</w:t>
            </w:r>
          </w:p>
        </w:tc>
        <w:tc>
          <w:tcPr>
            <w:tcW w:w="1170" w:type="dxa"/>
          </w:tcPr>
          <w:p w:rsidR="007D5235" w:rsidRDefault="007D523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28/4-16/5</w:t>
            </w:r>
          </w:p>
        </w:tc>
        <w:tc>
          <w:tcPr>
            <w:tcW w:w="990" w:type="dxa"/>
          </w:tcPr>
          <w:p w:rsidR="007D5235" w:rsidRPr="005D498F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</w:tcPr>
          <w:p w:rsidR="007D5235" w:rsidRPr="005D498F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250</w:t>
            </w:r>
          </w:p>
        </w:tc>
        <w:tc>
          <w:tcPr>
            <w:tcW w:w="1350" w:type="dxa"/>
          </w:tcPr>
          <w:p w:rsidR="007D5235" w:rsidRPr="00450452" w:rsidRDefault="007D523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11:45-1:45</w:t>
            </w:r>
          </w:p>
        </w:tc>
        <w:tc>
          <w:tcPr>
            <w:tcW w:w="720" w:type="dxa"/>
          </w:tcPr>
          <w:p w:rsidR="007D5235" w:rsidRPr="00D81263" w:rsidRDefault="009A07A8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080" w:type="dxa"/>
            <w:gridSpan w:val="3"/>
          </w:tcPr>
          <w:p w:rsidR="007D5235" w:rsidRDefault="007D523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  <w:tr w:rsidR="007D5235" w:rsidRPr="00020DD3" w:rsidTr="004E7518">
        <w:tc>
          <w:tcPr>
            <w:tcW w:w="538" w:type="dxa"/>
            <w:shd w:val="clear" w:color="auto" w:fill="auto"/>
          </w:tcPr>
          <w:p w:rsidR="007D5235" w:rsidRPr="00020DD3" w:rsidRDefault="007D5235" w:rsidP="00D7023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D5235" w:rsidRPr="00020DD3" w:rsidRDefault="007D5235" w:rsidP="005F0915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 w:rsidRPr="00D81263"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Pr="00D81263">
              <w:rPr>
                <w:rFonts w:cs="Simplified Arabic" w:hint="cs"/>
                <w:b/>
                <w:bCs/>
                <w:rtl/>
                <w:lang w:bidi="ar-IQ"/>
              </w:rPr>
              <w:t>**</w:t>
            </w:r>
            <w:r>
              <w:rPr>
                <w:rFonts w:cs="Simplified Arabic"/>
                <w:b/>
                <w:bCs/>
                <w:lang w:bidi="ar-IQ"/>
              </w:rPr>
              <w:t xml:space="preserve">Accessing </w:t>
            </w:r>
            <w:r w:rsidR="00F6354E">
              <w:rPr>
                <w:rFonts w:cs="Simplified Arabic"/>
                <w:b/>
                <w:bCs/>
                <w:lang w:bidi="ar-IQ"/>
              </w:rPr>
              <w:t>D</w:t>
            </w:r>
            <w:r>
              <w:rPr>
                <w:rFonts w:cs="Simplified Arabic"/>
                <w:b/>
                <w:bCs/>
                <w:lang w:bidi="ar-IQ"/>
              </w:rPr>
              <w:t>ata (</w:t>
            </w:r>
            <w:r w:rsidR="00F6354E">
              <w:rPr>
                <w:rFonts w:cs="Simplified Arabic"/>
                <w:b/>
                <w:bCs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lang w:bidi="ar-IQ"/>
              </w:rPr>
              <w:t>Microsoft .</w:t>
            </w:r>
            <w:r w:rsidR="00F6354E">
              <w:rPr>
                <w:rFonts w:cs="Simplified Arabic"/>
                <w:b/>
                <w:bCs/>
                <w:lang w:bidi="ar-IQ"/>
              </w:rPr>
              <w:t>N</w:t>
            </w:r>
            <w:r>
              <w:rPr>
                <w:rFonts w:cs="Simplified Arabic"/>
                <w:b/>
                <w:bCs/>
                <w:lang w:bidi="ar-IQ"/>
              </w:rPr>
              <w:t xml:space="preserve">et </w:t>
            </w:r>
            <w:r w:rsidR="00F6354E">
              <w:rPr>
                <w:rFonts w:cs="Simplified Arabic"/>
                <w:b/>
                <w:bCs/>
                <w:lang w:bidi="ar-IQ"/>
              </w:rPr>
              <w:t>F</w:t>
            </w:r>
            <w:r>
              <w:rPr>
                <w:rFonts w:cs="Simplified Arabic"/>
                <w:b/>
                <w:bCs/>
                <w:lang w:bidi="ar-IQ"/>
              </w:rPr>
              <w:t>ramework)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lang w:bidi="ar-IQ"/>
              </w:rPr>
              <w:t xml:space="preserve">with </w:t>
            </w:r>
            <w:r w:rsidR="005F0915">
              <w:rPr>
                <w:rFonts w:cs="Simplified Arabic"/>
                <w:b/>
                <w:bCs/>
                <w:lang w:bidi="ar-IQ"/>
              </w:rPr>
              <w:t>C</w:t>
            </w:r>
            <w:r>
              <w:rPr>
                <w:rFonts w:cs="Simplified Arabic"/>
                <w:b/>
                <w:bCs/>
                <w:lang w:bidi="ar-IQ"/>
              </w:rPr>
              <w:t xml:space="preserve">ase </w:t>
            </w:r>
            <w:r w:rsidR="005F0915">
              <w:rPr>
                <w:rFonts w:cs="Simplified Arabic"/>
                <w:b/>
                <w:bCs/>
                <w:lang w:bidi="ar-IQ"/>
              </w:rPr>
              <w:t>S</w:t>
            </w:r>
            <w:r>
              <w:rPr>
                <w:rFonts w:cs="Simplified Arabic"/>
                <w:b/>
                <w:bCs/>
                <w:lang w:bidi="ar-IQ"/>
              </w:rPr>
              <w:t>tudy</w:t>
            </w:r>
            <w:r w:rsidR="00F6354E">
              <w:rPr>
                <w:rFonts w:cs="Simplified Arabic"/>
                <w:b/>
                <w:bCs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lang w:bidi="ar-IQ"/>
              </w:rPr>
              <w:t xml:space="preserve">&amp; </w:t>
            </w:r>
            <w:r w:rsidR="00F6354E">
              <w:rPr>
                <w:rFonts w:cs="Simplified Arabic"/>
                <w:b/>
                <w:bCs/>
                <w:lang w:bidi="ar-IQ"/>
              </w:rPr>
              <w:t>T</w:t>
            </w:r>
            <w:r>
              <w:rPr>
                <w:rFonts w:cs="Simplified Arabic"/>
                <w:b/>
                <w:bCs/>
                <w:lang w:bidi="ar-IQ"/>
              </w:rPr>
              <w:t>roubleshooting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5235" w:rsidRPr="00020DD3" w:rsidRDefault="007D5235" w:rsidP="00EF600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5-30/5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5235" w:rsidRPr="00020DD3" w:rsidRDefault="007D5235" w:rsidP="00EF600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5235" w:rsidRPr="00AC1AD0" w:rsidRDefault="007D5235" w:rsidP="00EF600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AC1AD0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5235" w:rsidRPr="00020DD3" w:rsidRDefault="007D5235" w:rsidP="00EF600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020DD3"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5235" w:rsidRPr="00020DD3" w:rsidRDefault="006D1E0A" w:rsidP="00EF600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D5235" w:rsidRPr="00020DD3" w:rsidRDefault="007D5235" w:rsidP="00EF600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020DD3">
              <w:rPr>
                <w:rFonts w:cs="Simplified Arabic"/>
                <w:b/>
                <w:bCs/>
                <w:lang w:bidi="ar-IQ"/>
              </w:rPr>
              <w:t>70-</w:t>
            </w:r>
            <w:r>
              <w:rPr>
                <w:rFonts w:cs="Simplified Arabic"/>
                <w:b/>
                <w:bCs/>
                <w:lang w:bidi="ar-IQ"/>
              </w:rPr>
              <w:t>516</w:t>
            </w:r>
          </w:p>
        </w:tc>
      </w:tr>
      <w:tr w:rsidR="007D5235" w:rsidRPr="00D81263" w:rsidTr="004E7518">
        <w:tc>
          <w:tcPr>
            <w:tcW w:w="538" w:type="dxa"/>
            <w:shd w:val="clear" w:color="auto" w:fill="auto"/>
          </w:tcPr>
          <w:p w:rsidR="007D5235" w:rsidRDefault="007D5235" w:rsidP="00D7023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D5235" w:rsidRPr="00D81263" w:rsidRDefault="007D5235" w:rsidP="00F6354E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 w:rsidRPr="00D81263"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Pr="00D81263"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Pr="00D81263">
              <w:rPr>
                <w:rFonts w:cs="Simplified Arabic"/>
                <w:b/>
                <w:bCs/>
                <w:lang w:bidi="ar-IQ"/>
              </w:rPr>
              <w:t xml:space="preserve">Visual </w:t>
            </w:r>
            <w:r w:rsidR="00F6354E">
              <w:rPr>
                <w:rFonts w:cs="Simplified Arabic"/>
                <w:b/>
                <w:bCs/>
                <w:lang w:bidi="ar-IQ"/>
              </w:rPr>
              <w:t>B</w:t>
            </w:r>
            <w:r w:rsidRPr="00D81263">
              <w:rPr>
                <w:rFonts w:cs="Simplified Arabic"/>
                <w:b/>
                <w:bCs/>
                <w:lang w:bidi="ar-IQ"/>
              </w:rPr>
              <w:t xml:space="preserve">asic.Net 2010 </w:t>
            </w:r>
            <w:r>
              <w:rPr>
                <w:rFonts w:cs="Simplified Arabic"/>
                <w:b/>
                <w:bCs/>
                <w:lang w:bidi="ar-IQ"/>
              </w:rPr>
              <w:t xml:space="preserve">(level 2) </w:t>
            </w:r>
          </w:p>
        </w:tc>
        <w:tc>
          <w:tcPr>
            <w:tcW w:w="1170" w:type="dxa"/>
            <w:shd w:val="clear" w:color="auto" w:fill="auto"/>
          </w:tcPr>
          <w:p w:rsidR="007D5235" w:rsidRPr="00D81263" w:rsidRDefault="007D5235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5-30/5</w:t>
            </w:r>
          </w:p>
        </w:tc>
        <w:tc>
          <w:tcPr>
            <w:tcW w:w="990" w:type="dxa"/>
            <w:shd w:val="clear" w:color="auto" w:fill="auto"/>
          </w:tcPr>
          <w:p w:rsidR="007D5235" w:rsidRPr="00D81263" w:rsidRDefault="007D5235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7D5235" w:rsidRPr="00D81263" w:rsidRDefault="007D5235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350" w:type="dxa"/>
            <w:shd w:val="clear" w:color="auto" w:fill="auto"/>
          </w:tcPr>
          <w:p w:rsidR="007D5235" w:rsidRPr="00D81263" w:rsidRDefault="007D5235" w:rsidP="00D7023E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81263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720" w:type="dxa"/>
            <w:shd w:val="clear" w:color="auto" w:fill="auto"/>
          </w:tcPr>
          <w:p w:rsidR="007D5235" w:rsidRPr="00D81263" w:rsidRDefault="009A07A8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D5235" w:rsidRPr="00D81263" w:rsidRDefault="007D5235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  <w:tr w:rsidR="007D5235" w:rsidRPr="005D498F" w:rsidTr="004E7518">
        <w:tc>
          <w:tcPr>
            <w:tcW w:w="538" w:type="dxa"/>
          </w:tcPr>
          <w:p w:rsidR="007D5235" w:rsidRDefault="007D5235" w:rsidP="00BF6EB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4140" w:type="dxa"/>
            <w:gridSpan w:val="2"/>
          </w:tcPr>
          <w:p w:rsidR="007D5235" w:rsidRPr="005D498F" w:rsidRDefault="007D5235" w:rsidP="00506AC7">
            <w:pPr>
              <w:jc w:val="both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Visual Basic.Net for Image Processing</w:t>
            </w:r>
          </w:p>
        </w:tc>
        <w:tc>
          <w:tcPr>
            <w:tcW w:w="1170" w:type="dxa"/>
          </w:tcPr>
          <w:p w:rsidR="007D5235" w:rsidRDefault="007D523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9-27/6</w:t>
            </w:r>
          </w:p>
        </w:tc>
        <w:tc>
          <w:tcPr>
            <w:tcW w:w="990" w:type="dxa"/>
          </w:tcPr>
          <w:p w:rsidR="007D5235" w:rsidRPr="005D498F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</w:tcPr>
          <w:p w:rsidR="007D5235" w:rsidRPr="005D498F" w:rsidRDefault="007D5235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250</w:t>
            </w:r>
          </w:p>
        </w:tc>
        <w:tc>
          <w:tcPr>
            <w:tcW w:w="1350" w:type="dxa"/>
          </w:tcPr>
          <w:p w:rsidR="007D5235" w:rsidRPr="00450452" w:rsidRDefault="007D5235" w:rsidP="00BF6EB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11:45-1:45</w:t>
            </w:r>
          </w:p>
        </w:tc>
        <w:tc>
          <w:tcPr>
            <w:tcW w:w="720" w:type="dxa"/>
          </w:tcPr>
          <w:p w:rsidR="007D5235" w:rsidRPr="00D81263" w:rsidRDefault="009A07A8" w:rsidP="00BF6EB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080" w:type="dxa"/>
            <w:gridSpan w:val="3"/>
          </w:tcPr>
          <w:p w:rsidR="007D5235" w:rsidRDefault="007D5235" w:rsidP="00BF6EB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</w:tbl>
    <w:p w:rsidR="003549CF" w:rsidRDefault="003549CF" w:rsidP="009D40BA">
      <w:pPr>
        <w:bidi/>
        <w:rPr>
          <w:rFonts w:cs="Simplified Arabic"/>
          <w:lang w:bidi="ar-IQ"/>
        </w:rPr>
      </w:pPr>
    </w:p>
    <w:p w:rsidR="00C8536D" w:rsidRDefault="009D40BA" w:rsidP="003549CF">
      <w:pPr>
        <w:bidi/>
        <w:rPr>
          <w:rFonts w:cs="Simplified Arabic"/>
          <w:lang w:bidi="ar-IQ"/>
        </w:rPr>
      </w:pPr>
      <w:r w:rsidRPr="00171B7F">
        <w:rPr>
          <w:rFonts w:cs="Simplified Arabic" w:hint="cs"/>
          <w:rtl/>
          <w:lang w:bidi="ar-IQ"/>
        </w:rPr>
        <w:t xml:space="preserve">* </w:t>
      </w:r>
      <w:r w:rsidR="00C8536D">
        <w:rPr>
          <w:rFonts w:cs="Simplified Arabic" w:hint="cs"/>
          <w:rtl/>
          <w:lang w:bidi="ar-IQ"/>
        </w:rPr>
        <w:t>يكون الدوام في هذه الدورة للايام ( الاحد ، الاثنين ، الاربعاء ، الخميس ) من كل اسبوع</w:t>
      </w:r>
    </w:p>
    <w:p w:rsidR="009D40BA" w:rsidRDefault="00C8536D" w:rsidP="00C8536D">
      <w:pPr>
        <w:bidi/>
        <w:rPr>
          <w:rFonts w:cs="Simplified Arabic"/>
          <w:rtl/>
          <w:lang w:bidi="ar-IQ"/>
        </w:rPr>
      </w:pPr>
      <w:r>
        <w:rPr>
          <w:rFonts w:cs="Simplified Arabic" w:hint="cs"/>
          <w:b/>
          <w:bCs/>
          <w:rtl/>
          <w:lang w:bidi="ar-IQ"/>
        </w:rPr>
        <w:t xml:space="preserve">** </w:t>
      </w:r>
      <w:r w:rsidR="009D40BA" w:rsidRPr="00171B7F">
        <w:rPr>
          <w:rFonts w:cs="Simplified Arabic" w:hint="cs"/>
          <w:rtl/>
          <w:lang w:bidi="ar-IQ"/>
        </w:rPr>
        <w:t>تمنح من قبل شركة س</w:t>
      </w:r>
      <w:r w:rsidR="009D40BA">
        <w:rPr>
          <w:rFonts w:cs="Simplified Arabic" w:hint="cs"/>
          <w:rtl/>
          <w:lang w:bidi="ar-IQ"/>
        </w:rPr>
        <w:t>ي</w:t>
      </w:r>
      <w:r w:rsidR="009D40BA" w:rsidRPr="00171B7F">
        <w:rPr>
          <w:rFonts w:cs="Simplified Arabic" w:hint="cs"/>
          <w:rtl/>
          <w:lang w:bidi="ar-IQ"/>
        </w:rPr>
        <w:t>رتي</w:t>
      </w:r>
      <w:r w:rsidR="009D40BA">
        <w:rPr>
          <w:rFonts w:cs="Simplified Arabic" w:hint="cs"/>
          <w:rtl/>
          <w:lang w:bidi="ar-IQ"/>
        </w:rPr>
        <w:t xml:space="preserve"> </w:t>
      </w:r>
      <w:r w:rsidR="009D40BA" w:rsidRPr="00171B7F">
        <w:rPr>
          <w:rFonts w:cs="Simplified Arabic" w:hint="cs"/>
          <w:rtl/>
          <w:lang w:bidi="ar-IQ"/>
        </w:rPr>
        <w:t>بورت العالمية</w:t>
      </w:r>
    </w:p>
    <w:p w:rsidR="00C8536D" w:rsidRDefault="009A0AFB" w:rsidP="00506AC7">
      <w:pPr>
        <w:bidi/>
        <w:rPr>
          <w:rFonts w:cs="Simplified Arabic"/>
          <w:lang w:bidi="ar-IQ"/>
        </w:rPr>
      </w:pPr>
      <w:r w:rsidRPr="009A0AFB">
        <w:rPr>
          <w:rFonts w:cs="Simplified Arabic" w:hint="cs"/>
          <w:rtl/>
          <w:lang w:bidi="ar-IQ"/>
        </w:rPr>
        <w:t xml:space="preserve">*** يشترط للمشارك في هذه الدورة ان يكون له المام بالمستوى الاول من ( </w:t>
      </w:r>
      <w:r w:rsidR="00506AC7">
        <w:rPr>
          <w:rFonts w:cs="Simplified Arabic"/>
          <w:lang w:bidi="ar-IQ"/>
        </w:rPr>
        <w:t>V</w:t>
      </w:r>
      <w:r w:rsidRPr="009A0AFB">
        <w:rPr>
          <w:rFonts w:cs="Simplified Arabic"/>
          <w:lang w:bidi="ar-IQ"/>
        </w:rPr>
        <w:t xml:space="preserve">isual </w:t>
      </w:r>
      <w:r w:rsidR="00506AC7">
        <w:rPr>
          <w:rFonts w:cs="Simplified Arabic"/>
          <w:lang w:bidi="ar-IQ"/>
        </w:rPr>
        <w:t>B</w:t>
      </w:r>
      <w:r w:rsidRPr="009A0AFB">
        <w:rPr>
          <w:rFonts w:cs="Simplified Arabic"/>
          <w:lang w:bidi="ar-IQ"/>
        </w:rPr>
        <w:t>asic.Net 2010</w:t>
      </w:r>
      <w:r w:rsidRPr="009A0AFB">
        <w:rPr>
          <w:rFonts w:cs="Simplified Arabic" w:hint="cs"/>
          <w:rtl/>
          <w:lang w:bidi="ar-IQ"/>
        </w:rPr>
        <w:t>)</w:t>
      </w:r>
    </w:p>
    <w:p w:rsidR="009A0AFB" w:rsidRDefault="00BB2FCE" w:rsidP="00BB2FCE">
      <w:pPr>
        <w:jc w:val="right"/>
        <w:rPr>
          <w:rFonts w:cs="Simplified Arabic"/>
          <w:rtl/>
          <w:lang w:bidi="ar-IQ"/>
        </w:rPr>
      </w:pPr>
      <w:r>
        <w:rPr>
          <w:rFonts w:cs="Simplified Arabic" w:hint="cs"/>
          <w:rtl/>
          <w:lang w:bidi="ar-IQ"/>
        </w:rPr>
        <w:t>)</w:t>
      </w:r>
      <w:r w:rsidRPr="00BB2FCE">
        <w:rPr>
          <w:rFonts w:cs="Simplified Arabic" w:hint="cs"/>
          <w:rtl/>
          <w:lang w:bidi="ar-IQ"/>
        </w:rPr>
        <w:t xml:space="preserve"> </w:t>
      </w:r>
      <w:r w:rsidR="009D1B1A" w:rsidRPr="00F55856">
        <w:rPr>
          <w:rFonts w:cs="Simplified Arabic"/>
          <w:lang w:bidi="ar-IQ"/>
        </w:rPr>
        <w:t xml:space="preserve">Microsoft </w:t>
      </w:r>
      <w:r>
        <w:rPr>
          <w:rFonts w:cs="Simplified Arabic"/>
          <w:lang w:bidi="ar-IQ"/>
        </w:rPr>
        <w:t>V</w:t>
      </w:r>
      <w:r w:rsidR="009D1B1A" w:rsidRPr="00F55856">
        <w:rPr>
          <w:rFonts w:cs="Simplified Arabic"/>
          <w:lang w:bidi="ar-IQ"/>
        </w:rPr>
        <w:t xml:space="preserve">isual </w:t>
      </w:r>
      <w:r>
        <w:rPr>
          <w:rFonts w:cs="Simplified Arabic"/>
          <w:lang w:bidi="ar-IQ"/>
        </w:rPr>
        <w:t>S</w:t>
      </w:r>
      <w:r w:rsidR="009D1B1A" w:rsidRPr="00F55856">
        <w:rPr>
          <w:rFonts w:cs="Simplified Arabic"/>
          <w:lang w:bidi="ar-IQ"/>
        </w:rPr>
        <w:t>tudio 2010</w:t>
      </w:r>
      <w:r>
        <w:rPr>
          <w:rFonts w:cs="Simplified Arabic"/>
          <w:lang w:bidi="ar-IQ"/>
        </w:rPr>
        <w:t xml:space="preserve"> </w:t>
      </w:r>
      <w:r>
        <w:rPr>
          <w:rFonts w:cs="Simplified Arabic" w:hint="cs"/>
          <w:rtl/>
          <w:lang w:bidi="ar-IQ"/>
        </w:rPr>
        <w:t>باستخدام (</w:t>
      </w:r>
      <w:r>
        <w:rPr>
          <w:rFonts w:cs="Simplified Arabic"/>
          <w:lang w:bidi="ar-IQ"/>
        </w:rPr>
        <w:t xml:space="preserve">  </w:t>
      </w:r>
      <w:r>
        <w:rPr>
          <w:rFonts w:cs="Simplified Arabic" w:hint="cs"/>
          <w:b/>
          <w:bCs/>
          <w:rtl/>
          <w:lang w:bidi="ar-IQ"/>
        </w:rPr>
        <w:t>*</w:t>
      </w:r>
      <w:r w:rsidRPr="009A0AFB">
        <w:rPr>
          <w:rFonts w:cs="Simplified Arabic" w:hint="cs"/>
          <w:rtl/>
          <w:lang w:bidi="ar-IQ"/>
        </w:rPr>
        <w:t>***</w:t>
      </w:r>
    </w:p>
    <w:p w:rsidR="00F55856" w:rsidRDefault="00F55856" w:rsidP="00F55856">
      <w:pPr>
        <w:rPr>
          <w:rFonts w:cs="Simplified Arabic"/>
          <w:rtl/>
          <w:lang w:bidi="ar-IQ"/>
        </w:rPr>
      </w:pPr>
    </w:p>
    <w:p w:rsidR="008C7A31" w:rsidRDefault="008C7A31" w:rsidP="00F55856">
      <w:pPr>
        <w:rPr>
          <w:rFonts w:cs="Simplified Arabic"/>
          <w:rtl/>
          <w:lang w:bidi="ar-IQ"/>
        </w:rPr>
      </w:pPr>
    </w:p>
    <w:p w:rsidR="008C7A31" w:rsidRPr="00F55856" w:rsidRDefault="008C7A31" w:rsidP="00F55856">
      <w:pPr>
        <w:rPr>
          <w:rFonts w:cs="Simplified Arabic"/>
          <w:lang w:bidi="ar-IQ"/>
        </w:rPr>
      </w:pPr>
    </w:p>
    <w:p w:rsidR="008C7A31" w:rsidRDefault="008C7A31" w:rsidP="00F052A1">
      <w:pPr>
        <w:bidi/>
        <w:ind w:left="-540" w:right="-540"/>
        <w:jc w:val="right"/>
        <w:rPr>
          <w:rFonts w:cs="Simplified Arabic"/>
          <w:rtl/>
          <w:lang w:bidi="ar-IQ"/>
        </w:rPr>
      </w:pPr>
    </w:p>
    <w:p w:rsidR="008C7A31" w:rsidRDefault="008C7A31" w:rsidP="008C7A31">
      <w:pPr>
        <w:bidi/>
        <w:ind w:left="-540" w:right="-540"/>
        <w:jc w:val="right"/>
        <w:rPr>
          <w:rFonts w:cs="Simplified Arabic"/>
          <w:b/>
          <w:bCs/>
          <w:sz w:val="16"/>
          <w:szCs w:val="16"/>
          <w:rtl/>
          <w:lang w:bidi="ar-IQ"/>
        </w:rPr>
      </w:pPr>
    </w:p>
    <w:p w:rsidR="00FD138A" w:rsidRPr="00C218CE" w:rsidRDefault="00FD138A" w:rsidP="00FD138A">
      <w:pPr>
        <w:bidi/>
        <w:ind w:left="-540"/>
        <w:rPr>
          <w:rFonts w:cs="Simplified Arabic"/>
          <w:b/>
          <w:bCs/>
          <w:sz w:val="16"/>
          <w:szCs w:val="16"/>
          <w:lang w:bidi="ar-IQ"/>
        </w:rPr>
      </w:pPr>
    </w:p>
    <w:tbl>
      <w:tblPr>
        <w:tblStyle w:val="TableGrid"/>
        <w:bidiVisual/>
        <w:tblW w:w="11340" w:type="dxa"/>
        <w:tblInd w:w="-972" w:type="dxa"/>
        <w:tblLayout w:type="fixed"/>
        <w:tblLook w:val="01E0"/>
      </w:tblPr>
      <w:tblGrid>
        <w:gridCol w:w="533"/>
        <w:gridCol w:w="2797"/>
        <w:gridCol w:w="1260"/>
        <w:gridCol w:w="1170"/>
        <w:gridCol w:w="900"/>
        <w:gridCol w:w="1260"/>
        <w:gridCol w:w="1350"/>
        <w:gridCol w:w="720"/>
        <w:gridCol w:w="77"/>
        <w:gridCol w:w="1186"/>
        <w:gridCol w:w="87"/>
      </w:tblGrid>
      <w:tr w:rsidR="002F0C35" w:rsidRPr="005D498F" w:rsidTr="004E7518">
        <w:trPr>
          <w:gridAfter w:val="1"/>
          <w:wAfter w:w="87" w:type="dxa"/>
        </w:trPr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2F0C35" w:rsidRPr="005D498F" w:rsidRDefault="002F0C35" w:rsidP="001A03B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 w:rsidR="002F0C35" w:rsidRPr="007D7023" w:rsidRDefault="002F0C35" w:rsidP="00DB2D5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90" w:type="dxa"/>
            <w:gridSpan w:val="4"/>
          </w:tcPr>
          <w:p w:rsidR="002F0C35" w:rsidRPr="007D7023" w:rsidRDefault="005A30D8" w:rsidP="0066447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2F0C35" w:rsidRPr="007D702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نظم التشغيل وامن الشبكات</w:t>
            </w:r>
          </w:p>
        </w:tc>
        <w:tc>
          <w:tcPr>
            <w:tcW w:w="1350" w:type="dxa"/>
            <w:tcBorders>
              <w:top w:val="nil"/>
              <w:right w:val="nil"/>
            </w:tcBorders>
          </w:tcPr>
          <w:p w:rsidR="002F0C35" w:rsidRPr="005D498F" w:rsidRDefault="002F0C35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</w:tcPr>
          <w:p w:rsidR="002F0C35" w:rsidRPr="005D498F" w:rsidRDefault="002F0C35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</w:tcPr>
          <w:p w:rsidR="002F0C35" w:rsidRPr="005D498F" w:rsidRDefault="002F0C35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BF3883" w:rsidRPr="001A03B2" w:rsidTr="004E7518">
        <w:trPr>
          <w:cantSplit/>
          <w:trHeight w:val="1134"/>
        </w:trPr>
        <w:tc>
          <w:tcPr>
            <w:tcW w:w="533" w:type="dxa"/>
            <w:tcBorders>
              <w:bottom w:val="single" w:sz="4" w:space="0" w:color="auto"/>
            </w:tcBorders>
          </w:tcPr>
          <w:p w:rsidR="00BF3883" w:rsidRPr="001A03B2" w:rsidRDefault="00BF3883" w:rsidP="001A03B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A03B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ت</w:t>
            </w:r>
          </w:p>
        </w:tc>
        <w:tc>
          <w:tcPr>
            <w:tcW w:w="4057" w:type="dxa"/>
            <w:gridSpan w:val="2"/>
            <w:tcBorders>
              <w:bottom w:val="single" w:sz="4" w:space="0" w:color="auto"/>
            </w:tcBorders>
          </w:tcPr>
          <w:p w:rsidR="00BF3883" w:rsidRPr="001A03B2" w:rsidRDefault="00BF3883" w:rsidP="00707D7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A03B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عنوان الدورة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883" w:rsidRPr="001A03B2" w:rsidRDefault="00BF3883" w:rsidP="00707D7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A03B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التاريخ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3883" w:rsidRPr="001A03B2" w:rsidRDefault="00BF3883" w:rsidP="004E7518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A03B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المدة بالاسبوع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3883" w:rsidRPr="001A03B2" w:rsidRDefault="00BF3883" w:rsidP="00707D7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A03B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الاجور</w:t>
            </w:r>
          </w:p>
          <w:p w:rsidR="00BF3883" w:rsidRPr="001A03B2" w:rsidRDefault="00BF3883" w:rsidP="00B52EC4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A03B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(بالالف دينار)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3883" w:rsidRPr="001A03B2" w:rsidRDefault="00BF3883" w:rsidP="00B83EDC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A03B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وقت الدورة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3883" w:rsidRPr="001A03B2" w:rsidRDefault="00BF3883" w:rsidP="00B83EDC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A03B2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رقم القاعة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BF3883" w:rsidRPr="005D498F" w:rsidRDefault="00BF3883" w:rsidP="00FB4B2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رمز الامتحان العالمي/الجهة المانحة</w:t>
            </w:r>
          </w:p>
        </w:tc>
      </w:tr>
      <w:tr w:rsidR="001A03B2" w:rsidRPr="005D498F" w:rsidTr="004E7518">
        <w:tc>
          <w:tcPr>
            <w:tcW w:w="533" w:type="dxa"/>
            <w:tcBorders>
              <w:bottom w:val="nil"/>
            </w:tcBorders>
          </w:tcPr>
          <w:p w:rsidR="002F0C35" w:rsidRPr="005D498F" w:rsidRDefault="002F0C35" w:rsidP="001A03B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057" w:type="dxa"/>
            <w:gridSpan w:val="2"/>
            <w:tcBorders>
              <w:bottom w:val="nil"/>
            </w:tcBorders>
          </w:tcPr>
          <w:p w:rsidR="002F0C35" w:rsidRPr="005D498F" w:rsidRDefault="002F0C35" w:rsidP="006E0302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0C35" w:rsidRPr="005D498F" w:rsidRDefault="006E75E5" w:rsidP="005457D0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20-31/1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0C35" w:rsidRPr="005D498F" w:rsidRDefault="002F0C35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F0C35" w:rsidRPr="005D498F" w:rsidRDefault="005F0915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0C35" w:rsidRPr="005D498F" w:rsidRDefault="00914C70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0C35" w:rsidRPr="005D498F" w:rsidRDefault="002F0C35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350" w:type="dxa"/>
            <w:gridSpan w:val="3"/>
            <w:tcBorders>
              <w:bottom w:val="nil"/>
            </w:tcBorders>
          </w:tcPr>
          <w:p w:rsidR="002F0C35" w:rsidRPr="005D498F" w:rsidRDefault="002F0C35" w:rsidP="00DB7C5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16234F" w:rsidRPr="005D498F" w:rsidTr="004E7518">
        <w:tc>
          <w:tcPr>
            <w:tcW w:w="533" w:type="dxa"/>
            <w:tcBorders>
              <w:top w:val="nil"/>
              <w:bottom w:val="nil"/>
            </w:tcBorders>
          </w:tcPr>
          <w:p w:rsidR="0016234F" w:rsidRPr="005D498F" w:rsidRDefault="00225B96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4057" w:type="dxa"/>
            <w:gridSpan w:val="2"/>
            <w:tcBorders>
              <w:top w:val="nil"/>
              <w:bottom w:val="nil"/>
            </w:tcBorders>
          </w:tcPr>
          <w:p w:rsidR="0016234F" w:rsidRPr="005D498F" w:rsidRDefault="0016234F" w:rsidP="006E030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 xml:space="preserve">Windows </w:t>
            </w:r>
            <w:r>
              <w:rPr>
                <w:rFonts w:cs="Simplified Arabic"/>
                <w:b/>
                <w:bCs/>
                <w:lang w:bidi="ar-IQ"/>
              </w:rPr>
              <w:t>S</w:t>
            </w:r>
            <w:r w:rsidRPr="005D498F">
              <w:rPr>
                <w:rFonts w:cs="Simplified Arabic"/>
                <w:b/>
                <w:bCs/>
                <w:lang w:bidi="ar-IQ"/>
              </w:rPr>
              <w:t>erver 2008</w:t>
            </w:r>
            <w:r>
              <w:rPr>
                <w:rFonts w:cs="Simplified Arabic"/>
                <w:b/>
                <w:bCs/>
                <w:lang w:bidi="ar-IQ"/>
              </w:rPr>
              <w:t xml:space="preserve"> Infrastructure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17-28/3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234F" w:rsidRPr="005D498F" w:rsidRDefault="005F0915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11:15-1:15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70-642</w:t>
            </w:r>
          </w:p>
        </w:tc>
      </w:tr>
      <w:tr w:rsidR="0016234F" w:rsidRPr="005D498F" w:rsidTr="004E7518"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6234F" w:rsidRPr="005D498F" w:rsidRDefault="0016234F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057" w:type="dxa"/>
            <w:gridSpan w:val="2"/>
            <w:tcBorders>
              <w:top w:val="nil"/>
              <w:bottom w:val="single" w:sz="4" w:space="0" w:color="auto"/>
            </w:tcBorders>
          </w:tcPr>
          <w:p w:rsidR="0016234F" w:rsidRPr="005D498F" w:rsidRDefault="0016234F" w:rsidP="006E0302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28/4-9/5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234F" w:rsidRPr="005D498F" w:rsidRDefault="005F0915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:rsidR="0016234F" w:rsidRPr="005D498F" w:rsidRDefault="0016234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6E0302" w:rsidRPr="00DC7676" w:rsidTr="004E7518">
        <w:tc>
          <w:tcPr>
            <w:tcW w:w="533" w:type="dxa"/>
            <w:vMerge w:val="restart"/>
            <w:vAlign w:val="center"/>
          </w:tcPr>
          <w:p w:rsidR="006E0302" w:rsidRPr="00DC7676" w:rsidRDefault="006E0302" w:rsidP="006E030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4057" w:type="dxa"/>
            <w:gridSpan w:val="2"/>
            <w:vMerge w:val="restart"/>
            <w:vAlign w:val="center"/>
          </w:tcPr>
          <w:p w:rsidR="006E0302" w:rsidRPr="00DC7676" w:rsidRDefault="006E0302" w:rsidP="00B710FC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DC7676">
              <w:rPr>
                <w:rFonts w:cs="Simplified Arabic"/>
                <w:b/>
                <w:bCs/>
                <w:lang w:bidi="ar-IQ"/>
              </w:rPr>
              <w:t xml:space="preserve">Linux with Red </w:t>
            </w:r>
            <w:r w:rsidR="00B710FC">
              <w:rPr>
                <w:rFonts w:cs="Simplified Arabic"/>
                <w:b/>
                <w:bCs/>
                <w:lang w:bidi="ar-IQ"/>
              </w:rPr>
              <w:t>H</w:t>
            </w:r>
            <w:r w:rsidRPr="00DC7676">
              <w:rPr>
                <w:rFonts w:cs="Simplified Arabic"/>
                <w:b/>
                <w:bCs/>
                <w:lang w:bidi="ar-IQ"/>
              </w:rPr>
              <w:t xml:space="preserve">at </w:t>
            </w:r>
            <w:r w:rsidR="00B710FC">
              <w:rPr>
                <w:rFonts w:cs="Simplified Arabic"/>
                <w:b/>
                <w:bCs/>
                <w:lang w:bidi="ar-IQ"/>
              </w:rPr>
              <w:t>E</w:t>
            </w:r>
            <w:r w:rsidRPr="00DC7676">
              <w:rPr>
                <w:rFonts w:cs="Simplified Arabic"/>
                <w:b/>
                <w:bCs/>
                <w:lang w:bidi="ar-IQ"/>
              </w:rPr>
              <w:t>nterprise 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E0302" w:rsidRPr="00DC7676" w:rsidRDefault="00F702F8" w:rsidP="00C645DC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24/2-7/3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0302" w:rsidRPr="00DC7676" w:rsidRDefault="006E0302" w:rsidP="00C645D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C7676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0302" w:rsidRPr="00DC7676" w:rsidRDefault="006E0302" w:rsidP="00C645D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C7676"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E0302" w:rsidRPr="00DC7676" w:rsidRDefault="006E76C4" w:rsidP="00C645D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E0302" w:rsidRPr="00DC7676" w:rsidRDefault="00F702F8" w:rsidP="00C645D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</w:t>
            </w:r>
          </w:p>
        </w:tc>
        <w:tc>
          <w:tcPr>
            <w:tcW w:w="1350" w:type="dxa"/>
            <w:gridSpan w:val="3"/>
            <w:tcBorders>
              <w:bottom w:val="nil"/>
            </w:tcBorders>
          </w:tcPr>
          <w:p w:rsidR="006E0302" w:rsidRPr="00DC7676" w:rsidRDefault="006E0302" w:rsidP="00C645DC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DC7676">
              <w:rPr>
                <w:rFonts w:cs="Simplified Arabic"/>
                <w:b/>
                <w:bCs/>
                <w:lang w:bidi="ar-IQ"/>
              </w:rPr>
              <w:t>RH033</w:t>
            </w:r>
          </w:p>
        </w:tc>
      </w:tr>
      <w:tr w:rsidR="006E76C4" w:rsidRPr="00DC7676" w:rsidTr="004E7518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E76C4" w:rsidRPr="00DC7676" w:rsidRDefault="006E76C4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057" w:type="dxa"/>
            <w:gridSpan w:val="2"/>
            <w:vMerge/>
            <w:tcBorders>
              <w:bottom w:val="single" w:sz="4" w:space="0" w:color="auto"/>
            </w:tcBorders>
          </w:tcPr>
          <w:p w:rsidR="006E76C4" w:rsidRPr="00DC7676" w:rsidRDefault="006E76C4" w:rsidP="006E0302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E76C4" w:rsidRPr="00DC7676" w:rsidRDefault="006E76C4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9-20/6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E76C4" w:rsidRPr="00DC7676" w:rsidRDefault="006E76C4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C7676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76C4" w:rsidRPr="00DC7676" w:rsidRDefault="006E76C4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C7676"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E76C4" w:rsidRPr="00DC7676" w:rsidRDefault="006E76C4" w:rsidP="003549C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E76C4" w:rsidRPr="00DC7676" w:rsidRDefault="006E76C4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C7676">
              <w:rPr>
                <w:rFonts w:cs="Simplified Arabic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:rsidR="006E76C4" w:rsidRPr="00DC7676" w:rsidRDefault="006E76C4" w:rsidP="000442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6E0302" w:rsidRPr="005D498F" w:rsidTr="004E7518">
        <w:trPr>
          <w:trHeight w:val="440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6E0302" w:rsidRPr="00033061" w:rsidRDefault="006E0302" w:rsidP="006E030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:rsidR="006E0302" w:rsidRPr="005D498F" w:rsidRDefault="006E0302" w:rsidP="006E0302">
            <w:p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>
              <w:rPr>
                <w:rFonts w:cs="Simplified Arabic"/>
                <w:b/>
                <w:bCs/>
                <w:lang w:bidi="ar-IQ"/>
              </w:rPr>
              <w:t>MCITP Server Administrator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76043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17/2-14/3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76043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76043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E0302" w:rsidRPr="00033061" w:rsidRDefault="006E0302" w:rsidP="00A735F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8:30-11:</w:t>
            </w:r>
            <w:r w:rsidR="00A735F9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76043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350" w:type="dxa"/>
            <w:gridSpan w:val="3"/>
            <w:vMerge w:val="restart"/>
            <w:shd w:val="clear" w:color="auto" w:fill="auto"/>
          </w:tcPr>
          <w:p w:rsidR="006E0302" w:rsidRDefault="006E0302" w:rsidP="0076043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70-640</w:t>
            </w:r>
          </w:p>
          <w:p w:rsidR="006E0302" w:rsidRDefault="006E0302" w:rsidP="0076043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70-642</w:t>
            </w:r>
          </w:p>
          <w:p w:rsidR="006E0302" w:rsidRPr="005D498F" w:rsidRDefault="006E0302" w:rsidP="0076043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70-646</w:t>
            </w:r>
          </w:p>
        </w:tc>
      </w:tr>
      <w:tr w:rsidR="006E0302" w:rsidRPr="005D498F" w:rsidTr="004E7518"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302" w:rsidRPr="00033061" w:rsidRDefault="006E0302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0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6E0302">
            <w:pPr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0442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2-27/6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02" w:rsidRPr="00033061" w:rsidRDefault="006E0302" w:rsidP="00A735F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8:30-11:</w:t>
            </w:r>
            <w:r w:rsidR="00A735F9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42037E" w:rsidRPr="00033061" w:rsidTr="004E7518">
        <w:tc>
          <w:tcPr>
            <w:tcW w:w="533" w:type="dxa"/>
          </w:tcPr>
          <w:p w:rsidR="0042037E" w:rsidRPr="005D498F" w:rsidRDefault="006E0302" w:rsidP="003A71D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4057" w:type="dxa"/>
            <w:gridSpan w:val="2"/>
          </w:tcPr>
          <w:p w:rsidR="0042037E" w:rsidRPr="00033061" w:rsidRDefault="009A7079" w:rsidP="00B710FC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="0042037E" w:rsidRPr="00033061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 xml:space="preserve">Configuring Exchange </w:t>
            </w:r>
            <w:r w:rsidR="00B710FC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S</w:t>
            </w:r>
            <w:r w:rsidR="0042037E" w:rsidRPr="00033061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erver 20</w:t>
            </w: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10</w:t>
            </w:r>
          </w:p>
        </w:tc>
        <w:tc>
          <w:tcPr>
            <w:tcW w:w="1170" w:type="dxa"/>
          </w:tcPr>
          <w:p w:rsidR="0042037E" w:rsidRPr="00033061" w:rsidRDefault="002B5F48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31/3-25/4</w:t>
            </w:r>
          </w:p>
        </w:tc>
        <w:tc>
          <w:tcPr>
            <w:tcW w:w="900" w:type="dxa"/>
          </w:tcPr>
          <w:p w:rsidR="0042037E" w:rsidRPr="00033061" w:rsidRDefault="009A7079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260" w:type="dxa"/>
          </w:tcPr>
          <w:p w:rsidR="0042037E" w:rsidRPr="00033061" w:rsidRDefault="0042037E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33061">
              <w:rPr>
                <w:rFonts w:cs="Simplified Arabic" w:hint="cs"/>
                <w:b/>
                <w:bCs/>
                <w:rtl/>
                <w:lang w:bidi="ar-IQ"/>
              </w:rPr>
              <w:t>400</w:t>
            </w:r>
          </w:p>
        </w:tc>
        <w:tc>
          <w:tcPr>
            <w:tcW w:w="1350" w:type="dxa"/>
          </w:tcPr>
          <w:p w:rsidR="0042037E" w:rsidRPr="00033061" w:rsidRDefault="0042037E" w:rsidP="00A735F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8:30-11:</w:t>
            </w:r>
            <w:r w:rsidR="00A735F9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0</w:t>
            </w:r>
          </w:p>
        </w:tc>
        <w:tc>
          <w:tcPr>
            <w:tcW w:w="720" w:type="dxa"/>
          </w:tcPr>
          <w:p w:rsidR="0042037E" w:rsidRPr="00033061" w:rsidRDefault="0042037E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33061">
              <w:rPr>
                <w:rFonts w:cs="Simplified Arabic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350" w:type="dxa"/>
            <w:gridSpan w:val="3"/>
          </w:tcPr>
          <w:p w:rsidR="0042037E" w:rsidRPr="00033061" w:rsidRDefault="0042037E" w:rsidP="00DB7C5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33061">
              <w:rPr>
                <w:rFonts w:cs="Simplified Arabic"/>
                <w:b/>
                <w:bCs/>
                <w:lang w:bidi="ar-IQ"/>
              </w:rPr>
              <w:t>70-236</w:t>
            </w:r>
          </w:p>
        </w:tc>
      </w:tr>
      <w:tr w:rsidR="006C37A2" w:rsidRPr="00DC7676" w:rsidTr="004E7518">
        <w:tc>
          <w:tcPr>
            <w:tcW w:w="533" w:type="dxa"/>
            <w:vMerge w:val="restart"/>
            <w:vAlign w:val="center"/>
          </w:tcPr>
          <w:p w:rsidR="006C37A2" w:rsidRDefault="006C37A2" w:rsidP="00F04F3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4057" w:type="dxa"/>
            <w:gridSpan w:val="2"/>
            <w:vMerge w:val="restart"/>
            <w:vAlign w:val="center"/>
          </w:tcPr>
          <w:p w:rsidR="006C37A2" w:rsidRDefault="006C37A2" w:rsidP="00B710FC">
            <w:p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Hacker Tools</w:t>
            </w:r>
          </w:p>
        </w:tc>
        <w:tc>
          <w:tcPr>
            <w:tcW w:w="1170" w:type="dxa"/>
          </w:tcPr>
          <w:p w:rsidR="006C37A2" w:rsidRDefault="006C37A2" w:rsidP="006C7691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24-28/3</w:t>
            </w:r>
          </w:p>
        </w:tc>
        <w:tc>
          <w:tcPr>
            <w:tcW w:w="900" w:type="dxa"/>
          </w:tcPr>
          <w:p w:rsidR="006C37A2" w:rsidRDefault="006C37A2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0" w:type="dxa"/>
          </w:tcPr>
          <w:p w:rsidR="006C37A2" w:rsidRPr="00DC7676" w:rsidRDefault="006C37A2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</w:tcPr>
          <w:p w:rsidR="006C37A2" w:rsidRPr="005D498F" w:rsidRDefault="006C37A2" w:rsidP="00920D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shd w:val="clear" w:color="auto" w:fill="auto"/>
          </w:tcPr>
          <w:p w:rsidR="006C37A2" w:rsidRPr="00DC7676" w:rsidRDefault="006C37A2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350" w:type="dxa"/>
            <w:gridSpan w:val="3"/>
            <w:vMerge w:val="restart"/>
          </w:tcPr>
          <w:p w:rsidR="006C37A2" w:rsidRDefault="006C37A2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6C37A2" w:rsidRDefault="006C37A2" w:rsidP="00B710F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  <w:tr w:rsidR="006C7691" w:rsidRPr="00DC7676" w:rsidTr="004E7518">
        <w:tc>
          <w:tcPr>
            <w:tcW w:w="533" w:type="dxa"/>
            <w:vMerge/>
          </w:tcPr>
          <w:p w:rsidR="006C7691" w:rsidRDefault="006C7691" w:rsidP="00EA55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057" w:type="dxa"/>
            <w:gridSpan w:val="2"/>
            <w:vMerge/>
          </w:tcPr>
          <w:p w:rsidR="006C7691" w:rsidRDefault="006C7691" w:rsidP="006E0302">
            <w:pPr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170" w:type="dxa"/>
          </w:tcPr>
          <w:p w:rsidR="006C7691" w:rsidRDefault="006C7691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7-11/4</w:t>
            </w:r>
          </w:p>
        </w:tc>
        <w:tc>
          <w:tcPr>
            <w:tcW w:w="900" w:type="dxa"/>
          </w:tcPr>
          <w:p w:rsidR="006C7691" w:rsidRDefault="006C7691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260" w:type="dxa"/>
          </w:tcPr>
          <w:p w:rsidR="006C7691" w:rsidRPr="00DC7676" w:rsidRDefault="006C7691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</w:tcPr>
          <w:p w:rsidR="006C7691" w:rsidRPr="00DC7676" w:rsidRDefault="006C7691" w:rsidP="00EC26E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11:45-1:45</w:t>
            </w:r>
          </w:p>
        </w:tc>
        <w:tc>
          <w:tcPr>
            <w:tcW w:w="720" w:type="dxa"/>
          </w:tcPr>
          <w:p w:rsidR="006C7691" w:rsidRPr="00DC7676" w:rsidRDefault="00E073C8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350" w:type="dxa"/>
            <w:gridSpan w:val="3"/>
            <w:vMerge/>
          </w:tcPr>
          <w:p w:rsidR="006C7691" w:rsidRDefault="006C7691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6C7691" w:rsidRPr="00DC7676" w:rsidTr="004E7518">
        <w:tc>
          <w:tcPr>
            <w:tcW w:w="533" w:type="dxa"/>
            <w:vMerge/>
          </w:tcPr>
          <w:p w:rsidR="006C7691" w:rsidRDefault="006C7691" w:rsidP="00EA55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4057" w:type="dxa"/>
            <w:gridSpan w:val="2"/>
            <w:vMerge/>
          </w:tcPr>
          <w:p w:rsidR="006C7691" w:rsidRPr="00DC7676" w:rsidRDefault="006C7691" w:rsidP="006E0302">
            <w:pPr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170" w:type="dxa"/>
          </w:tcPr>
          <w:p w:rsidR="006C7691" w:rsidRDefault="00A56103" w:rsidP="00A56103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</w:t>
            </w:r>
            <w:r w:rsidR="006C7691">
              <w:rPr>
                <w:rFonts w:cs="Simplified Arabic"/>
                <w:b/>
                <w:bCs/>
                <w:lang w:bidi="ar-IQ"/>
              </w:rPr>
              <w:t>-</w:t>
            </w:r>
            <w:r>
              <w:rPr>
                <w:rFonts w:cs="Simplified Arabic"/>
                <w:b/>
                <w:bCs/>
                <w:lang w:bidi="ar-IQ"/>
              </w:rPr>
              <w:t>13</w:t>
            </w:r>
            <w:r w:rsidR="006C7691">
              <w:rPr>
                <w:rFonts w:cs="Simplified Arabic"/>
                <w:b/>
                <w:bCs/>
                <w:lang w:bidi="ar-IQ"/>
              </w:rPr>
              <w:t>/6</w:t>
            </w:r>
          </w:p>
        </w:tc>
        <w:tc>
          <w:tcPr>
            <w:tcW w:w="900" w:type="dxa"/>
          </w:tcPr>
          <w:p w:rsidR="006C7691" w:rsidRPr="00DC7676" w:rsidRDefault="006C7691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260" w:type="dxa"/>
          </w:tcPr>
          <w:p w:rsidR="006C7691" w:rsidRPr="00DC7676" w:rsidRDefault="006C7691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350" w:type="dxa"/>
          </w:tcPr>
          <w:p w:rsidR="006C7691" w:rsidRPr="00DC7676" w:rsidRDefault="006C7691" w:rsidP="00EC26E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11:45-1:45</w:t>
            </w:r>
          </w:p>
        </w:tc>
        <w:tc>
          <w:tcPr>
            <w:tcW w:w="720" w:type="dxa"/>
          </w:tcPr>
          <w:p w:rsidR="006C7691" w:rsidRPr="00DC7676" w:rsidRDefault="00E073C8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350" w:type="dxa"/>
            <w:gridSpan w:val="3"/>
            <w:vMerge/>
          </w:tcPr>
          <w:p w:rsidR="006C7691" w:rsidRPr="00DC7676" w:rsidRDefault="006C7691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97340D" w:rsidRPr="00DC7676" w:rsidTr="004E7518">
        <w:tc>
          <w:tcPr>
            <w:tcW w:w="533" w:type="dxa"/>
          </w:tcPr>
          <w:p w:rsidR="0097340D" w:rsidRDefault="0097340D" w:rsidP="00EA55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4057" w:type="dxa"/>
            <w:gridSpan w:val="2"/>
          </w:tcPr>
          <w:p w:rsidR="0097340D" w:rsidRDefault="0097340D" w:rsidP="006E0302">
            <w:p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Virtualization</w:t>
            </w:r>
          </w:p>
        </w:tc>
        <w:tc>
          <w:tcPr>
            <w:tcW w:w="1170" w:type="dxa"/>
          </w:tcPr>
          <w:p w:rsidR="0097340D" w:rsidRDefault="0097340D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2-13/6</w:t>
            </w:r>
          </w:p>
        </w:tc>
        <w:tc>
          <w:tcPr>
            <w:tcW w:w="900" w:type="dxa"/>
          </w:tcPr>
          <w:p w:rsidR="0097340D" w:rsidRDefault="0097340D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260" w:type="dxa"/>
          </w:tcPr>
          <w:p w:rsidR="0097340D" w:rsidRPr="00DC7676" w:rsidRDefault="005F0915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</w:tcPr>
          <w:p w:rsidR="0097340D" w:rsidRPr="005D498F" w:rsidRDefault="0097340D" w:rsidP="001C42E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shd w:val="clear" w:color="auto" w:fill="auto"/>
          </w:tcPr>
          <w:p w:rsidR="0097340D" w:rsidRPr="00DC7676" w:rsidRDefault="0097340D" w:rsidP="00EA55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gridSpan w:val="3"/>
          </w:tcPr>
          <w:p w:rsidR="0097340D" w:rsidRPr="00DC7676" w:rsidRDefault="0097340D" w:rsidP="00EA55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</w:tbl>
    <w:p w:rsidR="00E06CE7" w:rsidRDefault="00C45800" w:rsidP="00A02CF7">
      <w:pPr>
        <w:bidi/>
        <w:ind w:hanging="720"/>
        <w:rPr>
          <w:rFonts w:cs="Simplified Arabic"/>
          <w:sz w:val="22"/>
          <w:szCs w:val="22"/>
          <w:rtl/>
          <w:lang w:bidi="ar-IQ"/>
        </w:rPr>
      </w:pPr>
      <w:r w:rsidRPr="00922E32">
        <w:rPr>
          <w:rFonts w:cs="Simplified Arabic" w:hint="cs"/>
          <w:b/>
          <w:bCs/>
          <w:sz w:val="22"/>
          <w:szCs w:val="22"/>
          <w:rtl/>
          <w:lang w:bidi="ar-IQ"/>
        </w:rPr>
        <w:t xml:space="preserve">* </w:t>
      </w:r>
      <w:r w:rsidR="00CB0A6D" w:rsidRPr="00922E32">
        <w:rPr>
          <w:rFonts w:cs="Simplified Arabic" w:hint="cs"/>
          <w:sz w:val="22"/>
          <w:szCs w:val="22"/>
          <w:rtl/>
          <w:lang w:bidi="ar-IQ"/>
        </w:rPr>
        <w:t xml:space="preserve">يكون الدوام في هذا الدورات للايام (الاحد </w:t>
      </w:r>
      <w:r w:rsidR="00A02CF7">
        <w:rPr>
          <w:rFonts w:cs="Simplified Arabic" w:hint="cs"/>
          <w:sz w:val="22"/>
          <w:szCs w:val="22"/>
          <w:rtl/>
          <w:lang w:bidi="ar-IQ"/>
        </w:rPr>
        <w:t xml:space="preserve">، الاثنين </w:t>
      </w:r>
      <w:r w:rsidRPr="00922E32">
        <w:rPr>
          <w:rFonts w:cs="Simplified Arabic" w:hint="cs"/>
          <w:sz w:val="22"/>
          <w:szCs w:val="22"/>
          <w:rtl/>
          <w:lang w:bidi="ar-IQ"/>
        </w:rPr>
        <w:t>،</w:t>
      </w:r>
      <w:r w:rsidR="00A02CF7">
        <w:rPr>
          <w:rFonts w:cs="Simplified Arabic" w:hint="cs"/>
          <w:sz w:val="22"/>
          <w:szCs w:val="22"/>
          <w:rtl/>
          <w:lang w:bidi="ar-IQ"/>
        </w:rPr>
        <w:t>الاربعاء</w:t>
      </w:r>
      <w:r w:rsidR="00CB0A6D" w:rsidRPr="00922E32">
        <w:rPr>
          <w:rFonts w:cs="Simplified Arabic" w:hint="cs"/>
          <w:sz w:val="22"/>
          <w:szCs w:val="22"/>
          <w:rtl/>
          <w:lang w:bidi="ar-IQ"/>
        </w:rPr>
        <w:t xml:space="preserve"> </w:t>
      </w:r>
      <w:r w:rsidRPr="00922E32">
        <w:rPr>
          <w:rFonts w:cs="Simplified Arabic" w:hint="cs"/>
          <w:sz w:val="22"/>
          <w:szCs w:val="22"/>
          <w:rtl/>
          <w:lang w:bidi="ar-IQ"/>
        </w:rPr>
        <w:t xml:space="preserve">، </w:t>
      </w:r>
      <w:r w:rsidR="00CB0A6D" w:rsidRPr="00922E32">
        <w:rPr>
          <w:rFonts w:cs="Simplified Arabic" w:hint="cs"/>
          <w:sz w:val="22"/>
          <w:szCs w:val="22"/>
          <w:rtl/>
          <w:lang w:bidi="ar-IQ"/>
        </w:rPr>
        <w:t>الخميس) من كل اسبوع</w:t>
      </w:r>
    </w:p>
    <w:p w:rsidR="00BE7E21" w:rsidRDefault="00BE7E21" w:rsidP="00BE7E21">
      <w:pPr>
        <w:bidi/>
        <w:ind w:hanging="720"/>
        <w:rPr>
          <w:rFonts w:cs="Simplified Arabic"/>
          <w:sz w:val="22"/>
          <w:szCs w:val="22"/>
          <w:rtl/>
          <w:lang w:bidi="ar-IQ"/>
        </w:rPr>
      </w:pPr>
    </w:p>
    <w:p w:rsidR="0032091F" w:rsidRPr="00922E32" w:rsidRDefault="0032091F" w:rsidP="00FD138A">
      <w:pPr>
        <w:bidi/>
        <w:ind w:left="-540" w:right="-1080"/>
        <w:rPr>
          <w:rFonts w:cs="Simplified Arabic"/>
          <w:sz w:val="22"/>
          <w:szCs w:val="22"/>
          <w:rtl/>
          <w:lang w:bidi="ar-IQ"/>
        </w:rPr>
      </w:pPr>
    </w:p>
    <w:p w:rsidR="00E06CE7" w:rsidRDefault="00E06CE7" w:rsidP="00E06CE7">
      <w:pPr>
        <w:bidi/>
        <w:rPr>
          <w:rFonts w:cs="Simplified Arabic"/>
          <w:b/>
          <w:bCs/>
          <w:sz w:val="16"/>
          <w:szCs w:val="16"/>
          <w:lang w:bidi="ar-IQ"/>
        </w:rPr>
      </w:pPr>
    </w:p>
    <w:tbl>
      <w:tblPr>
        <w:tblStyle w:val="TableGrid"/>
        <w:bidiVisual/>
        <w:tblW w:w="11340" w:type="dxa"/>
        <w:tblInd w:w="-972" w:type="dxa"/>
        <w:tblLayout w:type="fixed"/>
        <w:tblLook w:val="01E0"/>
      </w:tblPr>
      <w:tblGrid>
        <w:gridCol w:w="540"/>
        <w:gridCol w:w="2610"/>
        <w:gridCol w:w="1530"/>
        <w:gridCol w:w="1260"/>
        <w:gridCol w:w="1440"/>
        <w:gridCol w:w="1440"/>
        <w:gridCol w:w="720"/>
        <w:gridCol w:w="40"/>
        <w:gridCol w:w="962"/>
        <w:gridCol w:w="798"/>
      </w:tblGrid>
      <w:tr w:rsidR="00851031" w:rsidRPr="005D498F" w:rsidTr="00E15974">
        <w:trPr>
          <w:gridAfter w:val="1"/>
          <w:wAfter w:w="798" w:type="dxa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851031" w:rsidRPr="005D498F" w:rsidRDefault="00851031" w:rsidP="00C4580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851031" w:rsidRPr="009757C6" w:rsidRDefault="00851031" w:rsidP="00C4580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3"/>
          </w:tcPr>
          <w:p w:rsidR="00851031" w:rsidRPr="009757C6" w:rsidRDefault="005A30D8" w:rsidP="0066447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851031" w:rsidRPr="009757C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الرسوم والتصاميم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851031" w:rsidRPr="005D498F" w:rsidRDefault="0085103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right w:val="nil"/>
            </w:tcBorders>
          </w:tcPr>
          <w:p w:rsidR="00851031" w:rsidRPr="005D498F" w:rsidRDefault="0085103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851031" w:rsidRPr="005D498F" w:rsidRDefault="0085103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851031" w:rsidRPr="005D498F" w:rsidTr="00AD2918">
        <w:tc>
          <w:tcPr>
            <w:tcW w:w="540" w:type="dxa"/>
            <w:tcBorders>
              <w:bottom w:val="single" w:sz="4" w:space="0" w:color="auto"/>
            </w:tcBorders>
          </w:tcPr>
          <w:p w:rsidR="00851031" w:rsidRPr="005D498F" w:rsidRDefault="00851031" w:rsidP="00C4580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51031" w:rsidRPr="005D498F" w:rsidRDefault="00851031" w:rsidP="00C4580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1031" w:rsidRPr="005D498F" w:rsidRDefault="00851031" w:rsidP="0010278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1031" w:rsidRPr="005D498F" w:rsidRDefault="00851031" w:rsidP="0010278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1031" w:rsidRDefault="00851031" w:rsidP="0010278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851031" w:rsidRPr="005D498F" w:rsidRDefault="00851031" w:rsidP="0085103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1031" w:rsidRPr="005D498F" w:rsidRDefault="00851031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51031" w:rsidRPr="005D498F" w:rsidRDefault="00851031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851031" w:rsidRPr="005D498F" w:rsidRDefault="00C218CE" w:rsidP="0010278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رمز الامتحان العالمي</w:t>
            </w:r>
          </w:p>
        </w:tc>
      </w:tr>
      <w:tr w:rsidR="00BE7E21" w:rsidRPr="00E15974" w:rsidTr="00BE7E21">
        <w:tc>
          <w:tcPr>
            <w:tcW w:w="540" w:type="dxa"/>
            <w:vMerge w:val="restart"/>
            <w:vAlign w:val="center"/>
          </w:tcPr>
          <w:p w:rsidR="00BE7E21" w:rsidRPr="00E15974" w:rsidRDefault="00BE7E21" w:rsidP="00BE7E21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E7E21" w:rsidRPr="00E15974" w:rsidRDefault="00BE7E21" w:rsidP="00BE7E21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Photoshop CS6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5457D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20-31/1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5457D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5457D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7E21" w:rsidRPr="00E15974" w:rsidRDefault="00BE7E21" w:rsidP="00057938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0-1: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E7E21" w:rsidRPr="00E15974" w:rsidRDefault="00BE7E21" w:rsidP="005457D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BE7E21" w:rsidRPr="00E15974" w:rsidRDefault="00BE7E21" w:rsidP="00BE7E2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9A0-150</w:t>
            </w:r>
          </w:p>
        </w:tc>
      </w:tr>
      <w:tr w:rsidR="00BE7E21" w:rsidRPr="00E15974" w:rsidTr="00BE7E21">
        <w:tc>
          <w:tcPr>
            <w:tcW w:w="540" w:type="dxa"/>
            <w:vMerge/>
            <w:vAlign w:val="center"/>
          </w:tcPr>
          <w:p w:rsidR="00BE7E21" w:rsidRPr="00E15974" w:rsidRDefault="00BE7E21" w:rsidP="00BE7E21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BE7E21" w:rsidRPr="00E15974" w:rsidRDefault="00BE7E21" w:rsidP="00BE7E21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17-28/3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0-1: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800" w:type="dxa"/>
            <w:gridSpan w:val="3"/>
            <w:vMerge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E7E21" w:rsidRPr="00E15974" w:rsidTr="00BE7E21">
        <w:tc>
          <w:tcPr>
            <w:tcW w:w="540" w:type="dxa"/>
            <w:vMerge/>
            <w:vAlign w:val="center"/>
          </w:tcPr>
          <w:p w:rsidR="00BE7E21" w:rsidRPr="00E15974" w:rsidRDefault="00BE7E21" w:rsidP="00BE7E21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10" w:type="dxa"/>
            <w:vMerge/>
          </w:tcPr>
          <w:p w:rsidR="00BE7E21" w:rsidRPr="00E15974" w:rsidRDefault="00BE7E21" w:rsidP="00BE7E21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28/4-9/5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0-1: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800" w:type="dxa"/>
            <w:gridSpan w:val="3"/>
            <w:vMerge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E7E21" w:rsidRPr="00E15974" w:rsidTr="00BE7E21"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BE7E21" w:rsidRPr="00E15974" w:rsidRDefault="00BE7E21" w:rsidP="00BE7E21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BE7E21" w:rsidRPr="00E15974" w:rsidRDefault="00BE7E21" w:rsidP="00BE7E21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16-27/6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0-1: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E7E21" w:rsidRPr="00E15974" w:rsidTr="00BE7E21">
        <w:tc>
          <w:tcPr>
            <w:tcW w:w="540" w:type="dxa"/>
            <w:vMerge w:val="restart"/>
            <w:shd w:val="clear" w:color="auto" w:fill="auto"/>
            <w:vAlign w:val="center"/>
          </w:tcPr>
          <w:p w:rsidR="00BE7E21" w:rsidRPr="00E15974" w:rsidRDefault="00BE7E21" w:rsidP="00BE7E21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E7E21" w:rsidRPr="00E15974" w:rsidRDefault="00BE7E21" w:rsidP="00BE7E21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Corel Draw X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17-28/2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0-1: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12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BE7E21" w:rsidRPr="00E15974" w:rsidRDefault="00BE7E21" w:rsidP="00BE7E2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b/>
                <w:bCs/>
                <w:sz w:val="26"/>
                <w:szCs w:val="26"/>
              </w:rPr>
              <w:t>Expert</w:t>
            </w:r>
            <w:r w:rsidRPr="00E1597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15974">
              <w:rPr>
                <w:b/>
                <w:bCs/>
                <w:sz w:val="26"/>
                <w:szCs w:val="26"/>
              </w:rPr>
              <w:t>Rating</w:t>
            </w:r>
          </w:p>
        </w:tc>
      </w:tr>
      <w:tr w:rsidR="00BE7E21" w:rsidRPr="00E15974" w:rsidTr="00BE7E21">
        <w:tc>
          <w:tcPr>
            <w:tcW w:w="540" w:type="dxa"/>
            <w:vMerge/>
            <w:vAlign w:val="center"/>
          </w:tcPr>
          <w:p w:rsidR="00BE7E21" w:rsidRPr="00E15974" w:rsidRDefault="00BE7E21" w:rsidP="00BE7E21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BE7E21" w:rsidRPr="00E15974" w:rsidRDefault="00BE7E21" w:rsidP="00BE7E21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14-25/4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0-1: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12</w:t>
            </w:r>
          </w:p>
        </w:tc>
        <w:tc>
          <w:tcPr>
            <w:tcW w:w="1800" w:type="dxa"/>
            <w:gridSpan w:val="3"/>
            <w:vMerge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E7E21" w:rsidRPr="00E15974" w:rsidTr="00BE7E21"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BE7E21" w:rsidRPr="00E15974" w:rsidRDefault="00BE7E21" w:rsidP="00BE7E21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BE7E21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2-13/6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0-1: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E7E21" w:rsidRPr="00E15974" w:rsidTr="00BE7E21">
        <w:tc>
          <w:tcPr>
            <w:tcW w:w="540" w:type="dxa"/>
            <w:vMerge w:val="restart"/>
            <w:vAlign w:val="center"/>
          </w:tcPr>
          <w:p w:rsidR="00BE7E21" w:rsidRPr="00E15974" w:rsidRDefault="00BE7E21" w:rsidP="00BE7E21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E7E21" w:rsidRPr="00E15974" w:rsidRDefault="00BE7E21" w:rsidP="00BE7E21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Premiere CS6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3-14/3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0-1: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BE7E21" w:rsidRPr="00E15974" w:rsidRDefault="00BE7E21" w:rsidP="00BE7E2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9A0-154</w:t>
            </w:r>
          </w:p>
        </w:tc>
      </w:tr>
      <w:tr w:rsidR="00BE7E21" w:rsidRPr="00E15974" w:rsidTr="00BE7E21"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BE7E21" w:rsidRPr="00E15974" w:rsidRDefault="00BE7E21" w:rsidP="00BE7E21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BE7E21" w:rsidRPr="00E15974" w:rsidRDefault="00BE7E21" w:rsidP="00BE7E21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19-30/5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0-1:</w:t>
            </w: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BE7E21" w:rsidRPr="00E1597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E7E21" w:rsidRPr="00E15974" w:rsidTr="00BE7E21">
        <w:tc>
          <w:tcPr>
            <w:tcW w:w="540" w:type="dxa"/>
            <w:vMerge w:val="restart"/>
            <w:vAlign w:val="center"/>
          </w:tcPr>
          <w:p w:rsidR="00BE7E21" w:rsidRPr="00E15974" w:rsidRDefault="00BE7E21" w:rsidP="00BE7E21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E7E21" w:rsidRPr="00E15974" w:rsidRDefault="00BE7E21" w:rsidP="00BE7E21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 xml:space="preserve">Dream Weaver </w:t>
            </w:r>
            <w:r w:rsidRPr="00BE7E21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CS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5457D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7-18/4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5457D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7E21" w:rsidRPr="00E15974" w:rsidRDefault="00BE7E21" w:rsidP="005457D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8:30-10:30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E7E21" w:rsidRPr="00E15974" w:rsidRDefault="00BE7E21" w:rsidP="005457D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BE7E21" w:rsidRPr="00E15974" w:rsidRDefault="00BE7E21" w:rsidP="00BE7E2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9A0-146</w:t>
            </w:r>
          </w:p>
        </w:tc>
      </w:tr>
      <w:tr w:rsidR="00BE7E21" w:rsidRPr="00E15974" w:rsidTr="00C9582F">
        <w:trPr>
          <w:trHeight w:val="368"/>
        </w:trPr>
        <w:tc>
          <w:tcPr>
            <w:tcW w:w="540" w:type="dxa"/>
            <w:vMerge/>
          </w:tcPr>
          <w:p w:rsidR="00BE7E21" w:rsidRPr="00E15974" w:rsidRDefault="00BE7E21" w:rsidP="0046790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10" w:type="dxa"/>
            <w:vMerge/>
          </w:tcPr>
          <w:p w:rsidR="00BE7E21" w:rsidRPr="00E15974" w:rsidRDefault="00BE7E21" w:rsidP="0094488C">
            <w:pPr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E7E21" w:rsidRPr="00E15974" w:rsidRDefault="00BE7E21" w:rsidP="00467908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16-27/6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E7E21" w:rsidRPr="00E15974" w:rsidRDefault="00BE7E21" w:rsidP="00467908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BE7E21" w:rsidRPr="00E1597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E7E21" w:rsidRPr="00E15974" w:rsidRDefault="00BE7E21" w:rsidP="00F764FB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E15974"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11:00-1:00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E7E21" w:rsidRPr="00E15974" w:rsidRDefault="00C40753" w:rsidP="00467908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lang w:bidi="ar-IQ"/>
              </w:rPr>
              <w:t>4</w:t>
            </w:r>
          </w:p>
        </w:tc>
        <w:tc>
          <w:tcPr>
            <w:tcW w:w="1800" w:type="dxa"/>
            <w:gridSpan w:val="3"/>
            <w:vMerge/>
          </w:tcPr>
          <w:p w:rsidR="00BE7E21" w:rsidRPr="00E15974" w:rsidRDefault="00BE7E21" w:rsidP="00467908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041F9C" w:rsidRDefault="00041F9C" w:rsidP="00041F9C">
      <w:pPr>
        <w:bidi/>
        <w:rPr>
          <w:rFonts w:cs="Simplified Arabic"/>
          <w:b/>
          <w:bCs/>
          <w:lang w:bidi="ar-IQ"/>
        </w:rPr>
      </w:pPr>
    </w:p>
    <w:p w:rsidR="00A83B51" w:rsidRDefault="00A83B51" w:rsidP="00A83B51">
      <w:pPr>
        <w:bidi/>
        <w:rPr>
          <w:rFonts w:cs="Simplified Arabic"/>
          <w:b/>
          <w:bCs/>
          <w:lang w:bidi="ar-IQ"/>
        </w:rPr>
      </w:pPr>
    </w:p>
    <w:p w:rsidR="00B710FC" w:rsidRDefault="00B710FC" w:rsidP="00B710FC">
      <w:pPr>
        <w:bidi/>
        <w:rPr>
          <w:rFonts w:cs="Simplified Arabic"/>
          <w:b/>
          <w:bCs/>
          <w:lang w:bidi="ar-IQ"/>
        </w:rPr>
      </w:pPr>
    </w:p>
    <w:p w:rsidR="00B710FC" w:rsidRDefault="00B710FC" w:rsidP="00B710FC">
      <w:pPr>
        <w:bidi/>
        <w:rPr>
          <w:rFonts w:cs="Simplified Arabic"/>
          <w:b/>
          <w:bCs/>
          <w:rtl/>
          <w:lang w:bidi="ar-IQ"/>
        </w:rPr>
      </w:pPr>
    </w:p>
    <w:p w:rsidR="00BE7E21" w:rsidRDefault="00BE7E21" w:rsidP="00BE7E21">
      <w:pPr>
        <w:bidi/>
        <w:rPr>
          <w:rFonts w:cs="Simplified Arabic"/>
          <w:b/>
          <w:bCs/>
          <w:rtl/>
          <w:lang w:bidi="ar-IQ"/>
        </w:rPr>
      </w:pPr>
    </w:p>
    <w:tbl>
      <w:tblPr>
        <w:tblStyle w:val="TableGrid"/>
        <w:bidiVisual/>
        <w:tblW w:w="11250" w:type="dxa"/>
        <w:tblInd w:w="-702" w:type="dxa"/>
        <w:tblLayout w:type="fixed"/>
        <w:tblLook w:val="01E0"/>
      </w:tblPr>
      <w:tblGrid>
        <w:gridCol w:w="810"/>
        <w:gridCol w:w="2970"/>
        <w:gridCol w:w="1350"/>
        <w:gridCol w:w="990"/>
        <w:gridCol w:w="1350"/>
        <w:gridCol w:w="1440"/>
        <w:gridCol w:w="236"/>
        <w:gridCol w:w="664"/>
        <w:gridCol w:w="314"/>
        <w:gridCol w:w="1126"/>
      </w:tblGrid>
      <w:tr w:rsidR="00851031" w:rsidRPr="005D498F" w:rsidTr="0029777A">
        <w:trPr>
          <w:gridAfter w:val="1"/>
          <w:wAfter w:w="1126" w:type="dxa"/>
        </w:trPr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851031" w:rsidRPr="005D498F" w:rsidRDefault="00851031" w:rsidP="00CD188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tcBorders>
              <w:top w:val="nil"/>
              <w:left w:val="nil"/>
            </w:tcBorders>
          </w:tcPr>
          <w:p w:rsidR="00851031" w:rsidRPr="009757C6" w:rsidRDefault="00851031" w:rsidP="00CD188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90" w:type="dxa"/>
            <w:gridSpan w:val="3"/>
          </w:tcPr>
          <w:p w:rsidR="00851031" w:rsidRPr="009757C6" w:rsidRDefault="005A30D8" w:rsidP="00CD188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851031" w:rsidRPr="009757C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شبكات الحواسيب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851031" w:rsidRPr="005D498F" w:rsidRDefault="00851031" w:rsidP="00CD188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51031" w:rsidRPr="005D498F" w:rsidRDefault="00851031" w:rsidP="00CD188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right w:val="nil"/>
            </w:tcBorders>
          </w:tcPr>
          <w:p w:rsidR="00851031" w:rsidRPr="005D498F" w:rsidRDefault="00851031" w:rsidP="00CD188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29777A" w:rsidRPr="005D498F" w:rsidTr="0029777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1" w:rsidRPr="005D498F" w:rsidRDefault="0085103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1" w:rsidRPr="005D498F" w:rsidRDefault="0085103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1" w:rsidRPr="005D498F" w:rsidRDefault="0085103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1" w:rsidRDefault="0085103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المدة</w:t>
            </w:r>
          </w:p>
          <w:p w:rsidR="00851031" w:rsidRPr="005D498F" w:rsidRDefault="00851031" w:rsidP="0029777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بالاسبوع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1" w:rsidRDefault="0085103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851031" w:rsidRPr="005D498F" w:rsidRDefault="0085103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1" w:rsidRPr="005D498F" w:rsidRDefault="0085103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1" w:rsidRPr="005D498F" w:rsidRDefault="0085103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1" w:rsidRPr="005D498F" w:rsidRDefault="00C218CE" w:rsidP="0029777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رمز الامتحان العالمي</w:t>
            </w:r>
            <w:r w:rsidR="00DB7C55">
              <w:rPr>
                <w:rFonts w:cs="Simplified Arabic" w:hint="cs"/>
                <w:b/>
                <w:bCs/>
                <w:rtl/>
                <w:lang w:bidi="ar-IQ"/>
              </w:rPr>
              <w:t>/الجهة المانحة</w:t>
            </w:r>
          </w:p>
        </w:tc>
      </w:tr>
      <w:tr w:rsidR="0029777A" w:rsidRPr="005D498F" w:rsidTr="0029777A">
        <w:tc>
          <w:tcPr>
            <w:tcW w:w="810" w:type="dxa"/>
            <w:vMerge w:val="restart"/>
            <w:vAlign w:val="center"/>
          </w:tcPr>
          <w:p w:rsidR="00BE7E21" w:rsidRPr="0029777A" w:rsidRDefault="0029777A" w:rsidP="0029777A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</w:t>
            </w:r>
          </w:p>
        </w:tc>
        <w:tc>
          <w:tcPr>
            <w:tcW w:w="2970" w:type="dxa"/>
            <w:vMerge w:val="restart"/>
            <w:vAlign w:val="center"/>
          </w:tcPr>
          <w:p w:rsidR="00BE7E21" w:rsidRPr="005D498F" w:rsidRDefault="00BE7E21" w:rsidP="00B710FC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 xml:space="preserve">Wireless </w:t>
            </w:r>
            <w:r w:rsidR="00B710FC">
              <w:rPr>
                <w:rFonts w:cs="Simplified Arabic"/>
                <w:b/>
                <w:bCs/>
                <w:lang w:bidi="ar-IQ"/>
              </w:rPr>
              <w:t>N</w:t>
            </w:r>
            <w:r w:rsidRPr="005D498F">
              <w:rPr>
                <w:rFonts w:cs="Simplified Arabic"/>
                <w:b/>
                <w:bCs/>
                <w:lang w:bidi="ar-IQ"/>
              </w:rPr>
              <w:t>etworking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7E21" w:rsidRPr="005D498F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17/2-7/3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E7E21" w:rsidRPr="005D498F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7E21" w:rsidRPr="005D498F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7E21" w:rsidRDefault="00BE7E21" w:rsidP="002D5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E7E21" w:rsidRPr="005D498F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BE7E21" w:rsidRPr="005D498F" w:rsidRDefault="00BE7E21" w:rsidP="00BE7E2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Cisco</w:t>
            </w:r>
          </w:p>
        </w:tc>
      </w:tr>
      <w:tr w:rsidR="0029777A" w:rsidRPr="005D498F" w:rsidTr="0029777A">
        <w:tc>
          <w:tcPr>
            <w:tcW w:w="810" w:type="dxa"/>
            <w:vMerge/>
            <w:vAlign w:val="center"/>
          </w:tcPr>
          <w:p w:rsidR="00BE7E21" w:rsidRPr="0029777A" w:rsidRDefault="00BE7E21" w:rsidP="0029777A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970" w:type="dxa"/>
            <w:vMerge/>
            <w:vAlign w:val="center"/>
          </w:tcPr>
          <w:p w:rsidR="00BE7E21" w:rsidRPr="005D498F" w:rsidRDefault="00BE7E21" w:rsidP="00BE7E21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5D498F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14/4-2/5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5D498F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5D498F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7E76B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E21" w:rsidRPr="005D498F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BE7E21" w:rsidRPr="005D498F" w:rsidRDefault="00BE7E21" w:rsidP="00BE7E2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29777A" w:rsidRPr="005D498F" w:rsidTr="0029777A"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E7E21" w:rsidRPr="0029777A" w:rsidRDefault="00BE7E21" w:rsidP="0029777A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BE7E21" w:rsidRPr="005D498F" w:rsidRDefault="00BE7E21" w:rsidP="00BE7E21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5D498F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9-27/6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5D498F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5D498F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7E76B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E21" w:rsidRPr="005D498F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7E21" w:rsidRPr="005D498F" w:rsidRDefault="00BE7E21" w:rsidP="00BE7E2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29777A" w:rsidRPr="006213ED" w:rsidTr="0029777A">
        <w:tc>
          <w:tcPr>
            <w:tcW w:w="810" w:type="dxa"/>
            <w:vMerge w:val="restart"/>
            <w:vAlign w:val="center"/>
          </w:tcPr>
          <w:p w:rsidR="00BE7E21" w:rsidRPr="0029777A" w:rsidRDefault="0029777A" w:rsidP="0029777A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</w:t>
            </w:r>
          </w:p>
        </w:tc>
        <w:tc>
          <w:tcPr>
            <w:tcW w:w="2970" w:type="dxa"/>
            <w:vMerge w:val="restart"/>
            <w:vAlign w:val="center"/>
          </w:tcPr>
          <w:p w:rsidR="00BE7E21" w:rsidRPr="006213ED" w:rsidRDefault="00BE7E21" w:rsidP="00B710FC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6213ED">
              <w:rPr>
                <w:rFonts w:cs="Simplified Arabic"/>
                <w:b/>
                <w:bCs/>
                <w:lang w:bidi="ar-IQ"/>
              </w:rPr>
              <w:t xml:space="preserve">Configuration </w:t>
            </w:r>
            <w:r w:rsidR="00824883">
              <w:rPr>
                <w:rFonts w:cs="Simplified Arabic"/>
                <w:b/>
                <w:bCs/>
                <w:lang w:bidi="ar-IQ"/>
              </w:rPr>
              <w:t>o</w:t>
            </w:r>
            <w:r w:rsidRPr="006213ED">
              <w:rPr>
                <w:rFonts w:cs="Simplified Arabic"/>
                <w:b/>
                <w:bCs/>
                <w:lang w:bidi="ar-IQ"/>
              </w:rPr>
              <w:t>f Microteck &amp;</w:t>
            </w:r>
            <w:r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6213ED">
              <w:rPr>
                <w:rFonts w:cs="Simplified Arabic"/>
                <w:b/>
                <w:bCs/>
                <w:lang w:bidi="ar-IQ"/>
              </w:rPr>
              <w:t>Nanostation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7E21" w:rsidRPr="006213ED" w:rsidRDefault="00BE7E21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10-21/3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E7E21" w:rsidRPr="006213ED" w:rsidRDefault="00BE7E21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213ED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7E21" w:rsidRPr="006213ED" w:rsidRDefault="00BE7E21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213ED"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7E21" w:rsidRDefault="00BE7E21" w:rsidP="002D5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E7E21" w:rsidRPr="006213ED" w:rsidRDefault="00BE7E21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213ED">
              <w:rPr>
                <w:rFonts w:cs="Simplified Arabic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BE7E21" w:rsidRPr="006213ED" w:rsidRDefault="00BE7E21" w:rsidP="00BE7E2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213ED">
              <w:rPr>
                <w:rFonts w:cs="Simplified Arabic"/>
                <w:b/>
                <w:bCs/>
                <w:lang w:bidi="ar-IQ"/>
              </w:rPr>
              <w:t>-</w:t>
            </w:r>
          </w:p>
        </w:tc>
      </w:tr>
      <w:tr w:rsidR="0029777A" w:rsidRPr="006213ED" w:rsidTr="0029777A"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E21" w:rsidRPr="0029777A" w:rsidRDefault="00BE7E21" w:rsidP="0029777A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E21" w:rsidRPr="006213ED" w:rsidRDefault="00BE7E21" w:rsidP="00BE7E21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6213ED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5-16/5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6213ED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213ED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6213ED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213ED"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6213ED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213ED">
              <w:rPr>
                <w:rFonts w:cs="Simplified Arabic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E21" w:rsidRPr="006213ED" w:rsidRDefault="00BE7E21" w:rsidP="00BE7E2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29777A" w:rsidRPr="005D498F" w:rsidTr="0029777A">
        <w:tc>
          <w:tcPr>
            <w:tcW w:w="810" w:type="dxa"/>
            <w:vMerge w:val="restart"/>
            <w:shd w:val="clear" w:color="auto" w:fill="auto"/>
            <w:vAlign w:val="center"/>
          </w:tcPr>
          <w:p w:rsidR="00BE7E21" w:rsidRPr="0029777A" w:rsidRDefault="0029777A" w:rsidP="0029777A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BE7E21" w:rsidRPr="009A42BF" w:rsidRDefault="00BE7E21" w:rsidP="00BE7E21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9A42BF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Fiber To The Home (FTTH) Architectures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7E21" w:rsidRPr="005D498F" w:rsidRDefault="00BE7E21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3-14/3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E7E21" w:rsidRDefault="00BE7E21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7E21" w:rsidRPr="005D498F" w:rsidRDefault="00BE7E21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E7E21" w:rsidRPr="007E76B4" w:rsidRDefault="00BE7E21" w:rsidP="00E27BE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E21" w:rsidRDefault="00BE7E21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7E21" w:rsidRPr="005D498F" w:rsidRDefault="00BE7E21" w:rsidP="00BE7E2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Cisco</w:t>
            </w:r>
          </w:p>
        </w:tc>
      </w:tr>
      <w:tr w:rsidR="0029777A" w:rsidRPr="005D498F" w:rsidTr="0029777A"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E21" w:rsidRPr="0029777A" w:rsidRDefault="00BE7E21" w:rsidP="0029777A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E21" w:rsidRPr="009A42BF" w:rsidRDefault="00BE7E21" w:rsidP="00BE7E21">
            <w:pPr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5D498F" w:rsidRDefault="00BE7E21" w:rsidP="000442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19-30/5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5D498F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Pr="007E76B4" w:rsidRDefault="00BE7E21" w:rsidP="000442E2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8:30-10:30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E21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E21" w:rsidRPr="005D498F" w:rsidRDefault="00BE7E21" w:rsidP="00BE7E2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29777A" w:rsidRPr="005D498F" w:rsidTr="0029777A">
        <w:tc>
          <w:tcPr>
            <w:tcW w:w="810" w:type="dxa"/>
            <w:vMerge w:val="restart"/>
            <w:shd w:val="clear" w:color="auto" w:fill="auto"/>
            <w:vAlign w:val="center"/>
          </w:tcPr>
          <w:p w:rsidR="00BE7E21" w:rsidRPr="0029777A" w:rsidRDefault="0029777A" w:rsidP="0029777A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4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BE7E21" w:rsidRPr="005D498F" w:rsidRDefault="00BE7E21" w:rsidP="00BE7E21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CompTIA A+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7E21" w:rsidRPr="005D498F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24/3-11/4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E7E21" w:rsidRPr="005D498F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7E21" w:rsidRPr="005D498F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E7E21" w:rsidRPr="005D498F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8:30-11:00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E21" w:rsidRPr="005D498F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7E21" w:rsidRDefault="00BE7E21" w:rsidP="00BE7E21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220-701</w:t>
            </w:r>
          </w:p>
          <w:p w:rsidR="00BE7E21" w:rsidRPr="005D498F" w:rsidRDefault="00BE7E21" w:rsidP="00BE7E2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220-702</w:t>
            </w:r>
          </w:p>
        </w:tc>
      </w:tr>
      <w:tr w:rsidR="0029777A" w:rsidRPr="00FE5CCB" w:rsidTr="0029777A"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E7E21" w:rsidRPr="0029777A" w:rsidRDefault="00BE7E21" w:rsidP="0029777A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BE7E21" w:rsidRPr="00FE5CCB" w:rsidRDefault="00BE7E21" w:rsidP="00BE7E21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FE5CCB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19/5-6/6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FE5CCB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E5CCB">
              <w:rPr>
                <w:rFonts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FE5CCB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E5CCB">
              <w:rPr>
                <w:rFonts w:cs="Simplified Arabic" w:hint="cs"/>
                <w:b/>
                <w:bCs/>
                <w:rtl/>
                <w:lang w:bidi="ar-IQ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7E21" w:rsidRPr="00FE5CCB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E5CCB">
              <w:rPr>
                <w:rFonts w:cs="Simplified Arabic"/>
                <w:b/>
                <w:bCs/>
                <w:lang w:bidi="ar-IQ"/>
              </w:rPr>
              <w:t>8:30-11:00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E21" w:rsidRPr="00FE5CCB" w:rsidRDefault="00BE7E2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E5CCB">
              <w:rPr>
                <w:rFonts w:cs="Simplified Arabic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7E21" w:rsidRPr="00FE5CCB" w:rsidRDefault="00BE7E21" w:rsidP="00BE7E2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29777A" w:rsidRPr="00FE5CCB" w:rsidTr="0029777A">
        <w:tc>
          <w:tcPr>
            <w:tcW w:w="810" w:type="dxa"/>
            <w:vMerge w:val="restart"/>
            <w:shd w:val="clear" w:color="auto" w:fill="auto"/>
            <w:vAlign w:val="center"/>
          </w:tcPr>
          <w:p w:rsidR="00BE7E21" w:rsidRPr="0029777A" w:rsidRDefault="0029777A" w:rsidP="0029777A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5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BE7E21" w:rsidRPr="00FE5CCB" w:rsidRDefault="00BE7E21" w:rsidP="00BE7E21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FE5CCB">
              <w:rPr>
                <w:rFonts w:cs="Simplified Arabic"/>
                <w:b/>
                <w:bCs/>
                <w:lang w:bidi="ar-IQ"/>
              </w:rPr>
              <w:t>CompTIA N+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7E21" w:rsidRPr="00FE5CCB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7/4-2/5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E7E21" w:rsidRPr="00FE5CCB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7E21" w:rsidRPr="00FE5CCB" w:rsidRDefault="00BE7E21" w:rsidP="0082488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E5CCB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  <w:r w:rsidR="00824883">
              <w:rPr>
                <w:rFonts w:cs="Simplified Arabic" w:hint="cs"/>
                <w:b/>
                <w:bCs/>
                <w:rtl/>
                <w:lang w:bidi="ar-IQ"/>
              </w:rPr>
              <w:t>5</w:t>
            </w:r>
            <w:r w:rsidRPr="00FE5CCB">
              <w:rPr>
                <w:rFonts w:cs="Simplified Arabic" w:hint="cs"/>
                <w:b/>
                <w:bCs/>
                <w:rtl/>
                <w:lang w:bidi="ar-IQ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E7E21" w:rsidRPr="00FE5CCB" w:rsidRDefault="00BE7E21" w:rsidP="00114DD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E5CCB">
              <w:rPr>
                <w:rFonts w:cs="Simplified Arabic"/>
                <w:b/>
                <w:bCs/>
                <w:lang w:bidi="ar-IQ"/>
              </w:rPr>
              <w:t>8:30-11:</w:t>
            </w:r>
            <w:r>
              <w:rPr>
                <w:rFonts w:cs="Simplified Arabic"/>
                <w:b/>
                <w:bCs/>
                <w:lang w:bidi="ar-IQ"/>
              </w:rPr>
              <w:t>00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E21" w:rsidRPr="00FE5CCB" w:rsidRDefault="00BE7E21" w:rsidP="008D63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7E21" w:rsidRPr="00FE5CCB" w:rsidRDefault="00BE7E21" w:rsidP="00BE7E21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E5CCB">
              <w:rPr>
                <w:rFonts w:cs="Simplified Arabic"/>
                <w:b/>
                <w:bCs/>
                <w:lang w:bidi="ar-IQ"/>
              </w:rPr>
              <w:t>N10-005</w:t>
            </w:r>
          </w:p>
        </w:tc>
      </w:tr>
      <w:tr w:rsidR="0029777A" w:rsidRPr="00FE5CCB" w:rsidTr="0029777A">
        <w:tc>
          <w:tcPr>
            <w:tcW w:w="810" w:type="dxa"/>
            <w:vMerge/>
            <w:shd w:val="clear" w:color="auto" w:fill="auto"/>
          </w:tcPr>
          <w:p w:rsidR="00BE7E21" w:rsidRPr="006213ED" w:rsidRDefault="00BE7E21" w:rsidP="00E27BE6">
            <w:pPr>
              <w:bidi/>
              <w:ind w:left="360"/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BE7E21" w:rsidRPr="00FE5CCB" w:rsidRDefault="00BE7E21" w:rsidP="00E27BE6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BE7E21" w:rsidRPr="00FE5CCB" w:rsidRDefault="00BE7E21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2-27/6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BE7E21" w:rsidRPr="00FE5CCB" w:rsidRDefault="00BE7E21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BE7E21" w:rsidRPr="00FE5CCB" w:rsidRDefault="00BE7E21" w:rsidP="0082488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E5CCB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  <w:r w:rsidR="00824883">
              <w:rPr>
                <w:rFonts w:cs="Simplified Arabic" w:hint="cs"/>
                <w:b/>
                <w:bCs/>
                <w:rtl/>
                <w:lang w:bidi="ar-IQ"/>
              </w:rPr>
              <w:t>5</w:t>
            </w:r>
            <w:r w:rsidRPr="00FE5CCB">
              <w:rPr>
                <w:rFonts w:cs="Simplified Arabic" w:hint="cs"/>
                <w:b/>
                <w:bCs/>
                <w:rtl/>
                <w:lang w:bidi="ar-IQ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BE7E21" w:rsidRPr="00FE5CCB" w:rsidRDefault="00BE7E21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11:30-2:00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7E21" w:rsidRPr="00FE5CCB" w:rsidRDefault="00BE7E21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E7E21" w:rsidRPr="00FE5CCB" w:rsidRDefault="00BE7E21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3E0CAF" w:rsidRDefault="003E0CAF" w:rsidP="009A42BF">
      <w:pPr>
        <w:ind w:hanging="360"/>
        <w:rPr>
          <w:rFonts w:cs="Simplified Arabic"/>
          <w:lang w:bidi="ar-IQ"/>
        </w:rPr>
      </w:pPr>
    </w:p>
    <w:p w:rsidR="00A83B51" w:rsidRDefault="00A83B51" w:rsidP="009A42BF">
      <w:pPr>
        <w:ind w:hanging="360"/>
        <w:rPr>
          <w:rFonts w:cs="Simplified Arabic"/>
          <w:lang w:bidi="ar-IQ"/>
        </w:rPr>
      </w:pPr>
    </w:p>
    <w:p w:rsidR="00A83B51" w:rsidRDefault="00A83B51" w:rsidP="009A42BF">
      <w:pPr>
        <w:ind w:hanging="360"/>
        <w:rPr>
          <w:rFonts w:cs="Simplified Arabic"/>
          <w:rtl/>
          <w:lang w:bidi="ar-IQ"/>
        </w:rPr>
      </w:pPr>
    </w:p>
    <w:tbl>
      <w:tblPr>
        <w:tblStyle w:val="TableGrid"/>
        <w:bidiVisual/>
        <w:tblW w:w="10890" w:type="dxa"/>
        <w:tblInd w:w="-522" w:type="dxa"/>
        <w:tblLook w:val="01E0"/>
      </w:tblPr>
      <w:tblGrid>
        <w:gridCol w:w="696"/>
        <w:gridCol w:w="1745"/>
        <w:gridCol w:w="359"/>
        <w:gridCol w:w="1438"/>
        <w:gridCol w:w="1259"/>
        <w:gridCol w:w="1528"/>
        <w:gridCol w:w="539"/>
        <w:gridCol w:w="1078"/>
        <w:gridCol w:w="236"/>
        <w:gridCol w:w="583"/>
        <w:gridCol w:w="405"/>
        <w:gridCol w:w="1024"/>
      </w:tblGrid>
      <w:tr w:rsidR="005D00EE" w:rsidRPr="005D498F" w:rsidTr="009A07A8">
        <w:trPr>
          <w:gridAfter w:val="1"/>
          <w:wAfter w:w="1024" w:type="dxa"/>
        </w:trPr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5D00EE" w:rsidRPr="005D498F" w:rsidRDefault="005D00EE" w:rsidP="00965AD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</w:tcPr>
          <w:p w:rsidR="005D00EE" w:rsidRPr="009757C6" w:rsidRDefault="005D00EE" w:rsidP="00965AD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23" w:type="dxa"/>
            <w:gridSpan w:val="5"/>
          </w:tcPr>
          <w:p w:rsidR="005D00EE" w:rsidRPr="009757C6" w:rsidRDefault="005A30D8" w:rsidP="00965ADA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5D00EE" w:rsidRPr="009757C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الحوكمة الالكترونية</w:t>
            </w:r>
            <w:r w:rsidR="005D00EE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5D00EE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والتطبيقات المؤسساتية</w:t>
            </w:r>
          </w:p>
        </w:tc>
        <w:tc>
          <w:tcPr>
            <w:tcW w:w="1078" w:type="dxa"/>
            <w:tcBorders>
              <w:top w:val="nil"/>
              <w:right w:val="nil"/>
            </w:tcBorders>
          </w:tcPr>
          <w:p w:rsidR="005D00EE" w:rsidRPr="005D498F" w:rsidRDefault="005D00EE" w:rsidP="00965AD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D00EE" w:rsidRPr="005D498F" w:rsidRDefault="005D00EE" w:rsidP="00965AD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right w:val="nil"/>
            </w:tcBorders>
          </w:tcPr>
          <w:p w:rsidR="005D00EE" w:rsidRPr="005D498F" w:rsidRDefault="005D00EE" w:rsidP="00965AD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5D00EE" w:rsidRPr="005D498F" w:rsidTr="009A07A8">
        <w:tc>
          <w:tcPr>
            <w:tcW w:w="696" w:type="dxa"/>
            <w:tcBorders>
              <w:bottom w:val="single" w:sz="4" w:space="0" w:color="auto"/>
            </w:tcBorders>
          </w:tcPr>
          <w:p w:rsidR="005D00EE" w:rsidRPr="005D498F" w:rsidRDefault="005D00E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5D00EE" w:rsidRPr="005D498F" w:rsidRDefault="005D00E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5D00EE" w:rsidRPr="005D498F" w:rsidRDefault="005D00E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D00EE" w:rsidRPr="005D498F" w:rsidRDefault="005D00E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D00EE" w:rsidRDefault="005D00E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5D00EE" w:rsidRPr="005D498F" w:rsidRDefault="005D00E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5D00EE" w:rsidRPr="005D498F" w:rsidRDefault="005D00E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5D00EE" w:rsidRPr="005D498F" w:rsidRDefault="005D00E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5D00EE" w:rsidRPr="005D498F" w:rsidRDefault="00C218CE" w:rsidP="00965AD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رمز الامتحان العالمي</w:t>
            </w:r>
          </w:p>
        </w:tc>
      </w:tr>
      <w:tr w:rsidR="0029777A" w:rsidRPr="005D498F" w:rsidTr="009A07A8">
        <w:trPr>
          <w:trHeight w:val="368"/>
        </w:trPr>
        <w:tc>
          <w:tcPr>
            <w:tcW w:w="696" w:type="dxa"/>
            <w:vMerge w:val="restart"/>
            <w:vAlign w:val="center"/>
          </w:tcPr>
          <w:p w:rsidR="0029777A" w:rsidRPr="005D498F" w:rsidRDefault="0029777A" w:rsidP="0029777A">
            <w:pPr>
              <w:bidi/>
              <w:ind w:left="360"/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29777A" w:rsidRPr="005D498F" w:rsidRDefault="0029777A" w:rsidP="0029777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الحوكمة الالكترونية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9777A" w:rsidRPr="005D498F" w:rsidRDefault="0029777A" w:rsidP="00BA6C5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24/3-4/4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29777A" w:rsidRPr="005D498F" w:rsidRDefault="0029777A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9777A" w:rsidRPr="005D498F" w:rsidRDefault="0029777A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29777A" w:rsidRPr="005D498F" w:rsidRDefault="0029777A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11:00-12:30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29777A" w:rsidRPr="005D498F" w:rsidRDefault="0029777A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429" w:type="dxa"/>
            <w:gridSpan w:val="2"/>
            <w:vMerge w:val="restart"/>
          </w:tcPr>
          <w:p w:rsidR="0029777A" w:rsidRPr="005D498F" w:rsidRDefault="0029777A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  <w:tr w:rsidR="0029777A" w:rsidRPr="005D498F" w:rsidTr="009A07A8">
        <w:tc>
          <w:tcPr>
            <w:tcW w:w="696" w:type="dxa"/>
            <w:vMerge/>
            <w:vAlign w:val="center"/>
          </w:tcPr>
          <w:p w:rsidR="0029777A" w:rsidRPr="005D498F" w:rsidRDefault="0029777A" w:rsidP="0029777A">
            <w:pPr>
              <w:bidi/>
              <w:ind w:left="360"/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104" w:type="dxa"/>
            <w:gridSpan w:val="2"/>
            <w:vMerge/>
          </w:tcPr>
          <w:p w:rsidR="0029777A" w:rsidRPr="005D498F" w:rsidRDefault="0029777A" w:rsidP="000442E2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29777A" w:rsidRPr="005D498F" w:rsidRDefault="0029777A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19-30/5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29777A" w:rsidRPr="005D498F" w:rsidRDefault="0029777A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9777A" w:rsidRPr="005D498F" w:rsidRDefault="0029777A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29777A" w:rsidRPr="005D498F" w:rsidRDefault="0029777A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11:00-12:30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29777A" w:rsidRPr="005D498F" w:rsidRDefault="0029777A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429" w:type="dxa"/>
            <w:gridSpan w:val="2"/>
            <w:vMerge/>
          </w:tcPr>
          <w:p w:rsidR="0029777A" w:rsidRPr="005D498F" w:rsidRDefault="0029777A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5D00EE" w:rsidRPr="0061356B" w:rsidTr="009A07A8">
        <w:tc>
          <w:tcPr>
            <w:tcW w:w="696" w:type="dxa"/>
            <w:shd w:val="clear" w:color="auto" w:fill="auto"/>
            <w:vAlign w:val="center"/>
          </w:tcPr>
          <w:p w:rsidR="005D00EE" w:rsidRPr="0061356B" w:rsidRDefault="0029777A" w:rsidP="0029777A">
            <w:pPr>
              <w:bidi/>
              <w:ind w:left="360"/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5D00EE" w:rsidRPr="0029777A" w:rsidRDefault="0032290F" w:rsidP="0032290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  <w:r w:rsidRPr="0029777A">
              <w:rPr>
                <w:rFonts w:cs="Simplified Arabic"/>
                <w:b/>
                <w:bCs/>
                <w:lang w:bidi="ar-IQ"/>
              </w:rPr>
              <w:t>S</w:t>
            </w:r>
            <w:r w:rsidR="005D00EE" w:rsidRPr="0029777A">
              <w:rPr>
                <w:rFonts w:cs="Simplified Arabic"/>
                <w:b/>
                <w:bCs/>
                <w:lang w:bidi="ar-IQ"/>
              </w:rPr>
              <w:t xml:space="preserve">hare </w:t>
            </w:r>
            <w:r w:rsidRPr="0029777A">
              <w:rPr>
                <w:rFonts w:cs="Simplified Arabic"/>
                <w:b/>
                <w:bCs/>
                <w:lang w:bidi="ar-IQ"/>
              </w:rPr>
              <w:t>P</w:t>
            </w:r>
            <w:r w:rsidR="005D00EE" w:rsidRPr="0029777A">
              <w:rPr>
                <w:rFonts w:cs="Simplified Arabic"/>
                <w:b/>
                <w:bCs/>
                <w:lang w:bidi="ar-IQ"/>
              </w:rPr>
              <w:t>oint 2010</w:t>
            </w:r>
          </w:p>
        </w:tc>
        <w:tc>
          <w:tcPr>
            <w:tcW w:w="1438" w:type="dxa"/>
            <w:shd w:val="clear" w:color="auto" w:fill="auto"/>
          </w:tcPr>
          <w:p w:rsidR="005D00EE" w:rsidRPr="0061356B" w:rsidRDefault="00C40753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2-20/6</w:t>
            </w:r>
          </w:p>
        </w:tc>
        <w:tc>
          <w:tcPr>
            <w:tcW w:w="1259" w:type="dxa"/>
            <w:shd w:val="clear" w:color="auto" w:fill="auto"/>
          </w:tcPr>
          <w:p w:rsidR="005D00EE" w:rsidRPr="0061356B" w:rsidRDefault="005D00EE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1356B"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:rsidR="005D00EE" w:rsidRPr="0061356B" w:rsidRDefault="005513AC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1356B">
              <w:rPr>
                <w:rFonts w:cs="Simplified Arabic" w:hint="cs"/>
                <w:b/>
                <w:bCs/>
                <w:rtl/>
                <w:lang w:bidi="ar-IQ"/>
              </w:rPr>
              <w:t>200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5D00EE" w:rsidRPr="0061356B" w:rsidRDefault="00AD51B3" w:rsidP="00A735F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</w:t>
            </w:r>
            <w:r w:rsidR="00A735F9">
              <w:rPr>
                <w:rFonts w:cs="Simplified Arabic"/>
                <w:b/>
                <w:bCs/>
                <w:lang w:bidi="ar-IQ"/>
              </w:rPr>
              <w:t>3</w:t>
            </w:r>
            <w:r>
              <w:rPr>
                <w:rFonts w:cs="Simplified Arabic"/>
                <w:b/>
                <w:bCs/>
                <w:lang w:bidi="ar-IQ"/>
              </w:rPr>
              <w:t>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5D00EE" w:rsidRPr="0061356B" w:rsidRDefault="00C40753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5D00EE" w:rsidRPr="0061356B" w:rsidRDefault="005D00EE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1356B">
              <w:rPr>
                <w:rFonts w:cs="Simplified Arabic"/>
                <w:b/>
                <w:bCs/>
                <w:lang w:bidi="ar-IQ"/>
              </w:rPr>
              <w:t>77-886</w:t>
            </w:r>
          </w:p>
        </w:tc>
      </w:tr>
      <w:tr w:rsidR="00AA3F5C" w:rsidRPr="005D498F" w:rsidTr="009A07A8">
        <w:tc>
          <w:tcPr>
            <w:tcW w:w="696" w:type="dxa"/>
            <w:vMerge w:val="restart"/>
            <w:vAlign w:val="center"/>
          </w:tcPr>
          <w:p w:rsidR="00AA3F5C" w:rsidRDefault="00AA3F5C" w:rsidP="0029777A">
            <w:pPr>
              <w:bidi/>
              <w:ind w:left="360"/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AA3F5C" w:rsidRPr="0029777A" w:rsidRDefault="00AA3F5C" w:rsidP="0029777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9777A">
              <w:rPr>
                <w:rFonts w:cs="Simplified Arabic"/>
                <w:b/>
                <w:bCs/>
                <w:lang w:bidi="ar-IQ"/>
              </w:rPr>
              <w:t>System Analysis</w:t>
            </w:r>
          </w:p>
        </w:tc>
        <w:tc>
          <w:tcPr>
            <w:tcW w:w="1438" w:type="dxa"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12-23/5</w:t>
            </w:r>
          </w:p>
        </w:tc>
        <w:tc>
          <w:tcPr>
            <w:tcW w:w="1259" w:type="dxa"/>
          </w:tcPr>
          <w:p w:rsidR="00AA3F5C" w:rsidRPr="005D498F" w:rsidRDefault="00AA3F5C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528" w:type="dxa"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125</w:t>
            </w:r>
          </w:p>
        </w:tc>
        <w:tc>
          <w:tcPr>
            <w:tcW w:w="1617" w:type="dxa"/>
            <w:gridSpan w:val="2"/>
          </w:tcPr>
          <w:p w:rsidR="00AA3F5C" w:rsidRPr="0061356B" w:rsidRDefault="00AA3F5C" w:rsidP="00A735F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</w:t>
            </w:r>
            <w:r w:rsidR="00A735F9">
              <w:rPr>
                <w:rFonts w:cs="Simplified Arabic"/>
                <w:b/>
                <w:bCs/>
                <w:lang w:bidi="ar-IQ"/>
              </w:rPr>
              <w:t>3</w:t>
            </w:r>
            <w:r>
              <w:rPr>
                <w:rFonts w:cs="Simplified Arabic"/>
                <w:b/>
                <w:bCs/>
                <w:lang w:bidi="ar-IQ"/>
              </w:rPr>
              <w:t>0</w:t>
            </w:r>
          </w:p>
        </w:tc>
        <w:tc>
          <w:tcPr>
            <w:tcW w:w="819" w:type="dxa"/>
            <w:gridSpan w:val="2"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13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AA3F5C" w:rsidRDefault="00AA3F5C" w:rsidP="0082488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-</w:t>
            </w:r>
          </w:p>
        </w:tc>
      </w:tr>
      <w:tr w:rsidR="00AA3F5C" w:rsidRPr="005D498F" w:rsidTr="00C40753">
        <w:tc>
          <w:tcPr>
            <w:tcW w:w="696" w:type="dxa"/>
            <w:vMerge/>
            <w:vAlign w:val="center"/>
          </w:tcPr>
          <w:p w:rsidR="00AA3F5C" w:rsidRDefault="00AA3F5C" w:rsidP="0029777A">
            <w:pPr>
              <w:bidi/>
              <w:ind w:left="360"/>
              <w:jc w:val="both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104" w:type="dxa"/>
            <w:gridSpan w:val="2"/>
            <w:vMerge/>
          </w:tcPr>
          <w:p w:rsidR="00AA3F5C" w:rsidRPr="0029777A" w:rsidRDefault="00AA3F5C" w:rsidP="0032290F">
            <w:pPr>
              <w:bidi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438" w:type="dxa"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2-13/6</w:t>
            </w:r>
          </w:p>
        </w:tc>
        <w:tc>
          <w:tcPr>
            <w:tcW w:w="1259" w:type="dxa"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28" w:type="dxa"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125</w:t>
            </w:r>
          </w:p>
        </w:tc>
        <w:tc>
          <w:tcPr>
            <w:tcW w:w="1617" w:type="dxa"/>
            <w:gridSpan w:val="2"/>
          </w:tcPr>
          <w:p w:rsidR="00AA3F5C" w:rsidRPr="0061356B" w:rsidRDefault="00AA3F5C" w:rsidP="00A735F9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</w:t>
            </w:r>
            <w:r w:rsidR="00A735F9">
              <w:rPr>
                <w:rFonts w:cs="Simplified Arabic"/>
                <w:b/>
                <w:bCs/>
                <w:lang w:bidi="ar-IQ"/>
              </w:rPr>
              <w:t>3</w:t>
            </w:r>
            <w:r>
              <w:rPr>
                <w:rFonts w:cs="Simplified Arabic"/>
                <w:b/>
                <w:bCs/>
                <w:lang w:bidi="ar-IQ"/>
              </w:rPr>
              <w:t>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A3F5C" w:rsidRDefault="00C40753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429" w:type="dxa"/>
            <w:gridSpan w:val="2"/>
            <w:vMerge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A3F5C" w:rsidRPr="005D498F" w:rsidTr="00C40753">
        <w:tc>
          <w:tcPr>
            <w:tcW w:w="696" w:type="dxa"/>
            <w:vAlign w:val="center"/>
          </w:tcPr>
          <w:p w:rsidR="00AA3F5C" w:rsidRDefault="00AA3F5C" w:rsidP="0029777A">
            <w:pPr>
              <w:bidi/>
              <w:ind w:left="360"/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2104" w:type="dxa"/>
            <w:gridSpan w:val="2"/>
          </w:tcPr>
          <w:p w:rsidR="00AA3F5C" w:rsidRPr="0029777A" w:rsidRDefault="00AA3F5C" w:rsidP="00A15AA2">
            <w:pPr>
              <w:bidi/>
              <w:rPr>
                <w:rFonts w:cs="Simplified Arabic"/>
                <w:b/>
                <w:bCs/>
                <w:lang w:bidi="ar-IQ"/>
              </w:rPr>
            </w:pPr>
            <w:r w:rsidRPr="0029777A">
              <w:rPr>
                <w:rFonts w:cs="Simplified Arabic"/>
                <w:b/>
                <w:bCs/>
                <w:lang w:bidi="ar-IQ"/>
              </w:rPr>
              <w:t>OPNET Modular</w:t>
            </w:r>
          </w:p>
        </w:tc>
        <w:tc>
          <w:tcPr>
            <w:tcW w:w="1438" w:type="dxa"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19/5-6/6</w:t>
            </w:r>
          </w:p>
        </w:tc>
        <w:tc>
          <w:tcPr>
            <w:tcW w:w="1259" w:type="dxa"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1528" w:type="dxa"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617" w:type="dxa"/>
            <w:gridSpan w:val="2"/>
          </w:tcPr>
          <w:p w:rsidR="00AA3F5C" w:rsidRDefault="00AA3F5C" w:rsidP="0046790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A3F5C" w:rsidRDefault="00C40753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429" w:type="dxa"/>
            <w:gridSpan w:val="2"/>
          </w:tcPr>
          <w:p w:rsidR="00AA3F5C" w:rsidRDefault="00AA3F5C" w:rsidP="005D00E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-</w:t>
            </w:r>
          </w:p>
        </w:tc>
      </w:tr>
    </w:tbl>
    <w:p w:rsidR="005D00EE" w:rsidRDefault="005D00EE" w:rsidP="005D00EE">
      <w:pPr>
        <w:bidi/>
        <w:ind w:hanging="360"/>
        <w:rPr>
          <w:rFonts w:cs="Simplified Arabic"/>
          <w:b/>
          <w:bCs/>
          <w:rtl/>
          <w:lang w:bidi="ar-IQ"/>
        </w:rPr>
      </w:pPr>
    </w:p>
    <w:p w:rsidR="005D00EE" w:rsidRDefault="005D00EE" w:rsidP="005D00EE">
      <w:pPr>
        <w:bidi/>
        <w:ind w:hanging="360"/>
        <w:rPr>
          <w:rFonts w:cs="Simplified Arabic"/>
          <w:lang w:bidi="ar-IQ"/>
        </w:rPr>
      </w:pPr>
      <w:r w:rsidRPr="003E7382">
        <w:rPr>
          <w:rFonts w:cs="Simplified Arabic" w:hint="cs"/>
          <w:rtl/>
          <w:lang w:bidi="ar-IQ"/>
        </w:rPr>
        <w:t>*</w:t>
      </w:r>
      <w:r>
        <w:rPr>
          <w:rFonts w:cs="Simplified Arabic" w:hint="cs"/>
          <w:rtl/>
          <w:lang w:bidi="ar-IQ"/>
        </w:rPr>
        <w:t xml:space="preserve"> </w:t>
      </w:r>
      <w:r w:rsidRPr="003E7382">
        <w:rPr>
          <w:rFonts w:cs="Simplified Arabic" w:hint="cs"/>
          <w:rtl/>
          <w:lang w:bidi="ar-IQ"/>
        </w:rPr>
        <w:t>الاسبوع الاول من هذه الدورة يكون بالاتجاه الاداري للحوكمة الالكترونية اما الاسبوع الثاني سيكون بالاتجاه الهندسي</w:t>
      </w:r>
    </w:p>
    <w:p w:rsidR="0007330A" w:rsidRDefault="0007330A" w:rsidP="0007330A">
      <w:pPr>
        <w:bidi/>
        <w:ind w:hanging="360"/>
        <w:rPr>
          <w:rFonts w:cs="Simplified Arabic"/>
          <w:lang w:bidi="ar-IQ"/>
        </w:rPr>
      </w:pPr>
    </w:p>
    <w:p w:rsidR="004E7518" w:rsidRDefault="004E7518" w:rsidP="004E7518">
      <w:pPr>
        <w:bidi/>
        <w:ind w:hanging="360"/>
        <w:rPr>
          <w:rFonts w:cs="Simplified Arabic"/>
          <w:lang w:bidi="ar-IQ"/>
        </w:rPr>
      </w:pPr>
    </w:p>
    <w:p w:rsidR="004E7518" w:rsidRPr="003E7382" w:rsidRDefault="004E7518" w:rsidP="004E7518">
      <w:pPr>
        <w:bidi/>
        <w:ind w:hanging="360"/>
        <w:rPr>
          <w:rFonts w:cs="Simplified Arabic"/>
          <w:rtl/>
          <w:lang w:bidi="ar-IQ"/>
        </w:rPr>
      </w:pPr>
    </w:p>
    <w:p w:rsidR="009B00DA" w:rsidRDefault="009B00DA" w:rsidP="009B00DA">
      <w:pPr>
        <w:bidi/>
        <w:ind w:hanging="360"/>
        <w:rPr>
          <w:rFonts w:cs="Simplified Arabic"/>
          <w:b/>
          <w:bCs/>
          <w:lang w:bidi="ar-IQ"/>
        </w:rPr>
      </w:pPr>
    </w:p>
    <w:tbl>
      <w:tblPr>
        <w:tblStyle w:val="TableGrid"/>
        <w:bidiVisual/>
        <w:tblW w:w="10350" w:type="dxa"/>
        <w:tblInd w:w="-612" w:type="dxa"/>
        <w:tblLook w:val="01E0"/>
      </w:tblPr>
      <w:tblGrid>
        <w:gridCol w:w="2160"/>
        <w:gridCol w:w="265"/>
        <w:gridCol w:w="1445"/>
        <w:gridCol w:w="1800"/>
        <w:gridCol w:w="2790"/>
        <w:gridCol w:w="627"/>
        <w:gridCol w:w="1263"/>
      </w:tblGrid>
      <w:tr w:rsidR="003549CF" w:rsidRPr="005D498F" w:rsidTr="003549CF"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3549CF" w:rsidRPr="009757C6" w:rsidRDefault="003549CF" w:rsidP="00C958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</w:tcPr>
          <w:p w:rsidR="003549CF" w:rsidRPr="009757C6" w:rsidRDefault="003549CF" w:rsidP="00C958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62" w:type="dxa"/>
            <w:gridSpan w:val="4"/>
          </w:tcPr>
          <w:p w:rsidR="003549CF" w:rsidRPr="009757C6" w:rsidRDefault="003549CF" w:rsidP="00C958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757C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اختبار الدورات التأهيلية لطلبة الدراسات العليا للسنوات الدراسية قبل 2010/2011</w:t>
            </w:r>
          </w:p>
        </w:tc>
        <w:tc>
          <w:tcPr>
            <w:tcW w:w="1263" w:type="dxa"/>
            <w:tcBorders>
              <w:top w:val="nil"/>
              <w:right w:val="nil"/>
            </w:tcBorders>
          </w:tcPr>
          <w:p w:rsidR="003549CF" w:rsidRPr="005D498F" w:rsidRDefault="003549CF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3549CF" w:rsidRPr="005D498F" w:rsidTr="003549CF">
        <w:tc>
          <w:tcPr>
            <w:tcW w:w="3870" w:type="dxa"/>
            <w:gridSpan w:val="3"/>
          </w:tcPr>
          <w:p w:rsidR="003549CF" w:rsidRPr="005D498F" w:rsidRDefault="003549CF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مفردات الاختبار</w:t>
            </w:r>
          </w:p>
        </w:tc>
        <w:tc>
          <w:tcPr>
            <w:tcW w:w="1800" w:type="dxa"/>
          </w:tcPr>
          <w:p w:rsidR="003549CF" w:rsidRPr="005D498F" w:rsidRDefault="003549CF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ايام الاختبار</w:t>
            </w:r>
          </w:p>
        </w:tc>
        <w:tc>
          <w:tcPr>
            <w:tcW w:w="2790" w:type="dxa"/>
          </w:tcPr>
          <w:p w:rsidR="003549CF" w:rsidRPr="005D498F" w:rsidRDefault="003549CF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اجور الاختبار + كلفة الملزمة</w:t>
            </w:r>
          </w:p>
        </w:tc>
        <w:tc>
          <w:tcPr>
            <w:tcW w:w="1890" w:type="dxa"/>
            <w:gridSpan w:val="2"/>
          </w:tcPr>
          <w:p w:rsidR="003549CF" w:rsidRPr="005D498F" w:rsidRDefault="003549CF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الاختبار</w:t>
            </w:r>
          </w:p>
        </w:tc>
      </w:tr>
      <w:tr w:rsidR="003549CF" w:rsidRPr="005D498F" w:rsidTr="003549CF">
        <w:tc>
          <w:tcPr>
            <w:tcW w:w="3870" w:type="dxa"/>
            <w:gridSpan w:val="3"/>
          </w:tcPr>
          <w:p w:rsidR="003549CF" w:rsidRPr="005D498F" w:rsidRDefault="003549CF" w:rsidP="00C9582F">
            <w:pPr>
              <w:bidi/>
              <w:rPr>
                <w:rFonts w:cs="Simplified Arabic"/>
                <w:b/>
                <w:bCs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Windows</w:t>
            </w:r>
            <w:r>
              <w:rPr>
                <w:rFonts w:cs="Simplified Arabic"/>
                <w:b/>
                <w:bCs/>
                <w:lang w:bidi="ar-IQ"/>
              </w:rPr>
              <w:t xml:space="preserve"> 7</w:t>
            </w:r>
            <w:r w:rsidRPr="005D498F">
              <w:rPr>
                <w:rFonts w:cs="Simplified Arabic"/>
                <w:b/>
                <w:bCs/>
                <w:lang w:bidi="ar-IQ"/>
              </w:rPr>
              <w:t>,</w:t>
            </w:r>
            <w:r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5D498F">
              <w:rPr>
                <w:rFonts w:cs="Simplified Arabic"/>
                <w:b/>
                <w:bCs/>
                <w:lang w:bidi="ar-IQ"/>
              </w:rPr>
              <w:t>word</w:t>
            </w:r>
            <w:r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5D498F">
              <w:rPr>
                <w:rFonts w:cs="Simplified Arabic"/>
                <w:b/>
                <w:bCs/>
                <w:lang w:bidi="ar-IQ"/>
              </w:rPr>
              <w:t>2007,</w:t>
            </w:r>
            <w:r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5D498F">
              <w:rPr>
                <w:rFonts w:cs="Simplified Arabic"/>
                <w:b/>
                <w:bCs/>
                <w:lang w:bidi="ar-IQ"/>
              </w:rPr>
              <w:t>Excel</w:t>
            </w:r>
            <w:r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5D498F">
              <w:rPr>
                <w:rFonts w:cs="Simplified Arabic"/>
                <w:b/>
                <w:bCs/>
                <w:lang w:bidi="ar-IQ"/>
              </w:rPr>
              <w:t>2007</w:t>
            </w:r>
          </w:p>
        </w:tc>
        <w:tc>
          <w:tcPr>
            <w:tcW w:w="1800" w:type="dxa"/>
          </w:tcPr>
          <w:p w:rsidR="003549CF" w:rsidRPr="005D498F" w:rsidRDefault="003549CF" w:rsidP="003549C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من الاحد للاربعاء</w:t>
            </w:r>
          </w:p>
        </w:tc>
        <w:tc>
          <w:tcPr>
            <w:tcW w:w="2790" w:type="dxa"/>
          </w:tcPr>
          <w:p w:rsidR="003549CF" w:rsidRPr="005D498F" w:rsidRDefault="003549CF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 xml:space="preserve"> الف دينار</w:t>
            </w:r>
          </w:p>
        </w:tc>
        <w:tc>
          <w:tcPr>
            <w:tcW w:w="1890" w:type="dxa"/>
            <w:gridSpan w:val="2"/>
          </w:tcPr>
          <w:p w:rsidR="003549CF" w:rsidRPr="005D498F" w:rsidRDefault="003549CF" w:rsidP="003549C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10.00</w:t>
            </w:r>
          </w:p>
        </w:tc>
      </w:tr>
    </w:tbl>
    <w:p w:rsidR="0007330A" w:rsidRDefault="0007330A" w:rsidP="0007330A">
      <w:pPr>
        <w:bidi/>
        <w:ind w:hanging="360"/>
        <w:rPr>
          <w:rFonts w:cs="Simplified Arabic"/>
          <w:b/>
          <w:bCs/>
          <w:lang w:bidi="ar-IQ"/>
        </w:rPr>
      </w:pPr>
    </w:p>
    <w:p w:rsidR="0007330A" w:rsidRDefault="0007330A" w:rsidP="0007330A">
      <w:pPr>
        <w:bidi/>
        <w:ind w:hanging="360"/>
        <w:rPr>
          <w:rFonts w:cs="Simplified Arabic"/>
          <w:b/>
          <w:bCs/>
          <w:lang w:bidi="ar-IQ"/>
        </w:rPr>
      </w:pPr>
    </w:p>
    <w:p w:rsidR="0007330A" w:rsidRDefault="0007330A" w:rsidP="0007330A">
      <w:pPr>
        <w:bidi/>
        <w:ind w:hanging="360"/>
        <w:rPr>
          <w:rFonts w:cs="Simplified Arabic"/>
          <w:b/>
          <w:bCs/>
          <w:sz w:val="16"/>
          <w:szCs w:val="16"/>
          <w:lang w:bidi="ar-IQ"/>
        </w:rPr>
      </w:pPr>
    </w:p>
    <w:p w:rsidR="004E7518" w:rsidRDefault="004E7518" w:rsidP="004E7518">
      <w:pPr>
        <w:bidi/>
        <w:ind w:hanging="360"/>
        <w:rPr>
          <w:rFonts w:cs="Simplified Arabic"/>
          <w:b/>
          <w:bCs/>
          <w:sz w:val="16"/>
          <w:szCs w:val="16"/>
          <w:lang w:bidi="ar-IQ"/>
        </w:rPr>
      </w:pPr>
    </w:p>
    <w:p w:rsidR="004E7518" w:rsidRPr="000E3768" w:rsidRDefault="004E7518" w:rsidP="004E7518">
      <w:pPr>
        <w:bidi/>
        <w:ind w:hanging="360"/>
        <w:rPr>
          <w:rFonts w:cs="Simplified Arabic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1340" w:type="dxa"/>
        <w:tblInd w:w="-972" w:type="dxa"/>
        <w:tblLayout w:type="fixed"/>
        <w:tblLook w:val="01E0"/>
      </w:tblPr>
      <w:tblGrid>
        <w:gridCol w:w="720"/>
        <w:gridCol w:w="3420"/>
        <w:gridCol w:w="1260"/>
        <w:gridCol w:w="1080"/>
        <w:gridCol w:w="1440"/>
        <w:gridCol w:w="1440"/>
        <w:gridCol w:w="236"/>
        <w:gridCol w:w="484"/>
        <w:gridCol w:w="485"/>
        <w:gridCol w:w="775"/>
      </w:tblGrid>
      <w:tr w:rsidR="00851031" w:rsidRPr="005D498F" w:rsidTr="00CE665E">
        <w:trPr>
          <w:gridAfter w:val="1"/>
          <w:wAfter w:w="775" w:type="dxa"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851031" w:rsidRPr="005D498F" w:rsidRDefault="00851031" w:rsidP="005D00E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851031" w:rsidRPr="009757C6" w:rsidRDefault="00851031" w:rsidP="005D00E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80" w:type="dxa"/>
            <w:gridSpan w:val="3"/>
          </w:tcPr>
          <w:p w:rsidR="00851031" w:rsidRPr="009757C6" w:rsidRDefault="005A30D8" w:rsidP="0066447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851031" w:rsidRPr="009757C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ادارة المشاريع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851031" w:rsidRPr="005D498F" w:rsidRDefault="0085103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51031" w:rsidRPr="005D498F" w:rsidRDefault="0085103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</w:tcPr>
          <w:p w:rsidR="00851031" w:rsidRPr="005D498F" w:rsidRDefault="00851031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B02452" w:rsidRPr="005D498F" w:rsidTr="00AD2918">
        <w:tc>
          <w:tcPr>
            <w:tcW w:w="720" w:type="dxa"/>
            <w:tcBorders>
              <w:bottom w:val="single" w:sz="4" w:space="0" w:color="auto"/>
            </w:tcBorders>
          </w:tcPr>
          <w:p w:rsidR="00851031" w:rsidRPr="005D498F" w:rsidRDefault="00851031" w:rsidP="005D00E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1031" w:rsidRPr="005D498F" w:rsidRDefault="00851031" w:rsidP="005D00E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1031" w:rsidRPr="005D498F" w:rsidRDefault="00851031" w:rsidP="003C4FB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1031" w:rsidRPr="005D498F" w:rsidRDefault="00851031" w:rsidP="003C4FB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1031" w:rsidRDefault="00851031" w:rsidP="003C4FB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851031" w:rsidRPr="005D498F" w:rsidRDefault="00851031" w:rsidP="003C4FB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1031" w:rsidRPr="005D498F" w:rsidRDefault="00851031" w:rsidP="003C4FB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51031" w:rsidRPr="005D498F" w:rsidRDefault="00851031" w:rsidP="003C4FB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51031" w:rsidRPr="005D498F" w:rsidRDefault="00C218CE" w:rsidP="003C4FB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الجهة المانحة</w:t>
            </w:r>
          </w:p>
        </w:tc>
      </w:tr>
      <w:tr w:rsidR="000E3768" w:rsidRPr="005D498F" w:rsidTr="000E3768">
        <w:trPr>
          <w:trHeight w:val="377"/>
        </w:trPr>
        <w:tc>
          <w:tcPr>
            <w:tcW w:w="720" w:type="dxa"/>
            <w:vMerge w:val="restart"/>
            <w:vAlign w:val="center"/>
          </w:tcPr>
          <w:p w:rsidR="000E3768" w:rsidRPr="005D00EE" w:rsidRDefault="000E3768" w:rsidP="000E376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3420" w:type="dxa"/>
            <w:vMerge w:val="restart"/>
            <w:vAlign w:val="center"/>
          </w:tcPr>
          <w:p w:rsidR="000E3768" w:rsidRPr="005D498F" w:rsidRDefault="000E3768" w:rsidP="000E3768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MS Project 2010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E3768" w:rsidRPr="005D498F" w:rsidRDefault="000E3768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17-28/2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3768" w:rsidRPr="005D498F" w:rsidRDefault="000E3768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3768" w:rsidRPr="005D498F" w:rsidRDefault="000E3768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3768" w:rsidRPr="005D498F" w:rsidRDefault="000E3768" w:rsidP="002D5F5C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E3768" w:rsidRPr="005D498F" w:rsidRDefault="000E3768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0E3768" w:rsidRPr="005D498F" w:rsidRDefault="000E3768" w:rsidP="000E376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Certiport</w:t>
            </w:r>
          </w:p>
        </w:tc>
      </w:tr>
      <w:tr w:rsidR="000E3768" w:rsidRPr="005D498F" w:rsidTr="00C40753">
        <w:tc>
          <w:tcPr>
            <w:tcW w:w="720" w:type="dxa"/>
            <w:vMerge/>
          </w:tcPr>
          <w:p w:rsidR="000E3768" w:rsidRPr="005D00EE" w:rsidRDefault="000E3768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420" w:type="dxa"/>
            <w:vMerge/>
            <w:vAlign w:val="center"/>
          </w:tcPr>
          <w:p w:rsidR="000E3768" w:rsidRPr="005D498F" w:rsidRDefault="000E3768" w:rsidP="000E3768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E3768" w:rsidRPr="005D498F" w:rsidRDefault="005E097B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26/5-6/6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3768" w:rsidRPr="005D498F" w:rsidRDefault="00C40753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</w:t>
            </w:r>
          </w:p>
        </w:tc>
        <w:tc>
          <w:tcPr>
            <w:tcW w:w="1260" w:type="dxa"/>
            <w:gridSpan w:val="2"/>
            <w:vMerge/>
          </w:tcPr>
          <w:p w:rsidR="000E3768" w:rsidRPr="005D498F" w:rsidRDefault="000E3768" w:rsidP="000442E2">
            <w:pPr>
              <w:bidi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B02452" w:rsidRPr="005D498F" w:rsidTr="00CE665E">
        <w:tc>
          <w:tcPr>
            <w:tcW w:w="720" w:type="dxa"/>
          </w:tcPr>
          <w:p w:rsidR="00851031" w:rsidRPr="005D00EE" w:rsidRDefault="000E3768" w:rsidP="005D00E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3420" w:type="dxa"/>
          </w:tcPr>
          <w:p w:rsidR="00851031" w:rsidRPr="005D498F" w:rsidRDefault="00851031" w:rsidP="000E3768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Primavera P3V.3</w:t>
            </w:r>
          </w:p>
        </w:tc>
        <w:tc>
          <w:tcPr>
            <w:tcW w:w="1260" w:type="dxa"/>
          </w:tcPr>
          <w:p w:rsidR="00851031" w:rsidRPr="005D498F" w:rsidRDefault="005F5F42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10-21/3</w:t>
            </w:r>
          </w:p>
        </w:tc>
        <w:tc>
          <w:tcPr>
            <w:tcW w:w="1080" w:type="dxa"/>
          </w:tcPr>
          <w:p w:rsidR="00851031" w:rsidRPr="005D498F" w:rsidRDefault="00851031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851031" w:rsidRPr="005D498F" w:rsidRDefault="002B50C2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</w:tcPr>
          <w:p w:rsidR="00851031" w:rsidRPr="005D498F" w:rsidRDefault="00DF0923" w:rsidP="005457D0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gridSpan w:val="2"/>
          </w:tcPr>
          <w:p w:rsidR="00851031" w:rsidRPr="005D498F" w:rsidRDefault="005F5F42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260" w:type="dxa"/>
            <w:gridSpan w:val="2"/>
          </w:tcPr>
          <w:p w:rsidR="00851031" w:rsidRPr="005D498F" w:rsidRDefault="005029EB" w:rsidP="005029EB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  <w:tr w:rsidR="005F5F42" w:rsidRPr="005D498F" w:rsidTr="00467908">
        <w:tc>
          <w:tcPr>
            <w:tcW w:w="720" w:type="dxa"/>
          </w:tcPr>
          <w:p w:rsidR="005F5F42" w:rsidRPr="005D00EE" w:rsidRDefault="000E3768" w:rsidP="004679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3420" w:type="dxa"/>
          </w:tcPr>
          <w:p w:rsidR="005F5F42" w:rsidRPr="005D498F" w:rsidRDefault="005F5F42" w:rsidP="000E3768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Pr="005D498F">
              <w:rPr>
                <w:rFonts w:cs="Simplified Arabic"/>
                <w:b/>
                <w:bCs/>
                <w:lang w:bidi="ar-IQ"/>
              </w:rPr>
              <w:t>Primavera enterprise P3e</w:t>
            </w:r>
            <w:r>
              <w:rPr>
                <w:rFonts w:cs="Simplified Arabic"/>
                <w:b/>
                <w:bCs/>
                <w:lang w:bidi="ar-IQ"/>
              </w:rPr>
              <w:t>V.6</w:t>
            </w:r>
            <w:r w:rsidRPr="005D498F">
              <w:rPr>
                <w:rFonts w:cs="Simplified Arabic"/>
                <w:b/>
                <w:bCs/>
                <w:lang w:bidi="ar-IQ"/>
              </w:rPr>
              <w:t xml:space="preserve"> </w:t>
            </w:r>
          </w:p>
        </w:tc>
        <w:tc>
          <w:tcPr>
            <w:tcW w:w="1260" w:type="dxa"/>
          </w:tcPr>
          <w:p w:rsidR="005F5F42" w:rsidRPr="005D498F" w:rsidRDefault="005F5F42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5-16/5</w:t>
            </w:r>
          </w:p>
        </w:tc>
        <w:tc>
          <w:tcPr>
            <w:tcW w:w="1080" w:type="dxa"/>
          </w:tcPr>
          <w:p w:rsidR="005F5F42" w:rsidRPr="005D498F" w:rsidRDefault="005F5F42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5F5F42" w:rsidRPr="005D498F" w:rsidRDefault="005F5F42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440" w:type="dxa"/>
          </w:tcPr>
          <w:p w:rsidR="005F5F42" w:rsidRPr="005D498F" w:rsidRDefault="005F5F42" w:rsidP="002D5F5C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gridSpan w:val="2"/>
          </w:tcPr>
          <w:p w:rsidR="005F5F42" w:rsidRPr="005D498F" w:rsidRDefault="005F5F42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260" w:type="dxa"/>
            <w:gridSpan w:val="2"/>
          </w:tcPr>
          <w:p w:rsidR="005F5F42" w:rsidRPr="005D498F" w:rsidRDefault="005F5F42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</w:tbl>
    <w:p w:rsidR="003F16EA" w:rsidRDefault="003F16EA" w:rsidP="00A33C2F">
      <w:pPr>
        <w:bidi/>
        <w:jc w:val="both"/>
        <w:rPr>
          <w:rFonts w:cs="Simplified Arabic"/>
          <w:b/>
          <w:bCs/>
          <w:sz w:val="16"/>
          <w:szCs w:val="16"/>
          <w:rtl/>
        </w:rPr>
      </w:pPr>
      <w:r>
        <w:rPr>
          <w:rFonts w:cs="Simplified Arabic" w:hint="cs"/>
          <w:b/>
          <w:bCs/>
          <w:rtl/>
          <w:lang w:bidi="ar-IQ"/>
        </w:rPr>
        <w:t xml:space="preserve">* </w:t>
      </w:r>
      <w:r>
        <w:rPr>
          <w:rFonts w:cs="Arabic Transparent"/>
          <w:b/>
          <w:bCs/>
          <w:vertAlign w:val="superscript"/>
          <w:lang w:bidi="ar-IQ"/>
        </w:rPr>
        <w:t xml:space="preserve"> </w:t>
      </w:r>
      <w:r w:rsidRPr="00F87C2E">
        <w:rPr>
          <w:rFonts w:cs="Simplified Arabic" w:hint="cs"/>
          <w:sz w:val="22"/>
          <w:szCs w:val="22"/>
          <w:rtl/>
          <w:lang w:bidi="ar-IQ"/>
        </w:rPr>
        <w:t>يشترط للمشارك  في هذه الدورة ان يكون لديه المام ببرنامج</w:t>
      </w:r>
      <w:r w:rsidRPr="00F87C2E">
        <w:rPr>
          <w:rFonts w:cs="Arabic Transparent" w:hint="cs"/>
          <w:vertAlign w:val="superscript"/>
          <w:rtl/>
          <w:lang w:bidi="ar-IQ"/>
        </w:rPr>
        <w:t xml:space="preserve"> </w:t>
      </w:r>
      <w:r>
        <w:rPr>
          <w:rFonts w:cs="Arabic Transparent"/>
          <w:b/>
          <w:bCs/>
          <w:vertAlign w:val="superscript"/>
          <w:lang w:bidi="ar-IQ"/>
        </w:rPr>
        <w:t xml:space="preserve">  .  </w:t>
      </w:r>
      <w:r w:rsidRPr="00F87C2E">
        <w:rPr>
          <w:rFonts w:cs="Arabic Transparent"/>
          <w:lang w:bidi="ar-IQ"/>
        </w:rPr>
        <w:t>Primavera P</w:t>
      </w:r>
      <w:r w:rsidRPr="00F87C2E">
        <w:rPr>
          <w:rFonts w:cs="Arabic Transparent"/>
          <w:sz w:val="36"/>
          <w:szCs w:val="36"/>
          <w:vertAlign w:val="subscript"/>
          <w:lang w:bidi="ar-IQ"/>
        </w:rPr>
        <w:t>3</w:t>
      </w:r>
      <w:r w:rsidRPr="00F87C2E">
        <w:rPr>
          <w:rFonts w:cs="Arabic Transparent"/>
          <w:lang w:bidi="ar-IQ"/>
        </w:rPr>
        <w:t xml:space="preserve"> V.3</w:t>
      </w:r>
      <w:r>
        <w:rPr>
          <w:rFonts w:cs="Arabic Transparent"/>
          <w:b/>
          <w:bCs/>
          <w:vertAlign w:val="superscript"/>
          <w:lang w:bidi="ar-IQ"/>
        </w:rPr>
        <w:t xml:space="preserve">  </w:t>
      </w:r>
    </w:p>
    <w:p w:rsidR="00A33C2F" w:rsidRDefault="00A33C2F" w:rsidP="00A33C2F">
      <w:pPr>
        <w:bidi/>
        <w:jc w:val="both"/>
        <w:rPr>
          <w:rFonts w:cs="Simplified Arabic"/>
          <w:b/>
          <w:bCs/>
          <w:sz w:val="16"/>
          <w:szCs w:val="16"/>
          <w:rtl/>
        </w:rPr>
      </w:pPr>
    </w:p>
    <w:tbl>
      <w:tblPr>
        <w:tblStyle w:val="TableGrid"/>
        <w:bidiVisual/>
        <w:tblW w:w="11430" w:type="dxa"/>
        <w:tblInd w:w="-972" w:type="dxa"/>
        <w:tblLayout w:type="fixed"/>
        <w:tblLook w:val="01E0"/>
      </w:tblPr>
      <w:tblGrid>
        <w:gridCol w:w="720"/>
        <w:gridCol w:w="2970"/>
        <w:gridCol w:w="1260"/>
        <w:gridCol w:w="990"/>
        <w:gridCol w:w="990"/>
        <w:gridCol w:w="1350"/>
        <w:gridCol w:w="1350"/>
        <w:gridCol w:w="236"/>
        <w:gridCol w:w="484"/>
        <w:gridCol w:w="590"/>
        <w:gridCol w:w="490"/>
      </w:tblGrid>
      <w:tr w:rsidR="00A3346A" w:rsidRPr="005D498F" w:rsidTr="00824883">
        <w:trPr>
          <w:gridAfter w:val="1"/>
          <w:wAfter w:w="490" w:type="dxa"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385D1C" w:rsidRPr="005D498F" w:rsidRDefault="00385D1C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tcBorders>
              <w:top w:val="nil"/>
              <w:left w:val="nil"/>
            </w:tcBorders>
          </w:tcPr>
          <w:p w:rsidR="00385D1C" w:rsidRPr="009757C6" w:rsidRDefault="00385D1C" w:rsidP="00DB2D5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90" w:type="dxa"/>
            <w:gridSpan w:val="4"/>
          </w:tcPr>
          <w:p w:rsidR="00385D1C" w:rsidRPr="009757C6" w:rsidRDefault="005A30D8" w:rsidP="0066447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385D1C" w:rsidRPr="009757C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نظم المعلومات الجغرافية</w:t>
            </w:r>
          </w:p>
        </w:tc>
        <w:tc>
          <w:tcPr>
            <w:tcW w:w="1350" w:type="dxa"/>
            <w:tcBorders>
              <w:top w:val="nil"/>
              <w:right w:val="nil"/>
            </w:tcBorders>
          </w:tcPr>
          <w:p w:rsidR="00385D1C" w:rsidRPr="005D498F" w:rsidRDefault="00385D1C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85D1C" w:rsidRPr="005D498F" w:rsidRDefault="00385D1C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</w:tcPr>
          <w:p w:rsidR="00385D1C" w:rsidRPr="005D498F" w:rsidRDefault="00385D1C" w:rsidP="00664471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3346A" w:rsidRPr="005D498F" w:rsidTr="00824883">
        <w:tc>
          <w:tcPr>
            <w:tcW w:w="720" w:type="dxa"/>
          </w:tcPr>
          <w:p w:rsidR="00385D1C" w:rsidRPr="005D498F" w:rsidRDefault="00385D1C" w:rsidP="007445B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230" w:type="dxa"/>
            <w:gridSpan w:val="2"/>
          </w:tcPr>
          <w:p w:rsidR="00385D1C" w:rsidRPr="005D498F" w:rsidRDefault="00385D1C" w:rsidP="007445B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990" w:type="dxa"/>
          </w:tcPr>
          <w:p w:rsidR="00385D1C" w:rsidRPr="005D498F" w:rsidRDefault="00385D1C" w:rsidP="007445B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990" w:type="dxa"/>
          </w:tcPr>
          <w:p w:rsidR="00385D1C" w:rsidRPr="005D498F" w:rsidRDefault="00385D1C" w:rsidP="00A3346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بالاسبوع</w:t>
            </w:r>
          </w:p>
        </w:tc>
        <w:tc>
          <w:tcPr>
            <w:tcW w:w="1350" w:type="dxa"/>
          </w:tcPr>
          <w:p w:rsidR="00385D1C" w:rsidRDefault="00385D1C" w:rsidP="007445B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385D1C" w:rsidRPr="005D498F" w:rsidRDefault="00385D1C" w:rsidP="007445B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350" w:type="dxa"/>
          </w:tcPr>
          <w:p w:rsidR="00385D1C" w:rsidRPr="005D498F" w:rsidRDefault="00385D1C" w:rsidP="007445B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720" w:type="dxa"/>
            <w:gridSpan w:val="2"/>
          </w:tcPr>
          <w:p w:rsidR="00385D1C" w:rsidRPr="005D498F" w:rsidRDefault="00385D1C" w:rsidP="007445B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080" w:type="dxa"/>
            <w:gridSpan w:val="2"/>
          </w:tcPr>
          <w:p w:rsidR="00385D1C" w:rsidRPr="005D498F" w:rsidRDefault="00C218CE" w:rsidP="007445B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الجهة المانحة</w:t>
            </w:r>
          </w:p>
        </w:tc>
      </w:tr>
      <w:tr w:rsidR="00A3346A" w:rsidRPr="005D498F" w:rsidTr="00824883">
        <w:tc>
          <w:tcPr>
            <w:tcW w:w="720" w:type="dxa"/>
            <w:vAlign w:val="center"/>
          </w:tcPr>
          <w:p w:rsidR="00385D1C" w:rsidRPr="005D498F" w:rsidRDefault="00824883" w:rsidP="00824883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4230" w:type="dxa"/>
            <w:gridSpan w:val="2"/>
          </w:tcPr>
          <w:p w:rsidR="00385D1C" w:rsidRPr="005D498F" w:rsidRDefault="00385D1C" w:rsidP="003F16EA">
            <w:pPr>
              <w:rPr>
                <w:rFonts w:cs="Simplified Arabic"/>
                <w:b/>
                <w:bCs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Arc GIS 9.2</w:t>
            </w:r>
            <w:r w:rsidR="00824883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5D498F">
              <w:rPr>
                <w:rFonts w:cs="Simplified Arabic"/>
                <w:b/>
                <w:bCs/>
                <w:lang w:bidi="ar-IQ"/>
              </w:rPr>
              <w:t>(1)</w:t>
            </w:r>
          </w:p>
        </w:tc>
        <w:tc>
          <w:tcPr>
            <w:tcW w:w="990" w:type="dxa"/>
          </w:tcPr>
          <w:p w:rsidR="00385D1C" w:rsidRPr="005D498F" w:rsidRDefault="0061083A" w:rsidP="003F1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7-18/4</w:t>
            </w:r>
          </w:p>
        </w:tc>
        <w:tc>
          <w:tcPr>
            <w:tcW w:w="990" w:type="dxa"/>
          </w:tcPr>
          <w:p w:rsidR="00385D1C" w:rsidRPr="005D498F" w:rsidRDefault="00385D1C" w:rsidP="003F1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350" w:type="dxa"/>
          </w:tcPr>
          <w:p w:rsidR="00385D1C" w:rsidRPr="005D498F" w:rsidRDefault="003F16EA" w:rsidP="003F16EA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125</w:t>
            </w:r>
          </w:p>
        </w:tc>
        <w:tc>
          <w:tcPr>
            <w:tcW w:w="1350" w:type="dxa"/>
          </w:tcPr>
          <w:p w:rsidR="00385D1C" w:rsidRPr="005D498F" w:rsidRDefault="00EB6118" w:rsidP="003F16EA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720" w:type="dxa"/>
            <w:gridSpan w:val="2"/>
          </w:tcPr>
          <w:p w:rsidR="00385D1C" w:rsidRPr="005D498F" w:rsidRDefault="004A3CBB" w:rsidP="003F1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</w:t>
            </w:r>
          </w:p>
        </w:tc>
        <w:tc>
          <w:tcPr>
            <w:tcW w:w="1080" w:type="dxa"/>
            <w:gridSpan w:val="2"/>
          </w:tcPr>
          <w:p w:rsidR="00385D1C" w:rsidRPr="005D498F" w:rsidRDefault="00BC7A31" w:rsidP="003F1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Esri</w:t>
            </w:r>
          </w:p>
        </w:tc>
      </w:tr>
      <w:tr w:rsidR="00A3346A" w:rsidRPr="005D498F" w:rsidTr="00824883">
        <w:tc>
          <w:tcPr>
            <w:tcW w:w="720" w:type="dxa"/>
            <w:vAlign w:val="center"/>
          </w:tcPr>
          <w:p w:rsidR="008C7420" w:rsidRPr="005D498F" w:rsidRDefault="00824883" w:rsidP="00824883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4230" w:type="dxa"/>
            <w:gridSpan w:val="2"/>
          </w:tcPr>
          <w:p w:rsidR="008C7420" w:rsidRPr="005D498F" w:rsidRDefault="008C7420" w:rsidP="00467908">
            <w:p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Pr="005D498F">
              <w:rPr>
                <w:rFonts w:cs="Simplified Arabic"/>
                <w:b/>
                <w:bCs/>
                <w:lang w:bidi="ar-IQ"/>
              </w:rPr>
              <w:t>Arc GIS 9.2</w:t>
            </w:r>
            <w:r w:rsidR="00824883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5D498F">
              <w:rPr>
                <w:rFonts w:cs="Simplified Arabic"/>
                <w:b/>
                <w:bCs/>
                <w:lang w:bidi="ar-IQ"/>
              </w:rPr>
              <w:t>(2)</w:t>
            </w:r>
          </w:p>
        </w:tc>
        <w:tc>
          <w:tcPr>
            <w:tcW w:w="990" w:type="dxa"/>
          </w:tcPr>
          <w:p w:rsidR="008C7420" w:rsidRPr="005D498F" w:rsidRDefault="008C7420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12-30/5</w:t>
            </w:r>
          </w:p>
        </w:tc>
        <w:tc>
          <w:tcPr>
            <w:tcW w:w="990" w:type="dxa"/>
          </w:tcPr>
          <w:p w:rsidR="008C7420" w:rsidRPr="005D498F" w:rsidRDefault="008C7420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50" w:type="dxa"/>
          </w:tcPr>
          <w:p w:rsidR="008C7420" w:rsidRPr="005D498F" w:rsidRDefault="008C7420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350" w:type="dxa"/>
          </w:tcPr>
          <w:p w:rsidR="008C7420" w:rsidRPr="005D498F" w:rsidRDefault="008C7420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720" w:type="dxa"/>
            <w:gridSpan w:val="2"/>
          </w:tcPr>
          <w:p w:rsidR="008C7420" w:rsidRPr="005D498F" w:rsidRDefault="008C7420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</w:t>
            </w:r>
          </w:p>
        </w:tc>
        <w:tc>
          <w:tcPr>
            <w:tcW w:w="1080" w:type="dxa"/>
            <w:gridSpan w:val="2"/>
          </w:tcPr>
          <w:p w:rsidR="008C7420" w:rsidRPr="005D498F" w:rsidRDefault="008C7420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Esri</w:t>
            </w:r>
          </w:p>
        </w:tc>
      </w:tr>
      <w:tr w:rsidR="00A3346A" w:rsidRPr="005D498F" w:rsidTr="00824883">
        <w:tc>
          <w:tcPr>
            <w:tcW w:w="720" w:type="dxa"/>
            <w:vAlign w:val="center"/>
          </w:tcPr>
          <w:p w:rsidR="00152A0C" w:rsidRDefault="00824883" w:rsidP="00824883">
            <w:pPr>
              <w:bidi/>
              <w:ind w:left="360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4230" w:type="dxa"/>
            <w:gridSpan w:val="2"/>
          </w:tcPr>
          <w:p w:rsidR="00152A0C" w:rsidRDefault="000F2F74" w:rsidP="00824883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New </w:t>
            </w:r>
            <w:r w:rsidR="00824883">
              <w:rPr>
                <w:rFonts w:cs="Simplified Arabic"/>
                <w:b/>
                <w:bCs/>
                <w:lang w:bidi="ar-IQ"/>
              </w:rPr>
              <w:t>T</w:t>
            </w:r>
            <w:r>
              <w:rPr>
                <w:rFonts w:cs="Simplified Arabic"/>
                <w:b/>
                <w:bCs/>
                <w:lang w:bidi="ar-IQ"/>
              </w:rPr>
              <w:t xml:space="preserve">echnologies </w:t>
            </w:r>
            <w:r w:rsidR="00824883">
              <w:rPr>
                <w:rFonts w:cs="Simplified Arabic"/>
                <w:b/>
                <w:bCs/>
                <w:lang w:bidi="ar-IQ"/>
              </w:rPr>
              <w:t>U</w:t>
            </w:r>
            <w:r>
              <w:rPr>
                <w:rFonts w:cs="Simplified Arabic"/>
                <w:b/>
                <w:bCs/>
                <w:lang w:bidi="ar-IQ"/>
              </w:rPr>
              <w:t xml:space="preserve">sage </w:t>
            </w:r>
            <w:r w:rsidR="00824883">
              <w:rPr>
                <w:rFonts w:cs="Simplified Arabic"/>
                <w:b/>
                <w:bCs/>
                <w:lang w:bidi="ar-IQ"/>
              </w:rPr>
              <w:t>I</w:t>
            </w:r>
            <w:r>
              <w:rPr>
                <w:rFonts w:cs="Simplified Arabic"/>
                <w:b/>
                <w:bCs/>
                <w:lang w:bidi="ar-IQ"/>
              </w:rPr>
              <w:t xml:space="preserve">n </w:t>
            </w:r>
            <w:r w:rsidR="00824883">
              <w:rPr>
                <w:rFonts w:cs="Simplified Arabic"/>
                <w:b/>
                <w:bCs/>
                <w:lang w:bidi="ar-IQ"/>
              </w:rPr>
              <w:t>F</w:t>
            </w:r>
            <w:r>
              <w:rPr>
                <w:rFonts w:cs="Simplified Arabic"/>
                <w:b/>
                <w:bCs/>
                <w:lang w:bidi="ar-IQ"/>
              </w:rPr>
              <w:t xml:space="preserve">ield </w:t>
            </w:r>
            <w:r w:rsidR="00824883">
              <w:rPr>
                <w:rFonts w:cs="Simplified Arabic"/>
                <w:b/>
                <w:bCs/>
                <w:lang w:bidi="ar-IQ"/>
              </w:rPr>
              <w:t>T</w:t>
            </w:r>
            <w:r>
              <w:rPr>
                <w:rFonts w:cs="Simplified Arabic"/>
                <w:b/>
                <w:bCs/>
                <w:lang w:bidi="ar-IQ"/>
              </w:rPr>
              <w:t>rips</w:t>
            </w:r>
          </w:p>
        </w:tc>
        <w:tc>
          <w:tcPr>
            <w:tcW w:w="990" w:type="dxa"/>
          </w:tcPr>
          <w:p w:rsidR="00152A0C" w:rsidRDefault="000D3633" w:rsidP="0046790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2-13/6</w:t>
            </w:r>
          </w:p>
        </w:tc>
        <w:tc>
          <w:tcPr>
            <w:tcW w:w="990" w:type="dxa"/>
          </w:tcPr>
          <w:p w:rsidR="00152A0C" w:rsidRPr="000F2F74" w:rsidRDefault="000F2F74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350" w:type="dxa"/>
          </w:tcPr>
          <w:p w:rsidR="00152A0C" w:rsidRPr="005D498F" w:rsidRDefault="005F0915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125</w:t>
            </w:r>
          </w:p>
        </w:tc>
        <w:tc>
          <w:tcPr>
            <w:tcW w:w="1350" w:type="dxa"/>
          </w:tcPr>
          <w:p w:rsidR="00152A0C" w:rsidRDefault="000F2F74" w:rsidP="00A735F9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  <w:r w:rsidR="00A735F9">
              <w:rPr>
                <w:rFonts w:cs="Simplified Arabic"/>
                <w:b/>
                <w:bCs/>
                <w:lang w:bidi="ar-IQ"/>
              </w:rPr>
              <w:t>1</w:t>
            </w:r>
            <w:r>
              <w:rPr>
                <w:rFonts w:cs="Simplified Arabic"/>
                <w:b/>
                <w:bCs/>
                <w:lang w:bidi="ar-IQ"/>
              </w:rPr>
              <w:t>:</w:t>
            </w:r>
            <w:r w:rsidR="00A735F9">
              <w:rPr>
                <w:rFonts w:cs="Simplified Arabic"/>
                <w:b/>
                <w:bCs/>
                <w:lang w:bidi="ar-IQ"/>
              </w:rPr>
              <w:t>3</w:t>
            </w:r>
            <w:r>
              <w:rPr>
                <w:rFonts w:cs="Simplified Arabic"/>
                <w:b/>
                <w:bCs/>
                <w:lang w:bidi="ar-IQ"/>
              </w:rPr>
              <w:t>0-1:30</w:t>
            </w:r>
          </w:p>
        </w:tc>
        <w:tc>
          <w:tcPr>
            <w:tcW w:w="720" w:type="dxa"/>
            <w:gridSpan w:val="2"/>
          </w:tcPr>
          <w:p w:rsidR="00152A0C" w:rsidRDefault="000D3633" w:rsidP="0046790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13</w:t>
            </w:r>
          </w:p>
        </w:tc>
        <w:tc>
          <w:tcPr>
            <w:tcW w:w="1080" w:type="dxa"/>
            <w:gridSpan w:val="2"/>
          </w:tcPr>
          <w:p w:rsidR="00152A0C" w:rsidRDefault="000D3633" w:rsidP="0046790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-</w:t>
            </w:r>
          </w:p>
        </w:tc>
      </w:tr>
    </w:tbl>
    <w:p w:rsidR="00664471" w:rsidRPr="007445B8" w:rsidRDefault="005431B9" w:rsidP="00C218CE">
      <w:pPr>
        <w:bidi/>
        <w:ind w:hanging="720"/>
        <w:rPr>
          <w:rFonts w:cs="Simplified Arabic"/>
          <w:rtl/>
          <w:lang w:bidi="ar-IQ"/>
        </w:rPr>
      </w:pPr>
      <w:r w:rsidRPr="007445B8">
        <w:rPr>
          <w:rFonts w:cs="Simplified Arabic" w:hint="cs"/>
          <w:rtl/>
          <w:lang w:bidi="ar-IQ"/>
        </w:rPr>
        <w:t>*</w:t>
      </w:r>
      <w:r w:rsidR="003F16EA">
        <w:rPr>
          <w:rFonts w:cs="Simplified Arabic" w:hint="cs"/>
          <w:rtl/>
          <w:lang w:bidi="ar-IQ"/>
        </w:rPr>
        <w:t xml:space="preserve"> </w:t>
      </w:r>
      <w:r w:rsidRPr="007445B8">
        <w:rPr>
          <w:rFonts w:cs="Simplified Arabic" w:hint="cs"/>
          <w:rtl/>
          <w:lang w:bidi="ar-IQ"/>
        </w:rPr>
        <w:t>تشتمل هذه الدورة على (</w:t>
      </w:r>
      <w:r w:rsidRPr="007445B8">
        <w:rPr>
          <w:rFonts w:cs="Simplified Arabic"/>
          <w:lang w:bidi="ar-IQ"/>
        </w:rPr>
        <w:t>Building Geodatabase1, 3D Analyst, Spatial Analyst</w:t>
      </w:r>
      <w:r w:rsidRPr="007445B8">
        <w:rPr>
          <w:rFonts w:cs="Simplified Arabic" w:hint="cs"/>
          <w:rtl/>
          <w:lang w:bidi="ar-IQ"/>
        </w:rPr>
        <w:t>)</w:t>
      </w:r>
    </w:p>
    <w:p w:rsidR="0032091F" w:rsidRDefault="0032091F" w:rsidP="0032091F">
      <w:pPr>
        <w:bidi/>
        <w:rPr>
          <w:rFonts w:cs="Simplified Arabic"/>
          <w:b/>
          <w:bCs/>
          <w:rtl/>
          <w:lang w:bidi="ar-IQ"/>
        </w:rPr>
      </w:pPr>
    </w:p>
    <w:tbl>
      <w:tblPr>
        <w:tblStyle w:val="TableGrid"/>
        <w:bidiVisual/>
        <w:tblW w:w="11433" w:type="dxa"/>
        <w:tblInd w:w="-972" w:type="dxa"/>
        <w:tblLayout w:type="fixed"/>
        <w:tblLook w:val="01E0"/>
      </w:tblPr>
      <w:tblGrid>
        <w:gridCol w:w="516"/>
        <w:gridCol w:w="3174"/>
        <w:gridCol w:w="810"/>
        <w:gridCol w:w="1080"/>
        <w:gridCol w:w="1080"/>
        <w:gridCol w:w="1350"/>
        <w:gridCol w:w="1440"/>
        <w:gridCol w:w="236"/>
        <w:gridCol w:w="574"/>
        <w:gridCol w:w="271"/>
        <w:gridCol w:w="902"/>
      </w:tblGrid>
      <w:tr w:rsidR="00385D1C" w:rsidRPr="005D498F" w:rsidTr="00A3346A">
        <w:trPr>
          <w:gridAfter w:val="1"/>
          <w:wAfter w:w="902" w:type="dxa"/>
        </w:trPr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385D1C" w:rsidRPr="005D498F" w:rsidRDefault="00385D1C" w:rsidP="00B712F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174" w:type="dxa"/>
            <w:tcBorders>
              <w:top w:val="nil"/>
              <w:left w:val="nil"/>
            </w:tcBorders>
          </w:tcPr>
          <w:p w:rsidR="00385D1C" w:rsidRPr="009757C6" w:rsidRDefault="00385D1C" w:rsidP="00B712F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  <w:gridSpan w:val="4"/>
          </w:tcPr>
          <w:p w:rsidR="00385D1C" w:rsidRPr="009757C6" w:rsidRDefault="005A30D8" w:rsidP="006213E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385D1C" w:rsidRPr="009757C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منظومات </w:t>
            </w:r>
            <w:r w:rsidR="006213E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الاتصال الفيديوية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385D1C" w:rsidRPr="005D498F" w:rsidRDefault="00385D1C" w:rsidP="0000521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85D1C" w:rsidRPr="005D498F" w:rsidRDefault="00385D1C" w:rsidP="0000521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right w:val="nil"/>
            </w:tcBorders>
          </w:tcPr>
          <w:p w:rsidR="00385D1C" w:rsidRPr="005D498F" w:rsidRDefault="00385D1C" w:rsidP="0000521A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385D1C" w:rsidRPr="005D498F" w:rsidTr="00824883">
        <w:tc>
          <w:tcPr>
            <w:tcW w:w="516" w:type="dxa"/>
            <w:tcBorders>
              <w:bottom w:val="single" w:sz="4" w:space="0" w:color="auto"/>
            </w:tcBorders>
          </w:tcPr>
          <w:p w:rsidR="00385D1C" w:rsidRPr="005D498F" w:rsidRDefault="00385D1C" w:rsidP="00B712F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</w:tcPr>
          <w:p w:rsidR="00385D1C" w:rsidRPr="005D498F" w:rsidRDefault="00385D1C" w:rsidP="00B712F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85D1C" w:rsidRPr="005D498F" w:rsidRDefault="00385D1C" w:rsidP="00B712F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85D1C" w:rsidRPr="005D498F" w:rsidRDefault="00385D1C" w:rsidP="00B712F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85D1C" w:rsidRDefault="00385D1C" w:rsidP="00B712F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385D1C" w:rsidRPr="005D498F" w:rsidRDefault="00385D1C" w:rsidP="00B712F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5D1C" w:rsidRPr="005D498F" w:rsidRDefault="00385D1C" w:rsidP="00B712F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85D1C" w:rsidRPr="005D498F" w:rsidRDefault="00385D1C" w:rsidP="00B712F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385D1C" w:rsidRPr="005D498F" w:rsidRDefault="00C218CE" w:rsidP="00B712F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الجهة المانحة</w:t>
            </w:r>
          </w:p>
        </w:tc>
      </w:tr>
      <w:tr w:rsidR="000E3768" w:rsidRPr="005D498F" w:rsidTr="00824883">
        <w:tc>
          <w:tcPr>
            <w:tcW w:w="516" w:type="dxa"/>
            <w:vMerge w:val="restart"/>
            <w:vAlign w:val="center"/>
          </w:tcPr>
          <w:p w:rsidR="000E3768" w:rsidRPr="005D498F" w:rsidRDefault="000E3768" w:rsidP="000E376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3984" w:type="dxa"/>
            <w:gridSpan w:val="2"/>
            <w:vMerge w:val="restart"/>
            <w:vAlign w:val="center"/>
          </w:tcPr>
          <w:p w:rsidR="000E3768" w:rsidRDefault="000E3768" w:rsidP="00824883">
            <w:p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VTC </w:t>
            </w:r>
            <w:r w:rsidR="00824883">
              <w:rPr>
                <w:rFonts w:cs="Simplified Arabic"/>
                <w:b/>
                <w:bCs/>
                <w:lang w:bidi="ar-IQ"/>
              </w:rPr>
              <w:t>V</w:t>
            </w:r>
            <w:r>
              <w:rPr>
                <w:rFonts w:cs="Simplified Arabic"/>
                <w:b/>
                <w:bCs/>
                <w:lang w:bidi="ar-IQ"/>
              </w:rPr>
              <w:t>ideo Tele-</w:t>
            </w:r>
            <w:r w:rsidR="00824883">
              <w:rPr>
                <w:rFonts w:cs="Simplified Arabic"/>
                <w:b/>
                <w:bCs/>
                <w:lang w:bidi="ar-IQ"/>
              </w:rPr>
              <w:t>C</w:t>
            </w:r>
            <w:r>
              <w:rPr>
                <w:rFonts w:cs="Simplified Arabic"/>
                <w:b/>
                <w:bCs/>
                <w:lang w:bidi="ar-IQ"/>
              </w:rPr>
              <w:t xml:space="preserve">onference </w:t>
            </w:r>
            <w:r w:rsidR="00824883">
              <w:rPr>
                <w:rFonts w:cs="Simplified Arabic"/>
                <w:b/>
                <w:bCs/>
                <w:lang w:bidi="ar-IQ"/>
              </w:rPr>
              <w:t>S</w:t>
            </w:r>
            <w:r>
              <w:rPr>
                <w:rFonts w:cs="Simplified Arabic"/>
                <w:b/>
                <w:bCs/>
                <w:lang w:bidi="ar-IQ"/>
              </w:rPr>
              <w:t>ystem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3768" w:rsidRPr="00FC4363" w:rsidRDefault="000E3768" w:rsidP="00A86126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10-14/3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3768" w:rsidRDefault="000E3768" w:rsidP="00A8612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E3768" w:rsidRDefault="00824883" w:rsidP="00A8612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3768" w:rsidRPr="005D498F" w:rsidRDefault="000E3768" w:rsidP="00E1597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0E3768" w:rsidRDefault="000E3768" w:rsidP="000E376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:rsidR="000E3768" w:rsidRDefault="000E3768" w:rsidP="000E376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Polycom</w:t>
            </w:r>
          </w:p>
        </w:tc>
      </w:tr>
      <w:tr w:rsidR="003B5540" w:rsidRPr="005D498F" w:rsidTr="00824883">
        <w:tc>
          <w:tcPr>
            <w:tcW w:w="516" w:type="dxa"/>
            <w:vMerge/>
          </w:tcPr>
          <w:p w:rsidR="003B5540" w:rsidRPr="005D498F" w:rsidRDefault="003B5540" w:rsidP="000442E2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984" w:type="dxa"/>
            <w:gridSpan w:val="2"/>
            <w:vMerge/>
          </w:tcPr>
          <w:p w:rsidR="003B5540" w:rsidRDefault="003B5540" w:rsidP="000442E2">
            <w:pPr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5540" w:rsidRPr="00FC4363" w:rsidRDefault="003B5540" w:rsidP="000442E2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23-27/6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5540" w:rsidRDefault="003B5540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B5540" w:rsidRDefault="003B5540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B5540" w:rsidRPr="005D498F" w:rsidRDefault="003B5540" w:rsidP="003549C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3B5540" w:rsidRDefault="003B5540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  <w:tc>
          <w:tcPr>
            <w:tcW w:w="1173" w:type="dxa"/>
            <w:gridSpan w:val="2"/>
            <w:vMerge/>
          </w:tcPr>
          <w:p w:rsidR="003B5540" w:rsidRDefault="003B5540" w:rsidP="000442E2">
            <w:pPr>
              <w:bidi/>
              <w:jc w:val="right"/>
              <w:rPr>
                <w:rFonts w:cs="Simplified Arabic"/>
                <w:b/>
                <w:bCs/>
                <w:lang w:bidi="ar-IQ"/>
              </w:rPr>
            </w:pPr>
          </w:p>
        </w:tc>
      </w:tr>
    </w:tbl>
    <w:p w:rsidR="008342EC" w:rsidRDefault="008342EC" w:rsidP="008342EC">
      <w:pPr>
        <w:rPr>
          <w:rFonts w:cs="Simplified Arabic"/>
          <w:rtl/>
          <w:lang w:bidi="ar-IQ"/>
        </w:rPr>
      </w:pPr>
    </w:p>
    <w:tbl>
      <w:tblPr>
        <w:tblStyle w:val="TableGrid"/>
        <w:bidiVisual/>
        <w:tblW w:w="11430" w:type="dxa"/>
        <w:tblInd w:w="-972" w:type="dxa"/>
        <w:tblLayout w:type="fixed"/>
        <w:tblLook w:val="01E0"/>
      </w:tblPr>
      <w:tblGrid>
        <w:gridCol w:w="540"/>
        <w:gridCol w:w="2340"/>
        <w:gridCol w:w="1170"/>
        <w:gridCol w:w="1440"/>
        <w:gridCol w:w="1980"/>
        <w:gridCol w:w="1350"/>
        <w:gridCol w:w="236"/>
        <w:gridCol w:w="844"/>
        <w:gridCol w:w="154"/>
        <w:gridCol w:w="1376"/>
      </w:tblGrid>
      <w:tr w:rsidR="000E3768" w:rsidRPr="005D498F" w:rsidTr="000E3768">
        <w:trPr>
          <w:gridAfter w:val="1"/>
          <w:wAfter w:w="1376" w:type="dxa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tcBorders>
              <w:top w:val="nil"/>
              <w:left w:val="nil"/>
            </w:tcBorders>
          </w:tcPr>
          <w:p w:rsidR="000E3768" w:rsidRPr="00A53128" w:rsidRDefault="000E3768" w:rsidP="00C958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90" w:type="dxa"/>
            <w:gridSpan w:val="3"/>
          </w:tcPr>
          <w:p w:rsidR="000E3768" w:rsidRPr="00A53128" w:rsidRDefault="000E3768" w:rsidP="00C958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دورات التطبيقات</w:t>
            </w:r>
            <w:r w:rsidRPr="00A53128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الهندسية</w:t>
            </w:r>
          </w:p>
        </w:tc>
        <w:tc>
          <w:tcPr>
            <w:tcW w:w="1350" w:type="dxa"/>
            <w:tcBorders>
              <w:top w:val="nil"/>
              <w:right w:val="nil"/>
            </w:tcBorders>
          </w:tcPr>
          <w:p w:rsidR="000E3768" w:rsidRPr="005D498F" w:rsidRDefault="000E3768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E3768" w:rsidRPr="005D498F" w:rsidRDefault="000E3768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:rsidR="000E3768" w:rsidRPr="005D498F" w:rsidRDefault="000E3768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0E3768" w:rsidRPr="005D498F" w:rsidTr="000E3768">
        <w:tc>
          <w:tcPr>
            <w:tcW w:w="54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3768" w:rsidRPr="005D498F" w:rsidRDefault="000E3768" w:rsidP="000E376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بالاسبوع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E3768" w:rsidRPr="005D498F" w:rsidRDefault="000E3768" w:rsidP="000E376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  <w:r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بالالف دينار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6F56ED">
              <w:rPr>
                <w:rFonts w:cs="Simplified Arabic" w:hint="cs"/>
                <w:b/>
                <w:bCs/>
                <w:rtl/>
                <w:lang w:bidi="ar-IQ"/>
              </w:rPr>
              <w:t>الجهة المانحة</w:t>
            </w:r>
          </w:p>
        </w:tc>
      </w:tr>
      <w:tr w:rsidR="000E3768" w:rsidRPr="005D498F" w:rsidTr="00E60975">
        <w:tc>
          <w:tcPr>
            <w:tcW w:w="540" w:type="dxa"/>
            <w:vMerge w:val="restart"/>
            <w:vAlign w:val="center"/>
          </w:tcPr>
          <w:p w:rsidR="000E3768" w:rsidRPr="005D498F" w:rsidRDefault="000E3768" w:rsidP="00E609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0E3768" w:rsidRPr="005D498F" w:rsidRDefault="000E3768" w:rsidP="000E3768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 xml:space="preserve">AutoCAD </w:t>
            </w:r>
            <w:r>
              <w:rPr>
                <w:rFonts w:cs="Simplified Arabic"/>
                <w:b/>
                <w:bCs/>
                <w:lang w:bidi="ar-IQ"/>
              </w:rPr>
              <w:t>2</w:t>
            </w:r>
            <w:r w:rsidRPr="005D498F">
              <w:rPr>
                <w:rFonts w:cs="Simplified Arabic"/>
                <w:b/>
                <w:bCs/>
                <w:lang w:bidi="ar-IQ"/>
              </w:rPr>
              <w:t xml:space="preserve">D </w:t>
            </w:r>
            <w:r>
              <w:rPr>
                <w:rFonts w:cs="Simplified Arabic"/>
                <w:b/>
                <w:bCs/>
                <w:lang w:bidi="ar-IQ"/>
              </w:rPr>
              <w:t>2013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E3768" w:rsidRPr="005D498F" w:rsidRDefault="000E3768" w:rsidP="00633A8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17-28/2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11:45-1:45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0E3768" w:rsidRPr="005D498F" w:rsidRDefault="000E3768" w:rsidP="000E376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Auto Desk</w:t>
            </w:r>
          </w:p>
        </w:tc>
      </w:tr>
      <w:tr w:rsidR="000E3768" w:rsidRPr="005D498F" w:rsidTr="00E60975"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E3768" w:rsidRPr="005D498F" w:rsidRDefault="000E3768" w:rsidP="00E609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0E3768" w:rsidRPr="005D498F" w:rsidRDefault="000E3768" w:rsidP="000E3768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633A8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21/4-2/5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A56103" w:rsidP="00A56103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</w:t>
            </w: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3768" w:rsidRPr="005D498F" w:rsidRDefault="000E3768" w:rsidP="000E376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0E3768" w:rsidRPr="005D498F" w:rsidTr="00E60975">
        <w:tc>
          <w:tcPr>
            <w:tcW w:w="540" w:type="dxa"/>
            <w:vMerge w:val="restart"/>
            <w:vAlign w:val="center"/>
          </w:tcPr>
          <w:p w:rsidR="000E3768" w:rsidRPr="005D498F" w:rsidRDefault="000E3768" w:rsidP="00E609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0E3768" w:rsidRPr="005D498F" w:rsidRDefault="000E3768" w:rsidP="000E3768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 xml:space="preserve">AutoCAD 3D </w:t>
            </w:r>
            <w:r>
              <w:rPr>
                <w:rFonts w:cs="Simplified Arabic"/>
                <w:b/>
                <w:bCs/>
                <w:lang w:bidi="ar-IQ"/>
              </w:rPr>
              <w:t>2013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E3768" w:rsidRPr="005D498F" w:rsidRDefault="000E3768" w:rsidP="00633A8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17-28/3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0E3768" w:rsidRPr="005D498F" w:rsidRDefault="000E3768" w:rsidP="000E376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Auto Desk</w:t>
            </w:r>
          </w:p>
        </w:tc>
      </w:tr>
      <w:tr w:rsidR="000E3768" w:rsidRPr="005D498F" w:rsidTr="00E60975"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E3768" w:rsidRPr="005D498F" w:rsidRDefault="000E3768" w:rsidP="00E609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0E3768" w:rsidRPr="005D498F" w:rsidRDefault="000E3768" w:rsidP="000E3768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633A8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16-27/6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3768" w:rsidRPr="005D498F" w:rsidRDefault="000E3768" w:rsidP="000E376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0E3768" w:rsidRPr="005D498F" w:rsidTr="00E60975">
        <w:tc>
          <w:tcPr>
            <w:tcW w:w="540" w:type="dxa"/>
            <w:vMerge w:val="restart"/>
            <w:vAlign w:val="center"/>
          </w:tcPr>
          <w:p w:rsidR="000E3768" w:rsidRDefault="000E3768" w:rsidP="00E60975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:rsidR="000E3768" w:rsidRDefault="000E3768" w:rsidP="000E3768">
            <w:pPr>
              <w:bidi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ANSYS Mechanical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E3768" w:rsidRDefault="00824883" w:rsidP="00633A8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</w:t>
            </w:r>
            <w:r w:rsidR="000E3768">
              <w:rPr>
                <w:rFonts w:cs="Simplified Arabic"/>
                <w:b/>
                <w:bCs/>
                <w:lang w:bidi="ar-IQ"/>
              </w:rPr>
              <w:t>-25/4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3768" w:rsidRDefault="002179D3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E3768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768" w:rsidRDefault="0031587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0E3768" w:rsidRDefault="000E3768" w:rsidP="00E60975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--</w:t>
            </w:r>
          </w:p>
        </w:tc>
      </w:tr>
      <w:tr w:rsidR="000E3768" w:rsidRPr="005D498F" w:rsidTr="00E60975"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E3768" w:rsidRDefault="000E3768" w:rsidP="00E60975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0E3768" w:rsidRDefault="000E3768" w:rsidP="000E3768">
            <w:pPr>
              <w:bidi/>
              <w:jc w:val="right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Default="000E3768" w:rsidP="00633A8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9-2</w:t>
            </w:r>
            <w:r w:rsidR="002179D3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/6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Default="002179D3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68" w:rsidRDefault="0031587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3768" w:rsidRDefault="000E3768" w:rsidP="000E376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C00072" w:rsidRPr="005D498F" w:rsidTr="00E60975">
        <w:tc>
          <w:tcPr>
            <w:tcW w:w="540" w:type="dxa"/>
            <w:vMerge w:val="restart"/>
            <w:vAlign w:val="center"/>
          </w:tcPr>
          <w:p w:rsidR="00C00072" w:rsidRDefault="00C00072" w:rsidP="00E60975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:rsidR="00C00072" w:rsidRDefault="00C00072" w:rsidP="005F0915">
            <w:pPr>
              <w:bidi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Solid </w:t>
            </w:r>
            <w:r w:rsidR="005F0915">
              <w:rPr>
                <w:rFonts w:cs="Simplified Arabic"/>
                <w:b/>
                <w:bCs/>
                <w:lang w:bidi="ar-IQ"/>
              </w:rPr>
              <w:t>W</w:t>
            </w:r>
            <w:r>
              <w:rPr>
                <w:rFonts w:cs="Simplified Arabic"/>
                <w:b/>
                <w:bCs/>
                <w:lang w:bidi="ar-IQ"/>
              </w:rPr>
              <w:t>orks 2012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00072" w:rsidRPr="005D498F" w:rsidRDefault="00C00072" w:rsidP="00633A8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3-14/3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0072" w:rsidRDefault="00C00072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0072" w:rsidRDefault="00C00072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0072" w:rsidRPr="005D498F" w:rsidRDefault="00C00072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072" w:rsidRDefault="0031587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C00072" w:rsidRDefault="00C00072" w:rsidP="000E376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Solid CAM</w:t>
            </w:r>
          </w:p>
        </w:tc>
      </w:tr>
      <w:tr w:rsidR="000E3768" w:rsidRPr="005D498F" w:rsidTr="00E60975"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0E3768" w:rsidRDefault="000E3768" w:rsidP="00E60975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0E3768" w:rsidRDefault="000E3768" w:rsidP="000E3768">
            <w:pPr>
              <w:bidi/>
              <w:jc w:val="right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Default="000E3768" w:rsidP="00633A8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12-23/5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Default="000E376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68" w:rsidRDefault="00D22662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3768" w:rsidRDefault="000E3768" w:rsidP="000E376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0E3768" w:rsidRPr="00FD138A" w:rsidTr="00E60975">
        <w:tc>
          <w:tcPr>
            <w:tcW w:w="540" w:type="dxa"/>
            <w:vMerge w:val="restart"/>
            <w:vAlign w:val="center"/>
          </w:tcPr>
          <w:p w:rsidR="000E3768" w:rsidRPr="00FD138A" w:rsidRDefault="000E3768" w:rsidP="00E60975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:rsidR="000E3768" w:rsidRPr="00FD138A" w:rsidRDefault="000E3768" w:rsidP="000E3768">
            <w:pPr>
              <w:bidi/>
              <w:jc w:val="right"/>
              <w:rPr>
                <w:rFonts w:cs="Simplified Arabic"/>
                <w:b/>
                <w:bCs/>
                <w:lang w:bidi="ar-IQ"/>
              </w:rPr>
            </w:pPr>
            <w:r w:rsidRPr="00FD138A">
              <w:rPr>
                <w:rFonts w:cs="Simplified Arabic"/>
                <w:b/>
                <w:bCs/>
                <w:lang w:bidi="ar-IQ"/>
              </w:rPr>
              <w:t>Mat lab2012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E3768" w:rsidRPr="00FD138A" w:rsidRDefault="000E3768" w:rsidP="00633A8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14-25/4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3768" w:rsidRPr="00FD138A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D138A"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E3768" w:rsidRPr="00FD138A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D138A">
              <w:rPr>
                <w:rFonts w:cs="Simplified Arabic"/>
                <w:b/>
                <w:bCs/>
                <w:lang w:bidi="ar-IQ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E3768" w:rsidRPr="00FD138A" w:rsidRDefault="000E3768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FD138A"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E3768" w:rsidRPr="00FD138A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D138A">
              <w:rPr>
                <w:rFonts w:cs="Simplified Arabic"/>
                <w:b/>
                <w:bCs/>
                <w:lang w:bidi="ar-IQ"/>
              </w:rPr>
              <w:t>13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0E3768" w:rsidRPr="00FD138A" w:rsidRDefault="000E3768" w:rsidP="005F0915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 w:rsidRPr="00FD138A">
              <w:rPr>
                <w:rFonts w:cs="Simplified Arabic"/>
                <w:b/>
                <w:bCs/>
                <w:lang w:bidi="ar-IQ"/>
              </w:rPr>
              <w:t xml:space="preserve">Math </w:t>
            </w:r>
            <w:r w:rsidR="005F0915">
              <w:rPr>
                <w:rFonts w:cs="Simplified Arabic"/>
                <w:b/>
                <w:bCs/>
                <w:lang w:bidi="ar-IQ"/>
              </w:rPr>
              <w:t>W</w:t>
            </w:r>
            <w:r w:rsidRPr="00FD138A">
              <w:rPr>
                <w:rFonts w:cs="Simplified Arabic"/>
                <w:b/>
                <w:bCs/>
                <w:lang w:bidi="ar-IQ"/>
              </w:rPr>
              <w:t>orks</w:t>
            </w:r>
          </w:p>
        </w:tc>
      </w:tr>
      <w:tr w:rsidR="000E3768" w:rsidRPr="00FD138A" w:rsidTr="000E3768">
        <w:tc>
          <w:tcPr>
            <w:tcW w:w="540" w:type="dxa"/>
            <w:vMerge/>
          </w:tcPr>
          <w:p w:rsidR="000E3768" w:rsidRPr="00FD138A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vMerge/>
          </w:tcPr>
          <w:p w:rsidR="000E3768" w:rsidRPr="00FD138A" w:rsidRDefault="000E3768" w:rsidP="00C9582F">
            <w:pPr>
              <w:bidi/>
              <w:jc w:val="right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E3768" w:rsidRPr="00FD138A" w:rsidRDefault="000E3768" w:rsidP="00633A8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16-27/6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E3768" w:rsidRPr="00FD138A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D138A"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E3768" w:rsidRPr="00FD138A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D138A">
              <w:rPr>
                <w:rFonts w:cs="Simplified Arabic"/>
                <w:b/>
                <w:bCs/>
                <w:lang w:bidi="ar-IQ"/>
              </w:rPr>
              <w:t>125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E3768" w:rsidRPr="00FD138A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D138A">
              <w:rPr>
                <w:rFonts w:cs="Simplified Arabic"/>
                <w:b/>
                <w:bCs/>
                <w:lang w:bidi="ar-IQ"/>
              </w:rPr>
              <w:t>11:00-1:00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0E3768" w:rsidRPr="00FD138A" w:rsidRDefault="000E3768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D138A">
              <w:rPr>
                <w:rFonts w:cs="Simplified Arabic"/>
                <w:b/>
                <w:bCs/>
                <w:lang w:bidi="ar-IQ"/>
              </w:rPr>
              <w:t>13</w:t>
            </w:r>
          </w:p>
        </w:tc>
        <w:tc>
          <w:tcPr>
            <w:tcW w:w="1530" w:type="dxa"/>
            <w:gridSpan w:val="2"/>
            <w:vMerge/>
          </w:tcPr>
          <w:p w:rsidR="000E3768" w:rsidRPr="00FD138A" w:rsidRDefault="000E3768" w:rsidP="00C9582F">
            <w:pPr>
              <w:bidi/>
              <w:rPr>
                <w:rFonts w:cs="Simplified Arabic"/>
                <w:b/>
                <w:bCs/>
                <w:lang w:bidi="ar-IQ"/>
              </w:rPr>
            </w:pPr>
          </w:p>
        </w:tc>
      </w:tr>
    </w:tbl>
    <w:p w:rsidR="00CD78EE" w:rsidRDefault="00CD78EE" w:rsidP="00CD78EE">
      <w:pPr>
        <w:bidi/>
        <w:ind w:hanging="540"/>
        <w:rPr>
          <w:rFonts w:cs="Simplified Arabic"/>
          <w:rtl/>
          <w:lang w:bidi="ar-IQ"/>
        </w:rPr>
      </w:pPr>
      <w:r w:rsidRPr="004279C2">
        <w:rPr>
          <w:rFonts w:cs="Simplified Arabic" w:hint="cs"/>
          <w:rtl/>
          <w:lang w:bidi="ar-IQ"/>
        </w:rPr>
        <w:lastRenderedPageBreak/>
        <w:t xml:space="preserve">*يشترط للمشارك في هذه الدورة ان يكون قد اكمل دورة </w:t>
      </w:r>
      <w:r w:rsidRPr="004279C2">
        <w:rPr>
          <w:rFonts w:cs="Simplified Arabic"/>
          <w:lang w:bidi="ar-IQ"/>
        </w:rPr>
        <w:t xml:space="preserve">AutoCAD 2D </w:t>
      </w:r>
      <w:r>
        <w:rPr>
          <w:rFonts w:cs="Simplified Arabic"/>
          <w:lang w:bidi="ar-IQ"/>
        </w:rPr>
        <w:t>2013</w:t>
      </w:r>
    </w:p>
    <w:p w:rsidR="008C7A31" w:rsidRDefault="008C7A31" w:rsidP="008342EC">
      <w:pPr>
        <w:rPr>
          <w:rFonts w:cs="Simplified Arabic"/>
          <w:rtl/>
          <w:lang w:bidi="ar-IQ"/>
        </w:rPr>
      </w:pPr>
    </w:p>
    <w:p w:rsidR="008C7A31" w:rsidRDefault="008C7A31" w:rsidP="008342EC">
      <w:pPr>
        <w:rPr>
          <w:rFonts w:cs="Simplified Arabic"/>
          <w:rtl/>
          <w:lang w:bidi="ar-IQ"/>
        </w:rPr>
      </w:pPr>
    </w:p>
    <w:tbl>
      <w:tblPr>
        <w:tblStyle w:val="TableGrid"/>
        <w:bidiVisual/>
        <w:tblW w:w="10980" w:type="dxa"/>
        <w:tblInd w:w="-612" w:type="dxa"/>
        <w:tblLook w:val="01E0"/>
      </w:tblPr>
      <w:tblGrid>
        <w:gridCol w:w="810"/>
        <w:gridCol w:w="2340"/>
        <w:gridCol w:w="2430"/>
        <w:gridCol w:w="1080"/>
        <w:gridCol w:w="1440"/>
        <w:gridCol w:w="1620"/>
        <w:gridCol w:w="1260"/>
      </w:tblGrid>
      <w:tr w:rsidR="00E06CE7" w:rsidRPr="005D498F" w:rsidTr="00CD78EE"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E06CE7" w:rsidRPr="005D498F" w:rsidRDefault="00E06CE7" w:rsidP="00836687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tcBorders>
              <w:top w:val="nil"/>
              <w:left w:val="nil"/>
            </w:tcBorders>
          </w:tcPr>
          <w:p w:rsidR="00E06CE7" w:rsidRPr="009757C6" w:rsidRDefault="00E06CE7" w:rsidP="0083668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950" w:type="dxa"/>
            <w:gridSpan w:val="3"/>
          </w:tcPr>
          <w:p w:rsidR="00E06CE7" w:rsidRPr="009757C6" w:rsidRDefault="005A30D8" w:rsidP="0083668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دورات </w:t>
            </w:r>
            <w:r w:rsidR="00E06CE7" w:rsidRPr="009757C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صيانة الحواسيب والطابعات</w:t>
            </w: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E06CE7" w:rsidRPr="005D498F" w:rsidRDefault="00E06CE7" w:rsidP="00836687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E06CE7" w:rsidRPr="005D498F" w:rsidRDefault="00E06CE7" w:rsidP="00836687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E06CE7" w:rsidRPr="005D498F" w:rsidTr="00CD78EE">
        <w:tc>
          <w:tcPr>
            <w:tcW w:w="810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06CE7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AC7A7E" w:rsidRPr="005D498F" w:rsidRDefault="00AC7A7E" w:rsidP="00AC7A7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</w:tr>
      <w:tr w:rsidR="000E3768" w:rsidRPr="005D498F" w:rsidTr="00CD78EE">
        <w:tc>
          <w:tcPr>
            <w:tcW w:w="810" w:type="dxa"/>
            <w:vMerge w:val="restart"/>
            <w:vAlign w:val="center"/>
          </w:tcPr>
          <w:p w:rsidR="000E3768" w:rsidRPr="005D498F" w:rsidRDefault="000E3768" w:rsidP="000E3768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0E3768" w:rsidRPr="005D498F" w:rsidRDefault="000E3768" w:rsidP="000E3768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صيانة الحاسوب ونظم التشغيل ويندوز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E3768" w:rsidRPr="005D498F" w:rsidRDefault="000E3768" w:rsidP="0076043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20-31/1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3768" w:rsidRPr="005D498F" w:rsidRDefault="000E3768" w:rsidP="0076043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E3768" w:rsidRPr="005D498F" w:rsidRDefault="000E3768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3768" w:rsidRPr="005D498F" w:rsidRDefault="000E3768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E3768" w:rsidRPr="005D498F" w:rsidRDefault="000E3768" w:rsidP="0076043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</w:tr>
      <w:tr w:rsidR="000E3768" w:rsidRPr="005D498F" w:rsidTr="00CD78EE">
        <w:tc>
          <w:tcPr>
            <w:tcW w:w="810" w:type="dxa"/>
            <w:vMerge/>
            <w:vAlign w:val="center"/>
          </w:tcPr>
          <w:p w:rsidR="000E3768" w:rsidRPr="005D498F" w:rsidRDefault="000E3768" w:rsidP="000E3768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vMerge/>
            <w:vAlign w:val="center"/>
          </w:tcPr>
          <w:p w:rsidR="000E3768" w:rsidRPr="005D498F" w:rsidRDefault="000E3768" w:rsidP="000E3768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17-28/3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</w:tr>
      <w:tr w:rsidR="000E3768" w:rsidRPr="005D498F" w:rsidTr="00CD78EE">
        <w:tc>
          <w:tcPr>
            <w:tcW w:w="810" w:type="dxa"/>
            <w:vMerge/>
            <w:vAlign w:val="center"/>
          </w:tcPr>
          <w:p w:rsidR="000E3768" w:rsidRPr="005D498F" w:rsidRDefault="000E3768" w:rsidP="000E3768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vMerge/>
            <w:vAlign w:val="center"/>
          </w:tcPr>
          <w:p w:rsidR="000E3768" w:rsidRPr="005D498F" w:rsidRDefault="000E3768" w:rsidP="000E3768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28/4-9/5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</w:tr>
      <w:tr w:rsidR="000E3768" w:rsidRPr="005D498F" w:rsidTr="00CD78EE"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0E3768" w:rsidRPr="005D498F" w:rsidRDefault="000E3768" w:rsidP="000E3768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0E3768" w:rsidRPr="005D498F" w:rsidRDefault="000E3768" w:rsidP="000E3768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9-20/6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</w:tr>
      <w:tr w:rsidR="000E3768" w:rsidRPr="005D498F" w:rsidTr="00CD78EE">
        <w:tc>
          <w:tcPr>
            <w:tcW w:w="810" w:type="dxa"/>
            <w:vMerge w:val="restart"/>
            <w:vAlign w:val="center"/>
          </w:tcPr>
          <w:p w:rsidR="000E3768" w:rsidRPr="005D498F" w:rsidRDefault="000E3768" w:rsidP="000E3768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0E3768" w:rsidRPr="005D498F" w:rsidRDefault="000E3768" w:rsidP="000E3768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 xml:space="preserve">صيانة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الحاسوب المحمول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E3768" w:rsidRPr="005D498F" w:rsidRDefault="000E3768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20-31/1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3768" w:rsidRPr="005D498F" w:rsidRDefault="000E3768" w:rsidP="00B80A1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E3768" w:rsidRPr="005D498F" w:rsidRDefault="000E3768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3768" w:rsidRPr="005D498F" w:rsidRDefault="000E3768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E3768" w:rsidRPr="005D498F" w:rsidRDefault="000E3768" w:rsidP="00B80A1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</w:tr>
      <w:tr w:rsidR="000E3768" w:rsidRPr="005D498F" w:rsidTr="00CD78EE">
        <w:tc>
          <w:tcPr>
            <w:tcW w:w="810" w:type="dxa"/>
            <w:vMerge/>
          </w:tcPr>
          <w:p w:rsidR="000E3768" w:rsidRPr="005D498F" w:rsidRDefault="000E3768" w:rsidP="00A86126">
            <w:pPr>
              <w:bidi/>
              <w:ind w:left="360"/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vMerge/>
          </w:tcPr>
          <w:p w:rsidR="000E3768" w:rsidRPr="005D498F" w:rsidRDefault="000E3768" w:rsidP="00A86126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17-28/3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A8612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68" w:rsidRPr="005D498F" w:rsidRDefault="000E3768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2D5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A8612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</w:tr>
      <w:tr w:rsidR="000E3768" w:rsidRPr="005D498F" w:rsidTr="00CD78EE">
        <w:tc>
          <w:tcPr>
            <w:tcW w:w="810" w:type="dxa"/>
            <w:vMerge/>
          </w:tcPr>
          <w:p w:rsidR="000E3768" w:rsidRPr="005D498F" w:rsidRDefault="000E3768" w:rsidP="00836687">
            <w:pPr>
              <w:bidi/>
              <w:ind w:left="360"/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vMerge/>
          </w:tcPr>
          <w:p w:rsidR="000E3768" w:rsidRPr="005D498F" w:rsidRDefault="000E3768" w:rsidP="00836687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E527C4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28/4-9/5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68" w:rsidRPr="005D498F" w:rsidRDefault="000E3768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2D5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E3768" w:rsidRPr="005D498F" w:rsidRDefault="000E3768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</w:tr>
      <w:tr w:rsidR="000E3768" w:rsidRPr="005D498F" w:rsidTr="00CD78EE">
        <w:tc>
          <w:tcPr>
            <w:tcW w:w="810" w:type="dxa"/>
            <w:vMerge/>
          </w:tcPr>
          <w:p w:rsidR="000E3768" w:rsidRPr="005D498F" w:rsidRDefault="000E3768" w:rsidP="00E27BE6">
            <w:pPr>
              <w:bidi/>
              <w:ind w:left="360"/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340" w:type="dxa"/>
            <w:vMerge/>
          </w:tcPr>
          <w:p w:rsidR="000E3768" w:rsidRPr="005D498F" w:rsidRDefault="000E3768" w:rsidP="00E27BE6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0E3768" w:rsidRPr="005D498F" w:rsidRDefault="000E3768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9-20/6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E3768" w:rsidRPr="005D498F" w:rsidRDefault="000E3768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0E3768" w:rsidRPr="005D498F" w:rsidRDefault="000E3768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E3768" w:rsidRPr="005D498F" w:rsidRDefault="000E3768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E3768" w:rsidRPr="005D498F" w:rsidRDefault="000E3768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الورشة</w:t>
            </w:r>
          </w:p>
        </w:tc>
      </w:tr>
    </w:tbl>
    <w:p w:rsidR="0032091F" w:rsidRDefault="0032091F" w:rsidP="0032091F">
      <w:pPr>
        <w:bidi/>
        <w:rPr>
          <w:rFonts w:cs="Simplified Arabic"/>
          <w:b/>
          <w:bCs/>
          <w:lang w:bidi="ar-IQ"/>
        </w:rPr>
      </w:pPr>
    </w:p>
    <w:p w:rsidR="00A83B51" w:rsidRDefault="00A83B51" w:rsidP="00A83B51">
      <w:pPr>
        <w:bidi/>
        <w:rPr>
          <w:rFonts w:cs="Simplified Arabic"/>
          <w:b/>
          <w:bCs/>
          <w:rtl/>
          <w:lang w:bidi="ar-IQ"/>
        </w:rPr>
      </w:pPr>
    </w:p>
    <w:p w:rsidR="00D0368E" w:rsidRDefault="00D0368E" w:rsidP="00D0368E">
      <w:pPr>
        <w:bidi/>
        <w:rPr>
          <w:rFonts w:cs="Simplified Arabic"/>
          <w:b/>
          <w:bCs/>
          <w:rtl/>
          <w:lang w:bidi="ar-IQ"/>
        </w:rPr>
      </w:pPr>
    </w:p>
    <w:p w:rsidR="00D0368E" w:rsidRDefault="00D0368E" w:rsidP="00D0368E">
      <w:pPr>
        <w:bidi/>
        <w:rPr>
          <w:rFonts w:cs="Simplified Arabic"/>
          <w:b/>
          <w:bCs/>
          <w:rtl/>
          <w:lang w:bidi="ar-IQ"/>
        </w:rPr>
      </w:pPr>
    </w:p>
    <w:tbl>
      <w:tblPr>
        <w:tblStyle w:val="TableGrid"/>
        <w:bidiVisual/>
        <w:tblW w:w="11430" w:type="dxa"/>
        <w:tblInd w:w="-972" w:type="dxa"/>
        <w:tblLayout w:type="fixed"/>
        <w:tblLook w:val="01E0"/>
      </w:tblPr>
      <w:tblGrid>
        <w:gridCol w:w="632"/>
        <w:gridCol w:w="2428"/>
        <w:gridCol w:w="1440"/>
        <w:gridCol w:w="1890"/>
        <w:gridCol w:w="1260"/>
        <w:gridCol w:w="522"/>
        <w:gridCol w:w="918"/>
        <w:gridCol w:w="1440"/>
        <w:gridCol w:w="326"/>
        <w:gridCol w:w="574"/>
      </w:tblGrid>
      <w:tr w:rsidR="00D0368E" w:rsidRPr="005D498F" w:rsidTr="00C9582F">
        <w:trPr>
          <w:gridAfter w:val="1"/>
          <w:wAfter w:w="574" w:type="dxa"/>
        </w:trPr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28" w:type="dxa"/>
            <w:tcBorders>
              <w:top w:val="nil"/>
              <w:left w:val="nil"/>
            </w:tcBorders>
          </w:tcPr>
          <w:p w:rsidR="00D0368E" w:rsidRPr="00A53128" w:rsidRDefault="00D0368E" w:rsidP="00C958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12" w:type="dxa"/>
            <w:gridSpan w:val="4"/>
          </w:tcPr>
          <w:p w:rsidR="00D0368E" w:rsidRPr="00A53128" w:rsidRDefault="00D0368E" w:rsidP="00C958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دورات اللغة الانكليزية</w:t>
            </w:r>
          </w:p>
        </w:tc>
        <w:tc>
          <w:tcPr>
            <w:tcW w:w="2358" w:type="dxa"/>
            <w:gridSpan w:val="2"/>
            <w:tcBorders>
              <w:top w:val="nil"/>
              <w:right w:val="nil"/>
            </w:tcBorders>
          </w:tcPr>
          <w:p w:rsidR="00D0368E" w:rsidRPr="005D498F" w:rsidRDefault="00D0368E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D0368E" w:rsidRPr="005D498F" w:rsidRDefault="00D0368E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D0368E" w:rsidRPr="005D498F" w:rsidTr="00C9582F">
        <w:tc>
          <w:tcPr>
            <w:tcW w:w="632" w:type="dxa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868" w:type="dxa"/>
            <w:gridSpan w:val="2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890" w:type="dxa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260" w:type="dxa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440" w:type="dxa"/>
            <w:gridSpan w:val="2"/>
          </w:tcPr>
          <w:p w:rsidR="00D0368E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440" w:type="dxa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900" w:type="dxa"/>
            <w:gridSpan w:val="2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</w:tr>
      <w:tr w:rsidR="00D0368E" w:rsidRPr="005D498F" w:rsidTr="00C9582F">
        <w:tc>
          <w:tcPr>
            <w:tcW w:w="632" w:type="dxa"/>
            <w:vMerge w:val="restart"/>
            <w:vAlign w:val="center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3868" w:type="dxa"/>
            <w:gridSpan w:val="2"/>
            <w:vMerge w:val="restart"/>
            <w:vAlign w:val="center"/>
          </w:tcPr>
          <w:p w:rsidR="00D0368E" w:rsidRPr="0049434B" w:rsidRDefault="00D0368E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Pr="0049434B">
              <w:rPr>
                <w:rFonts w:cs="Simplified Arabic" w:hint="cs"/>
                <w:b/>
                <w:bCs/>
                <w:rtl/>
                <w:lang w:bidi="ar-IQ"/>
              </w:rPr>
              <w:t xml:space="preserve"> تأهيلية مكثفة لاجتياز اختبار التوفل </w:t>
            </w:r>
            <w:r w:rsidRPr="0049434B">
              <w:rPr>
                <w:rFonts w:cs="Simplified Arabic"/>
                <w:b/>
                <w:bCs/>
                <w:lang w:bidi="ar-IQ"/>
              </w:rPr>
              <w:t>ITP</w:t>
            </w:r>
          </w:p>
        </w:tc>
        <w:tc>
          <w:tcPr>
            <w:tcW w:w="1890" w:type="dxa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20-31/1</w:t>
            </w:r>
          </w:p>
        </w:tc>
        <w:tc>
          <w:tcPr>
            <w:tcW w:w="1260" w:type="dxa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  <w:gridSpan w:val="2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</w:tcPr>
          <w:p w:rsidR="00D0368E" w:rsidRPr="005D498F" w:rsidRDefault="00D0368E" w:rsidP="00AA3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</w:t>
            </w:r>
            <w:r w:rsidR="00AA3F5C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:30</w:t>
            </w:r>
          </w:p>
        </w:tc>
        <w:tc>
          <w:tcPr>
            <w:tcW w:w="900" w:type="dxa"/>
            <w:gridSpan w:val="2"/>
          </w:tcPr>
          <w:p w:rsidR="00D0368E" w:rsidRPr="005D498F" w:rsidRDefault="00353EFD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</w:t>
            </w:r>
          </w:p>
        </w:tc>
      </w:tr>
      <w:tr w:rsidR="00D0368E" w:rsidRPr="005D498F" w:rsidTr="00C9582F">
        <w:tc>
          <w:tcPr>
            <w:tcW w:w="632" w:type="dxa"/>
            <w:vMerge/>
            <w:vAlign w:val="center"/>
          </w:tcPr>
          <w:p w:rsidR="00D0368E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D0368E" w:rsidRPr="0049434B" w:rsidRDefault="00D0368E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D0368E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21/4-2/5</w:t>
            </w:r>
          </w:p>
        </w:tc>
        <w:tc>
          <w:tcPr>
            <w:tcW w:w="1260" w:type="dxa"/>
          </w:tcPr>
          <w:p w:rsidR="00D0368E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gridSpan w:val="2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</w:tcPr>
          <w:p w:rsidR="00D0368E" w:rsidRPr="005D498F" w:rsidRDefault="00AA3F5C" w:rsidP="00AA3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11:30-1:30</w:t>
            </w:r>
          </w:p>
        </w:tc>
        <w:tc>
          <w:tcPr>
            <w:tcW w:w="900" w:type="dxa"/>
            <w:gridSpan w:val="2"/>
          </w:tcPr>
          <w:p w:rsidR="00D0368E" w:rsidRPr="00FD4C78" w:rsidRDefault="00353EFD" w:rsidP="00C9582F">
            <w:pPr>
              <w:jc w:val="center"/>
              <w:rPr>
                <w:b/>
                <w:bCs/>
              </w:rPr>
            </w:pPr>
            <w:r w:rsidRPr="00FD4C78">
              <w:rPr>
                <w:b/>
                <w:bCs/>
              </w:rPr>
              <w:t>14</w:t>
            </w:r>
          </w:p>
        </w:tc>
      </w:tr>
      <w:tr w:rsidR="00D0368E" w:rsidRPr="005D498F" w:rsidTr="00C9582F">
        <w:tc>
          <w:tcPr>
            <w:tcW w:w="632" w:type="dxa"/>
            <w:vMerge/>
            <w:vAlign w:val="center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D0368E" w:rsidRPr="0049434B" w:rsidRDefault="00D0368E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19-30/5</w:t>
            </w:r>
          </w:p>
        </w:tc>
        <w:tc>
          <w:tcPr>
            <w:tcW w:w="1260" w:type="dxa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  <w:gridSpan w:val="2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</w:tcPr>
          <w:p w:rsidR="00D0368E" w:rsidRPr="005D498F" w:rsidRDefault="00D0368E" w:rsidP="00AA3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</w:t>
            </w:r>
            <w:r w:rsidR="00AA3F5C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:30</w:t>
            </w:r>
          </w:p>
        </w:tc>
        <w:tc>
          <w:tcPr>
            <w:tcW w:w="900" w:type="dxa"/>
            <w:gridSpan w:val="2"/>
          </w:tcPr>
          <w:p w:rsidR="00D0368E" w:rsidRDefault="00D0368E" w:rsidP="00C9582F">
            <w:pPr>
              <w:jc w:val="center"/>
            </w:pPr>
            <w:r w:rsidRPr="00B01727">
              <w:rPr>
                <w:rFonts w:cs="Simplified Arabic" w:hint="cs"/>
                <w:b/>
                <w:bCs/>
                <w:rtl/>
                <w:lang w:bidi="ar-IQ"/>
              </w:rPr>
              <w:t>14</w:t>
            </w:r>
          </w:p>
        </w:tc>
      </w:tr>
      <w:tr w:rsidR="00D0368E" w:rsidRPr="005D498F" w:rsidTr="00C9582F">
        <w:tc>
          <w:tcPr>
            <w:tcW w:w="632" w:type="dxa"/>
            <w:vMerge/>
            <w:vAlign w:val="center"/>
          </w:tcPr>
          <w:p w:rsidR="00D0368E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D0368E" w:rsidRPr="0049434B" w:rsidRDefault="00D0368E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D0368E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16-27/6</w:t>
            </w:r>
          </w:p>
        </w:tc>
        <w:tc>
          <w:tcPr>
            <w:tcW w:w="1260" w:type="dxa"/>
          </w:tcPr>
          <w:p w:rsidR="00D0368E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gridSpan w:val="2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</w:tcPr>
          <w:p w:rsidR="00D0368E" w:rsidRPr="005D498F" w:rsidRDefault="00D0368E" w:rsidP="00AA3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</w:t>
            </w:r>
            <w:r w:rsidR="00AA3F5C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:30</w:t>
            </w:r>
          </w:p>
        </w:tc>
        <w:tc>
          <w:tcPr>
            <w:tcW w:w="900" w:type="dxa"/>
            <w:gridSpan w:val="2"/>
          </w:tcPr>
          <w:p w:rsidR="00D0368E" w:rsidRDefault="00D0368E" w:rsidP="00C9582F">
            <w:pPr>
              <w:jc w:val="center"/>
            </w:pPr>
            <w:r w:rsidRPr="00B01727">
              <w:rPr>
                <w:rFonts w:cs="Simplified Arabic" w:hint="cs"/>
                <w:b/>
                <w:bCs/>
                <w:rtl/>
                <w:lang w:bidi="ar-IQ"/>
              </w:rPr>
              <w:t>14</w:t>
            </w:r>
          </w:p>
        </w:tc>
      </w:tr>
      <w:tr w:rsidR="00D0368E" w:rsidRPr="005D498F" w:rsidTr="00C9582F">
        <w:tc>
          <w:tcPr>
            <w:tcW w:w="632" w:type="dxa"/>
            <w:vMerge w:val="restart"/>
            <w:vAlign w:val="center"/>
          </w:tcPr>
          <w:p w:rsidR="00D0368E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3868" w:type="dxa"/>
            <w:gridSpan w:val="2"/>
            <w:vMerge w:val="restart"/>
            <w:vAlign w:val="center"/>
          </w:tcPr>
          <w:p w:rsidR="00D0368E" w:rsidRPr="0049434B" w:rsidRDefault="00D0368E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**</w:t>
            </w:r>
            <w:r w:rsidRPr="0049434B">
              <w:rPr>
                <w:rFonts w:cs="Simplified Arabic" w:hint="cs"/>
                <w:b/>
                <w:bCs/>
                <w:rtl/>
                <w:lang w:bidi="ar-IQ"/>
              </w:rPr>
              <w:t xml:space="preserve"> اللغة الانكليزية المكثفة للمبتدئين</w:t>
            </w:r>
          </w:p>
        </w:tc>
        <w:tc>
          <w:tcPr>
            <w:tcW w:w="1890" w:type="dxa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17-28/2</w:t>
            </w:r>
          </w:p>
        </w:tc>
        <w:tc>
          <w:tcPr>
            <w:tcW w:w="1260" w:type="dxa"/>
          </w:tcPr>
          <w:p w:rsidR="00D0368E" w:rsidRDefault="00D0368E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gridSpan w:val="2"/>
          </w:tcPr>
          <w:p w:rsidR="00D0368E" w:rsidRPr="005D498F" w:rsidRDefault="00D0368E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</w:tcPr>
          <w:p w:rsidR="00D0368E" w:rsidRPr="005D498F" w:rsidRDefault="00D0368E" w:rsidP="00AA3F5C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</w:t>
            </w:r>
            <w:r w:rsidR="00AA3F5C">
              <w:rPr>
                <w:rFonts w:cs="Simplified Arabic"/>
                <w:b/>
                <w:bCs/>
                <w:lang w:bidi="ar-IQ"/>
              </w:rPr>
              <w:t>0</w:t>
            </w:r>
            <w:r>
              <w:rPr>
                <w:rFonts w:cs="Simplified Arabic"/>
                <w:b/>
                <w:bCs/>
                <w:lang w:bidi="ar-IQ"/>
              </w:rPr>
              <w:t>:30</w:t>
            </w:r>
          </w:p>
        </w:tc>
        <w:tc>
          <w:tcPr>
            <w:tcW w:w="900" w:type="dxa"/>
            <w:gridSpan w:val="2"/>
          </w:tcPr>
          <w:p w:rsidR="00D0368E" w:rsidRDefault="00D0368E" w:rsidP="00C9582F">
            <w:pPr>
              <w:jc w:val="center"/>
            </w:pPr>
            <w:r w:rsidRPr="00B01727">
              <w:rPr>
                <w:rFonts w:cs="Simplified Arabic" w:hint="cs"/>
                <w:b/>
                <w:bCs/>
                <w:rtl/>
                <w:lang w:bidi="ar-IQ"/>
              </w:rPr>
              <w:t>14</w:t>
            </w:r>
          </w:p>
        </w:tc>
      </w:tr>
      <w:tr w:rsidR="00E2237B" w:rsidRPr="005D498F" w:rsidTr="00C9582F">
        <w:tc>
          <w:tcPr>
            <w:tcW w:w="632" w:type="dxa"/>
            <w:vMerge/>
            <w:vAlign w:val="center"/>
          </w:tcPr>
          <w:p w:rsidR="00E2237B" w:rsidRDefault="00E2237B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E2237B" w:rsidRPr="0049434B" w:rsidRDefault="00E2237B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E2237B" w:rsidRDefault="00E2237B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10-21/3</w:t>
            </w:r>
          </w:p>
        </w:tc>
        <w:tc>
          <w:tcPr>
            <w:tcW w:w="1260" w:type="dxa"/>
          </w:tcPr>
          <w:p w:rsidR="00E2237B" w:rsidRDefault="00E2237B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gridSpan w:val="2"/>
          </w:tcPr>
          <w:p w:rsidR="00E2237B" w:rsidRDefault="00E2237B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</w:tcPr>
          <w:p w:rsidR="00E2237B" w:rsidRDefault="00E2237B" w:rsidP="00EC26EA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11:30-1:30</w:t>
            </w:r>
          </w:p>
        </w:tc>
        <w:tc>
          <w:tcPr>
            <w:tcW w:w="900" w:type="dxa"/>
            <w:gridSpan w:val="2"/>
          </w:tcPr>
          <w:p w:rsidR="00E2237B" w:rsidRPr="00B01727" w:rsidRDefault="00E2237B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</w:t>
            </w:r>
          </w:p>
        </w:tc>
      </w:tr>
      <w:tr w:rsidR="00AA3F5C" w:rsidRPr="005D498F" w:rsidTr="00C9582F">
        <w:tc>
          <w:tcPr>
            <w:tcW w:w="632" w:type="dxa"/>
            <w:vMerge/>
            <w:vAlign w:val="center"/>
          </w:tcPr>
          <w:p w:rsidR="00AA3F5C" w:rsidRDefault="00AA3F5C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AA3F5C" w:rsidRPr="0049434B" w:rsidRDefault="00AA3F5C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AA3F5C" w:rsidRPr="005D498F" w:rsidRDefault="00AA3F5C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7-18/4</w:t>
            </w:r>
          </w:p>
        </w:tc>
        <w:tc>
          <w:tcPr>
            <w:tcW w:w="1260" w:type="dxa"/>
          </w:tcPr>
          <w:p w:rsidR="00AA3F5C" w:rsidRDefault="00AA3F5C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gridSpan w:val="2"/>
          </w:tcPr>
          <w:p w:rsidR="00AA3F5C" w:rsidRPr="005D498F" w:rsidRDefault="00AA3F5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</w:tcPr>
          <w:p w:rsidR="00AA3F5C" w:rsidRPr="005D498F" w:rsidRDefault="00AA3F5C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900" w:type="dxa"/>
            <w:gridSpan w:val="2"/>
          </w:tcPr>
          <w:p w:rsidR="00AA3F5C" w:rsidRDefault="00AA3F5C" w:rsidP="00C9582F">
            <w:pPr>
              <w:jc w:val="center"/>
            </w:pPr>
            <w:r w:rsidRPr="00B01727">
              <w:rPr>
                <w:rFonts w:cs="Simplified Arabic" w:hint="cs"/>
                <w:b/>
                <w:bCs/>
                <w:rtl/>
                <w:lang w:bidi="ar-IQ"/>
              </w:rPr>
              <w:t>14</w:t>
            </w:r>
          </w:p>
        </w:tc>
      </w:tr>
      <w:tr w:rsidR="00E2237B" w:rsidRPr="005D498F" w:rsidTr="00C9582F">
        <w:tc>
          <w:tcPr>
            <w:tcW w:w="632" w:type="dxa"/>
            <w:vMerge/>
            <w:vAlign w:val="center"/>
          </w:tcPr>
          <w:p w:rsidR="00E2237B" w:rsidRDefault="00E2237B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E2237B" w:rsidRPr="0049434B" w:rsidRDefault="00E2237B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E2237B" w:rsidRDefault="00E2237B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19-30/5</w:t>
            </w:r>
          </w:p>
        </w:tc>
        <w:tc>
          <w:tcPr>
            <w:tcW w:w="1260" w:type="dxa"/>
          </w:tcPr>
          <w:p w:rsidR="00E2237B" w:rsidRDefault="00E2237B" w:rsidP="0031587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gridSpan w:val="2"/>
          </w:tcPr>
          <w:p w:rsidR="00E2237B" w:rsidRDefault="00E2237B" w:rsidP="0031587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</w:tcPr>
          <w:p w:rsidR="00E2237B" w:rsidRDefault="00E2237B" w:rsidP="00315878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11:30-1:30</w:t>
            </w:r>
          </w:p>
        </w:tc>
        <w:tc>
          <w:tcPr>
            <w:tcW w:w="900" w:type="dxa"/>
            <w:gridSpan w:val="2"/>
          </w:tcPr>
          <w:p w:rsidR="00E2237B" w:rsidRPr="00B01727" w:rsidRDefault="00E2237B" w:rsidP="0031587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</w:t>
            </w:r>
          </w:p>
        </w:tc>
      </w:tr>
      <w:tr w:rsidR="00AA3F5C" w:rsidRPr="005D498F" w:rsidTr="00C9582F">
        <w:tc>
          <w:tcPr>
            <w:tcW w:w="632" w:type="dxa"/>
            <w:vMerge/>
            <w:vAlign w:val="center"/>
          </w:tcPr>
          <w:p w:rsidR="00AA3F5C" w:rsidRDefault="00AA3F5C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AA3F5C" w:rsidRPr="0049434B" w:rsidRDefault="00AA3F5C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AA3F5C" w:rsidRPr="005D498F" w:rsidRDefault="00AA3F5C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2-13/6</w:t>
            </w:r>
          </w:p>
        </w:tc>
        <w:tc>
          <w:tcPr>
            <w:tcW w:w="1260" w:type="dxa"/>
          </w:tcPr>
          <w:p w:rsidR="00AA3F5C" w:rsidRDefault="00AA3F5C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</w:t>
            </w:r>
          </w:p>
        </w:tc>
        <w:tc>
          <w:tcPr>
            <w:tcW w:w="1440" w:type="dxa"/>
            <w:gridSpan w:val="2"/>
          </w:tcPr>
          <w:p w:rsidR="00AA3F5C" w:rsidRPr="005D498F" w:rsidRDefault="00AA3F5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100</w:t>
            </w:r>
          </w:p>
        </w:tc>
        <w:tc>
          <w:tcPr>
            <w:tcW w:w="1440" w:type="dxa"/>
          </w:tcPr>
          <w:p w:rsidR="00AA3F5C" w:rsidRPr="005D498F" w:rsidRDefault="00AA3F5C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900" w:type="dxa"/>
            <w:gridSpan w:val="2"/>
          </w:tcPr>
          <w:p w:rsidR="00AA3F5C" w:rsidRDefault="00AA3F5C" w:rsidP="00C9582F">
            <w:pPr>
              <w:jc w:val="center"/>
            </w:pPr>
            <w:r w:rsidRPr="00B01727">
              <w:rPr>
                <w:rFonts w:cs="Simplified Arabic" w:hint="cs"/>
                <w:b/>
                <w:bCs/>
                <w:rtl/>
                <w:lang w:bidi="ar-IQ"/>
              </w:rPr>
              <w:t>14</w:t>
            </w:r>
          </w:p>
        </w:tc>
      </w:tr>
      <w:tr w:rsidR="00AA3F5C" w:rsidRPr="005D498F" w:rsidTr="00C9582F">
        <w:tc>
          <w:tcPr>
            <w:tcW w:w="632" w:type="dxa"/>
            <w:vMerge w:val="restart"/>
            <w:vAlign w:val="center"/>
          </w:tcPr>
          <w:p w:rsidR="00AA3F5C" w:rsidRPr="005D498F" w:rsidRDefault="00AA3F5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  <w:tc>
          <w:tcPr>
            <w:tcW w:w="3868" w:type="dxa"/>
            <w:gridSpan w:val="2"/>
            <w:vMerge w:val="restart"/>
            <w:vAlign w:val="center"/>
          </w:tcPr>
          <w:p w:rsidR="00AA3F5C" w:rsidRPr="0049434B" w:rsidRDefault="00AA3F5C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  <w:r w:rsidRPr="0049434B">
              <w:rPr>
                <w:rFonts w:cs="Simplified Arabic" w:hint="cs"/>
                <w:b/>
                <w:bCs/>
                <w:rtl/>
                <w:lang w:bidi="ar-IQ"/>
              </w:rPr>
              <w:t>المراسلات</w:t>
            </w:r>
            <w:r>
              <w:rPr>
                <w:rFonts w:cs="Simplified Arabic"/>
                <w:b/>
                <w:bCs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التجارية</w:t>
            </w:r>
          </w:p>
        </w:tc>
        <w:tc>
          <w:tcPr>
            <w:tcW w:w="1890" w:type="dxa"/>
          </w:tcPr>
          <w:p w:rsidR="00AA3F5C" w:rsidRPr="005D498F" w:rsidRDefault="00AA3F5C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10-14/2</w:t>
            </w:r>
          </w:p>
        </w:tc>
        <w:tc>
          <w:tcPr>
            <w:tcW w:w="1260" w:type="dxa"/>
          </w:tcPr>
          <w:p w:rsidR="00AA3F5C" w:rsidRPr="005D498F" w:rsidRDefault="00353EFD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440" w:type="dxa"/>
            <w:gridSpan w:val="2"/>
          </w:tcPr>
          <w:p w:rsidR="00AA3F5C" w:rsidRPr="005D498F" w:rsidRDefault="00353EFD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75</w:t>
            </w:r>
          </w:p>
        </w:tc>
        <w:tc>
          <w:tcPr>
            <w:tcW w:w="1440" w:type="dxa"/>
          </w:tcPr>
          <w:p w:rsidR="00AA3F5C" w:rsidRPr="005D498F" w:rsidRDefault="00AA3F5C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900" w:type="dxa"/>
            <w:gridSpan w:val="2"/>
          </w:tcPr>
          <w:p w:rsidR="00AA3F5C" w:rsidRDefault="00AA3F5C" w:rsidP="00C9582F">
            <w:pPr>
              <w:jc w:val="center"/>
            </w:pPr>
            <w:r w:rsidRPr="00B01727">
              <w:rPr>
                <w:rFonts w:cs="Simplified Arabic" w:hint="cs"/>
                <w:b/>
                <w:bCs/>
                <w:rtl/>
                <w:lang w:bidi="ar-IQ"/>
              </w:rPr>
              <w:t>14</w:t>
            </w:r>
          </w:p>
        </w:tc>
      </w:tr>
      <w:tr w:rsidR="00AA3F5C" w:rsidRPr="005D498F" w:rsidTr="00C9582F">
        <w:tc>
          <w:tcPr>
            <w:tcW w:w="632" w:type="dxa"/>
            <w:vMerge/>
          </w:tcPr>
          <w:p w:rsidR="00AA3F5C" w:rsidRPr="005D498F" w:rsidRDefault="00AA3F5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AA3F5C" w:rsidRPr="0049434B" w:rsidRDefault="00AA3F5C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AA3F5C" w:rsidRDefault="00353EFD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10-14/3</w:t>
            </w:r>
          </w:p>
        </w:tc>
        <w:tc>
          <w:tcPr>
            <w:tcW w:w="1260" w:type="dxa"/>
          </w:tcPr>
          <w:p w:rsidR="00AA3F5C" w:rsidRPr="005D498F" w:rsidRDefault="00AA3F5C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440" w:type="dxa"/>
            <w:gridSpan w:val="2"/>
          </w:tcPr>
          <w:p w:rsidR="00AA3F5C" w:rsidRDefault="00AA3F5C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75</w:t>
            </w:r>
          </w:p>
        </w:tc>
        <w:tc>
          <w:tcPr>
            <w:tcW w:w="1440" w:type="dxa"/>
          </w:tcPr>
          <w:p w:rsidR="00AA3F5C" w:rsidRPr="005D498F" w:rsidRDefault="00AA3F5C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900" w:type="dxa"/>
            <w:gridSpan w:val="2"/>
          </w:tcPr>
          <w:p w:rsidR="00AA3F5C" w:rsidRPr="00B01727" w:rsidRDefault="00353EFD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</w:t>
            </w:r>
          </w:p>
        </w:tc>
      </w:tr>
      <w:tr w:rsidR="005F0915" w:rsidRPr="005D498F" w:rsidTr="00C9582F">
        <w:tc>
          <w:tcPr>
            <w:tcW w:w="632" w:type="dxa"/>
            <w:vMerge/>
          </w:tcPr>
          <w:p w:rsidR="005F0915" w:rsidRPr="005D498F" w:rsidRDefault="005F091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5F0915" w:rsidRPr="0049434B" w:rsidRDefault="005F091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5F0915" w:rsidRDefault="005F0915" w:rsidP="00A76D8A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7-11/4</w:t>
            </w:r>
          </w:p>
        </w:tc>
        <w:tc>
          <w:tcPr>
            <w:tcW w:w="1260" w:type="dxa"/>
          </w:tcPr>
          <w:p w:rsidR="005F0915" w:rsidRPr="005D498F" w:rsidRDefault="005F0915" w:rsidP="00A76D8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440" w:type="dxa"/>
            <w:gridSpan w:val="2"/>
          </w:tcPr>
          <w:p w:rsidR="005F0915" w:rsidRDefault="005F0915" w:rsidP="00A76D8A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75</w:t>
            </w:r>
          </w:p>
        </w:tc>
        <w:tc>
          <w:tcPr>
            <w:tcW w:w="1440" w:type="dxa"/>
          </w:tcPr>
          <w:p w:rsidR="005F0915" w:rsidRPr="005D498F" w:rsidRDefault="005F0915" w:rsidP="00A76D8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11:30-1:30</w:t>
            </w:r>
          </w:p>
        </w:tc>
        <w:tc>
          <w:tcPr>
            <w:tcW w:w="900" w:type="dxa"/>
            <w:gridSpan w:val="2"/>
          </w:tcPr>
          <w:p w:rsidR="005F0915" w:rsidRPr="00B01727" w:rsidRDefault="005F0915" w:rsidP="00A76D8A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</w:t>
            </w:r>
          </w:p>
        </w:tc>
      </w:tr>
      <w:tr w:rsidR="005F0915" w:rsidRPr="005D498F" w:rsidTr="00C9582F">
        <w:tc>
          <w:tcPr>
            <w:tcW w:w="632" w:type="dxa"/>
            <w:vMerge/>
          </w:tcPr>
          <w:p w:rsidR="005F0915" w:rsidRPr="005D498F" w:rsidRDefault="005F091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5F0915" w:rsidRPr="0049434B" w:rsidRDefault="005F091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5F0915" w:rsidRDefault="005F091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5-9/5</w:t>
            </w:r>
          </w:p>
        </w:tc>
        <w:tc>
          <w:tcPr>
            <w:tcW w:w="1260" w:type="dxa"/>
          </w:tcPr>
          <w:p w:rsidR="005F0915" w:rsidRPr="005D498F" w:rsidRDefault="005F091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440" w:type="dxa"/>
            <w:gridSpan w:val="2"/>
          </w:tcPr>
          <w:p w:rsidR="005F0915" w:rsidRDefault="005F091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75</w:t>
            </w:r>
          </w:p>
        </w:tc>
        <w:tc>
          <w:tcPr>
            <w:tcW w:w="1440" w:type="dxa"/>
          </w:tcPr>
          <w:p w:rsidR="005F0915" w:rsidRPr="005D498F" w:rsidRDefault="005F0915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8:30-10:30</w:t>
            </w:r>
          </w:p>
        </w:tc>
        <w:tc>
          <w:tcPr>
            <w:tcW w:w="900" w:type="dxa"/>
            <w:gridSpan w:val="2"/>
          </w:tcPr>
          <w:p w:rsidR="005F0915" w:rsidRPr="00B01727" w:rsidRDefault="005F0915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</w:t>
            </w:r>
          </w:p>
        </w:tc>
      </w:tr>
      <w:tr w:rsidR="005F0915" w:rsidRPr="005D498F" w:rsidTr="00C9582F">
        <w:tc>
          <w:tcPr>
            <w:tcW w:w="632" w:type="dxa"/>
            <w:vMerge/>
          </w:tcPr>
          <w:p w:rsidR="005F0915" w:rsidRPr="005D498F" w:rsidRDefault="005F0915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3868" w:type="dxa"/>
            <w:gridSpan w:val="2"/>
            <w:vMerge/>
          </w:tcPr>
          <w:p w:rsidR="005F0915" w:rsidRPr="0049434B" w:rsidRDefault="005F0915" w:rsidP="00C9582F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0" w:type="dxa"/>
          </w:tcPr>
          <w:p w:rsidR="005F0915" w:rsidRDefault="005F0915" w:rsidP="00C9582F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2-6/6</w:t>
            </w:r>
          </w:p>
        </w:tc>
        <w:tc>
          <w:tcPr>
            <w:tcW w:w="1260" w:type="dxa"/>
          </w:tcPr>
          <w:p w:rsidR="005F0915" w:rsidRPr="005D498F" w:rsidRDefault="005F0915" w:rsidP="00EC26EA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</w:t>
            </w:r>
          </w:p>
        </w:tc>
        <w:tc>
          <w:tcPr>
            <w:tcW w:w="1440" w:type="dxa"/>
            <w:gridSpan w:val="2"/>
          </w:tcPr>
          <w:p w:rsidR="005F0915" w:rsidRDefault="005F0915" w:rsidP="00EC26EA">
            <w:pPr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75</w:t>
            </w:r>
          </w:p>
        </w:tc>
        <w:tc>
          <w:tcPr>
            <w:tcW w:w="1440" w:type="dxa"/>
          </w:tcPr>
          <w:p w:rsidR="005F0915" w:rsidRPr="005D498F" w:rsidRDefault="005F0915" w:rsidP="0031587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11:30-1:30</w:t>
            </w:r>
          </w:p>
        </w:tc>
        <w:tc>
          <w:tcPr>
            <w:tcW w:w="900" w:type="dxa"/>
            <w:gridSpan w:val="2"/>
          </w:tcPr>
          <w:p w:rsidR="005F0915" w:rsidRPr="00B01727" w:rsidRDefault="005F0915" w:rsidP="00C9582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14</w:t>
            </w:r>
          </w:p>
        </w:tc>
      </w:tr>
    </w:tbl>
    <w:p w:rsidR="005F0915" w:rsidRDefault="005F0915" w:rsidP="00D0368E">
      <w:pPr>
        <w:bidi/>
        <w:ind w:left="360"/>
        <w:rPr>
          <w:rFonts w:cs="Simplified Arabic"/>
          <w:rtl/>
          <w:lang w:bidi="ar-IQ"/>
        </w:rPr>
      </w:pPr>
    </w:p>
    <w:p w:rsidR="00D0368E" w:rsidRPr="00C46583" w:rsidRDefault="00D0368E" w:rsidP="005F0915">
      <w:pPr>
        <w:bidi/>
        <w:ind w:left="360"/>
        <w:rPr>
          <w:rFonts w:cs="Simplified Arabic"/>
          <w:rtl/>
          <w:lang w:bidi="ar-IQ"/>
        </w:rPr>
      </w:pPr>
      <w:r w:rsidRPr="00C46583">
        <w:rPr>
          <w:rFonts w:cs="Simplified Arabic" w:hint="cs"/>
          <w:rtl/>
          <w:lang w:bidi="ar-IQ"/>
        </w:rPr>
        <w:t>*</w:t>
      </w:r>
      <w:r>
        <w:rPr>
          <w:rFonts w:cs="Simplified Arabic" w:hint="cs"/>
          <w:rtl/>
          <w:lang w:bidi="ar-IQ"/>
        </w:rPr>
        <w:t xml:space="preserve"> </w:t>
      </w:r>
      <w:r w:rsidRPr="00C46583">
        <w:rPr>
          <w:rFonts w:cs="Simplified Arabic" w:hint="cs"/>
          <w:rtl/>
          <w:lang w:bidi="ar-IQ"/>
        </w:rPr>
        <w:t>يتم في هذه الدورات توزيع نماذج محلولة</w:t>
      </w:r>
    </w:p>
    <w:p w:rsidR="00D0368E" w:rsidRPr="00C46583" w:rsidRDefault="00D0368E" w:rsidP="00D0368E">
      <w:pPr>
        <w:bidi/>
        <w:ind w:left="360"/>
        <w:rPr>
          <w:rFonts w:ascii="Tahoma" w:eastAsia="Arial Unicode MS" w:hAnsi="Tahoma" w:cs="Tahoma"/>
          <w:rtl/>
          <w:lang w:bidi="ar-IQ"/>
        </w:rPr>
      </w:pPr>
      <w:r w:rsidRPr="00C46583">
        <w:rPr>
          <w:rFonts w:cs="Simplified Arabic" w:hint="cs"/>
          <w:rtl/>
          <w:lang w:bidi="ar-IQ"/>
        </w:rPr>
        <w:t>**يشترط للمشارك في هذه الدورة ان يكون حاصل على شهادة الاعدادية فما فوق</w:t>
      </w:r>
    </w:p>
    <w:p w:rsidR="00D0368E" w:rsidRDefault="00D0368E" w:rsidP="00D0368E">
      <w:pPr>
        <w:bidi/>
        <w:rPr>
          <w:rFonts w:cs="Simplified Arabic"/>
          <w:b/>
          <w:bCs/>
          <w:rtl/>
          <w:lang w:bidi="ar-IQ"/>
        </w:rPr>
      </w:pPr>
    </w:p>
    <w:p w:rsidR="00D0368E" w:rsidRDefault="00D0368E" w:rsidP="00D0368E">
      <w:pPr>
        <w:bidi/>
        <w:rPr>
          <w:rFonts w:cs="Simplified Arabic"/>
          <w:b/>
          <w:bCs/>
          <w:rtl/>
          <w:lang w:bidi="ar-IQ"/>
        </w:rPr>
      </w:pPr>
    </w:p>
    <w:p w:rsidR="00D0368E" w:rsidRDefault="00D0368E" w:rsidP="00D0368E">
      <w:pPr>
        <w:bidi/>
        <w:rPr>
          <w:rFonts w:cs="Simplified Arabic"/>
          <w:b/>
          <w:bCs/>
          <w:rtl/>
          <w:lang w:bidi="ar-IQ"/>
        </w:rPr>
      </w:pPr>
    </w:p>
    <w:p w:rsidR="00D0368E" w:rsidRDefault="00D0368E" w:rsidP="00D0368E">
      <w:pPr>
        <w:bidi/>
        <w:rPr>
          <w:rFonts w:cs="Simplified Arabic"/>
          <w:b/>
          <w:bCs/>
          <w:rtl/>
          <w:lang w:bidi="ar-IQ"/>
        </w:rPr>
      </w:pPr>
    </w:p>
    <w:p w:rsidR="00D0368E" w:rsidRDefault="00D0368E" w:rsidP="00D0368E">
      <w:pPr>
        <w:bidi/>
        <w:rPr>
          <w:rFonts w:cs="Simplified Arabic"/>
          <w:b/>
          <w:bCs/>
          <w:lang w:bidi="ar-IQ"/>
        </w:rPr>
      </w:pPr>
    </w:p>
    <w:p w:rsidR="00A83B51" w:rsidRDefault="00A83B51" w:rsidP="00A83B51">
      <w:pPr>
        <w:bidi/>
        <w:rPr>
          <w:rFonts w:cs="Simplified Arabic"/>
          <w:b/>
          <w:bCs/>
          <w:rtl/>
          <w:lang w:bidi="ar-IQ"/>
        </w:rPr>
      </w:pPr>
    </w:p>
    <w:tbl>
      <w:tblPr>
        <w:tblStyle w:val="TableGrid"/>
        <w:bidiVisual/>
        <w:tblW w:w="10440" w:type="dxa"/>
        <w:tblInd w:w="-612" w:type="dxa"/>
        <w:tblLook w:val="01E0"/>
      </w:tblPr>
      <w:tblGrid>
        <w:gridCol w:w="900"/>
        <w:gridCol w:w="2406"/>
        <w:gridCol w:w="1515"/>
        <w:gridCol w:w="1168"/>
        <w:gridCol w:w="1692"/>
        <w:gridCol w:w="1589"/>
        <w:gridCol w:w="16"/>
        <w:gridCol w:w="1154"/>
      </w:tblGrid>
      <w:tr w:rsidR="00E06CE7" w:rsidRPr="005D498F" w:rsidTr="00633A8F"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06CE7" w:rsidRPr="005D498F" w:rsidRDefault="00E06CE7" w:rsidP="00836687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tcBorders>
              <w:top w:val="nil"/>
              <w:left w:val="nil"/>
            </w:tcBorders>
          </w:tcPr>
          <w:p w:rsidR="00E06CE7" w:rsidRPr="009757C6" w:rsidRDefault="00E06CE7" w:rsidP="0083668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75" w:type="dxa"/>
            <w:gridSpan w:val="3"/>
            <w:shd w:val="clear" w:color="auto" w:fill="auto"/>
          </w:tcPr>
          <w:p w:rsidR="00E06CE7" w:rsidRPr="009757C6" w:rsidRDefault="00E06CE7" w:rsidP="0083668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757C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دورات سيسكو العالمية</w:t>
            </w:r>
          </w:p>
        </w:tc>
        <w:tc>
          <w:tcPr>
            <w:tcW w:w="1605" w:type="dxa"/>
            <w:gridSpan w:val="2"/>
            <w:tcBorders>
              <w:top w:val="nil"/>
              <w:right w:val="nil"/>
            </w:tcBorders>
          </w:tcPr>
          <w:p w:rsidR="00E06CE7" w:rsidRPr="005D498F" w:rsidRDefault="00E06CE7" w:rsidP="00836687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:rsidR="00E06CE7" w:rsidRPr="005D498F" w:rsidRDefault="00E06CE7" w:rsidP="00836687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E06CE7" w:rsidRPr="005D498F" w:rsidTr="00633A8F">
        <w:tc>
          <w:tcPr>
            <w:tcW w:w="900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عنوان الدورة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المدة (بالاسبوع)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E06CE7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الاجور</w:t>
            </w:r>
          </w:p>
          <w:p w:rsidR="00AC7A7E" w:rsidRPr="005D498F" w:rsidRDefault="00AC7A7E" w:rsidP="00AC7A7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(بالالف دينار)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وقت الدورة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E06CE7" w:rsidRPr="005D498F" w:rsidRDefault="00E06CE7" w:rsidP="00836687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رقم القاعة</w:t>
            </w:r>
          </w:p>
        </w:tc>
      </w:tr>
      <w:tr w:rsidR="00E06CE7" w:rsidRPr="005D498F" w:rsidTr="00633A8F">
        <w:tc>
          <w:tcPr>
            <w:tcW w:w="900" w:type="dxa"/>
            <w:tcBorders>
              <w:bottom w:val="nil"/>
            </w:tcBorders>
          </w:tcPr>
          <w:p w:rsidR="00E06CE7" w:rsidRPr="005D498F" w:rsidRDefault="00E06CE7" w:rsidP="00836687">
            <w:pPr>
              <w:bidi/>
              <w:ind w:left="360"/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:rsidR="00E06CE7" w:rsidRPr="005D498F" w:rsidRDefault="00E06CE7" w:rsidP="00836687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06CE7" w:rsidRPr="005D498F" w:rsidRDefault="007F4D23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20/1-14/2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E06CE7" w:rsidRPr="005D498F" w:rsidRDefault="007F4D23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E06CE7" w:rsidRPr="005D498F" w:rsidRDefault="00E06CE7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E06CE7" w:rsidRPr="005D498F" w:rsidRDefault="00AF26C0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8:30-10:45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E06CE7" w:rsidRPr="005D498F" w:rsidRDefault="00733128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83B51" w:rsidRPr="005D498F" w:rsidTr="00633A8F"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83B51" w:rsidRPr="005D498F" w:rsidRDefault="00354FD7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A83B51" w:rsidRPr="005D498F" w:rsidRDefault="00A83B51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CCNA1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83B51" w:rsidRPr="005D498F" w:rsidRDefault="00A83B5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10/3-4/4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B51" w:rsidRPr="005D498F" w:rsidRDefault="00A83B5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83B51" w:rsidRPr="005D498F" w:rsidRDefault="00A83B5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B51" w:rsidRPr="005D498F" w:rsidRDefault="00A83B5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8:30-10:45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B51" w:rsidRPr="005D498F" w:rsidRDefault="0073312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A83B51" w:rsidRPr="005D498F" w:rsidTr="00633A8F"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A83B51" w:rsidRPr="005D498F" w:rsidRDefault="00A83B51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A83B51" w:rsidRPr="005D498F" w:rsidRDefault="00A83B51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83B51" w:rsidRPr="005D498F" w:rsidRDefault="00A83B5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5-30/5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B51" w:rsidRPr="005D498F" w:rsidRDefault="00A83B5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83B51" w:rsidRPr="005D498F" w:rsidRDefault="00A83B5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B51" w:rsidRPr="005D498F" w:rsidRDefault="00A83B51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8:30-10:45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B51" w:rsidRPr="005D498F" w:rsidRDefault="0073312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</w:t>
            </w:r>
          </w:p>
        </w:tc>
      </w:tr>
      <w:tr w:rsidR="00633A8F" w:rsidRPr="005D498F" w:rsidTr="00633A8F">
        <w:tc>
          <w:tcPr>
            <w:tcW w:w="900" w:type="dxa"/>
            <w:vMerge w:val="restart"/>
            <w:vAlign w:val="center"/>
          </w:tcPr>
          <w:p w:rsidR="00633A8F" w:rsidRPr="005D498F" w:rsidRDefault="00633A8F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406" w:type="dxa"/>
            <w:tcBorders>
              <w:bottom w:val="nil"/>
            </w:tcBorders>
          </w:tcPr>
          <w:p w:rsidR="00633A8F" w:rsidRPr="005D498F" w:rsidRDefault="00633A8F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33A8F" w:rsidRPr="005D498F" w:rsidRDefault="00633A8F" w:rsidP="00E27BE6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20/1-28/2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633A8F" w:rsidRPr="005D498F" w:rsidRDefault="00633A8F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33A8F" w:rsidRPr="005D498F" w:rsidRDefault="00633A8F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633A8F" w:rsidRPr="005D498F" w:rsidRDefault="00633A8F" w:rsidP="0046790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8:30-10:45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33A8F" w:rsidRPr="005D498F" w:rsidRDefault="00D41723" w:rsidP="005457D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</w:t>
            </w:r>
          </w:p>
        </w:tc>
      </w:tr>
      <w:tr w:rsidR="00633A8F" w:rsidRPr="005D498F" w:rsidTr="00633A8F">
        <w:tc>
          <w:tcPr>
            <w:tcW w:w="900" w:type="dxa"/>
            <w:vMerge/>
            <w:vAlign w:val="center"/>
          </w:tcPr>
          <w:p w:rsidR="00633A8F" w:rsidRPr="005D498F" w:rsidRDefault="00633A8F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33A8F" w:rsidRPr="005D498F" w:rsidRDefault="00633A8F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CCNA2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**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10/3-18/4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8:30-10:45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D41723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</w:t>
            </w:r>
          </w:p>
        </w:tc>
      </w:tr>
      <w:tr w:rsidR="00633A8F" w:rsidRPr="005D498F" w:rsidTr="00633A8F"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33A8F" w:rsidRPr="005D498F" w:rsidRDefault="00633A8F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633A8F" w:rsidRPr="005D498F" w:rsidRDefault="00633A8F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5/5-13/6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8:30-10:45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D41723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</w:t>
            </w:r>
          </w:p>
        </w:tc>
      </w:tr>
      <w:tr w:rsidR="00633A8F" w:rsidRPr="005D498F" w:rsidTr="00633A8F">
        <w:tc>
          <w:tcPr>
            <w:tcW w:w="900" w:type="dxa"/>
            <w:vMerge w:val="restart"/>
            <w:vAlign w:val="center"/>
          </w:tcPr>
          <w:p w:rsidR="00633A8F" w:rsidRPr="005D498F" w:rsidRDefault="00633A8F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406" w:type="dxa"/>
            <w:tcBorders>
              <w:bottom w:val="nil"/>
            </w:tcBorders>
          </w:tcPr>
          <w:p w:rsidR="00633A8F" w:rsidRPr="005D498F" w:rsidRDefault="00633A8F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CCNA3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**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33A8F" w:rsidRPr="005D498F" w:rsidRDefault="00633A8F" w:rsidP="000069C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10/3-18/4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11:00-1:15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33A8F" w:rsidRPr="005D498F" w:rsidRDefault="00D41723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</w:t>
            </w:r>
          </w:p>
        </w:tc>
      </w:tr>
      <w:tr w:rsidR="00633A8F" w:rsidRPr="005D498F" w:rsidTr="00633A8F"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33A8F" w:rsidRPr="005D498F" w:rsidRDefault="00633A8F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633A8F" w:rsidRPr="005D498F" w:rsidRDefault="00633A8F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5/5-13/6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11:00-1:15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D41723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</w:t>
            </w:r>
          </w:p>
        </w:tc>
      </w:tr>
      <w:tr w:rsidR="00F07D62" w:rsidRPr="005D498F" w:rsidTr="00633A8F">
        <w:tc>
          <w:tcPr>
            <w:tcW w:w="900" w:type="dxa"/>
            <w:vMerge w:val="restart"/>
            <w:vAlign w:val="center"/>
          </w:tcPr>
          <w:p w:rsidR="00F07D62" w:rsidRPr="005D498F" w:rsidRDefault="00F07D62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406" w:type="dxa"/>
            <w:tcBorders>
              <w:bottom w:val="nil"/>
            </w:tcBorders>
          </w:tcPr>
          <w:p w:rsidR="00F07D62" w:rsidRPr="005D498F" w:rsidRDefault="00F07D62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CCNA</w:t>
            </w:r>
            <w:r>
              <w:rPr>
                <w:rFonts w:cs="Simplified Arabic"/>
                <w:b/>
                <w:bCs/>
                <w:lang w:bidi="ar-IQ"/>
              </w:rPr>
              <w:t>4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**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F07D62" w:rsidRPr="005D498F" w:rsidRDefault="00F07D62" w:rsidP="000069C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10/3-18/4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F07D62" w:rsidRPr="005D498F" w:rsidRDefault="00F07D62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F07D62" w:rsidRPr="005D498F" w:rsidRDefault="00F07D62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F07D62" w:rsidRPr="005D498F" w:rsidRDefault="00F07D62" w:rsidP="0031587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11:00-1:15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07D62" w:rsidRPr="005D498F" w:rsidRDefault="00F07D62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</w:tr>
      <w:tr w:rsidR="00F07D62" w:rsidRPr="005D498F" w:rsidTr="00633A8F"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F07D62" w:rsidRPr="005D498F" w:rsidRDefault="00F07D62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F07D62" w:rsidRPr="005D498F" w:rsidRDefault="00F07D62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07D62" w:rsidRPr="005D498F" w:rsidRDefault="00F07D62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5/5-13/6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D62" w:rsidRPr="005D498F" w:rsidRDefault="00F07D62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07D62" w:rsidRPr="005D498F" w:rsidRDefault="00F07D62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D62" w:rsidRPr="005D498F" w:rsidRDefault="00F07D62" w:rsidP="0031587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11:00-1:15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F07D62" w:rsidRPr="005D498F" w:rsidRDefault="00F07D62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</w:tr>
      <w:tr w:rsidR="00733128" w:rsidRPr="005D498F" w:rsidTr="00633A8F">
        <w:tc>
          <w:tcPr>
            <w:tcW w:w="900" w:type="dxa"/>
            <w:vMerge w:val="restart"/>
            <w:vAlign w:val="center"/>
          </w:tcPr>
          <w:p w:rsidR="00733128" w:rsidRPr="005D498F" w:rsidRDefault="00733128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406" w:type="dxa"/>
            <w:tcBorders>
              <w:bottom w:val="nil"/>
            </w:tcBorders>
          </w:tcPr>
          <w:p w:rsidR="00733128" w:rsidRPr="005D498F" w:rsidRDefault="00733128" w:rsidP="00633A8F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Pr="00033061"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Pr="005D498F">
              <w:rPr>
                <w:rFonts w:cs="Simplified Arabic"/>
                <w:b/>
                <w:bCs/>
                <w:lang w:bidi="ar-IQ"/>
              </w:rPr>
              <w:t>CCNA</w:t>
            </w:r>
            <w:r>
              <w:rPr>
                <w:rFonts w:cs="Simplified Arabic"/>
                <w:b/>
                <w:bCs/>
                <w:lang w:bidi="ar-IQ"/>
              </w:rPr>
              <w:t xml:space="preserve"> Industrial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33128" w:rsidRPr="005D498F" w:rsidRDefault="00733128" w:rsidP="000069C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10/3-18/4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733128" w:rsidRPr="005D498F" w:rsidRDefault="00733128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733128" w:rsidRPr="005D498F" w:rsidRDefault="00733128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500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733128" w:rsidRPr="005D498F" w:rsidRDefault="00733128" w:rsidP="0031587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8:30-10:45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33128" w:rsidRPr="005D498F" w:rsidRDefault="00733128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</w:tr>
      <w:tr w:rsidR="00733128" w:rsidRPr="005D498F" w:rsidTr="00633A8F">
        <w:trPr>
          <w:trHeight w:val="287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33128" w:rsidRPr="005D498F" w:rsidRDefault="00733128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733128" w:rsidRPr="005D498F" w:rsidRDefault="00733128" w:rsidP="00A3346A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33128" w:rsidRPr="005D498F" w:rsidRDefault="0073312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5/5-13/6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128" w:rsidRPr="005D498F" w:rsidRDefault="0073312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733128" w:rsidRPr="005D498F" w:rsidRDefault="0073312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128" w:rsidRPr="005D498F" w:rsidRDefault="00733128" w:rsidP="00315878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8:30-10:45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733128" w:rsidRPr="005D498F" w:rsidRDefault="00733128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</w:tr>
      <w:tr w:rsidR="006E0302" w:rsidRPr="005D498F" w:rsidTr="00633A8F">
        <w:trPr>
          <w:trHeight w:val="332"/>
        </w:trPr>
        <w:tc>
          <w:tcPr>
            <w:tcW w:w="900" w:type="dxa"/>
            <w:vMerge w:val="restart"/>
            <w:vAlign w:val="center"/>
          </w:tcPr>
          <w:p w:rsidR="006E0302" w:rsidRPr="00033061" w:rsidRDefault="00A060CB" w:rsidP="00633A8F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6E0302" w:rsidRPr="005D498F" w:rsidRDefault="006E0302" w:rsidP="00A3346A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 w:rsidRPr="00033061"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  <w:r w:rsidRPr="005D498F">
              <w:rPr>
                <w:rFonts w:cs="Simplified Arabic"/>
                <w:b/>
                <w:bCs/>
                <w:lang w:bidi="ar-IQ"/>
              </w:rPr>
              <w:t>CCNA Security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6E0302" w:rsidRPr="005D498F" w:rsidRDefault="006E0302" w:rsidP="00633A8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10/2-</w:t>
            </w:r>
            <w:r w:rsidR="00633A8F">
              <w:rPr>
                <w:rFonts w:cs="Simplified Arabic"/>
                <w:b/>
                <w:bCs/>
                <w:lang w:bidi="ar-IQ"/>
              </w:rPr>
              <w:t>21/3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6E0302" w:rsidRPr="005D498F" w:rsidRDefault="00633A8F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E0302" w:rsidRPr="005D498F" w:rsidRDefault="006E0302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300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6E0302" w:rsidRPr="00033061" w:rsidRDefault="006E0302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8:30-11:30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E0302" w:rsidRPr="005D498F" w:rsidRDefault="006E0302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</w:t>
            </w:r>
          </w:p>
        </w:tc>
      </w:tr>
      <w:tr w:rsidR="006E0302" w:rsidRPr="005D498F" w:rsidTr="00633A8F">
        <w:trPr>
          <w:trHeight w:val="413"/>
        </w:trPr>
        <w:tc>
          <w:tcPr>
            <w:tcW w:w="900" w:type="dxa"/>
            <w:vMerge/>
            <w:vAlign w:val="center"/>
          </w:tcPr>
          <w:p w:rsidR="006E0302" w:rsidRPr="00033061" w:rsidRDefault="006E0302" w:rsidP="00633A8F">
            <w:pPr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6E0302" w:rsidRPr="005D498F" w:rsidRDefault="006E0302" w:rsidP="00A3346A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:rsidR="006E0302" w:rsidRPr="005D498F" w:rsidRDefault="006E0302" w:rsidP="00633A8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5/5-</w:t>
            </w:r>
            <w:r w:rsidR="00633A8F">
              <w:rPr>
                <w:rFonts w:cs="Simplified Arabic"/>
                <w:b/>
                <w:bCs/>
                <w:lang w:bidi="ar-IQ"/>
              </w:rPr>
              <w:t>13</w:t>
            </w:r>
            <w:r>
              <w:rPr>
                <w:rFonts w:cs="Simplified Arabic"/>
                <w:b/>
                <w:bCs/>
                <w:lang w:bidi="ar-IQ"/>
              </w:rPr>
              <w:t>/6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6E0302" w:rsidRPr="005D498F" w:rsidRDefault="00633A8F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6E0302" w:rsidRPr="005D498F" w:rsidRDefault="006E0302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 w:hint="cs"/>
                <w:b/>
                <w:bCs/>
                <w:rtl/>
                <w:lang w:bidi="ar-IQ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6E0302" w:rsidRPr="00033061" w:rsidRDefault="006E0302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8:30-11:30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6E0302" w:rsidRPr="005D498F" w:rsidRDefault="006E0302" w:rsidP="00C9582F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</w:t>
            </w:r>
          </w:p>
        </w:tc>
      </w:tr>
      <w:tr w:rsidR="00633A8F" w:rsidRPr="005D498F" w:rsidTr="00633A8F">
        <w:trPr>
          <w:trHeight w:val="485"/>
        </w:trPr>
        <w:tc>
          <w:tcPr>
            <w:tcW w:w="900" w:type="dxa"/>
            <w:vMerge w:val="restart"/>
            <w:vAlign w:val="center"/>
          </w:tcPr>
          <w:p w:rsidR="00633A8F" w:rsidRPr="005D498F" w:rsidRDefault="00633A8F" w:rsidP="00633A8F">
            <w:pPr>
              <w:bidi/>
              <w:ind w:left="360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406" w:type="dxa"/>
            <w:tcBorders>
              <w:bottom w:val="nil"/>
            </w:tcBorders>
            <w:shd w:val="clear" w:color="auto" w:fill="auto"/>
          </w:tcPr>
          <w:p w:rsidR="00633A8F" w:rsidRPr="005D498F" w:rsidRDefault="00633A8F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20/1-14/2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633A8F" w:rsidRPr="005D498F" w:rsidRDefault="00633A8F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11:00-1:15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33A8F" w:rsidRPr="005D498F" w:rsidRDefault="00D41723" w:rsidP="000442E2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</w:tr>
      <w:tr w:rsidR="00633A8F" w:rsidRPr="005D498F" w:rsidTr="00633A8F">
        <w:trPr>
          <w:trHeight w:val="512"/>
        </w:trPr>
        <w:tc>
          <w:tcPr>
            <w:tcW w:w="900" w:type="dxa"/>
            <w:vMerge/>
          </w:tcPr>
          <w:p w:rsidR="00633A8F" w:rsidRPr="005D498F" w:rsidRDefault="00633A8F" w:rsidP="00633A8F">
            <w:pPr>
              <w:bidi/>
              <w:ind w:left="36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33A8F" w:rsidRPr="005D498F" w:rsidRDefault="00633A8F" w:rsidP="00A3346A">
            <w:pPr>
              <w:bidi/>
              <w:jc w:val="right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IT1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*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10/3-4/4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633A8F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11:00-1:15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33A8F" w:rsidRPr="005D498F" w:rsidRDefault="00D41723" w:rsidP="00D7023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</w:tr>
      <w:tr w:rsidR="00633A8F" w:rsidRPr="005D498F" w:rsidTr="00633A8F">
        <w:trPr>
          <w:trHeight w:val="467"/>
        </w:trPr>
        <w:tc>
          <w:tcPr>
            <w:tcW w:w="900" w:type="dxa"/>
            <w:vMerge/>
          </w:tcPr>
          <w:p w:rsidR="00633A8F" w:rsidRPr="005D498F" w:rsidRDefault="00633A8F" w:rsidP="000069CE">
            <w:pPr>
              <w:bidi/>
              <w:ind w:left="360"/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633A8F" w:rsidRPr="005D498F" w:rsidRDefault="00633A8F" w:rsidP="000069CE">
            <w:pPr>
              <w:bidi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633A8F" w:rsidRPr="005D498F" w:rsidRDefault="00633A8F" w:rsidP="000069C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5-30/5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633A8F" w:rsidRPr="005D498F" w:rsidRDefault="00633A8F" w:rsidP="000069C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633A8F" w:rsidRPr="005D498F" w:rsidRDefault="00633A8F" w:rsidP="000069C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D498F">
              <w:rPr>
                <w:rFonts w:cs="Simplified Arabic"/>
                <w:b/>
                <w:bCs/>
                <w:lang w:bidi="ar-IQ"/>
              </w:rPr>
              <w:t>300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633A8F" w:rsidRPr="005D498F" w:rsidRDefault="00633A8F" w:rsidP="000069C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11:00-1:15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633A8F" w:rsidRPr="005D498F" w:rsidRDefault="00D41723" w:rsidP="000069CE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</w:tr>
    </w:tbl>
    <w:p w:rsidR="009A42BF" w:rsidRDefault="009A42BF" w:rsidP="00C218CE">
      <w:pPr>
        <w:bidi/>
        <w:rPr>
          <w:rFonts w:cs="Simplified Arabic"/>
          <w:lang w:bidi="ar-IQ"/>
        </w:rPr>
      </w:pPr>
    </w:p>
    <w:p w:rsidR="0032091F" w:rsidRPr="00924029" w:rsidRDefault="00F06662" w:rsidP="00FC6D95">
      <w:pPr>
        <w:bidi/>
        <w:rPr>
          <w:rFonts w:cs="Simplified Arabic"/>
          <w:rtl/>
          <w:lang w:bidi="ar-IQ"/>
        </w:rPr>
      </w:pPr>
      <w:r w:rsidRPr="00924029">
        <w:rPr>
          <w:rFonts w:cs="Simplified Arabic" w:hint="cs"/>
          <w:rtl/>
          <w:lang w:bidi="ar-IQ"/>
        </w:rPr>
        <w:t>* يكون الدوام في هذه الدورات للايام (</w:t>
      </w:r>
      <w:r w:rsidR="005F0915">
        <w:rPr>
          <w:rFonts w:cs="Simplified Arabic" w:hint="cs"/>
          <w:rtl/>
          <w:lang w:bidi="ar-IQ"/>
        </w:rPr>
        <w:t xml:space="preserve"> </w:t>
      </w:r>
      <w:r w:rsidRPr="00924029">
        <w:rPr>
          <w:rFonts w:cs="Simplified Arabic" w:hint="cs"/>
          <w:rtl/>
          <w:lang w:bidi="ar-IQ"/>
        </w:rPr>
        <w:t xml:space="preserve">الاحد </w:t>
      </w:r>
      <w:r w:rsidR="00C218CE">
        <w:rPr>
          <w:rFonts w:cs="Simplified Arabic" w:hint="cs"/>
          <w:rtl/>
          <w:lang w:bidi="ar-IQ"/>
        </w:rPr>
        <w:t xml:space="preserve">، </w:t>
      </w:r>
      <w:r w:rsidR="00FC6D95">
        <w:rPr>
          <w:rFonts w:cs="Simplified Arabic" w:hint="cs"/>
          <w:rtl/>
          <w:lang w:bidi="ar-IQ"/>
        </w:rPr>
        <w:t>الاثنين ، الاربعاء</w:t>
      </w:r>
      <w:r w:rsidRPr="00924029">
        <w:rPr>
          <w:rFonts w:cs="Simplified Arabic" w:hint="cs"/>
          <w:rtl/>
          <w:lang w:bidi="ar-IQ"/>
        </w:rPr>
        <w:t xml:space="preserve"> </w:t>
      </w:r>
      <w:r w:rsidR="00C218CE">
        <w:rPr>
          <w:rFonts w:cs="Simplified Arabic" w:hint="cs"/>
          <w:rtl/>
          <w:lang w:bidi="ar-IQ"/>
        </w:rPr>
        <w:t xml:space="preserve">، </w:t>
      </w:r>
      <w:r w:rsidRPr="00924029">
        <w:rPr>
          <w:rFonts w:cs="Simplified Arabic" w:hint="cs"/>
          <w:rtl/>
          <w:lang w:bidi="ar-IQ"/>
        </w:rPr>
        <w:t>الخميس</w:t>
      </w:r>
      <w:r w:rsidR="005F0915">
        <w:rPr>
          <w:rFonts w:cs="Simplified Arabic" w:hint="cs"/>
          <w:rtl/>
          <w:lang w:bidi="ar-IQ"/>
        </w:rPr>
        <w:t xml:space="preserve"> </w:t>
      </w:r>
      <w:r w:rsidRPr="00924029">
        <w:rPr>
          <w:rFonts w:cs="Simplified Arabic" w:hint="cs"/>
          <w:rtl/>
          <w:lang w:bidi="ar-IQ"/>
        </w:rPr>
        <w:t>) من كل اسبوع</w:t>
      </w:r>
    </w:p>
    <w:p w:rsidR="00A33C2F" w:rsidRDefault="00FC6D95" w:rsidP="00FC6D95">
      <w:pPr>
        <w:bidi/>
        <w:ind w:right="-540"/>
        <w:rPr>
          <w:rFonts w:cs="Simplified Arabic"/>
          <w:lang w:bidi="ar-IQ"/>
        </w:rPr>
      </w:pPr>
      <w:r>
        <w:rPr>
          <w:rFonts w:cs="Simplified Arabic" w:hint="cs"/>
          <w:b/>
          <w:bCs/>
          <w:rtl/>
          <w:lang w:bidi="ar-IQ"/>
        </w:rPr>
        <w:t>**</w:t>
      </w:r>
      <w:r w:rsidRPr="00FC6D95">
        <w:rPr>
          <w:rFonts w:cs="Simplified Arabic" w:hint="cs"/>
          <w:rtl/>
          <w:lang w:bidi="ar-IQ"/>
        </w:rPr>
        <w:t xml:space="preserve"> </w:t>
      </w:r>
      <w:r w:rsidRPr="00924029">
        <w:rPr>
          <w:rFonts w:cs="Simplified Arabic" w:hint="cs"/>
          <w:rtl/>
          <w:lang w:bidi="ar-IQ"/>
        </w:rPr>
        <w:t>يكون الدوام في هذه الدورات للايام (</w:t>
      </w:r>
      <w:r w:rsidR="005F0915">
        <w:rPr>
          <w:rFonts w:cs="Simplified Arabic" w:hint="cs"/>
          <w:rtl/>
          <w:lang w:bidi="ar-IQ"/>
        </w:rPr>
        <w:t xml:space="preserve"> </w:t>
      </w:r>
      <w:r w:rsidRPr="00924029">
        <w:rPr>
          <w:rFonts w:cs="Simplified Arabic" w:hint="cs"/>
          <w:rtl/>
          <w:lang w:bidi="ar-IQ"/>
        </w:rPr>
        <w:t xml:space="preserve">الاحد </w:t>
      </w:r>
      <w:r>
        <w:rPr>
          <w:rFonts w:cs="Simplified Arabic" w:hint="cs"/>
          <w:rtl/>
          <w:lang w:bidi="ar-IQ"/>
        </w:rPr>
        <w:t>، الثلاثاء</w:t>
      </w:r>
      <w:r w:rsidRPr="00924029">
        <w:rPr>
          <w:rFonts w:cs="Simplified Arabic" w:hint="cs"/>
          <w:rtl/>
          <w:lang w:bidi="ar-IQ"/>
        </w:rPr>
        <w:t xml:space="preserve"> </w:t>
      </w:r>
      <w:r>
        <w:rPr>
          <w:rFonts w:cs="Simplified Arabic" w:hint="cs"/>
          <w:rtl/>
          <w:lang w:bidi="ar-IQ"/>
        </w:rPr>
        <w:t xml:space="preserve">، </w:t>
      </w:r>
      <w:r w:rsidRPr="00924029">
        <w:rPr>
          <w:rFonts w:cs="Simplified Arabic" w:hint="cs"/>
          <w:rtl/>
          <w:lang w:bidi="ar-IQ"/>
        </w:rPr>
        <w:t>الخميس</w:t>
      </w:r>
      <w:r w:rsidR="005F0915">
        <w:rPr>
          <w:rFonts w:cs="Simplified Arabic" w:hint="cs"/>
          <w:rtl/>
          <w:lang w:bidi="ar-IQ"/>
        </w:rPr>
        <w:t xml:space="preserve"> </w:t>
      </w:r>
      <w:r w:rsidRPr="00924029">
        <w:rPr>
          <w:rFonts w:cs="Simplified Arabic" w:hint="cs"/>
          <w:rtl/>
          <w:lang w:bidi="ar-IQ"/>
        </w:rPr>
        <w:t>) من كل اسبوع</w:t>
      </w:r>
    </w:p>
    <w:p w:rsidR="006E0302" w:rsidRDefault="006E0302" w:rsidP="006E0302">
      <w:pPr>
        <w:bidi/>
        <w:ind w:right="-540"/>
        <w:rPr>
          <w:rFonts w:cs="Simplified Arabic"/>
          <w:rtl/>
          <w:lang w:bidi="ar-IQ"/>
        </w:rPr>
      </w:pPr>
      <w:r w:rsidRPr="006E0302">
        <w:rPr>
          <w:rFonts w:cs="Simplified Arabic" w:hint="cs"/>
          <w:rtl/>
          <w:lang w:bidi="ar-IQ"/>
        </w:rPr>
        <w:t>***</w:t>
      </w:r>
      <w:r w:rsidRPr="006E0302">
        <w:rPr>
          <w:rFonts w:cs="Simplified Arabic"/>
          <w:lang w:bidi="ar-IQ"/>
        </w:rPr>
        <w:t xml:space="preserve"> </w:t>
      </w:r>
      <w:r w:rsidRPr="006E0302">
        <w:rPr>
          <w:rFonts w:cs="Simplified Arabic" w:hint="cs"/>
          <w:rtl/>
          <w:lang w:bidi="ar-IQ"/>
        </w:rPr>
        <w:t xml:space="preserve"> يكون الدوام في هذه الدورة بشكل يومي من كل اسبوع</w:t>
      </w:r>
    </w:p>
    <w:p w:rsidR="00A060CB" w:rsidRPr="006E0302" w:rsidRDefault="00A060CB" w:rsidP="00A060CB">
      <w:pPr>
        <w:bidi/>
        <w:ind w:right="-540"/>
        <w:rPr>
          <w:rFonts w:cs="Simplified Arabic"/>
          <w:rtl/>
          <w:lang w:bidi="ar-IQ"/>
        </w:rPr>
      </w:pPr>
    </w:p>
    <w:p w:rsidR="00A060CB" w:rsidRDefault="009A42BF" w:rsidP="00A060CB">
      <w:pPr>
        <w:bidi/>
        <w:ind w:right="-540"/>
        <w:rPr>
          <w:rFonts w:cs="Simplified Arabic"/>
          <w:b/>
          <w:bCs/>
          <w:rtl/>
          <w:lang w:bidi="ar-IQ"/>
        </w:rPr>
      </w:pPr>
      <w:r w:rsidRPr="00A060CB">
        <w:rPr>
          <w:rFonts w:cs="Simplified Arabic" w:hint="cs"/>
          <w:b/>
          <w:bCs/>
          <w:u w:val="single"/>
          <w:rtl/>
          <w:lang w:bidi="ar-IQ"/>
        </w:rPr>
        <w:t>ملاحظ</w:t>
      </w:r>
      <w:r w:rsidR="00A060CB" w:rsidRPr="00A060CB">
        <w:rPr>
          <w:rFonts w:cs="Simplified Arabic" w:hint="cs"/>
          <w:b/>
          <w:bCs/>
          <w:u w:val="single"/>
          <w:rtl/>
          <w:lang w:bidi="ar-IQ"/>
        </w:rPr>
        <w:t>ات</w:t>
      </w:r>
      <w:r w:rsidRPr="008C7A31">
        <w:rPr>
          <w:rFonts w:cs="Simplified Arabic" w:hint="cs"/>
          <w:b/>
          <w:bCs/>
          <w:rtl/>
          <w:lang w:bidi="ar-IQ"/>
        </w:rPr>
        <w:t xml:space="preserve"> : </w:t>
      </w:r>
    </w:p>
    <w:p w:rsidR="00A060CB" w:rsidRPr="00A060CB" w:rsidRDefault="00A060CB" w:rsidP="00A060CB">
      <w:pPr>
        <w:pStyle w:val="ListParagraph"/>
        <w:numPr>
          <w:ilvl w:val="0"/>
          <w:numId w:val="28"/>
        </w:numPr>
        <w:bidi/>
        <w:ind w:right="-540"/>
        <w:rPr>
          <w:rFonts w:cs="Simplified Arabic"/>
          <w:b/>
          <w:bCs/>
          <w:lang w:bidi="ar-IQ"/>
        </w:rPr>
      </w:pPr>
      <w:r w:rsidRPr="00A060CB">
        <w:rPr>
          <w:rFonts w:cs="Simplified Arabic" w:hint="cs"/>
          <w:b/>
          <w:bCs/>
          <w:sz w:val="22"/>
          <w:szCs w:val="22"/>
          <w:rtl/>
          <w:lang w:bidi="ar-IQ"/>
        </w:rPr>
        <w:t xml:space="preserve">يشترط للمشارك بدورة </w:t>
      </w:r>
      <w:r w:rsidRPr="00A060CB">
        <w:rPr>
          <w:rFonts w:cs="Simplified Arabic"/>
          <w:b/>
          <w:bCs/>
          <w:sz w:val="22"/>
          <w:szCs w:val="22"/>
          <w:lang w:bidi="ar-IQ"/>
        </w:rPr>
        <w:t>CCNA Security</w:t>
      </w:r>
      <w:r w:rsidRPr="00A060CB">
        <w:rPr>
          <w:rFonts w:cs="Simplified Arabic" w:hint="cs"/>
          <w:b/>
          <w:bCs/>
          <w:sz w:val="22"/>
          <w:szCs w:val="22"/>
          <w:rtl/>
          <w:lang w:bidi="ar-IQ"/>
        </w:rPr>
        <w:t xml:space="preserve"> ان تكون لديه معلومات كافية عن ( راوترات شركة سيسكو ) .</w:t>
      </w:r>
    </w:p>
    <w:p w:rsidR="00A060CB" w:rsidRPr="00A060CB" w:rsidRDefault="00A060CB" w:rsidP="00633A8F">
      <w:pPr>
        <w:pStyle w:val="ListParagraph"/>
        <w:numPr>
          <w:ilvl w:val="0"/>
          <w:numId w:val="28"/>
        </w:numPr>
        <w:bidi/>
        <w:ind w:right="-540"/>
        <w:rPr>
          <w:rFonts w:cs="Simplified Arabic"/>
          <w:b/>
          <w:bCs/>
          <w:rtl/>
          <w:lang w:bidi="ar-IQ"/>
        </w:rPr>
      </w:pPr>
      <w:r w:rsidRPr="00A060CB">
        <w:rPr>
          <w:rFonts w:cs="Simplified Arabic" w:hint="cs"/>
          <w:b/>
          <w:bCs/>
          <w:rtl/>
          <w:lang w:bidi="ar-IQ"/>
        </w:rPr>
        <w:t>ان اجور دورات سيسكو العالمية  تتضمن اجور التدريب اضافة لاجور الشهادة العالمية</w:t>
      </w:r>
      <w:r w:rsidRPr="00A060CB">
        <w:rPr>
          <w:rFonts w:cs="Simplified Arabic"/>
          <w:b/>
          <w:bCs/>
          <w:lang w:bidi="ar-IQ"/>
        </w:rPr>
        <w:t xml:space="preserve"> </w:t>
      </w:r>
      <w:r w:rsidRPr="00A060CB">
        <w:rPr>
          <w:rFonts w:cs="Simplified Arabic" w:hint="cs"/>
          <w:b/>
          <w:bCs/>
          <w:rtl/>
          <w:lang w:bidi="ar-IQ"/>
        </w:rPr>
        <w:t xml:space="preserve"> ماعدا دورة </w:t>
      </w:r>
      <w:r>
        <w:rPr>
          <w:rFonts w:cs="Simplified Arabic"/>
          <w:b/>
          <w:bCs/>
          <w:rtl/>
          <w:lang w:bidi="ar-IQ"/>
        </w:rPr>
        <w:br/>
      </w:r>
      <w:r w:rsidRPr="00A060CB">
        <w:rPr>
          <w:rFonts w:cs="Simplified Arabic" w:hint="cs"/>
          <w:b/>
          <w:bCs/>
          <w:rtl/>
          <w:lang w:bidi="ar-IQ"/>
        </w:rPr>
        <w:t>(</w:t>
      </w:r>
      <w:r w:rsidRPr="005D498F">
        <w:rPr>
          <w:rFonts w:cs="Simplified Arabic"/>
          <w:b/>
          <w:bCs/>
          <w:lang w:bidi="ar-IQ"/>
        </w:rPr>
        <w:t>CCNA</w:t>
      </w:r>
      <w:r>
        <w:rPr>
          <w:rFonts w:cs="Simplified Arabic"/>
          <w:b/>
          <w:bCs/>
          <w:lang w:bidi="ar-IQ"/>
        </w:rPr>
        <w:t xml:space="preserve"> </w:t>
      </w:r>
      <w:r w:rsidR="00633A8F">
        <w:rPr>
          <w:rFonts w:cs="Simplified Arabic"/>
          <w:b/>
          <w:bCs/>
          <w:lang w:bidi="ar-IQ"/>
        </w:rPr>
        <w:t>I</w:t>
      </w:r>
      <w:r>
        <w:rPr>
          <w:rFonts w:cs="Simplified Arabic"/>
          <w:b/>
          <w:bCs/>
          <w:lang w:bidi="ar-IQ"/>
        </w:rPr>
        <w:t>ndustrial</w:t>
      </w:r>
      <w:r w:rsidRPr="00A060CB">
        <w:rPr>
          <w:rFonts w:cs="Simplified Arabic" w:hint="cs"/>
          <w:b/>
          <w:bCs/>
          <w:sz w:val="22"/>
          <w:szCs w:val="22"/>
          <w:rtl/>
          <w:lang w:bidi="ar-IQ"/>
        </w:rPr>
        <w:t xml:space="preserve"> )</w:t>
      </w:r>
      <w:r w:rsidR="00633A8F">
        <w:rPr>
          <w:rFonts w:cs="Simplified Arabic"/>
          <w:b/>
          <w:bCs/>
          <w:sz w:val="22"/>
          <w:szCs w:val="22"/>
          <w:lang w:bidi="ar-IQ"/>
        </w:rPr>
        <w:t xml:space="preserve"> </w:t>
      </w:r>
      <w:r w:rsidRPr="00A060CB">
        <w:rPr>
          <w:rFonts w:cs="Simplified Arabic" w:hint="cs"/>
          <w:b/>
          <w:bCs/>
          <w:rtl/>
          <w:lang w:bidi="ar-IQ"/>
        </w:rPr>
        <w:t>.</w:t>
      </w:r>
    </w:p>
    <w:p w:rsidR="00C46583" w:rsidRPr="008C7A31" w:rsidRDefault="00C46583" w:rsidP="00C46583">
      <w:pPr>
        <w:bidi/>
        <w:ind w:right="-540"/>
        <w:rPr>
          <w:rFonts w:cs="Simplified Arabic"/>
          <w:b/>
          <w:bCs/>
          <w:rtl/>
          <w:lang w:bidi="ar-IQ"/>
        </w:rPr>
      </w:pPr>
    </w:p>
    <w:p w:rsidR="00A3346A" w:rsidRDefault="00A3346A" w:rsidP="00A76D8A">
      <w:pPr>
        <w:bidi/>
        <w:rPr>
          <w:rFonts w:cs="Simplified Arabic"/>
          <w:lang w:bidi="ar-IQ"/>
        </w:rPr>
      </w:pPr>
    </w:p>
    <w:p w:rsidR="00BC4DCE" w:rsidRPr="00324F0F" w:rsidRDefault="00EB5E67" w:rsidP="00C46583">
      <w:pPr>
        <w:bidi/>
        <w:jc w:val="center"/>
        <w:rPr>
          <w:rFonts w:ascii="Tahoma" w:hAnsi="Tahoma" w:cs="Tahoma"/>
          <w:b/>
          <w:bCs/>
          <w:sz w:val="32"/>
          <w:szCs w:val="32"/>
          <w:rtl/>
          <w:lang w:bidi="ar-IQ"/>
        </w:rPr>
      </w:pPr>
      <w:r>
        <w:rPr>
          <w:rFonts w:ascii="Tahoma" w:eastAsia="Arial Unicode MS" w:hAnsi="Tahoma" w:cs="Tahoma" w:hint="cs"/>
          <w:b/>
          <w:bCs/>
          <w:sz w:val="32"/>
          <w:szCs w:val="32"/>
          <w:u w:val="single"/>
          <w:rtl/>
          <w:lang w:bidi="ar-IQ"/>
        </w:rPr>
        <w:t>ت</w:t>
      </w:r>
      <w:r w:rsidR="00BC4DCE" w:rsidRPr="00324F0F">
        <w:rPr>
          <w:rFonts w:ascii="Tahoma" w:eastAsia="Arial Unicode MS" w:hAnsi="Tahoma" w:cs="Tahoma"/>
          <w:b/>
          <w:bCs/>
          <w:sz w:val="32"/>
          <w:szCs w:val="32"/>
          <w:u w:val="single"/>
          <w:rtl/>
          <w:lang w:bidi="ar-IQ"/>
        </w:rPr>
        <w:t>عليمات وملاحظات عامة</w:t>
      </w:r>
    </w:p>
    <w:p w:rsidR="00BC4DCE" w:rsidRPr="0000687B" w:rsidRDefault="00BC4DCE" w:rsidP="00BC4DCE">
      <w:pPr>
        <w:bidi/>
        <w:jc w:val="center"/>
        <w:rPr>
          <w:rFonts w:ascii="Tahoma" w:hAnsi="Tahoma" w:cs="Tahoma"/>
          <w:sz w:val="16"/>
          <w:szCs w:val="16"/>
          <w:rtl/>
          <w:lang w:bidi="ar-IQ"/>
        </w:rPr>
      </w:pPr>
    </w:p>
    <w:p w:rsidR="00BC4DCE" w:rsidRPr="00A76D8A" w:rsidRDefault="00EB5E67" w:rsidP="003B2296">
      <w:pPr>
        <w:bidi/>
        <w:spacing w:line="360" w:lineRule="auto"/>
        <w:jc w:val="both"/>
        <w:rPr>
          <w:rFonts w:ascii="Tahoma" w:hAnsi="Tahoma" w:cs="Tahoma"/>
          <w:sz w:val="26"/>
          <w:szCs w:val="26"/>
          <w:rtl/>
          <w:lang w:bidi="ar-IQ"/>
        </w:rPr>
      </w:pPr>
      <w:r w:rsidRPr="00A76D8A">
        <w:rPr>
          <w:rFonts w:ascii="Tahoma" w:hAnsi="Tahoma" w:cs="Tahoma" w:hint="cs"/>
          <w:sz w:val="26"/>
          <w:szCs w:val="26"/>
          <w:rtl/>
          <w:lang w:bidi="ar-IQ"/>
        </w:rPr>
        <w:t>1) ان اجور الدورات المذكورة ضمن المنهج لاتتضمن اجور الامتحان</w:t>
      </w:r>
      <w:r w:rsidR="003B2296" w:rsidRPr="00A76D8A">
        <w:rPr>
          <w:rFonts w:ascii="Tahoma" w:hAnsi="Tahoma" w:cs="Tahoma" w:hint="cs"/>
          <w:sz w:val="26"/>
          <w:szCs w:val="26"/>
          <w:rtl/>
          <w:lang w:bidi="ar-IQ"/>
        </w:rPr>
        <w:t>ات</w:t>
      </w:r>
      <w:r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 العالمي</w:t>
      </w:r>
      <w:r w:rsidR="003B2296" w:rsidRPr="00A76D8A">
        <w:rPr>
          <w:rFonts w:ascii="Tahoma" w:hAnsi="Tahoma" w:cs="Tahoma" w:hint="cs"/>
          <w:sz w:val="26"/>
          <w:szCs w:val="26"/>
          <w:rtl/>
          <w:lang w:bidi="ar-IQ"/>
        </w:rPr>
        <w:t>ة</w:t>
      </w:r>
      <w:r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 المذكورة ازاء كل دورة .</w:t>
      </w:r>
    </w:p>
    <w:p w:rsidR="00EB5E67" w:rsidRPr="00A76D8A" w:rsidRDefault="003B2296" w:rsidP="003B2296">
      <w:pPr>
        <w:bidi/>
        <w:spacing w:line="360" w:lineRule="auto"/>
        <w:jc w:val="both"/>
        <w:rPr>
          <w:rFonts w:ascii="Tahoma" w:hAnsi="Tahoma" w:cs="Tahoma"/>
          <w:sz w:val="26"/>
          <w:szCs w:val="26"/>
          <w:rtl/>
          <w:lang w:bidi="ar-IQ"/>
        </w:rPr>
      </w:pPr>
      <w:r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2) </w:t>
      </w:r>
      <w:r w:rsidR="006B6263" w:rsidRPr="00A76D8A">
        <w:rPr>
          <w:rFonts w:ascii="Tahoma" w:hAnsi="Tahoma" w:cs="Tahoma" w:hint="cs"/>
          <w:sz w:val="26"/>
          <w:szCs w:val="26"/>
          <w:rtl/>
          <w:lang w:bidi="ar-IQ"/>
        </w:rPr>
        <w:t>لايتم اعطاء المشترك الذي لم يسدد اجور الاشتراك كتاب انفكاك نهاية الدورة او شهادة مشاركة .</w:t>
      </w:r>
    </w:p>
    <w:p w:rsidR="003B2296" w:rsidRPr="00A76D8A" w:rsidRDefault="003B2296" w:rsidP="003B2296">
      <w:pPr>
        <w:bidi/>
        <w:spacing w:line="360" w:lineRule="auto"/>
        <w:jc w:val="both"/>
        <w:rPr>
          <w:rFonts w:ascii="Tahoma" w:hAnsi="Tahoma" w:cs="Tahoma"/>
          <w:sz w:val="26"/>
          <w:szCs w:val="26"/>
          <w:lang w:bidi="ar-IQ"/>
        </w:rPr>
      </w:pPr>
      <w:r w:rsidRPr="00A76D8A">
        <w:rPr>
          <w:rFonts w:ascii="Tahoma" w:hAnsi="Tahoma" w:cs="Tahoma" w:hint="cs"/>
          <w:sz w:val="26"/>
          <w:szCs w:val="26"/>
          <w:rtl/>
          <w:lang w:bidi="ar-IQ"/>
        </w:rPr>
        <w:t>3</w:t>
      </w:r>
      <w:r w:rsidRPr="00A76D8A">
        <w:rPr>
          <w:rFonts w:ascii="Tahoma" w:hAnsi="Tahoma" w:cs="Tahoma"/>
          <w:sz w:val="26"/>
          <w:szCs w:val="26"/>
          <w:rtl/>
          <w:lang w:bidi="ar-IQ"/>
        </w:rPr>
        <w:t>) المركز مستعد لتنظيم اية دورة مسائية خارج المنهاج على ان يكون عدد المشاركين ثمانية اشخاص فما فوق .</w:t>
      </w:r>
    </w:p>
    <w:p w:rsidR="003B2296" w:rsidRPr="00A76D8A" w:rsidRDefault="003B2296" w:rsidP="00A1259B">
      <w:pPr>
        <w:bidi/>
        <w:spacing w:line="360" w:lineRule="auto"/>
        <w:jc w:val="both"/>
        <w:rPr>
          <w:rFonts w:ascii="Tahoma" w:hAnsi="Tahoma" w:cs="Tahoma"/>
          <w:sz w:val="26"/>
          <w:szCs w:val="26"/>
          <w:lang w:bidi="ar-IQ"/>
        </w:rPr>
      </w:pPr>
      <w:r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4) </w:t>
      </w:r>
      <w:r w:rsidR="00105ED4"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بالنسبة للقطاع الخاص </w:t>
      </w:r>
      <w:r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بالامكان طلب المشاركة عن طريق </w:t>
      </w:r>
      <w:r w:rsidR="00105ED4" w:rsidRPr="00A76D8A">
        <w:rPr>
          <w:rFonts w:ascii="Tahoma" w:hAnsi="Tahoma" w:cs="Tahoma" w:hint="cs"/>
          <w:sz w:val="26"/>
          <w:szCs w:val="26"/>
          <w:rtl/>
          <w:lang w:bidi="ar-IQ"/>
        </w:rPr>
        <w:t>البريد</w:t>
      </w:r>
      <w:r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 الالكتروني للمركز </w:t>
      </w:r>
      <w:r w:rsidR="00131F76"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اما القطاع الحكومي </w:t>
      </w:r>
      <w:r w:rsidR="00A1259B" w:rsidRPr="00A76D8A">
        <w:rPr>
          <w:rFonts w:ascii="Tahoma" w:hAnsi="Tahoma" w:cs="Tahoma" w:hint="cs"/>
          <w:sz w:val="26"/>
          <w:szCs w:val="26"/>
          <w:rtl/>
          <w:lang w:bidi="ar-IQ"/>
        </w:rPr>
        <w:t>فبأمكانهم</w:t>
      </w:r>
      <w:r w:rsidR="00131F76"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 ارسال نسخة من </w:t>
      </w:r>
      <w:r w:rsidR="00A1259B" w:rsidRPr="00A76D8A">
        <w:rPr>
          <w:rFonts w:ascii="Tahoma" w:hAnsi="Tahoma" w:cs="Tahoma" w:hint="cs"/>
          <w:sz w:val="26"/>
          <w:szCs w:val="26"/>
          <w:rtl/>
          <w:lang w:bidi="ar-IQ"/>
        </w:rPr>
        <w:t>كتب</w:t>
      </w:r>
      <w:r w:rsidR="00131F76"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 الترشيح </w:t>
      </w:r>
      <w:r w:rsidR="00A1259B"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لمنتسبيهم </w:t>
      </w:r>
      <w:r w:rsidR="00131F76" w:rsidRPr="00A76D8A">
        <w:rPr>
          <w:rFonts w:ascii="Tahoma" w:hAnsi="Tahoma" w:cs="Tahoma" w:hint="cs"/>
          <w:sz w:val="26"/>
          <w:szCs w:val="26"/>
          <w:rtl/>
          <w:lang w:bidi="ar-IQ"/>
        </w:rPr>
        <w:t>عن طريق البريد الالكتروني على</w:t>
      </w:r>
      <w:r w:rsidRPr="00A76D8A">
        <w:rPr>
          <w:rFonts w:ascii="Tahoma" w:hAnsi="Tahoma" w:cs="Tahoma" w:hint="cs"/>
          <w:sz w:val="26"/>
          <w:szCs w:val="26"/>
          <w:rtl/>
          <w:lang w:bidi="ar-IQ"/>
        </w:rPr>
        <w:t xml:space="preserve"> ان يرسل كتاب الترشيح </w:t>
      </w:r>
      <w:r w:rsidR="00131F76" w:rsidRPr="00A76D8A">
        <w:rPr>
          <w:rFonts w:ascii="Tahoma" w:hAnsi="Tahoma" w:cs="Tahoma" w:hint="cs"/>
          <w:sz w:val="26"/>
          <w:szCs w:val="26"/>
          <w:rtl/>
          <w:lang w:bidi="ar-IQ"/>
        </w:rPr>
        <w:t>اول يوم للدورة .</w:t>
      </w:r>
    </w:p>
    <w:p w:rsidR="00BC4DCE" w:rsidRPr="00A76D8A" w:rsidRDefault="003B2296" w:rsidP="003B2296">
      <w:pPr>
        <w:bidi/>
        <w:spacing w:line="360" w:lineRule="auto"/>
        <w:jc w:val="both"/>
        <w:rPr>
          <w:rFonts w:ascii="Tahoma" w:eastAsia="Arial Unicode MS" w:hAnsi="Tahoma" w:cs="Tahoma"/>
          <w:sz w:val="26"/>
          <w:szCs w:val="26"/>
          <w:rtl/>
          <w:lang w:bidi="ar-IQ"/>
        </w:rPr>
      </w:pPr>
      <w:r w:rsidRPr="00A76D8A">
        <w:rPr>
          <w:rFonts w:ascii="Tahoma" w:eastAsia="Arial Unicode MS" w:hAnsi="Tahoma" w:cs="Tahoma" w:hint="cs"/>
          <w:sz w:val="26"/>
          <w:szCs w:val="26"/>
          <w:rtl/>
          <w:lang w:bidi="ar-IQ"/>
        </w:rPr>
        <w:t>5</w:t>
      </w:r>
      <w:r w:rsidR="00BC4DCE"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>) يصطحب المشارك في الدورات هوية حديثة ونافذة تحتوي على صورة شخصية حديثة .</w:t>
      </w:r>
    </w:p>
    <w:p w:rsidR="00BC4DCE" w:rsidRPr="00A76D8A" w:rsidRDefault="003B2296" w:rsidP="003B2296">
      <w:pPr>
        <w:bidi/>
        <w:spacing w:line="360" w:lineRule="auto"/>
        <w:jc w:val="both"/>
        <w:rPr>
          <w:rFonts w:ascii="Tahoma" w:eastAsia="Arial Unicode MS" w:hAnsi="Tahoma" w:cs="Tahoma"/>
          <w:sz w:val="26"/>
          <w:szCs w:val="26"/>
          <w:rtl/>
          <w:lang w:bidi="ar-IQ"/>
        </w:rPr>
      </w:pPr>
      <w:r w:rsidRPr="00A76D8A">
        <w:rPr>
          <w:rFonts w:ascii="Tahoma" w:eastAsia="Arial Unicode MS" w:hAnsi="Tahoma" w:cs="Tahoma" w:hint="cs"/>
          <w:sz w:val="26"/>
          <w:szCs w:val="26"/>
          <w:rtl/>
          <w:lang w:bidi="ar-IQ"/>
        </w:rPr>
        <w:t>6</w:t>
      </w:r>
      <w:r w:rsidR="00BC4DCE"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>) يكون الدوام يومياً في الدورات ماعدا الجمعة والسبت</w:t>
      </w:r>
      <w:r w:rsidR="00EB5E67" w:rsidRPr="00A76D8A">
        <w:rPr>
          <w:rFonts w:ascii="Tahoma" w:eastAsia="Arial Unicode MS" w:hAnsi="Tahoma" w:cs="Tahoma" w:hint="cs"/>
          <w:sz w:val="26"/>
          <w:szCs w:val="26"/>
          <w:rtl/>
          <w:lang w:bidi="ar-IQ"/>
        </w:rPr>
        <w:t xml:space="preserve"> </w:t>
      </w:r>
      <w:r w:rsidR="00BC4DCE"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>.</w:t>
      </w:r>
    </w:p>
    <w:p w:rsidR="00BC4DCE" w:rsidRPr="00A76D8A" w:rsidRDefault="003B2296" w:rsidP="003B2296">
      <w:pPr>
        <w:bidi/>
        <w:spacing w:line="360" w:lineRule="auto"/>
        <w:jc w:val="both"/>
        <w:rPr>
          <w:rFonts w:ascii="Tahoma" w:eastAsia="Arial Unicode MS" w:hAnsi="Tahoma" w:cs="Tahoma"/>
          <w:sz w:val="26"/>
          <w:szCs w:val="26"/>
          <w:rtl/>
          <w:lang w:bidi="ar-IQ"/>
        </w:rPr>
      </w:pPr>
      <w:r w:rsidRPr="00A76D8A">
        <w:rPr>
          <w:rFonts w:ascii="Tahoma" w:eastAsia="Arial Unicode MS" w:hAnsi="Tahoma" w:cs="Tahoma" w:hint="cs"/>
          <w:sz w:val="26"/>
          <w:szCs w:val="26"/>
          <w:rtl/>
          <w:lang w:bidi="ar-IQ"/>
        </w:rPr>
        <w:t>7</w:t>
      </w:r>
      <w:r w:rsidR="00BC4DCE"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>) يمكن ترشيح أكثر من مشارك واحد لنفس الدورة.</w:t>
      </w:r>
    </w:p>
    <w:p w:rsidR="00BC4DCE" w:rsidRPr="00A76D8A" w:rsidRDefault="003B2296" w:rsidP="003B2296">
      <w:pPr>
        <w:tabs>
          <w:tab w:val="right" w:pos="10593"/>
        </w:tabs>
        <w:bidi/>
        <w:spacing w:line="360" w:lineRule="auto"/>
        <w:jc w:val="both"/>
        <w:rPr>
          <w:rFonts w:ascii="Tahoma" w:eastAsia="Arial Unicode MS" w:hAnsi="Tahoma" w:cs="Tahoma"/>
          <w:sz w:val="26"/>
          <w:szCs w:val="26"/>
          <w:rtl/>
          <w:lang w:bidi="ar-IQ"/>
        </w:rPr>
      </w:pPr>
      <w:r w:rsidRPr="00A76D8A">
        <w:rPr>
          <w:rFonts w:ascii="Tahoma" w:eastAsia="Arial Unicode MS" w:hAnsi="Tahoma" w:cs="Tahoma" w:hint="cs"/>
          <w:sz w:val="26"/>
          <w:szCs w:val="26"/>
          <w:rtl/>
          <w:lang w:bidi="ar-IQ"/>
        </w:rPr>
        <w:t>8</w:t>
      </w:r>
      <w:r w:rsidR="00BC4DCE"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>) يزوّد المشارك بعد اجتيازه الاختبار بشهادة باللغتين العربية والانكليزية.</w:t>
      </w:r>
    </w:p>
    <w:p w:rsidR="00BC4DCE" w:rsidRPr="00A76D8A" w:rsidRDefault="003B2296" w:rsidP="003B2296">
      <w:pPr>
        <w:bidi/>
        <w:spacing w:line="360" w:lineRule="auto"/>
        <w:jc w:val="both"/>
        <w:rPr>
          <w:rFonts w:ascii="Tahoma" w:eastAsia="Arial Unicode MS" w:hAnsi="Tahoma" w:cs="Tahoma"/>
          <w:sz w:val="26"/>
          <w:szCs w:val="26"/>
          <w:rtl/>
          <w:lang w:bidi="ar-IQ"/>
        </w:rPr>
      </w:pPr>
      <w:r w:rsidRPr="00A76D8A">
        <w:rPr>
          <w:rFonts w:ascii="Tahoma" w:eastAsia="Arial Unicode MS" w:hAnsi="Tahoma" w:cs="Tahoma" w:hint="cs"/>
          <w:sz w:val="26"/>
          <w:szCs w:val="26"/>
          <w:rtl/>
          <w:lang w:bidi="ar-IQ"/>
        </w:rPr>
        <w:t>9</w:t>
      </w:r>
      <w:r w:rsidR="00BC4DCE"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>) تشتمل أجور الدورات على أجور الشهادة أيضاً.</w:t>
      </w:r>
    </w:p>
    <w:p w:rsidR="00BC4DCE" w:rsidRPr="00A76D8A" w:rsidRDefault="003B2296" w:rsidP="003B2296">
      <w:pPr>
        <w:bidi/>
        <w:spacing w:line="360" w:lineRule="auto"/>
        <w:jc w:val="both"/>
        <w:rPr>
          <w:rFonts w:ascii="Tahoma" w:eastAsia="Arial Unicode MS" w:hAnsi="Tahoma" w:cs="Tahoma"/>
          <w:sz w:val="26"/>
          <w:szCs w:val="26"/>
          <w:rtl/>
          <w:lang w:bidi="ar-IQ"/>
        </w:rPr>
      </w:pPr>
      <w:r w:rsidRPr="00A76D8A">
        <w:rPr>
          <w:rFonts w:ascii="Tahoma" w:eastAsia="Arial Unicode MS" w:hAnsi="Tahoma" w:cs="Tahoma" w:hint="cs"/>
          <w:sz w:val="26"/>
          <w:szCs w:val="26"/>
          <w:rtl/>
          <w:lang w:bidi="ar-IQ"/>
        </w:rPr>
        <w:t>10</w:t>
      </w:r>
      <w:r w:rsidR="00BC4DCE"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 xml:space="preserve">) تُعنون صكوك المشاركة في الدورات الى </w:t>
      </w:r>
      <w:r w:rsidR="00BC4DCE" w:rsidRPr="00A76D8A">
        <w:rPr>
          <w:rFonts w:ascii="Tahoma" w:eastAsia="Arial Unicode MS" w:hAnsi="Tahoma" w:cs="Tahoma"/>
          <w:b/>
          <w:bCs/>
          <w:i/>
          <w:iCs/>
          <w:sz w:val="26"/>
          <w:szCs w:val="26"/>
          <w:u w:val="single"/>
          <w:rtl/>
          <w:lang w:bidi="ar-IQ"/>
        </w:rPr>
        <w:t>المكتب الاستشاري لنظم المعلومات والحاسبات / جامعة بغداد</w:t>
      </w:r>
      <w:r w:rsidR="00BC4DCE"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 xml:space="preserve"> على أن تدفع الاجور خلال الاسبوع الاول من الدوره حسب تعليمات ديوان الرقابه الماليه  ( وسوف لن يسمح للمشارك باداء الامتحان في حالة عدم تسديد اجور الدورة ).</w:t>
      </w:r>
    </w:p>
    <w:p w:rsidR="00BC4DCE" w:rsidRPr="00A76D8A" w:rsidRDefault="003B2296" w:rsidP="003B2296">
      <w:pPr>
        <w:bidi/>
        <w:spacing w:line="360" w:lineRule="auto"/>
        <w:jc w:val="both"/>
        <w:rPr>
          <w:rFonts w:ascii="Tahoma" w:eastAsia="Arial Unicode MS" w:hAnsi="Tahoma" w:cs="Tahoma"/>
          <w:sz w:val="26"/>
          <w:szCs w:val="26"/>
          <w:rtl/>
          <w:lang w:bidi="ar-IQ"/>
        </w:rPr>
      </w:pPr>
      <w:r w:rsidRPr="00A76D8A">
        <w:rPr>
          <w:rFonts w:ascii="Tahoma" w:eastAsia="Arial Unicode MS" w:hAnsi="Tahoma" w:cs="Tahoma" w:hint="cs"/>
          <w:sz w:val="26"/>
          <w:szCs w:val="26"/>
          <w:rtl/>
          <w:lang w:bidi="ar-IQ"/>
        </w:rPr>
        <w:t>11</w:t>
      </w:r>
      <w:r w:rsidR="00BC4DCE"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>) ان المكتب الاستشاري مستعد لتنظيم دورات خاصة خارج المنهاج المقرر</w:t>
      </w:r>
      <w:r w:rsidR="00BC4DCE" w:rsidRPr="00A76D8A">
        <w:rPr>
          <w:rFonts w:ascii="Tahoma" w:eastAsia="Arial Unicode MS" w:hAnsi="Tahoma" w:cs="Tahoma"/>
          <w:sz w:val="26"/>
          <w:szCs w:val="26"/>
          <w:lang w:bidi="ar-IQ"/>
        </w:rPr>
        <w:t xml:space="preserve"> </w:t>
      </w:r>
      <w:r w:rsidR="00BC4DCE"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>حسب رغبة الجهات المستفيدة .</w:t>
      </w:r>
    </w:p>
    <w:p w:rsidR="00BC4DCE" w:rsidRPr="00A76D8A" w:rsidRDefault="00BC4DCE" w:rsidP="003B2296">
      <w:pPr>
        <w:bidi/>
        <w:jc w:val="center"/>
        <w:rPr>
          <w:rFonts w:ascii="Tahoma" w:eastAsia="Arial Unicode MS" w:hAnsi="Tahoma" w:cs="Tahoma"/>
          <w:b/>
          <w:bCs/>
          <w:sz w:val="26"/>
          <w:szCs w:val="26"/>
          <w:u w:val="single"/>
          <w:rtl/>
          <w:lang w:bidi="ar-IQ"/>
        </w:rPr>
      </w:pPr>
      <w:r w:rsidRPr="00A76D8A">
        <w:rPr>
          <w:rFonts w:ascii="Tahoma" w:eastAsia="Arial Unicode MS" w:hAnsi="Tahoma" w:cs="Tahoma"/>
          <w:b/>
          <w:bCs/>
          <w:sz w:val="26"/>
          <w:szCs w:val="26"/>
          <w:u w:val="single"/>
          <w:rtl/>
          <w:lang w:bidi="ar-IQ"/>
        </w:rPr>
        <w:t xml:space="preserve">  الامتحانات للشهادات العالميه  </w:t>
      </w:r>
    </w:p>
    <w:p w:rsidR="00BC4DCE" w:rsidRPr="00A76D8A" w:rsidRDefault="00BC4DCE" w:rsidP="00BC4DCE">
      <w:pPr>
        <w:bidi/>
        <w:jc w:val="center"/>
        <w:rPr>
          <w:rFonts w:cs="MCS Gulf S_U normal."/>
          <w:sz w:val="26"/>
          <w:szCs w:val="26"/>
          <w:lang w:bidi="ar-IQ"/>
        </w:rPr>
      </w:pPr>
    </w:p>
    <w:p w:rsidR="003B2296" w:rsidRDefault="00BC4DCE" w:rsidP="007A22E2">
      <w:pPr>
        <w:bidi/>
        <w:spacing w:line="360" w:lineRule="auto"/>
        <w:jc w:val="both"/>
        <w:rPr>
          <w:rFonts w:ascii="Tahoma" w:hAnsi="Tahoma" w:cs="Tahoma"/>
          <w:sz w:val="28"/>
          <w:szCs w:val="28"/>
          <w:rtl/>
        </w:rPr>
      </w:pPr>
      <w:r w:rsidRPr="00A76D8A">
        <w:rPr>
          <w:rFonts w:ascii="Franklin Gothic Demi" w:eastAsia="Arial Unicode MS" w:hAnsi="Franklin Gothic Demi" w:cs="Arial Unicode MS" w:hint="cs"/>
          <w:b/>
          <w:bCs/>
          <w:sz w:val="26"/>
          <w:szCs w:val="26"/>
          <w:rtl/>
          <w:lang w:bidi="ar-IQ"/>
        </w:rPr>
        <w:t xml:space="preserve">   </w:t>
      </w:r>
      <w:r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 xml:space="preserve">يعد مركز الحاسبه أحد المراكز الامتحانية العالميه لمؤسستي  </w:t>
      </w:r>
      <w:r w:rsidRPr="00A76D8A">
        <w:rPr>
          <w:rFonts w:ascii="Tahoma" w:eastAsia="Arial Unicode MS" w:hAnsi="Tahoma" w:cs="Tahoma"/>
          <w:sz w:val="26"/>
          <w:szCs w:val="26"/>
          <w:lang w:bidi="ar-IQ"/>
        </w:rPr>
        <w:t>Pearson</w:t>
      </w:r>
      <w:r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 xml:space="preserve"> و </w:t>
      </w:r>
      <w:r w:rsidRPr="00A76D8A">
        <w:rPr>
          <w:rFonts w:ascii="Tahoma" w:eastAsia="Arial Unicode MS" w:hAnsi="Tahoma" w:cs="Tahoma"/>
          <w:sz w:val="26"/>
          <w:szCs w:val="26"/>
          <w:lang w:bidi="ar-IQ"/>
        </w:rPr>
        <w:t>Prometric</w:t>
      </w:r>
      <w:r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 xml:space="preserve"> لكل الشهادات في حقل تكنولوجيا المعلومات وعددها </w:t>
      </w:r>
      <w:r w:rsidR="007A22E2" w:rsidRPr="00A76D8A">
        <w:rPr>
          <w:rFonts w:ascii="Tahoma" w:eastAsia="Arial Unicode MS" w:hAnsi="Tahoma" w:cs="Tahoma" w:hint="cs"/>
          <w:sz w:val="26"/>
          <w:szCs w:val="26"/>
          <w:rtl/>
          <w:lang w:bidi="ar-IQ"/>
        </w:rPr>
        <w:t>يتجاوز</w:t>
      </w:r>
      <w:r w:rsidRPr="00A76D8A">
        <w:rPr>
          <w:rFonts w:ascii="Tahoma" w:eastAsia="Arial Unicode MS" w:hAnsi="Tahoma" w:cs="Tahoma"/>
          <w:sz w:val="26"/>
          <w:szCs w:val="26"/>
          <w:rtl/>
          <w:lang w:bidi="ar-IQ"/>
        </w:rPr>
        <w:t xml:space="preserve"> 2000 شهادة ويمكن الاطلاع على هذه الشهادات من خلال الرابط </w:t>
      </w:r>
      <w:r w:rsidRPr="00A76D8A">
        <w:rPr>
          <w:rFonts w:ascii="Tahoma" w:eastAsia="Arial Unicode MS" w:hAnsi="Tahoma" w:cs="Tahoma"/>
          <w:b/>
          <w:bCs/>
          <w:i/>
          <w:iCs/>
          <w:sz w:val="26"/>
          <w:szCs w:val="26"/>
          <w:u w:val="single"/>
          <w:rtl/>
          <w:lang w:bidi="ar-IQ"/>
        </w:rPr>
        <w:t>الشهادات العالمية</w:t>
      </w:r>
      <w:r w:rsidRPr="003B2296">
        <w:rPr>
          <w:rFonts w:ascii="Tahoma" w:eastAsia="Arial Unicode MS" w:hAnsi="Tahoma" w:cs="Tahoma"/>
          <w:sz w:val="28"/>
          <w:szCs w:val="28"/>
          <w:rtl/>
          <w:lang w:bidi="ar-IQ"/>
        </w:rPr>
        <w:t xml:space="preserve">  في الموقع</w:t>
      </w:r>
      <w:r w:rsidRPr="003B2296">
        <w:rPr>
          <w:rFonts w:ascii="Tahoma" w:hAnsi="Tahoma" w:cs="Tahoma"/>
          <w:sz w:val="28"/>
          <w:szCs w:val="28"/>
          <w:rtl/>
          <w:lang w:bidi="ar-IQ"/>
        </w:rPr>
        <w:t xml:space="preserve"> :</w:t>
      </w:r>
      <w:r w:rsidR="003B2296">
        <w:rPr>
          <w:rFonts w:ascii="Tahoma" w:hAnsi="Tahoma" w:cs="Tahoma" w:hint="cs"/>
          <w:sz w:val="28"/>
          <w:szCs w:val="28"/>
          <w:rtl/>
          <w:lang w:bidi="ar-IQ"/>
        </w:rPr>
        <w:t xml:space="preserve">               </w:t>
      </w:r>
      <w:r w:rsidR="003B2296" w:rsidRPr="003B2296">
        <w:rPr>
          <w:rFonts w:ascii="Tahoma" w:hAnsi="Tahoma" w:cs="Tahoma"/>
          <w:sz w:val="28"/>
          <w:szCs w:val="28"/>
        </w:rPr>
        <w:t xml:space="preserve"> </w:t>
      </w:r>
      <w:hyperlink r:id="rId8" w:history="1">
        <w:r w:rsidR="007A22E2" w:rsidRPr="001C2814">
          <w:rPr>
            <w:rStyle w:val="Hyperlink"/>
            <w:rFonts w:ascii="Tahoma" w:hAnsi="Tahoma" w:cs="Tahoma"/>
            <w:b/>
            <w:bCs/>
            <w:sz w:val="28"/>
            <w:szCs w:val="28"/>
            <w:lang w:bidi="ar-IQ"/>
          </w:rPr>
          <w:t>www.cc.uobaghdad.edu.iq</w:t>
        </w:r>
      </w:hyperlink>
    </w:p>
    <w:p w:rsidR="00A76D8A" w:rsidRPr="00860101" w:rsidRDefault="00A76D8A" w:rsidP="00860101">
      <w:pPr>
        <w:bidi/>
        <w:spacing w:line="360" w:lineRule="auto"/>
        <w:ind w:firstLine="720"/>
        <w:jc w:val="both"/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  <w:r w:rsidRPr="00860101">
        <w:rPr>
          <w:rFonts w:ascii="Tahoma" w:hAnsi="Tahoma" w:cs="Tahoma" w:hint="cs"/>
          <w:sz w:val="28"/>
          <w:szCs w:val="28"/>
          <w:rtl/>
        </w:rPr>
        <w:t xml:space="preserve">اما مفردات اغلب الشهادات التدريبية فانها موجودة على رابط </w:t>
      </w:r>
      <w:r w:rsidR="00860101" w:rsidRPr="00860101">
        <w:rPr>
          <w:rFonts w:ascii="Tahoma" w:hAnsi="Tahoma" w:cs="Tahoma"/>
          <w:i/>
          <w:iCs/>
          <w:sz w:val="28"/>
          <w:szCs w:val="28"/>
          <w:rtl/>
        </w:rPr>
        <w:br/>
      </w:r>
      <w:r w:rsidRPr="00860101">
        <w:rPr>
          <w:rFonts w:ascii="Tahoma" w:hAnsi="Tahoma" w:cs="Tahoma" w:hint="cs"/>
          <w:b/>
          <w:bCs/>
          <w:i/>
          <w:iCs/>
          <w:sz w:val="28"/>
          <w:szCs w:val="28"/>
          <w:u w:val="single"/>
          <w:rtl/>
        </w:rPr>
        <w:t>منهاج الدورات .</w:t>
      </w:r>
    </w:p>
    <w:tbl>
      <w:tblPr>
        <w:bidiVisual/>
        <w:tblW w:w="11572" w:type="dxa"/>
        <w:tblInd w:w="-1106" w:type="dxa"/>
        <w:tblBorders>
          <w:insideH w:val="doubleWave" w:sz="6" w:space="0" w:color="auto"/>
          <w:insideV w:val="doubleWave" w:sz="6" w:space="0" w:color="auto"/>
        </w:tblBorders>
        <w:tblLook w:val="00A0"/>
      </w:tblPr>
      <w:tblGrid>
        <w:gridCol w:w="11572"/>
      </w:tblGrid>
      <w:tr w:rsidR="00BC4DCE" w:rsidRPr="005D612E">
        <w:trPr>
          <w:trHeight w:val="5060"/>
        </w:trPr>
        <w:tc>
          <w:tcPr>
            <w:tcW w:w="11572" w:type="dxa"/>
          </w:tcPr>
          <w:tbl>
            <w:tblPr>
              <w:tblStyle w:val="TableGrid"/>
              <w:bidiVisual/>
              <w:tblW w:w="11341" w:type="dxa"/>
              <w:tblLook w:val="04A0"/>
            </w:tblPr>
            <w:tblGrid>
              <w:gridCol w:w="1839"/>
              <w:gridCol w:w="120"/>
              <w:gridCol w:w="731"/>
              <w:gridCol w:w="386"/>
              <w:gridCol w:w="180"/>
              <w:gridCol w:w="1594"/>
              <w:gridCol w:w="709"/>
              <w:gridCol w:w="397"/>
              <w:gridCol w:w="863"/>
              <w:gridCol w:w="182"/>
              <w:gridCol w:w="9"/>
              <w:gridCol w:w="612"/>
              <w:gridCol w:w="1188"/>
              <w:gridCol w:w="2531"/>
            </w:tblGrid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3706DB" w:rsidRDefault="00BC4DCE" w:rsidP="00557535">
                  <w:pPr>
                    <w:pStyle w:val="ListParagraph"/>
                    <w:bidi/>
                    <w:ind w:left="288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lastRenderedPageBreak/>
                    <w:t>CCNA Network Fundamentals</w:t>
                  </w: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  <w:p w:rsidR="00BC4DCE" w:rsidRPr="00B32EEE" w:rsidRDefault="00BC4DCE" w:rsidP="00557535">
                  <w:pPr>
                    <w:pStyle w:val="ListParagraph"/>
                    <w:bidi/>
                    <w:ind w:left="288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32EEE">
                    <w:rPr>
                      <w:rFonts w:ascii="Elephant" w:hAnsi="Elephant" w:cs="Arabic Transparent"/>
                      <w:sz w:val="28"/>
                      <w:szCs w:val="28"/>
                      <w:rtl/>
                      <w:lang w:bidi="ar-IQ"/>
                    </w:rPr>
                    <w:t>(</w:t>
                  </w:r>
                  <w:r w:rsidRPr="00B32EEE"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المستوى الاول</w:t>
                  </w:r>
                  <w:r w:rsidRPr="00B32EEE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BC4DCE" w:rsidRPr="00DE7494" w:rsidTr="009B2863">
              <w:tc>
                <w:tcPr>
                  <w:tcW w:w="1959" w:type="dxa"/>
                  <w:gridSpan w:val="2"/>
                </w:tcPr>
                <w:p w:rsidR="00BC4DCE" w:rsidRPr="008D5489" w:rsidRDefault="00BC4DCE" w:rsidP="00557535">
                  <w:pPr>
                    <w:bidi/>
                    <w:ind w:right="540"/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8D5489">
                    <w:rPr>
                      <w:rFonts w:ascii="Elephant" w:hAnsi="Elephant"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المؤسسة / </w:t>
                  </w:r>
                  <w:r w:rsidRPr="008D5489">
                    <w:rPr>
                      <w:rFonts w:cs="Arabic Transparent"/>
                      <w:b/>
                      <w:bCs/>
                      <w:sz w:val="28"/>
                      <w:szCs w:val="28"/>
                      <w:lang w:bidi="ar-IQ"/>
                    </w:rPr>
                    <w:t>Cisco</w:t>
                  </w:r>
                </w:p>
              </w:tc>
              <w:tc>
                <w:tcPr>
                  <w:tcW w:w="4860" w:type="dxa"/>
                  <w:gridSpan w:val="7"/>
                </w:tcPr>
                <w:p w:rsidR="00BC4DCE" w:rsidRDefault="00BC4DCE" w:rsidP="00557535">
                  <w:pPr>
                    <w:bidi/>
                    <w:ind w:right="65"/>
                    <w:jc w:val="center"/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8D5489">
                    <w:rPr>
                      <w:rFonts w:ascii="Elephant" w:hAnsi="Elephant"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اجور</w:t>
                  </w:r>
                  <w:r w:rsidRPr="008D5489"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8D5489">
                    <w:rPr>
                      <w:rFonts w:ascii="Elephant" w:hAnsi="Elephant"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الدوره</w:t>
                  </w:r>
                  <w:r w:rsidRPr="008D5489"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8D5489">
                    <w:rPr>
                      <w:rFonts w:ascii="Elephant" w:hAnsi="Elephant"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مع</w:t>
                  </w:r>
                  <w:r w:rsidRPr="008D5489"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8D5489">
                    <w:rPr>
                      <w:rFonts w:ascii="Elephant" w:hAnsi="Elephant"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الاختبار العالمي/</w:t>
                  </w:r>
                </w:p>
                <w:p w:rsidR="00BC4DCE" w:rsidRPr="008D5489" w:rsidRDefault="00BC4DCE" w:rsidP="00557535">
                  <w:pPr>
                    <w:bidi/>
                    <w:ind w:right="65"/>
                    <w:jc w:val="center"/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8D5489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300 الف دينار</w:t>
                  </w:r>
                </w:p>
              </w:tc>
              <w:tc>
                <w:tcPr>
                  <w:tcW w:w="4522" w:type="dxa"/>
                  <w:gridSpan w:val="5"/>
                </w:tcPr>
                <w:p w:rsidR="00BC4DCE" w:rsidRPr="001269E7" w:rsidRDefault="00BC4DCE" w:rsidP="00557535">
                  <w:pPr>
                    <w:bidi/>
                    <w:ind w:right="540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8D5489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اجور الاختبار </w:t>
                  </w:r>
                  <w:r w:rsidRPr="008D5489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العالمي </w:t>
                  </w:r>
                  <w:r w:rsidRPr="008D5489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بدون دوره</w:t>
                  </w:r>
                  <w:r w:rsidRPr="008D5489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</w:t>
                  </w:r>
                  <w:r>
                    <w:rPr>
                      <w:rFonts w:cs="Arabic Transparent"/>
                      <w:b/>
                      <w:bCs/>
                      <w:sz w:val="28"/>
                      <w:szCs w:val="28"/>
                      <w:lang w:bidi="ar-IQ"/>
                    </w:rPr>
                    <w:br/>
                  </w:r>
                  <w:r w:rsidRPr="008D5489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100</w:t>
                  </w:r>
                  <w:r>
                    <w:rPr>
                      <w:rFonts w:cs="Arabic Transparent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Pr="008D5489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 دينار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B32EEE" w:rsidRDefault="00BC4DCE" w:rsidP="00557535">
                  <w:pPr>
                    <w:bidi/>
                    <w:ind w:right="54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32EE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Introduction.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Communicating over the Network.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Application Layer Functionality and Protocols.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OSI Transport Layer.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OSI Network Layer.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Addressing the Network – IPv4.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OSI Data Link Layer.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OSI Physical Layer.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Ethernet.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Planning and Cabling Networks.</w:t>
                  </w:r>
                </w:p>
                <w:p w:rsidR="00BC4DCE" w:rsidRPr="000F0802" w:rsidRDefault="00BC4DCE" w:rsidP="00557535">
                  <w:pPr>
                    <w:numPr>
                      <w:ilvl w:val="0"/>
                      <w:numId w:val="2"/>
                    </w:numPr>
                    <w:ind w:right="540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Configuring and Testing Your Network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3706DB" w:rsidRDefault="00BC4DCE" w:rsidP="00557535">
                  <w:pPr>
                    <w:pStyle w:val="ListParagraph"/>
                    <w:bidi/>
                    <w:ind w:left="288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 xml:space="preserve">CCNA Routing Protocols and Concepts </w:t>
                  </w: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  <w:p w:rsidR="00BC4DCE" w:rsidRPr="00B32EEE" w:rsidRDefault="00BC4DCE" w:rsidP="00557535">
                  <w:pPr>
                    <w:pStyle w:val="ListParagraph"/>
                    <w:bidi/>
                    <w:ind w:left="288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B32EEE"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(</w:t>
                  </w:r>
                  <w:r w:rsidRPr="00B32EEE">
                    <w:rPr>
                      <w:rFonts w:ascii="Elephant" w:hAnsi="Elephant"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المستوى</w:t>
                  </w:r>
                  <w:r w:rsidRPr="00B32EEE"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B32EEE">
                    <w:rPr>
                      <w:rFonts w:ascii="Elephant" w:hAnsi="Elephant"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الثاني</w:t>
                  </w:r>
                  <w:r w:rsidRPr="00B32EEE"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BC4DCE" w:rsidRPr="00DE7494" w:rsidTr="009B2863">
              <w:tc>
                <w:tcPr>
                  <w:tcW w:w="2690" w:type="dxa"/>
                  <w:gridSpan w:val="3"/>
                </w:tcPr>
                <w:p w:rsidR="00BC4DCE" w:rsidRPr="00500A5F" w:rsidRDefault="00BC4DCE" w:rsidP="00557535">
                  <w:pPr>
                    <w:bidi/>
                    <w:ind w:right="54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المؤسسة</w:t>
                  </w:r>
                  <w:r w:rsidRPr="00500A5F"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/</w:t>
                  </w:r>
                  <w:r w:rsidRPr="00500A5F">
                    <w:rPr>
                      <w:b/>
                      <w:bCs/>
                      <w:sz w:val="26"/>
                      <w:szCs w:val="26"/>
                      <w:lang w:bidi="ar-IQ"/>
                    </w:rPr>
                    <w:t>Cisco</w:t>
                  </w:r>
                </w:p>
              </w:tc>
              <w:tc>
                <w:tcPr>
                  <w:tcW w:w="4311" w:type="dxa"/>
                  <w:gridSpan w:val="7"/>
                </w:tcPr>
                <w:p w:rsidR="00BC4DCE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اجور</w:t>
                  </w:r>
                  <w:r w:rsidRPr="00500A5F"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الدوره</w:t>
                  </w:r>
                  <w:r w:rsidRPr="00500A5F"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مع</w:t>
                  </w:r>
                  <w:r w:rsidRPr="00500A5F"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الاختبار</w:t>
                  </w:r>
                  <w:r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lang w:bidi="ar-IQ"/>
                    </w:rPr>
                    <w:t xml:space="preserve"> 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</w:rPr>
                    <w:t>العالمي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/</w:t>
                  </w:r>
                </w:p>
                <w:p w:rsidR="00BC4DCE" w:rsidRPr="00500A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300 الف دينار</w:t>
                  </w:r>
                </w:p>
              </w:tc>
              <w:tc>
                <w:tcPr>
                  <w:tcW w:w="4340" w:type="dxa"/>
                  <w:gridSpan w:val="4"/>
                </w:tcPr>
                <w:p w:rsidR="00BC4DCE" w:rsidRPr="00500A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8D5489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اجور الاختبار </w:t>
                  </w:r>
                  <w:r w:rsidRPr="008D5489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العالمي </w:t>
                  </w:r>
                  <w:r w:rsidRPr="008D5489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بدون دوره</w:t>
                  </w:r>
                  <w:r w:rsidRPr="008D5489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</w:t>
                  </w:r>
                  <w:r>
                    <w:rPr>
                      <w:rFonts w:cs="Arabic Transparent"/>
                      <w:b/>
                      <w:bCs/>
                      <w:sz w:val="28"/>
                      <w:szCs w:val="28"/>
                      <w:lang w:bidi="ar-IQ"/>
                    </w:rPr>
                    <w:br/>
                  </w:r>
                  <w:r w:rsidRPr="008D5489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100</w:t>
                  </w:r>
                  <w:r>
                    <w:rPr>
                      <w:rFonts w:cs="Arabic Transparent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Pr="008D5489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 دينار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500A5F" w:rsidRDefault="00BC4DCE" w:rsidP="00557535">
                  <w:pPr>
                    <w:bidi/>
                    <w:ind w:right="540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Introduction to Routing and Packet Forwarding.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Static Routing.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Introduction to Dynamic Routing Protocol.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Distance Vector Routing Protocols.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RIP version 1.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VLSM and CIDR.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RIPv2.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The Routing Table: A Closer Look.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EIGRP.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Link-State Routing Protocols.</w:t>
                  </w:r>
                </w:p>
                <w:p w:rsidR="00BC4DCE" w:rsidRPr="000F0802" w:rsidRDefault="00BC4DCE" w:rsidP="00557535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lang w:bidi="ar-IQ"/>
                    </w:rPr>
                  </w:pPr>
                  <w:r w:rsidRPr="00E31221">
                    <w:rPr>
                      <w:rFonts w:cs="Simplified Arabic"/>
                      <w:lang w:bidi="ar-IQ"/>
                    </w:rPr>
                    <w:t>OSPF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3706DB" w:rsidRDefault="00BC4DCE" w:rsidP="00557535">
                  <w:pPr>
                    <w:pStyle w:val="ListParagraph"/>
                    <w:bidi/>
                    <w:ind w:left="288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CCNA  LAN Switching and Wireless</w:t>
                  </w: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 </w:t>
                  </w:r>
                </w:p>
                <w:p w:rsidR="00BC4DCE" w:rsidRPr="00B32EEE" w:rsidRDefault="00BC4DCE" w:rsidP="00557535">
                  <w:pPr>
                    <w:pStyle w:val="ListParagraph"/>
                    <w:bidi/>
                    <w:ind w:left="288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B32EEE"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(</w:t>
                  </w:r>
                  <w:r w:rsidRPr="00B32EEE">
                    <w:rPr>
                      <w:rFonts w:ascii="Elephant" w:hAnsi="Elephant"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المستوى</w:t>
                  </w:r>
                  <w:r w:rsidRPr="00B32EEE">
                    <w:rPr>
                      <w:rFonts w:ascii="Elephant" w:hAnsi="Elephant"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B32EEE">
                    <w:rPr>
                      <w:rFonts w:ascii="Elephant" w:hAnsi="Elephant"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الثالث</w:t>
                  </w:r>
                  <w:r w:rsidRPr="00B32EEE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  <w:lang w:bidi="ar-IQ"/>
                    </w:rPr>
                    <w:t>)</w:t>
                  </w:r>
                </w:p>
              </w:tc>
            </w:tr>
            <w:tr w:rsidR="00BC4DCE" w:rsidRPr="00DE7494" w:rsidTr="009B2863">
              <w:tc>
                <w:tcPr>
                  <w:tcW w:w="2690" w:type="dxa"/>
                  <w:gridSpan w:val="3"/>
                </w:tcPr>
                <w:p w:rsidR="00BC4DCE" w:rsidRPr="00B32EEE" w:rsidRDefault="00BC4DCE" w:rsidP="00557535">
                  <w:pPr>
                    <w:bidi/>
                    <w:ind w:right="540"/>
                    <w:jc w:val="center"/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B32EEE"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المؤسسة /</w:t>
                  </w:r>
                  <w:r w:rsidRPr="00B32EEE">
                    <w:rPr>
                      <w:rFonts w:cs="Arabic Transparent"/>
                      <w:b/>
                      <w:bCs/>
                      <w:sz w:val="26"/>
                      <w:szCs w:val="26"/>
                      <w:lang w:bidi="ar-IQ"/>
                    </w:rPr>
                    <w:t>Cisco</w:t>
                  </w:r>
                </w:p>
              </w:tc>
              <w:tc>
                <w:tcPr>
                  <w:tcW w:w="4320" w:type="dxa"/>
                  <w:gridSpan w:val="8"/>
                </w:tcPr>
                <w:p w:rsidR="00BC4DCE" w:rsidRPr="001269E7" w:rsidRDefault="00BC4DCE" w:rsidP="00557535">
                  <w:pPr>
                    <w:bidi/>
                    <w:ind w:right="540"/>
                    <w:jc w:val="center"/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B32EEE">
                    <w:rPr>
                      <w:rFonts w:ascii="Elephant" w:hAnsi="Elephant" w:cs="Arabic Transparent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اجور</w:t>
                  </w:r>
                  <w:r w:rsidRPr="00B32EEE">
                    <w:rPr>
                      <w:rFonts w:ascii="Elephant" w:hAnsi="Elephant"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B32EEE">
                    <w:rPr>
                      <w:rFonts w:ascii="Elephant" w:hAnsi="Elephant" w:cs="Arabic Transparent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الدوره</w:t>
                  </w:r>
                  <w:r w:rsidRPr="00B32EEE">
                    <w:rPr>
                      <w:rFonts w:ascii="Elephant" w:hAnsi="Elephant"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B32EEE">
                    <w:rPr>
                      <w:rFonts w:ascii="Elephant" w:hAnsi="Elephant" w:cs="Arabic Transparent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مع</w:t>
                  </w:r>
                  <w:r w:rsidRPr="00B32EEE">
                    <w:rPr>
                      <w:rFonts w:ascii="Elephant" w:hAnsi="Elephant"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B32EEE">
                    <w:rPr>
                      <w:rFonts w:ascii="Elephant" w:hAnsi="Elephant" w:cs="Arabic Transparent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الاختبار</w:t>
                  </w:r>
                  <w:r>
                    <w:rPr>
                      <w:rFonts w:ascii="Elephant" w:hAnsi="Elephant" w:cs="Arabic Transparent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العالمي </w:t>
                  </w:r>
                  <w:r w:rsidRPr="00B32EEE">
                    <w:rPr>
                      <w:rFonts w:ascii="Elephant" w:hAnsi="Elephant" w:cs="Arabic Transparent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/</w:t>
                  </w:r>
                  <w:r>
                    <w:rPr>
                      <w:rFonts w:ascii="Elephant" w:hAnsi="Elephant"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  <w:br/>
                  </w:r>
                  <w:r w:rsidRPr="00B32EEE"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300</w:t>
                  </w:r>
                  <w:r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الف</w:t>
                  </w:r>
                  <w:r w:rsidRPr="00B32EEE"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دينار</w:t>
                  </w:r>
                </w:p>
              </w:tc>
              <w:tc>
                <w:tcPr>
                  <w:tcW w:w="4331" w:type="dxa"/>
                  <w:gridSpan w:val="3"/>
                </w:tcPr>
                <w:p w:rsidR="00BC4DCE" w:rsidRPr="00B32EEE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B32EEE"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اجور الاختبار </w:t>
                  </w:r>
                  <w:r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العالمي </w:t>
                  </w:r>
                  <w:r w:rsidRPr="00B32EEE"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بدون دوره</w:t>
                  </w:r>
                  <w:r w:rsidRPr="00B32EEE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/</w:t>
                  </w:r>
                  <w:r>
                    <w:rPr>
                      <w:rFonts w:cs="Arabic Transparent"/>
                      <w:b/>
                      <w:bCs/>
                      <w:sz w:val="26"/>
                      <w:szCs w:val="26"/>
                      <w:lang w:bidi="ar-IQ"/>
                    </w:rPr>
                    <w:br/>
                    <w:t>100</w:t>
                  </w:r>
                  <w:r w:rsidRPr="00B32EEE"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الف دينار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7D519B" w:rsidRDefault="00BC4DCE" w:rsidP="00557535">
                  <w:pPr>
                    <w:bidi/>
                    <w:ind w:right="54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7D519B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abic Transparent"/>
                      <w:lang w:bidi="ar-IQ"/>
                    </w:rPr>
                  </w:pPr>
                  <w:r w:rsidRPr="00E31221">
                    <w:rPr>
                      <w:rFonts w:cs="Arabic Transparent"/>
                      <w:lang w:bidi="ar-IQ"/>
                    </w:rPr>
                    <w:t>LAN Design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abic Transparent"/>
                      <w:lang w:bidi="ar-IQ"/>
                    </w:rPr>
                  </w:pPr>
                  <w:r w:rsidRPr="00E31221">
                    <w:rPr>
                      <w:rFonts w:cs="Arabic Transparent"/>
                      <w:lang w:bidi="ar-IQ"/>
                    </w:rPr>
                    <w:t>Basic Switch Concepts and Configuration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abic Transparent"/>
                      <w:lang w:bidi="ar-IQ"/>
                    </w:rPr>
                  </w:pPr>
                  <w:r w:rsidRPr="00E31221">
                    <w:rPr>
                      <w:rFonts w:cs="Arabic Transparent"/>
                      <w:lang w:bidi="ar-IQ"/>
                    </w:rPr>
                    <w:t>VLANs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abic Transparent"/>
                      <w:lang w:bidi="ar-IQ"/>
                    </w:rPr>
                  </w:pPr>
                  <w:r w:rsidRPr="00E31221">
                    <w:rPr>
                      <w:rFonts w:cs="Arabic Transparent"/>
                      <w:lang w:bidi="ar-IQ"/>
                    </w:rPr>
                    <w:t>VTP</w:t>
                  </w:r>
                </w:p>
                <w:p w:rsidR="00BC4DCE" w:rsidRPr="00B32EEE" w:rsidRDefault="00BC4DCE" w:rsidP="0055753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abic Transparent"/>
                      <w:sz w:val="26"/>
                      <w:szCs w:val="26"/>
                      <w:lang w:bidi="ar-IQ"/>
                    </w:rPr>
                  </w:pPr>
                  <w:r w:rsidRPr="00E31221">
                    <w:rPr>
                      <w:rFonts w:cs="Arabic Transparent"/>
                      <w:lang w:bidi="ar-IQ"/>
                    </w:rPr>
                    <w:t>STP</w:t>
                  </w:r>
                </w:p>
                <w:p w:rsidR="00BC4DCE" w:rsidRPr="00B32EEE" w:rsidRDefault="00BC4DCE" w:rsidP="0055753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Arabic Transparent"/>
                      <w:sz w:val="26"/>
                      <w:szCs w:val="26"/>
                      <w:lang w:bidi="ar-IQ"/>
                    </w:rPr>
                  </w:pPr>
                  <w:r w:rsidRPr="00B32EEE">
                    <w:rPr>
                      <w:rFonts w:cs="Arabic Transparent"/>
                      <w:sz w:val="26"/>
                      <w:szCs w:val="26"/>
                      <w:lang w:bidi="ar-IQ"/>
                    </w:rPr>
                    <w:t>Inter-VLAN Routing</w:t>
                  </w:r>
                </w:p>
                <w:p w:rsidR="00BC4DCE" w:rsidRDefault="00BC4DCE" w:rsidP="0055753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lang w:bidi="ar-IQ"/>
                    </w:rPr>
                  </w:pPr>
                  <w:r w:rsidRPr="000F0802">
                    <w:rPr>
                      <w:rFonts w:cs="Simplified Arabic"/>
                      <w:sz w:val="26"/>
                      <w:szCs w:val="26"/>
                      <w:lang w:bidi="ar-IQ"/>
                    </w:rPr>
                    <w:t>Basic Wireless Concepts and Configuration</w:t>
                  </w:r>
                </w:p>
                <w:p w:rsidR="00920DE2" w:rsidRPr="001269E7" w:rsidRDefault="00920DE2" w:rsidP="00920DE2">
                  <w:pPr>
                    <w:pStyle w:val="ListParagraph"/>
                    <w:ind w:left="754"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Default="00BC4DCE" w:rsidP="00557535">
                  <w:pPr>
                    <w:pStyle w:val="ListParagraph"/>
                    <w:bidi/>
                    <w:ind w:left="288"/>
                    <w:jc w:val="center"/>
                    <w:rPr>
                      <w:rFonts w:ascii="Elephant" w:hAnsi="Elephant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  <w:p w:rsidR="00BC4DCE" w:rsidRPr="003706DB" w:rsidRDefault="00BC4DCE" w:rsidP="00557535">
                  <w:pPr>
                    <w:pStyle w:val="ListParagraph"/>
                    <w:bidi/>
                    <w:ind w:left="288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CCNA Accessing to WAN</w:t>
                  </w: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  <w:p w:rsidR="00BC4DCE" w:rsidRDefault="00BC4DCE" w:rsidP="00557535">
                  <w:pPr>
                    <w:pStyle w:val="ListParagraph"/>
                    <w:bidi/>
                    <w:ind w:left="288"/>
                    <w:jc w:val="center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6377B5"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(</w:t>
                  </w:r>
                  <w:r w:rsidRPr="006377B5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المستوى</w:t>
                  </w:r>
                  <w:r w:rsidRPr="006377B5"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377B5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الرابع</w:t>
                  </w:r>
                  <w:r w:rsidRPr="006377B5"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BC4DCE" w:rsidRPr="000F0802" w:rsidRDefault="00BC4DCE" w:rsidP="00557535">
                  <w:pPr>
                    <w:pStyle w:val="ListParagraph"/>
                    <w:bidi/>
                    <w:ind w:left="0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2690" w:type="dxa"/>
                  <w:gridSpan w:val="3"/>
                </w:tcPr>
                <w:p w:rsidR="00BC4DCE" w:rsidRPr="00500A5F" w:rsidRDefault="00BC4DCE" w:rsidP="00557535">
                  <w:pPr>
                    <w:bidi/>
                    <w:ind w:right="54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المؤسسة</w:t>
                  </w:r>
                  <w:r w:rsidRPr="00500A5F"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/</w:t>
                  </w:r>
                  <w:r w:rsidRPr="00500A5F">
                    <w:rPr>
                      <w:b/>
                      <w:bCs/>
                      <w:sz w:val="26"/>
                      <w:szCs w:val="26"/>
                      <w:lang w:bidi="ar-IQ"/>
                    </w:rPr>
                    <w:t>Cisco</w:t>
                  </w:r>
                </w:p>
              </w:tc>
              <w:tc>
                <w:tcPr>
                  <w:tcW w:w="4320" w:type="dxa"/>
                  <w:gridSpan w:val="8"/>
                </w:tcPr>
                <w:p w:rsidR="00BC4DCE" w:rsidRPr="00500A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اجور</w:t>
                  </w:r>
                  <w:r w:rsidRPr="00500A5F"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الدوره</w:t>
                  </w:r>
                  <w:r w:rsidRPr="00500A5F"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مع</w:t>
                  </w:r>
                  <w:r w:rsidRPr="00500A5F"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الاختبار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</w:rPr>
                    <w:t>العالمي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/</w:t>
                  </w: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300 الف دينار</w:t>
                  </w:r>
                </w:p>
              </w:tc>
              <w:tc>
                <w:tcPr>
                  <w:tcW w:w="4331" w:type="dxa"/>
                  <w:gridSpan w:val="3"/>
                </w:tcPr>
                <w:p w:rsidR="00BC4DCE" w:rsidRPr="00500A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اجور الاختبار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العالمي </w:t>
                  </w: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بدون دوره</w:t>
                  </w:r>
                  <w:r w:rsidRPr="00500A5F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/</w:t>
                  </w: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100 الف دينار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Default="00BC4DCE" w:rsidP="00557535">
                  <w:pPr>
                    <w:bidi/>
                    <w:ind w:right="540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BC4DCE" w:rsidRPr="00016A07" w:rsidRDefault="00BC4DCE" w:rsidP="00557535">
                  <w:pPr>
                    <w:bidi/>
                    <w:ind w:right="540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</w:t>
                  </w: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فردات الدورة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E31221">
                    <w:rPr>
                      <w:rFonts w:cs="Simplified Arabic"/>
                      <w:sz w:val="28"/>
                      <w:szCs w:val="28"/>
                      <w:lang w:bidi="ar-IQ"/>
                    </w:rPr>
                    <w:t>Introduction to WANs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E31221">
                    <w:rPr>
                      <w:rFonts w:cs="Simplified Arabic"/>
                      <w:sz w:val="28"/>
                      <w:szCs w:val="28"/>
                      <w:lang w:bidi="ar-IQ"/>
                    </w:rPr>
                    <w:t xml:space="preserve">PPP 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E31221">
                    <w:rPr>
                      <w:rFonts w:cs="Simplified Arabic"/>
                      <w:sz w:val="28"/>
                      <w:szCs w:val="28"/>
                      <w:lang w:bidi="ar-IQ"/>
                    </w:rPr>
                    <w:t>Frame Relay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E31221">
                    <w:rPr>
                      <w:rFonts w:cs="Simplified Arabic"/>
                      <w:sz w:val="28"/>
                      <w:szCs w:val="28"/>
                      <w:lang w:bidi="ar-IQ"/>
                    </w:rPr>
                    <w:t xml:space="preserve">Network Security 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E31221">
                    <w:rPr>
                      <w:rFonts w:cs="Simplified Arabic"/>
                      <w:sz w:val="28"/>
                      <w:szCs w:val="28"/>
                      <w:lang w:bidi="ar-IQ"/>
                    </w:rPr>
                    <w:t>ACLs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E31221">
                    <w:rPr>
                      <w:rFonts w:cs="Simplified Arabic"/>
                      <w:sz w:val="28"/>
                      <w:szCs w:val="28"/>
                      <w:lang w:bidi="ar-IQ"/>
                    </w:rPr>
                    <w:t>Teleworker Services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E31221">
                    <w:rPr>
                      <w:rFonts w:cs="Simplified Arabic"/>
                      <w:sz w:val="28"/>
                      <w:szCs w:val="28"/>
                      <w:lang w:bidi="ar-IQ"/>
                    </w:rPr>
                    <w:t xml:space="preserve">IP Addressing Services </w:t>
                  </w:r>
                </w:p>
                <w:p w:rsidR="00BC4DCE" w:rsidRPr="00E31221" w:rsidRDefault="00BC4DCE" w:rsidP="0055753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E31221">
                    <w:rPr>
                      <w:rFonts w:cs="Simplified Arabic"/>
                      <w:sz w:val="28"/>
                      <w:szCs w:val="28"/>
                      <w:lang w:bidi="ar-IQ"/>
                    </w:rPr>
                    <w:t>Network Troubleshooting</w:t>
                  </w:r>
                </w:p>
                <w:p w:rsidR="00BC4DCE" w:rsidRPr="00DE7494" w:rsidRDefault="00BC4DCE" w:rsidP="00557535">
                  <w:pPr>
                    <w:pStyle w:val="ListParagraph"/>
                    <w:ind w:left="754"/>
                    <w:jc w:val="both"/>
                    <w:rPr>
                      <w:rFonts w:cs="Simplified Arabic"/>
                      <w:b/>
                      <w:bCs/>
                      <w:sz w:val="22"/>
                      <w:szCs w:val="22"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3706DB" w:rsidRDefault="00BC4DCE" w:rsidP="00557535">
                  <w:pPr>
                    <w:pStyle w:val="ListParagraph"/>
                    <w:ind w:left="34"/>
                    <w:jc w:val="center"/>
                    <w:rPr>
                      <w:rFonts w:cs="Simplified Arabic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CCNA Industrial</w:t>
                  </w:r>
                  <w:r w:rsidRPr="003706DB">
                    <w:rPr>
                      <w:rFonts w:ascii="Elephant" w:hAnsi="Elephant" w:cs="Simplified Arabic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 xml:space="preserve">   (640-802)</w:t>
                  </w:r>
                </w:p>
                <w:p w:rsidR="00BC4DCE" w:rsidRPr="00DE7494" w:rsidRDefault="00BC4DCE" w:rsidP="00557535">
                  <w:pPr>
                    <w:pStyle w:val="ListParagraph"/>
                    <w:ind w:left="34"/>
                    <w:jc w:val="center"/>
                    <w:rPr>
                      <w:rFonts w:cs="Simplified Arabic"/>
                      <w:b/>
                      <w:bCs/>
                      <w:sz w:val="23"/>
                      <w:szCs w:val="23"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2690" w:type="dxa"/>
                  <w:gridSpan w:val="3"/>
                </w:tcPr>
                <w:p w:rsidR="00BC4DCE" w:rsidRDefault="00BC4DCE" w:rsidP="00557535">
                  <w:pPr>
                    <w:bidi/>
                    <w:ind w:right="540"/>
                    <w:jc w:val="center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</w:p>
                <w:p w:rsidR="00BC4DCE" w:rsidRPr="00016A07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المؤسسة</w:t>
                  </w:r>
                  <w:r w:rsidRPr="00500A5F"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/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500A5F">
                    <w:rPr>
                      <w:b/>
                      <w:bCs/>
                      <w:sz w:val="26"/>
                      <w:szCs w:val="26"/>
                      <w:lang w:bidi="ar-IQ"/>
                    </w:rPr>
                    <w:t>Cisco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8651" w:type="dxa"/>
                  <w:gridSpan w:val="11"/>
                </w:tcPr>
                <w:p w:rsidR="00BC4DCE" w:rsidRPr="00016A07" w:rsidRDefault="00BC4DCE" w:rsidP="00CB1BD3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اجور</w:t>
                  </w:r>
                  <w:r w:rsidRPr="00016A07"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016A07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الاختبار 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العالمي </w:t>
                  </w:r>
                  <w:r w:rsidRPr="00016A07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بدون دورة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 </w:t>
                  </w:r>
                  <w:r w:rsidR="00CB1BD3">
                    <w:rPr>
                      <w:rFonts w:cs="Simplified Arabic"/>
                      <w:b/>
                      <w:bCs/>
                      <w:sz w:val="26"/>
                      <w:szCs w:val="26"/>
                      <w:lang w:bidi="ar-IQ"/>
                    </w:rPr>
                    <w:t>375</w:t>
                  </w: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الف دينار</w:t>
                  </w:r>
                </w:p>
              </w:tc>
            </w:tr>
            <w:tr w:rsidR="00BC4DCE" w:rsidRPr="00DE7494" w:rsidTr="009B2863">
              <w:trPr>
                <w:trHeight w:val="5380"/>
              </w:trPr>
              <w:tc>
                <w:tcPr>
                  <w:tcW w:w="11341" w:type="dxa"/>
                  <w:gridSpan w:val="14"/>
                </w:tcPr>
                <w:p w:rsidR="00BC4DCE" w:rsidRPr="00016A07" w:rsidRDefault="00322477" w:rsidP="00557535">
                  <w:pPr>
                    <w:bidi/>
                    <w:ind w:right="540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</w:t>
                  </w:r>
                  <w:r w:rsidR="00BC4DCE"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فردات الدورة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Internetworking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Introduction to TCP/IP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Subnetting, Variable Length Subnet Masks (VLSMs), and Troubleshooting TCP/IP.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Cisco’s Internetworking Operating System (IOS) and Security Device Manager (SDM).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Managing a Cisco Internetworking.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IP Routing.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Enhanced IGRP (EIGRP) and Open Shortest Path First (OSPF).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Layer 2 Switching and Spanning Tree Protocol (STP).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Virtual LANs (VLANs).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Security.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Network Address Translation.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Cisco’s Wireless Technologies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Internet Protocol Version 6 (IPv6)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Wide Area Network</w:t>
                  </w:r>
                </w:p>
                <w:p w:rsidR="00BC4DCE" w:rsidRDefault="00BC4DCE" w:rsidP="00557535">
                  <w:pPr>
                    <w:pStyle w:val="ListParagraph"/>
                    <w:bidi/>
                    <w:ind w:left="863" w:hanging="863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</w:p>
                <w:p w:rsidR="00920DE2" w:rsidRPr="00E31221" w:rsidRDefault="00920DE2" w:rsidP="00920DE2">
                  <w:pPr>
                    <w:pStyle w:val="ListParagraph"/>
                    <w:bidi/>
                    <w:ind w:left="863" w:hanging="863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</w:p>
                <w:p w:rsidR="00322477" w:rsidRPr="00920DE2" w:rsidRDefault="00BC4DCE" w:rsidP="00920DE2">
                  <w:pPr>
                    <w:pStyle w:val="ListParagraph"/>
                    <w:bidi/>
                    <w:ind w:left="863" w:hanging="863"/>
                    <w:rPr>
                      <w:rFonts w:cs="Simplified Arabic"/>
                      <w:b/>
                      <w:bCs/>
                      <w:lang w:bidi="ar-IQ"/>
                    </w:rPr>
                  </w:pPr>
                  <w:r w:rsidRPr="00E31221"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>ملاحظة : يمكن تنظيم دورة تدريبية لهذه الشهادة ولمدة 50 يوم فعلية وبكلفة 500 الف دينار على ان لايقل عدد المشاركين عن عشرة .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Default="00BC4DCE" w:rsidP="00557535">
                  <w:pPr>
                    <w:pStyle w:val="ListParagraph"/>
                    <w:bidi/>
                    <w:ind w:left="34"/>
                    <w:jc w:val="center"/>
                    <w:rPr>
                      <w:rFonts w:ascii="Elephant" w:hAnsi="Elephant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  <w:p w:rsidR="00BC4DCE" w:rsidRPr="00DE7494" w:rsidRDefault="00BC4DCE" w:rsidP="00557535">
                  <w:pPr>
                    <w:pStyle w:val="ListParagraph"/>
                    <w:bidi/>
                    <w:ind w:left="34"/>
                    <w:jc w:val="center"/>
                    <w:rPr>
                      <w:rFonts w:ascii="Elephant" w:hAnsi="Elephant" w:cs="Simplified Arabic"/>
                      <w:sz w:val="28"/>
                      <w:szCs w:val="28"/>
                      <w:lang w:bidi="ar-IQ"/>
                    </w:rPr>
                  </w:pPr>
                </w:p>
                <w:p w:rsidR="00BC4DCE" w:rsidRPr="003706DB" w:rsidRDefault="00BC4DCE" w:rsidP="00557535">
                  <w:pPr>
                    <w:pStyle w:val="ListParagraph"/>
                    <w:bidi/>
                    <w:ind w:left="34"/>
                    <w:jc w:val="center"/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Information</w:t>
                  </w:r>
                  <w:r w:rsidRPr="003706DB">
                    <w:rPr>
                      <w:rFonts w:cs="Simplified Arabic"/>
                      <w:b/>
                      <w:bCs/>
                      <w:sz w:val="32"/>
                      <w:szCs w:val="32"/>
                      <w:lang w:bidi="ar-IQ"/>
                    </w:rPr>
                    <w:t xml:space="preserve"> </w:t>
                  </w: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Technology</w:t>
                  </w:r>
                  <w:r w:rsidRPr="003706DB"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  <w:p w:rsidR="00BC4DCE" w:rsidRDefault="00BC4DCE" w:rsidP="00557535">
                  <w:pPr>
                    <w:pStyle w:val="ListParagraph"/>
                    <w:bidi/>
                    <w:ind w:left="34"/>
                    <w:jc w:val="center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94D1C"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(</w:t>
                  </w:r>
                  <w:r w:rsidRPr="00B94D1C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المستوى</w:t>
                  </w:r>
                  <w:r w:rsidRPr="00B94D1C"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B94D1C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الاول</w:t>
                  </w:r>
                  <w:r w:rsidRPr="00B94D1C"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BC4DCE" w:rsidRPr="00B94D1C" w:rsidRDefault="00BC4DCE" w:rsidP="00557535">
                  <w:pPr>
                    <w:pStyle w:val="ListParagraph"/>
                    <w:bidi/>
                    <w:ind w:left="34"/>
                    <w:jc w:val="center"/>
                    <w:rPr>
                      <w:rFonts w:cs="Simplified Arabic"/>
                      <w:b/>
                      <w:bCs/>
                      <w:sz w:val="23"/>
                      <w:szCs w:val="23"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2690" w:type="dxa"/>
                  <w:gridSpan w:val="3"/>
                </w:tcPr>
                <w:p w:rsidR="00BC4DCE" w:rsidRPr="00500A5F" w:rsidRDefault="00BC4DCE" w:rsidP="00557535">
                  <w:pPr>
                    <w:bidi/>
                    <w:ind w:right="54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المؤسسة</w:t>
                  </w:r>
                  <w:r w:rsidRPr="00500A5F"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/</w:t>
                  </w:r>
                  <w:r w:rsidRPr="00500A5F">
                    <w:rPr>
                      <w:b/>
                      <w:bCs/>
                      <w:sz w:val="26"/>
                      <w:szCs w:val="26"/>
                      <w:lang w:bidi="ar-IQ"/>
                    </w:rPr>
                    <w:t>Cisco</w:t>
                  </w:r>
                </w:p>
              </w:tc>
              <w:tc>
                <w:tcPr>
                  <w:tcW w:w="4320" w:type="dxa"/>
                  <w:gridSpan w:val="8"/>
                </w:tcPr>
                <w:p w:rsidR="00BC4DCE" w:rsidRPr="00500A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اجور</w:t>
                  </w:r>
                  <w:r w:rsidRPr="00500A5F"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الدوره</w:t>
                  </w:r>
                  <w:r w:rsidRPr="00500A5F"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مع</w:t>
                  </w:r>
                  <w:r w:rsidRPr="00500A5F"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الاختبار 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العالمي </w:t>
                  </w:r>
                  <w:r w:rsidRPr="00500A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/</w:t>
                  </w: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300 الف دينار</w:t>
                  </w:r>
                </w:p>
              </w:tc>
              <w:tc>
                <w:tcPr>
                  <w:tcW w:w="4331" w:type="dxa"/>
                  <w:gridSpan w:val="3"/>
                </w:tcPr>
                <w:p w:rsidR="00BC4DCE" w:rsidRPr="00500A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اجور الاختبار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العالمي</w:t>
                  </w: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بدون دوره</w:t>
                  </w:r>
                  <w:r w:rsidRPr="00500A5F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/</w:t>
                  </w:r>
                  <w:r w:rsidRPr="00500A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100 الف دينار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016A07" w:rsidRDefault="00BC4DCE" w:rsidP="00557535">
                  <w:pPr>
                    <w:bidi/>
                    <w:ind w:right="540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</w:t>
                  </w: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فردات الدورة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Introduction to the Personal Computer.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Safe Lab Procedures and Tool Use.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Computer Assembly.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Basics of Preventive Maintenance and Troubleshooting.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Fundamental Operating Systems.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Fundamental Laptops and Portable Devices.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Fundamental Printers and Scanners.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Fundamental Networks.</w:t>
                  </w:r>
                </w:p>
                <w:p w:rsidR="00BC4DCE" w:rsidRPr="00322477" w:rsidRDefault="00BC4DCE" w:rsidP="0055753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Simplified Arabic"/>
                      <w:sz w:val="26"/>
                      <w:szCs w:val="26"/>
                      <w:u w:val="single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Fundamental Security.</w:t>
                  </w:r>
                </w:p>
                <w:p w:rsidR="00BC4DCE" w:rsidRPr="007E14DB" w:rsidRDefault="00BC4DCE" w:rsidP="0055753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Simplified Arabic"/>
                      <w:b/>
                      <w:bCs/>
                      <w:sz w:val="23"/>
                      <w:szCs w:val="23"/>
                      <w:lang w:bidi="ar-IQ"/>
                    </w:rPr>
                  </w:pPr>
                  <w:r w:rsidRPr="00322477">
                    <w:rPr>
                      <w:rFonts w:cs="Simplified Arabic"/>
                      <w:sz w:val="26"/>
                      <w:szCs w:val="26"/>
                      <w:lang w:bidi="ar-IQ"/>
                    </w:rPr>
                    <w:t>Communication Skills</w:t>
                  </w:r>
                  <w:r w:rsidRPr="00DE7494">
                    <w:rPr>
                      <w:rFonts w:cs="Simplified Arabic"/>
                      <w:b/>
                      <w:bCs/>
                      <w:lang w:bidi="ar-IQ"/>
                    </w:rPr>
                    <w:t>.</w:t>
                  </w:r>
                </w:p>
                <w:p w:rsidR="00BC4DCE" w:rsidRPr="00DE7494" w:rsidRDefault="00BC4DCE" w:rsidP="00557535">
                  <w:pPr>
                    <w:pStyle w:val="ListParagraph"/>
                    <w:ind w:left="754"/>
                    <w:jc w:val="both"/>
                    <w:rPr>
                      <w:rFonts w:cs="Simplified Arabic"/>
                      <w:b/>
                      <w:bCs/>
                      <w:sz w:val="23"/>
                      <w:szCs w:val="23"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DE7494" w:rsidRDefault="00BC4DCE" w:rsidP="00557535">
                  <w:pPr>
                    <w:pStyle w:val="ListParagraph"/>
                    <w:ind w:left="34"/>
                    <w:jc w:val="center"/>
                    <w:rPr>
                      <w:rFonts w:ascii="Elephant" w:hAnsi="Elephant" w:cs="Simplified Arabic"/>
                      <w:lang w:bidi="ar-IQ"/>
                    </w:rPr>
                  </w:pPr>
                </w:p>
                <w:p w:rsidR="00BC4DCE" w:rsidRPr="003706DB" w:rsidRDefault="00BC4DCE" w:rsidP="00557535">
                  <w:pPr>
                    <w:pStyle w:val="ListParagraph"/>
                    <w:ind w:left="34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Managing and Maintaining a Microsoft Windows</w:t>
                  </w:r>
                </w:p>
                <w:p w:rsidR="00BC4DCE" w:rsidRPr="003706DB" w:rsidRDefault="00BC4DCE" w:rsidP="00557535">
                  <w:pPr>
                    <w:pStyle w:val="ListParagraph"/>
                    <w:ind w:left="34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 xml:space="preserve"> Server Environment (70-290)</w:t>
                  </w:r>
                </w:p>
                <w:p w:rsidR="00BC4DCE" w:rsidRPr="00DE7494" w:rsidRDefault="00BC4DCE" w:rsidP="00557535">
                  <w:pPr>
                    <w:pStyle w:val="ListParagraph"/>
                    <w:ind w:left="34"/>
                    <w:jc w:val="center"/>
                    <w:rPr>
                      <w:rFonts w:cs="Simplified Arabic"/>
                      <w:b/>
                      <w:bCs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2690" w:type="dxa"/>
                  <w:gridSpan w:val="3"/>
                </w:tcPr>
                <w:p w:rsidR="00BC4DCE" w:rsidRPr="000643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0643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المؤسسة /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06435F">
                    <w:rPr>
                      <w:b/>
                      <w:bCs/>
                      <w:sz w:val="26"/>
                      <w:szCs w:val="26"/>
                      <w:lang w:bidi="ar-IQ"/>
                    </w:rPr>
                    <w:t xml:space="preserve"> Microsoft</w:t>
                  </w:r>
                </w:p>
              </w:tc>
              <w:tc>
                <w:tcPr>
                  <w:tcW w:w="4932" w:type="dxa"/>
                  <w:gridSpan w:val="9"/>
                </w:tcPr>
                <w:p w:rsidR="00BC4DCE" w:rsidRPr="0006435F" w:rsidRDefault="00BC4DCE" w:rsidP="00557535">
                  <w:pPr>
                    <w:bidi/>
                    <w:ind w:right="54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0643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عدد الامتحانات / </w:t>
                  </w:r>
                  <w:r w:rsidRPr="0006435F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3719" w:type="dxa"/>
                  <w:gridSpan w:val="2"/>
                </w:tcPr>
                <w:p w:rsidR="00BC4DCE" w:rsidRPr="000643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0643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اجور الاختبار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العالمي </w:t>
                  </w:r>
                  <w:r w:rsidRPr="0006435F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بدون دوره</w:t>
                  </w:r>
                  <w:r w:rsidRPr="0006435F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/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180</w:t>
                  </w:r>
                  <w:r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lang w:bidi="ar-IQ"/>
                    </w:rPr>
                    <w:t xml:space="preserve"> 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الف دينار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DE7494" w:rsidRDefault="00BC4DCE" w:rsidP="00557535">
                  <w:pPr>
                    <w:bidi/>
                    <w:ind w:left="992" w:hanging="992"/>
                    <w:rPr>
                      <w:rFonts w:ascii="Elephant" w:hAnsi="Elephant" w:cs="Simplified Arabic"/>
                      <w:sz w:val="28"/>
                      <w:szCs w:val="28"/>
                      <w:lang w:bidi="ar-IQ"/>
                    </w:rPr>
                  </w:pPr>
                </w:p>
                <w:p w:rsidR="00BC4DCE" w:rsidRPr="00D9753B" w:rsidRDefault="00BC4DCE" w:rsidP="00557535">
                  <w:pPr>
                    <w:bidi/>
                    <w:ind w:left="992" w:hanging="992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D9753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Implementing, Managing, and Maintaining a Microsoft Windows Server 2003Network Infrastructure (70-291)</w:t>
                  </w:r>
                </w:p>
              </w:tc>
            </w:tr>
            <w:tr w:rsidR="00BC4DCE" w:rsidRPr="00DE7494" w:rsidTr="009B2863">
              <w:tc>
                <w:tcPr>
                  <w:tcW w:w="2690" w:type="dxa"/>
                  <w:gridSpan w:val="3"/>
                </w:tcPr>
                <w:p w:rsidR="00BC4DCE" w:rsidRPr="000643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0643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المؤسسة /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06435F">
                    <w:rPr>
                      <w:b/>
                      <w:bCs/>
                      <w:sz w:val="26"/>
                      <w:szCs w:val="26"/>
                      <w:lang w:bidi="ar-IQ"/>
                    </w:rPr>
                    <w:t xml:space="preserve"> Microsoft</w:t>
                  </w:r>
                </w:p>
              </w:tc>
              <w:tc>
                <w:tcPr>
                  <w:tcW w:w="4932" w:type="dxa"/>
                  <w:gridSpan w:val="9"/>
                </w:tcPr>
                <w:p w:rsidR="00BC4DCE" w:rsidRPr="00016A07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عدد الامتحانات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 </w:t>
                  </w:r>
                  <w:r w:rsidRPr="0006435F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3719" w:type="dxa"/>
                  <w:gridSpan w:val="2"/>
                </w:tcPr>
                <w:p w:rsidR="00BC4DCE" w:rsidRPr="00016A07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اجور الاختبار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العالمي </w:t>
                  </w: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بدون دوره</w:t>
                  </w:r>
                  <w:r w:rsidRPr="0006435F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/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180</w:t>
                  </w:r>
                  <w:r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lang w:bidi="ar-IQ"/>
                    </w:rPr>
                    <w:t xml:space="preserve"> 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الف دينار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Default="00BC4DCE" w:rsidP="00557535">
                  <w:pPr>
                    <w:bidi/>
                    <w:ind w:left="1168" w:right="540" w:hanging="992"/>
                    <w:jc w:val="center"/>
                    <w:rPr>
                      <w:rFonts w:cs="Simplified Arabic"/>
                      <w:b/>
                      <w:bCs/>
                      <w:u w:val="single"/>
                      <w:lang w:bidi="ar-IQ"/>
                    </w:rPr>
                  </w:pPr>
                </w:p>
                <w:p w:rsidR="00BC4DCE" w:rsidRPr="003706DB" w:rsidRDefault="00BC4DCE" w:rsidP="00557535">
                  <w:pPr>
                    <w:bidi/>
                    <w:ind w:left="992" w:hanging="992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Planning and maintaining a Microsoft Windows Server 2003</w:t>
                  </w:r>
                </w:p>
                <w:p w:rsidR="00BC4DCE" w:rsidRPr="003706DB" w:rsidRDefault="00BC4DCE" w:rsidP="00557535">
                  <w:pPr>
                    <w:bidi/>
                    <w:ind w:left="992" w:firstLine="2444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Network Infrastructure (70-293)</w:t>
                  </w:r>
                </w:p>
                <w:p w:rsidR="00BC4DCE" w:rsidRPr="00D9753B" w:rsidRDefault="00BC4DCE" w:rsidP="00557535">
                  <w:pPr>
                    <w:bidi/>
                    <w:ind w:left="992" w:hanging="992"/>
                    <w:jc w:val="center"/>
                    <w:rPr>
                      <w:rFonts w:ascii="Elephant" w:hAnsi="Elephant" w:cs="Simplified Arabic"/>
                      <w:sz w:val="16"/>
                      <w:szCs w:val="16"/>
                      <w:rtl/>
                      <w:lang w:bidi="ar-IQ"/>
                    </w:rPr>
                  </w:pPr>
                </w:p>
                <w:p w:rsidR="00BC4DCE" w:rsidRPr="00DE7494" w:rsidRDefault="00BC4DCE" w:rsidP="00557535">
                  <w:pPr>
                    <w:bidi/>
                    <w:ind w:left="992" w:firstLine="2444"/>
                    <w:jc w:val="center"/>
                    <w:rPr>
                      <w:rFonts w:cs="Simplified Arabic"/>
                      <w:b/>
                      <w:bCs/>
                      <w:sz w:val="23"/>
                      <w:szCs w:val="23"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3076" w:type="dxa"/>
                  <w:gridSpan w:val="4"/>
                </w:tcPr>
                <w:p w:rsidR="00BC4DCE" w:rsidRPr="000643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0643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المؤسسة /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06435F">
                    <w:rPr>
                      <w:b/>
                      <w:bCs/>
                      <w:sz w:val="26"/>
                      <w:szCs w:val="26"/>
                      <w:lang w:bidi="ar-IQ"/>
                    </w:rPr>
                    <w:t xml:space="preserve"> Microsoft</w:t>
                  </w:r>
                </w:p>
              </w:tc>
              <w:tc>
                <w:tcPr>
                  <w:tcW w:w="4546" w:type="dxa"/>
                  <w:gridSpan w:val="8"/>
                </w:tcPr>
                <w:p w:rsidR="00BC4DCE" w:rsidRPr="00016A07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عدد الامتحانات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 </w:t>
                  </w:r>
                  <w:r w:rsidRPr="0006435F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3719" w:type="dxa"/>
                  <w:gridSpan w:val="2"/>
                </w:tcPr>
                <w:p w:rsidR="003F4B68" w:rsidRPr="00F81DE1" w:rsidRDefault="00BC4DCE" w:rsidP="003F4B68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اجور الاختبار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العالمي </w:t>
                  </w: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بدون دوره</w:t>
                  </w:r>
                  <w:r w:rsidRPr="0006435F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/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180</w:t>
                  </w:r>
                  <w:r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lang w:bidi="ar-IQ"/>
                    </w:rPr>
                    <w:t xml:space="preserve"> 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الف دينار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DE7494" w:rsidRDefault="00BC4DCE" w:rsidP="00557535">
                  <w:pPr>
                    <w:bidi/>
                    <w:ind w:left="1168" w:right="540" w:hanging="992"/>
                    <w:jc w:val="center"/>
                    <w:rPr>
                      <w:rFonts w:ascii="Elephant" w:hAnsi="Elephant" w:cs="Simplified Arabic"/>
                      <w:lang w:bidi="ar-IQ"/>
                    </w:rPr>
                  </w:pPr>
                  <w:r w:rsidRPr="00DE7494">
                    <w:rPr>
                      <w:rFonts w:ascii="Elephant" w:hAnsi="Elephant" w:cs="Simplified Arabic"/>
                      <w:sz w:val="28"/>
                      <w:szCs w:val="28"/>
                      <w:lang w:bidi="ar-IQ"/>
                    </w:rPr>
                    <w:t xml:space="preserve"> </w:t>
                  </w:r>
                  <w:r w:rsidRPr="00DE7494">
                    <w:rPr>
                      <w:rFonts w:cs="Simplified Arabic"/>
                      <w:rtl/>
                      <w:lang w:bidi="ar-IQ"/>
                    </w:rPr>
                    <w:t xml:space="preserve"> </w:t>
                  </w:r>
                </w:p>
                <w:p w:rsidR="00BC4DCE" w:rsidRPr="00105519" w:rsidRDefault="00BC4DCE" w:rsidP="00557535">
                  <w:pPr>
                    <w:bidi/>
                    <w:ind w:left="992" w:hanging="992"/>
                    <w:jc w:val="center"/>
                    <w:rPr>
                      <w:rFonts w:ascii="Elephant" w:hAnsi="Elephant" w:cs="Simplified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  <w:r w:rsidRPr="00105519">
                    <w:rPr>
                      <w:rFonts w:ascii="Elephant" w:hAnsi="Elephant" w:cs="Simplified Arabic"/>
                      <w:b/>
                      <w:bCs/>
                      <w:sz w:val="30"/>
                      <w:szCs w:val="30"/>
                      <w:lang w:bidi="ar-IQ"/>
                    </w:rPr>
                    <w:lastRenderedPageBreak/>
                    <w:t>Planning , implementing and  maintaining a Microsoft Windows Server 2003</w:t>
                  </w:r>
                </w:p>
                <w:p w:rsidR="00BC4DCE" w:rsidRPr="00280C3E" w:rsidRDefault="00BC4DCE" w:rsidP="00F81DE1">
                  <w:pPr>
                    <w:bidi/>
                    <w:ind w:left="992" w:firstLine="2444"/>
                    <w:rPr>
                      <w:rFonts w:ascii="Elephant" w:hAnsi="Elephant" w:cs="Simplified Arabic"/>
                      <w:sz w:val="28"/>
                      <w:szCs w:val="28"/>
                      <w:lang w:bidi="ar-IQ"/>
                    </w:rPr>
                  </w:pPr>
                  <w:r w:rsidRPr="00105519">
                    <w:rPr>
                      <w:rFonts w:ascii="Elephant" w:hAnsi="Elephant" w:cs="Simplified Arabic"/>
                      <w:b/>
                      <w:bCs/>
                      <w:sz w:val="30"/>
                      <w:szCs w:val="30"/>
                      <w:lang w:bidi="ar-IQ"/>
                    </w:rPr>
                    <w:t>Active directory Infrastructure (70-294)</w:t>
                  </w:r>
                </w:p>
              </w:tc>
            </w:tr>
            <w:tr w:rsidR="00BC4DCE" w:rsidRPr="00DE7494" w:rsidTr="009B2863">
              <w:tc>
                <w:tcPr>
                  <w:tcW w:w="3256" w:type="dxa"/>
                  <w:gridSpan w:val="5"/>
                </w:tcPr>
                <w:p w:rsidR="00BC4DCE" w:rsidRPr="0006435F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06435F"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lastRenderedPageBreak/>
                    <w:t>المؤسسة /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06435F">
                    <w:rPr>
                      <w:b/>
                      <w:bCs/>
                      <w:sz w:val="26"/>
                      <w:szCs w:val="26"/>
                      <w:lang w:bidi="ar-IQ"/>
                    </w:rPr>
                    <w:t xml:space="preserve"> Microsoft</w:t>
                  </w:r>
                </w:p>
              </w:tc>
              <w:tc>
                <w:tcPr>
                  <w:tcW w:w="2700" w:type="dxa"/>
                  <w:gridSpan w:val="3"/>
                </w:tcPr>
                <w:p w:rsidR="00BC4DCE" w:rsidRPr="00016A07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عدد الامتحانات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 </w:t>
                  </w:r>
                  <w:r w:rsidRPr="0006435F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5385" w:type="dxa"/>
                  <w:gridSpan w:val="6"/>
                </w:tcPr>
                <w:p w:rsidR="00BC4DCE" w:rsidRPr="00016A07" w:rsidRDefault="00BC4DCE" w:rsidP="00557535">
                  <w:pPr>
                    <w:bidi/>
                    <w:ind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اجور الاختبار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العالمي </w:t>
                  </w: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بدون دوره</w:t>
                  </w:r>
                  <w:r w:rsidRPr="0006435F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/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180</w:t>
                  </w:r>
                  <w:r>
                    <w:rPr>
                      <w:rFonts w:ascii="Elephant" w:hAnsi="Elephant" w:cs="Simplified Arabic"/>
                      <w:b/>
                      <w:bCs/>
                      <w:sz w:val="26"/>
                      <w:szCs w:val="26"/>
                      <w:lang w:bidi="ar-IQ"/>
                    </w:rPr>
                    <w:t xml:space="preserve"> 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الف دينار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F81DE1" w:rsidRDefault="00BC4DCE" w:rsidP="00105519">
                  <w:pPr>
                    <w:pStyle w:val="ListParagraph"/>
                    <w:ind w:left="0"/>
                    <w:jc w:val="right"/>
                    <w:rPr>
                      <w:rFonts w:ascii="Elephant" w:hAnsi="Elephant" w:cs="Simplified Arabic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105519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Network+</w:t>
                  </w:r>
                  <w:r w:rsidR="00105519" w:rsidRPr="0010551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10551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                         </w:t>
                  </w:r>
                  <w:r w:rsidR="00105519" w:rsidRPr="00105519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Comp</w:t>
                  </w:r>
                  <w:r w:rsidR="00105519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 xml:space="preserve"> </w:t>
                  </w:r>
                  <w:r w:rsidR="00105519" w:rsidRPr="00105519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TIA</w:t>
                  </w:r>
                  <w:r w:rsidR="00105519" w:rsidRPr="00105519">
                    <w:rPr>
                      <w:rFonts w:ascii="Elephant" w:hAnsi="Elephant" w:cs="Simplified Arabic" w:hint="cs"/>
                      <w:b/>
                      <w:bCs/>
                      <w:rtl/>
                      <w:lang w:bidi="ar-IQ"/>
                    </w:rPr>
                    <w:t xml:space="preserve"> المؤسسة </w:t>
                  </w:r>
                  <w:r w:rsidR="00105519">
                    <w:rPr>
                      <w:rFonts w:ascii="Elephant" w:hAnsi="Elephant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</w:p>
              </w:tc>
            </w:tr>
            <w:tr w:rsidR="00BC4DCE" w:rsidRPr="00DE7494" w:rsidTr="009B2863">
              <w:trPr>
                <w:trHeight w:val="2943"/>
              </w:trPr>
              <w:tc>
                <w:tcPr>
                  <w:tcW w:w="11341" w:type="dxa"/>
                  <w:gridSpan w:val="14"/>
                </w:tcPr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450"/>
                    <w:rPr>
                      <w:rFonts w:asciiTheme="majorBidi" w:hAnsiTheme="majorBidi" w:cstheme="majorBidi"/>
                      <w:sz w:val="22"/>
                      <w:szCs w:val="22"/>
                      <w:u w:val="single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Introduction Networks.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The open systems interconnection specifications.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Networking topologies, connectors, and wiring standards.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The current Ethernet specifications.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Networking devices.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Introduction to the internet protocol.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IP Addressing.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IP sub netting, troubleshooting IP, and introduction to NAT.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Introduction to IP Routing.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Routing protocol.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Switching and virtual LANS.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Wireless networking.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Authentication and access control.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Network threats and mitigation.</w:t>
                  </w:r>
                </w:p>
                <w:p w:rsidR="00076F52" w:rsidRPr="00076F52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lang w:bidi="ar-IQ"/>
                    </w:rPr>
                  </w:pPr>
                  <w:r w:rsidRPr="00076F52">
                    <w:rPr>
                      <w:rFonts w:asciiTheme="majorBidi" w:hAnsiTheme="majorBidi" w:cstheme="majorBidi"/>
                      <w:lang w:bidi="ar-IQ"/>
                    </w:rPr>
                    <w:t>Physical and hardware security.</w:t>
                  </w:r>
                </w:p>
                <w:p w:rsidR="00076F52" w:rsidRPr="00076F52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lang w:bidi="ar-IQ"/>
                    </w:rPr>
                  </w:pPr>
                  <w:r w:rsidRPr="00076F52">
                    <w:rPr>
                      <w:rFonts w:asciiTheme="majorBidi" w:hAnsiTheme="majorBidi" w:cstheme="majorBidi"/>
                      <w:lang w:bidi="ar-IQ"/>
                    </w:rPr>
                    <w:t>Wide area networks.</w:t>
                  </w:r>
                </w:p>
                <w:p w:rsidR="00076F52" w:rsidRPr="00076F52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lang w:bidi="ar-IQ"/>
                    </w:rPr>
                  </w:pPr>
                  <w:r w:rsidRPr="00076F52">
                    <w:rPr>
                      <w:rFonts w:asciiTheme="majorBidi" w:hAnsiTheme="majorBidi" w:cstheme="majorBidi"/>
                      <w:lang w:bidi="ar-IQ"/>
                    </w:rPr>
                    <w:t>Troubleshooting Tools.</w:t>
                  </w:r>
                </w:p>
                <w:p w:rsidR="00076F52" w:rsidRPr="00076F52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lang w:bidi="ar-IQ"/>
                    </w:rPr>
                  </w:pPr>
                  <w:r w:rsidRPr="00076F52">
                    <w:rPr>
                      <w:rFonts w:asciiTheme="majorBidi" w:hAnsiTheme="majorBidi" w:cstheme="majorBidi"/>
                      <w:lang w:bidi="ar-IQ"/>
                    </w:rPr>
                    <w:t>Software and hardware tools.</w:t>
                  </w:r>
                </w:p>
                <w:p w:rsidR="00076F52" w:rsidRPr="00105519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Network Troubleshooting.</w:t>
                  </w:r>
                </w:p>
                <w:p w:rsidR="00BC4DCE" w:rsidRPr="00076F52" w:rsidRDefault="00076F52" w:rsidP="00105519">
                  <w:pPr>
                    <w:pStyle w:val="ListParagraph"/>
                    <w:numPr>
                      <w:ilvl w:val="0"/>
                      <w:numId w:val="30"/>
                    </w:numPr>
                    <w:ind w:left="1132" w:hanging="502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105519">
                    <w:rPr>
                      <w:rFonts w:asciiTheme="majorBidi" w:hAnsiTheme="majorBidi" w:cstheme="majorBidi"/>
                      <w:sz w:val="22"/>
                      <w:szCs w:val="22"/>
                      <w:lang w:bidi="ar-IQ"/>
                    </w:rPr>
                    <w:t>Management,Monitoring,and Optimization</w:t>
                  </w:r>
                  <w:r w:rsidRPr="0010551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IQ"/>
                    </w:rPr>
                    <w:t>.</w:t>
                  </w:r>
                </w:p>
              </w:tc>
            </w:tr>
            <w:tr w:rsidR="00BC4DCE" w:rsidRPr="00DE7494" w:rsidTr="009B2863">
              <w:trPr>
                <w:trHeight w:val="610"/>
              </w:trPr>
              <w:tc>
                <w:tcPr>
                  <w:tcW w:w="11341" w:type="dxa"/>
                  <w:gridSpan w:val="14"/>
                </w:tcPr>
                <w:p w:rsidR="00BC4DCE" w:rsidRPr="003706DB" w:rsidRDefault="00105519" w:rsidP="00105519">
                  <w:pPr>
                    <w:pStyle w:val="ListParagraph"/>
                    <w:bidi/>
                    <w:spacing w:after="200"/>
                    <w:ind w:left="0"/>
                    <w:rPr>
                      <w:rFonts w:cs="Simplified Arabic"/>
                      <w:b/>
                      <w:bCs/>
                      <w:sz w:val="48"/>
                      <w:szCs w:val="48"/>
                      <w:rtl/>
                      <w:lang w:bidi="ar-IQ"/>
                    </w:rPr>
                  </w:pPr>
                  <w:r w:rsidRPr="00105519">
                    <w:rPr>
                      <w:rFonts w:ascii="Elephant" w:hAnsi="Elephant" w:cs="Simplified Arabic" w:hint="cs"/>
                      <w:b/>
                      <w:bCs/>
                      <w:rtl/>
                      <w:lang w:bidi="ar-IQ"/>
                    </w:rPr>
                    <w:t>المؤسسة /</w:t>
                  </w:r>
                  <w:r w:rsidRPr="00105519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Comp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 xml:space="preserve"> </w:t>
                  </w:r>
                  <w:r w:rsidRPr="00105519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TIA</w:t>
                  </w:r>
                  <w:r>
                    <w:rPr>
                      <w:rFonts w:ascii="Elephant" w:hAnsi="Elephant" w:cs="Simplified Arabic"/>
                      <w:b/>
                      <w:bCs/>
                      <w:sz w:val="48"/>
                      <w:szCs w:val="48"/>
                      <w:lang w:bidi="ar-IQ"/>
                    </w:rPr>
                    <w:t xml:space="preserve"> 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 xml:space="preserve">                   </w:t>
                  </w:r>
                  <w:r w:rsidRPr="00105519">
                    <w:rPr>
                      <w:rFonts w:ascii="Elephant" w:hAnsi="Elephant" w:cs="Simplified Arabic"/>
                      <w:b/>
                      <w:bCs/>
                      <w:sz w:val="36"/>
                      <w:szCs w:val="36"/>
                      <w:lang w:bidi="ar-IQ"/>
                    </w:rPr>
                    <w:t>A+</w:t>
                  </w:r>
                  <w:r>
                    <w:rPr>
                      <w:rFonts w:ascii="Elephant" w:hAnsi="Elephant" w:cs="Simplified Arabic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BC4DCE" w:rsidRPr="00DE7494" w:rsidTr="009B2863">
              <w:trPr>
                <w:trHeight w:val="160"/>
              </w:trPr>
              <w:tc>
                <w:tcPr>
                  <w:tcW w:w="11341" w:type="dxa"/>
                  <w:gridSpan w:val="14"/>
                </w:tcPr>
                <w:p w:rsidR="00BC4DCE" w:rsidRPr="00105519" w:rsidRDefault="00BC4DCE" w:rsidP="0055753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Identifying Personal Computer Components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Effectively Working with Personal Computer Components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Understanding Laptops and Portable Devices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Understanding Operating Systems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>Understanding Basics of Installing, Configuring,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Optimizing, and Upgrading Operating Systems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>Identifying Operating System Troubleshooting and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Diagnostic Procedures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lang w:bidi="ar-IQ"/>
                    </w:rPr>
                  </w:pPr>
                  <w:r w:rsidRPr="00105519">
                    <w:rPr>
                      <w:rFonts w:cs="Simplified Arabic"/>
                      <w:lang w:bidi="ar-IQ"/>
                    </w:rPr>
                    <w:t xml:space="preserve">Understanding the Basics of Printers and Scanners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Networking Fundamentals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Understanding Network Security Fundamentals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Identifying Safety and Environmental Issues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Understanding Professionalism and Communication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Working with Personal Computer Components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Working with Laptops and Portable Devices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>Installing, Configuring, Optimizing, and Upgrading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 xml:space="preserve">Operating Systems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>Installing, Configuring, Optimizing, and Upgrading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lang w:bidi="ar-IQ"/>
                    </w:rPr>
                  </w:pPr>
                  <w:r w:rsidRPr="00105519">
                    <w:rPr>
                      <w:rFonts w:cs="Simplified Arabic"/>
                      <w:lang w:bidi="ar-IQ"/>
                    </w:rPr>
                    <w:t xml:space="preserve">Printers and Scanners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lang w:bidi="ar-IQ"/>
                    </w:rPr>
                  </w:pPr>
                  <w:r w:rsidRPr="00105519">
                    <w:rPr>
                      <w:rFonts w:cs="Simplified Arabic"/>
                      <w:lang w:bidi="ar-IQ"/>
                    </w:rPr>
                    <w:t>Installing, Configuring, Optimizing, and Upgrading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lang w:bidi="ar-IQ"/>
                    </w:rPr>
                  </w:pPr>
                  <w:r w:rsidRPr="00105519">
                    <w:rPr>
                      <w:rFonts w:cs="Simplified Arabic"/>
                      <w:lang w:bidi="ar-IQ"/>
                    </w:rPr>
                    <w:t xml:space="preserve">Network Systems </w:t>
                  </w:r>
                </w:p>
                <w:p w:rsidR="00BC4DCE" w:rsidRPr="00105519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502"/>
                    </w:tabs>
                    <w:rPr>
                      <w:rFonts w:cs="Simplified Arabic"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>Installing, Configuring, Upgrading, and Optimizing</w:t>
                  </w:r>
                </w:p>
                <w:p w:rsidR="00BC4DCE" w:rsidRPr="00DE7494" w:rsidRDefault="00BC4DCE" w:rsidP="0010551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1080"/>
                      <w:tab w:val="num" w:pos="466"/>
                      <w:tab w:val="num" w:pos="502"/>
                    </w:tabs>
                    <w:rPr>
                      <w:rFonts w:cs="Simplified Arabic"/>
                      <w:b/>
                      <w:bCs/>
                      <w:sz w:val="22"/>
                      <w:szCs w:val="22"/>
                      <w:lang w:bidi="ar-IQ"/>
                    </w:rPr>
                  </w:pPr>
                  <w:r w:rsidRPr="00105519">
                    <w:rPr>
                      <w:rFonts w:cs="Simplified Arabic"/>
                      <w:sz w:val="22"/>
                      <w:szCs w:val="22"/>
                      <w:lang w:bidi="ar-IQ"/>
                    </w:rPr>
                    <w:t>Security Systems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DE7494" w:rsidRDefault="00BC4DCE" w:rsidP="00557535">
                  <w:pPr>
                    <w:bidi/>
                    <w:ind w:left="1168" w:right="540" w:hanging="992"/>
                    <w:jc w:val="center"/>
                    <w:rPr>
                      <w:rFonts w:cs="Simplified Arabic"/>
                      <w:rtl/>
                      <w:lang w:bidi="ar-IQ"/>
                    </w:rPr>
                  </w:pPr>
                </w:p>
                <w:p w:rsidR="00BC4DCE" w:rsidRPr="003706DB" w:rsidRDefault="00BC4DCE" w:rsidP="00557535">
                  <w:pPr>
                    <w:bidi/>
                    <w:ind w:left="1168" w:right="540" w:hanging="992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 xml:space="preserve">(IC3) </w:t>
                  </w:r>
                  <w:r w:rsidRPr="003706DB"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Internet Computing Core Certification</w:t>
                  </w:r>
                </w:p>
                <w:p w:rsidR="00BC4DCE" w:rsidRPr="00DE7494" w:rsidRDefault="00BC4DCE" w:rsidP="00F81DE1">
                  <w:pPr>
                    <w:ind w:right="540"/>
                    <w:jc w:val="both"/>
                    <w:rPr>
                      <w:rFonts w:cs="Simplified Arabic"/>
                      <w:b/>
                      <w:bCs/>
                      <w:sz w:val="22"/>
                      <w:szCs w:val="22"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1839" w:type="dxa"/>
                </w:tcPr>
                <w:p w:rsidR="00BC4DCE" w:rsidRPr="005A4910" w:rsidRDefault="00BC4DCE" w:rsidP="00557535">
                  <w:pPr>
                    <w:bidi/>
                    <w:ind w:right="540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5A4910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المؤسسة /</w:t>
                  </w:r>
                  <w:r w:rsidRPr="005A4910">
                    <w:rPr>
                      <w:rFonts w:cs="Simplified Arabic"/>
                      <w:b/>
                      <w:bCs/>
                      <w:sz w:val="26"/>
                      <w:szCs w:val="26"/>
                      <w:lang w:bidi="ar-IQ"/>
                    </w:rPr>
                    <w:t xml:space="preserve"> Certiport</w:t>
                  </w:r>
                </w:p>
              </w:tc>
              <w:tc>
                <w:tcPr>
                  <w:tcW w:w="3720" w:type="dxa"/>
                  <w:gridSpan w:val="6"/>
                </w:tcPr>
                <w:p w:rsidR="00BC4DCE" w:rsidRPr="005A4910" w:rsidRDefault="00BC4DCE" w:rsidP="00557535">
                  <w:pPr>
                    <w:ind w:left="66" w:right="540"/>
                    <w:jc w:val="center"/>
                    <w:rPr>
                      <w:rFonts w:cs="Simplified Arabic"/>
                      <w:b/>
                      <w:bCs/>
                      <w:sz w:val="26"/>
                      <w:szCs w:val="26"/>
                      <w:lang w:bidi="ar-IQ"/>
                    </w:rPr>
                  </w:pPr>
                  <w:r w:rsidRPr="005A4910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اجور الدورة مع الاختبار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العالمي</w:t>
                  </w:r>
                  <w:r w:rsidRPr="005A4910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/</w:t>
                  </w:r>
                  <w:r w:rsidR="00E06CE7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185</w:t>
                  </w:r>
                  <w:r w:rsidRPr="005A4910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الف دينار</w:t>
                  </w:r>
                </w:p>
              </w:tc>
              <w:tc>
                <w:tcPr>
                  <w:tcW w:w="3251" w:type="dxa"/>
                  <w:gridSpan w:val="6"/>
                </w:tcPr>
                <w:p w:rsidR="00BC4DCE" w:rsidRPr="005A4910" w:rsidRDefault="00BC4DCE" w:rsidP="00557535">
                  <w:pPr>
                    <w:ind w:left="66" w:right="540"/>
                    <w:jc w:val="center"/>
                    <w:rPr>
                      <w:rFonts w:cs="Simplified Arabic"/>
                      <w:b/>
                      <w:bCs/>
                      <w:sz w:val="26"/>
                      <w:szCs w:val="26"/>
                      <w:lang w:bidi="ar-IQ"/>
                    </w:rPr>
                  </w:pPr>
                  <w:r w:rsidRPr="005A4910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اجور الاختبار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العالمي </w:t>
                  </w:r>
                  <w:r w:rsidRPr="005A4910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بدون دورة/</w:t>
                  </w:r>
                  <w:r w:rsidR="00E06CE7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85</w:t>
                  </w:r>
                  <w:r w:rsidRPr="005A4910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الف دينار</w:t>
                  </w:r>
                </w:p>
              </w:tc>
              <w:tc>
                <w:tcPr>
                  <w:tcW w:w="2531" w:type="dxa"/>
                </w:tcPr>
                <w:p w:rsidR="00BC4DCE" w:rsidRPr="005A4910" w:rsidRDefault="00BC4DCE" w:rsidP="00557535">
                  <w:pPr>
                    <w:ind w:left="66" w:right="540"/>
                    <w:jc w:val="center"/>
                    <w:rPr>
                      <w:rFonts w:cs="Simplified Arabic"/>
                      <w:b/>
                      <w:bCs/>
                      <w:sz w:val="26"/>
                      <w:szCs w:val="26"/>
                      <w:lang w:bidi="ar-IQ"/>
                    </w:rPr>
                  </w:pPr>
                  <w:r w:rsidRPr="005A4910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عدد الامتحانات /3 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Default="00BC4DCE" w:rsidP="00557535">
                  <w:pPr>
                    <w:bidi/>
                    <w:ind w:right="540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BC4DCE" w:rsidRPr="00016A07" w:rsidRDefault="00BC4DCE" w:rsidP="00557535">
                  <w:pPr>
                    <w:bidi/>
                    <w:ind w:right="540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BC4DCE" w:rsidRPr="00567C59" w:rsidRDefault="00BC4DCE" w:rsidP="00557535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567C59">
                    <w:rPr>
                      <w:rFonts w:cs="Simplified Arabic"/>
                      <w:sz w:val="28"/>
                      <w:szCs w:val="28"/>
                      <w:lang w:bidi="ar-IQ"/>
                    </w:rPr>
                    <w:t>Computing  Fundamentals (Hardware , Software , Operating System)</w:t>
                  </w:r>
                </w:p>
                <w:p w:rsidR="00BC4DCE" w:rsidRPr="00567C59" w:rsidRDefault="00BC4DCE" w:rsidP="00557535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567C59">
                    <w:rPr>
                      <w:rFonts w:cs="Simplified Arabic"/>
                      <w:sz w:val="28"/>
                      <w:szCs w:val="28"/>
                      <w:lang w:bidi="ar-IQ"/>
                    </w:rPr>
                    <w:t>Key Applications ( Word , Excel , PowerPoint )</w:t>
                  </w:r>
                </w:p>
                <w:p w:rsidR="00BC4DCE" w:rsidRPr="007E14DB" w:rsidRDefault="00BC4DCE" w:rsidP="00557535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cs="Simplified Arabic"/>
                      <w:sz w:val="28"/>
                      <w:szCs w:val="28"/>
                      <w:u w:val="single"/>
                      <w:lang w:bidi="ar-IQ"/>
                    </w:rPr>
                  </w:pPr>
                  <w:r w:rsidRPr="00567C59">
                    <w:rPr>
                      <w:rFonts w:cs="Simplified Arabic"/>
                      <w:sz w:val="28"/>
                      <w:szCs w:val="28"/>
                      <w:lang w:bidi="ar-IQ"/>
                    </w:rPr>
                    <w:t>Living Online (Internet , Network , Electronic Mail ,Computers and Society)</w:t>
                  </w:r>
                </w:p>
                <w:p w:rsidR="00BC4DCE" w:rsidRPr="00567C59" w:rsidRDefault="00BC4DCE" w:rsidP="00557535">
                  <w:pPr>
                    <w:pStyle w:val="ListParagraph"/>
                    <w:ind w:left="754"/>
                    <w:jc w:val="both"/>
                    <w:rPr>
                      <w:rFonts w:cs="Simplified Arabic"/>
                      <w:sz w:val="28"/>
                      <w:szCs w:val="28"/>
                      <w:u w:val="single"/>
                      <w:rtl/>
                      <w:lang w:bidi="ar-IQ"/>
                    </w:rPr>
                  </w:pPr>
                </w:p>
                <w:p w:rsidR="00BC4DCE" w:rsidRPr="00DE7494" w:rsidRDefault="00BC4DCE" w:rsidP="00557535">
                  <w:pPr>
                    <w:ind w:left="66" w:right="540"/>
                    <w:jc w:val="both"/>
                    <w:rPr>
                      <w:rFonts w:cs="Simplified Arabic"/>
                      <w:b/>
                      <w:bCs/>
                      <w:sz w:val="22"/>
                      <w:szCs w:val="22"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B32EEE" w:rsidRDefault="00BC4DCE" w:rsidP="00557535">
                  <w:pPr>
                    <w:ind w:left="66" w:right="540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IT Skills</w:t>
                  </w:r>
                </w:p>
              </w:tc>
            </w:tr>
            <w:tr w:rsidR="00BC4DCE" w:rsidRPr="00DE7494" w:rsidTr="009B2863">
              <w:tc>
                <w:tcPr>
                  <w:tcW w:w="4850" w:type="dxa"/>
                  <w:gridSpan w:val="6"/>
                </w:tcPr>
                <w:p w:rsidR="00BC4DCE" w:rsidRPr="00B32EEE" w:rsidRDefault="00BC4DCE" w:rsidP="00557535">
                  <w:pPr>
                    <w:bidi/>
                    <w:ind w:right="540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32EE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المؤسسة /</w:t>
                  </w:r>
                  <w:r w:rsidRPr="00B32EEE">
                    <w:rPr>
                      <w:rFonts w:cs="Arabic Transparent"/>
                      <w:b/>
                      <w:bCs/>
                      <w:sz w:val="28"/>
                      <w:szCs w:val="28"/>
                      <w:lang w:bidi="ar-IQ"/>
                    </w:rPr>
                    <w:t xml:space="preserve"> Cambridge University</w:t>
                  </w:r>
                  <w:r w:rsidRPr="00B32EEE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ومركز طلال ابو غزاله الاردني.</w:t>
                  </w:r>
                </w:p>
              </w:tc>
              <w:tc>
                <w:tcPr>
                  <w:tcW w:w="3960" w:type="dxa"/>
                  <w:gridSpan w:val="7"/>
                </w:tcPr>
                <w:p w:rsidR="00BC4DCE" w:rsidRPr="00B32EEE" w:rsidRDefault="00BC4DCE" w:rsidP="00557535">
                  <w:pPr>
                    <w:pStyle w:val="ListParagraph"/>
                    <w:bidi/>
                    <w:ind w:left="284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32EE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كلفة الاختبار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العالمي </w:t>
                  </w:r>
                  <w:r w:rsidRPr="00B32EE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بدون دورة /100 الف دينار</w:t>
                  </w:r>
                </w:p>
              </w:tc>
              <w:tc>
                <w:tcPr>
                  <w:tcW w:w="2531" w:type="dxa"/>
                </w:tcPr>
                <w:p w:rsidR="00BC4DCE" w:rsidRPr="00B32EEE" w:rsidRDefault="00BC4DCE" w:rsidP="00557535">
                  <w:pPr>
                    <w:pStyle w:val="ListParagraph"/>
                    <w:bidi/>
                    <w:ind w:left="284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32EE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عدد الامتحانات / 4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B32EEE" w:rsidRDefault="00BC4DCE" w:rsidP="00557535">
                  <w:pPr>
                    <w:bidi/>
                    <w:ind w:right="540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32EE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BC4DCE" w:rsidRPr="00B32EEE" w:rsidRDefault="00BC4DCE" w:rsidP="00557535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cs="Arabic Transparent"/>
                      <w:sz w:val="28"/>
                      <w:szCs w:val="28"/>
                      <w:lang w:bidi="ar-IQ"/>
                    </w:rPr>
                  </w:pPr>
                  <w:r w:rsidRPr="00B32EEE">
                    <w:rPr>
                      <w:rFonts w:cs="Arabic Transparent"/>
                      <w:sz w:val="28"/>
                      <w:szCs w:val="28"/>
                      <w:lang w:bidi="ar-IQ"/>
                    </w:rPr>
                    <w:t>IT</w:t>
                  </w:r>
                </w:p>
                <w:p w:rsidR="00BC4DCE" w:rsidRPr="00B32EEE" w:rsidRDefault="00BC4DCE" w:rsidP="00557535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cs="Arabic Transparent"/>
                      <w:sz w:val="28"/>
                      <w:szCs w:val="28"/>
                      <w:lang w:bidi="ar-IQ"/>
                    </w:rPr>
                  </w:pPr>
                  <w:r w:rsidRPr="00B32EEE">
                    <w:rPr>
                      <w:rFonts w:cs="Arabic Transparent"/>
                      <w:sz w:val="28"/>
                      <w:szCs w:val="28"/>
                      <w:lang w:bidi="ar-IQ"/>
                    </w:rPr>
                    <w:t>MS Windows</w:t>
                  </w:r>
                </w:p>
                <w:p w:rsidR="00BC4DCE" w:rsidRPr="00B32EEE" w:rsidRDefault="00BC4DCE" w:rsidP="00557535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cs="Arabic Transparent"/>
                      <w:sz w:val="28"/>
                      <w:szCs w:val="28"/>
                      <w:lang w:bidi="ar-IQ"/>
                    </w:rPr>
                  </w:pPr>
                  <w:r w:rsidRPr="00B32EEE">
                    <w:rPr>
                      <w:rFonts w:cs="Arabic Transparent"/>
                      <w:sz w:val="28"/>
                      <w:szCs w:val="28"/>
                      <w:lang w:bidi="ar-IQ"/>
                    </w:rPr>
                    <w:t>MS Word</w:t>
                  </w:r>
                </w:p>
                <w:p w:rsidR="00BC4DCE" w:rsidRPr="00B32EEE" w:rsidRDefault="00BC4DCE" w:rsidP="00557535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cs="Arabic Transparent"/>
                      <w:sz w:val="28"/>
                      <w:szCs w:val="28"/>
                      <w:u w:val="single"/>
                      <w:lang w:bidi="ar-IQ"/>
                    </w:rPr>
                  </w:pPr>
                  <w:r w:rsidRPr="00B32EEE">
                    <w:rPr>
                      <w:rFonts w:cs="Arabic Transparent"/>
                      <w:sz w:val="28"/>
                      <w:szCs w:val="28"/>
                      <w:lang w:bidi="ar-IQ"/>
                    </w:rPr>
                    <w:t>MS Internet Explorer</w:t>
                  </w:r>
                </w:p>
                <w:p w:rsidR="00BC4DCE" w:rsidRPr="00B32EEE" w:rsidRDefault="00BC4DCE" w:rsidP="00557535">
                  <w:pPr>
                    <w:ind w:left="66" w:right="540"/>
                    <w:jc w:val="both"/>
                    <w:rPr>
                      <w:rFonts w:cs="Arabic Transparent"/>
                      <w:b/>
                      <w:bCs/>
                      <w:sz w:val="22"/>
                      <w:szCs w:val="22"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3706DB" w:rsidRDefault="00BC4DCE" w:rsidP="00A50CA3">
                  <w:pPr>
                    <w:bidi/>
                    <w:ind w:left="1168" w:right="540" w:hanging="992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Photo</w:t>
                  </w:r>
                  <w:r w:rsidRPr="003706DB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Shop CS</w:t>
                  </w:r>
                  <w:r w:rsidR="00A50CA3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6</w:t>
                  </w:r>
                </w:p>
              </w:tc>
            </w:tr>
            <w:tr w:rsidR="00BC4DCE" w:rsidRPr="00DE7494" w:rsidTr="009B2863">
              <w:tc>
                <w:tcPr>
                  <w:tcW w:w="2690" w:type="dxa"/>
                  <w:gridSpan w:val="3"/>
                </w:tcPr>
                <w:p w:rsidR="00BC4DCE" w:rsidRPr="00016A07" w:rsidRDefault="00BC4DCE" w:rsidP="00557535">
                  <w:pPr>
                    <w:bidi/>
                    <w:ind w:right="540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المؤسسة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 </w:t>
                  </w: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  <w:t>Adobe</w:t>
                  </w:r>
                </w:p>
              </w:tc>
              <w:tc>
                <w:tcPr>
                  <w:tcW w:w="4932" w:type="dxa"/>
                  <w:gridSpan w:val="9"/>
                </w:tcPr>
                <w:p w:rsidR="00BC4DCE" w:rsidRPr="00016A07" w:rsidRDefault="00BC4DCE" w:rsidP="00557535">
                  <w:pPr>
                    <w:pStyle w:val="ListParagraph"/>
                    <w:bidi/>
                    <w:ind w:left="284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كلفة الاختبار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العالمي </w:t>
                  </w: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بدون دورة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</w:t>
                  </w: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  <w:t xml:space="preserve">75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 دينار</w:t>
                  </w:r>
                </w:p>
              </w:tc>
              <w:tc>
                <w:tcPr>
                  <w:tcW w:w="3719" w:type="dxa"/>
                  <w:gridSpan w:val="2"/>
                </w:tcPr>
                <w:p w:rsidR="00BC4DCE" w:rsidRPr="00016A07" w:rsidRDefault="00BC4DCE" w:rsidP="00557535">
                  <w:pPr>
                    <w:pStyle w:val="ListParagraph"/>
                    <w:bidi/>
                    <w:ind w:left="284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عدد الامتحانات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 1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DE7494" w:rsidRDefault="00BC4DCE" w:rsidP="00557535">
                  <w:pPr>
                    <w:bidi/>
                    <w:ind w:right="540"/>
                    <w:rPr>
                      <w:rFonts w:cs="Simplified Arabic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BC4DCE" w:rsidRPr="00F81DE1" w:rsidRDefault="00BC4DCE" w:rsidP="00557535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F81DE1">
                    <w:rPr>
                      <w:rFonts w:cs="Simplified Arabic"/>
                      <w:sz w:val="26"/>
                      <w:szCs w:val="26"/>
                      <w:lang w:bidi="ar-IQ"/>
                    </w:rPr>
                    <w:t>Setting project requirements</w:t>
                  </w:r>
                </w:p>
                <w:p w:rsidR="00BC4DCE" w:rsidRPr="00F81DE1" w:rsidRDefault="00BC4DCE" w:rsidP="00557535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F81DE1">
                    <w:rPr>
                      <w:rFonts w:cs="Simplified Arabic"/>
                      <w:sz w:val="26"/>
                      <w:szCs w:val="26"/>
                      <w:lang w:bidi="ar-IQ"/>
                    </w:rPr>
                    <w:t>Identifying design elements when preparing images</w:t>
                  </w:r>
                </w:p>
                <w:p w:rsidR="00BC4DCE" w:rsidRPr="00F81DE1" w:rsidRDefault="00BC4DCE" w:rsidP="00F81DE1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F81DE1">
                    <w:rPr>
                      <w:rFonts w:cs="Simplified Arabic"/>
                      <w:sz w:val="26"/>
                      <w:szCs w:val="26"/>
                      <w:lang w:bidi="ar-IQ"/>
                    </w:rPr>
                    <w:t>Understanding Adobe Photoshop CS</w:t>
                  </w:r>
                  <w:r w:rsidR="00F81DE1" w:rsidRPr="00F81DE1">
                    <w:rPr>
                      <w:rFonts w:cs="Simplified Arabic"/>
                      <w:sz w:val="26"/>
                      <w:szCs w:val="26"/>
                      <w:lang w:bidi="ar-IQ"/>
                    </w:rPr>
                    <w:t>5</w:t>
                  </w:r>
                  <w:r w:rsidRPr="00F81DE1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Extended</w:t>
                  </w:r>
                </w:p>
                <w:p w:rsidR="00BC4DCE" w:rsidRPr="00F81DE1" w:rsidRDefault="00BC4DCE" w:rsidP="00557535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F81DE1">
                    <w:rPr>
                      <w:rFonts w:cs="Simplified Arabic"/>
                      <w:sz w:val="26"/>
                      <w:szCs w:val="26"/>
                      <w:lang w:bidi="ar-IQ"/>
                    </w:rPr>
                    <w:t>Manipulating images</w:t>
                  </w:r>
                </w:p>
                <w:p w:rsidR="00BC4DCE" w:rsidRPr="00DE7494" w:rsidRDefault="00BC4DCE" w:rsidP="00557535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cs="Simplified Arabic"/>
                      <w:b/>
                      <w:bCs/>
                      <w:sz w:val="22"/>
                      <w:szCs w:val="22"/>
                      <w:lang w:bidi="ar-IQ"/>
                    </w:rPr>
                  </w:pPr>
                  <w:r w:rsidRPr="00F81DE1">
                    <w:rPr>
                      <w:rFonts w:cs="Simplified Arabic"/>
                      <w:sz w:val="26"/>
                      <w:szCs w:val="26"/>
                      <w:lang w:bidi="ar-IQ"/>
                    </w:rPr>
                    <w:t>Evaluating digital images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3706DB" w:rsidRDefault="00BC4DCE" w:rsidP="00D0368E">
                  <w:pPr>
                    <w:bidi/>
                    <w:ind w:left="1168" w:right="540" w:hanging="992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Dream weaver CS</w:t>
                  </w:r>
                  <w:r w:rsidR="00D0368E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6</w:t>
                  </w:r>
                </w:p>
              </w:tc>
            </w:tr>
            <w:tr w:rsidR="00BC4DCE" w:rsidRPr="00DE7494" w:rsidTr="009B2863">
              <w:tc>
                <w:tcPr>
                  <w:tcW w:w="2690" w:type="dxa"/>
                  <w:gridSpan w:val="3"/>
                </w:tcPr>
                <w:p w:rsidR="00BC4DCE" w:rsidRPr="00016A07" w:rsidRDefault="00BC4DCE" w:rsidP="00557535">
                  <w:pPr>
                    <w:bidi/>
                    <w:ind w:right="540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المؤسسة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 </w:t>
                  </w: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  <w:t>Adobe</w:t>
                  </w:r>
                </w:p>
              </w:tc>
              <w:tc>
                <w:tcPr>
                  <w:tcW w:w="4932" w:type="dxa"/>
                  <w:gridSpan w:val="9"/>
                </w:tcPr>
                <w:p w:rsidR="00BC4DCE" w:rsidRPr="00016A07" w:rsidRDefault="00BC4DCE" w:rsidP="00557535">
                  <w:pPr>
                    <w:pStyle w:val="ListParagraph"/>
                    <w:bidi/>
                    <w:ind w:left="284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كلفة الاختبار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العالمي </w:t>
                  </w: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بدون دورة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</w:t>
                  </w: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  <w:t xml:space="preserve">75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 دينار</w:t>
                  </w:r>
                </w:p>
              </w:tc>
              <w:tc>
                <w:tcPr>
                  <w:tcW w:w="3719" w:type="dxa"/>
                  <w:gridSpan w:val="2"/>
                </w:tcPr>
                <w:p w:rsidR="00BC4DCE" w:rsidRPr="00016A07" w:rsidRDefault="00BC4DCE" w:rsidP="00557535">
                  <w:pPr>
                    <w:pStyle w:val="ListParagraph"/>
                    <w:bidi/>
                    <w:ind w:left="284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عدد الامتحانات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 1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DE7494" w:rsidRDefault="00BC4DCE" w:rsidP="00557535">
                  <w:pPr>
                    <w:bidi/>
                    <w:ind w:right="540"/>
                    <w:rPr>
                      <w:rFonts w:cs="Simplified Arabic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BC4DCE" w:rsidRPr="007E14DB" w:rsidRDefault="00BC4DCE" w:rsidP="00557535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7E14DB">
                    <w:rPr>
                      <w:rFonts w:cs="Simplified Arabic"/>
                      <w:sz w:val="26"/>
                      <w:szCs w:val="26"/>
                      <w:lang w:bidi="ar-IQ"/>
                    </w:rPr>
                    <w:t>Setting project requirements</w:t>
                  </w:r>
                </w:p>
                <w:p w:rsidR="00BC4DCE" w:rsidRPr="007E14DB" w:rsidRDefault="00BC4DCE" w:rsidP="00557535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7E14DB">
                    <w:rPr>
                      <w:rFonts w:cs="Simplified Arabic"/>
                      <w:sz w:val="26"/>
                      <w:szCs w:val="26"/>
                      <w:lang w:bidi="ar-IQ"/>
                    </w:rPr>
                    <w:t>Planning site design and page layout</w:t>
                  </w:r>
                </w:p>
                <w:p w:rsidR="00BC4DCE" w:rsidRPr="007E14DB" w:rsidRDefault="00BC4DCE" w:rsidP="00F81DE1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7E14DB">
                    <w:rPr>
                      <w:rFonts w:cs="Simplified Arabic"/>
                      <w:sz w:val="26"/>
                      <w:szCs w:val="26"/>
                      <w:lang w:bidi="ar-IQ"/>
                    </w:rPr>
                    <w:t>Understanding the Adobe Dream</w:t>
                  </w:r>
                  <w:r w:rsidR="00F81DE1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</w:t>
                  </w:r>
                  <w:r w:rsidRPr="007E14DB">
                    <w:rPr>
                      <w:rFonts w:cs="Simplified Arabic"/>
                      <w:sz w:val="26"/>
                      <w:szCs w:val="26"/>
                      <w:lang w:bidi="ar-IQ"/>
                    </w:rPr>
                    <w:t>weaver CS</w:t>
                  </w:r>
                  <w:r w:rsidR="00F81DE1">
                    <w:rPr>
                      <w:rFonts w:cs="Simplified Arabic"/>
                      <w:sz w:val="26"/>
                      <w:szCs w:val="26"/>
                      <w:lang w:bidi="ar-IQ"/>
                    </w:rPr>
                    <w:t>5</w:t>
                  </w:r>
                  <w:r w:rsidRPr="007E14DB">
                    <w:rPr>
                      <w:rFonts w:cs="Simplified Arabic"/>
                      <w:sz w:val="26"/>
                      <w:szCs w:val="26"/>
                      <w:lang w:bidi="ar-IQ"/>
                    </w:rPr>
                    <w:t xml:space="preserve"> interface</w:t>
                  </w:r>
                </w:p>
                <w:p w:rsidR="00BC4DCE" w:rsidRPr="007E14DB" w:rsidRDefault="00BC4DCE" w:rsidP="00557535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7E14DB">
                    <w:rPr>
                      <w:rFonts w:cs="Simplified Arabic"/>
                      <w:sz w:val="26"/>
                      <w:szCs w:val="26"/>
                      <w:lang w:bidi="ar-IQ"/>
                    </w:rPr>
                    <w:t>Adding content</w:t>
                  </w:r>
                </w:p>
                <w:p w:rsidR="00BC4DCE" w:rsidRPr="007E14DB" w:rsidRDefault="00BC4DCE" w:rsidP="00557535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cs="Simplified Arabic"/>
                      <w:sz w:val="26"/>
                      <w:szCs w:val="26"/>
                      <w:lang w:bidi="ar-IQ"/>
                    </w:rPr>
                  </w:pPr>
                  <w:r w:rsidRPr="007E14DB">
                    <w:rPr>
                      <w:rFonts w:cs="Simplified Arabic"/>
                      <w:sz w:val="26"/>
                      <w:szCs w:val="26"/>
                      <w:lang w:bidi="ar-IQ"/>
                    </w:rPr>
                    <w:t>Organizing and modifying content</w:t>
                  </w:r>
                </w:p>
                <w:p w:rsidR="00BC4DCE" w:rsidRPr="00567C59" w:rsidRDefault="00BC4DCE" w:rsidP="00557535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 w:rsidRPr="007E14DB">
                    <w:rPr>
                      <w:rFonts w:cs="Simplified Arabic"/>
                      <w:sz w:val="26"/>
                      <w:szCs w:val="26"/>
                      <w:lang w:bidi="ar-IQ"/>
                    </w:rPr>
                    <w:t>Evaluating and maintaining a site</w:t>
                  </w:r>
                </w:p>
                <w:p w:rsidR="00BC4DCE" w:rsidRPr="00DE7494" w:rsidRDefault="00BC4DCE" w:rsidP="00557535">
                  <w:pPr>
                    <w:pStyle w:val="ListParagraph"/>
                    <w:ind w:left="284"/>
                    <w:jc w:val="both"/>
                    <w:rPr>
                      <w:rFonts w:cs="Simplified Arabic"/>
                      <w:b/>
                      <w:bCs/>
                      <w:sz w:val="22"/>
                      <w:szCs w:val="22"/>
                      <w:lang w:bidi="ar-IQ"/>
                    </w:rPr>
                  </w:pP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Default="00BC4DCE" w:rsidP="00557535">
                  <w:pPr>
                    <w:bidi/>
                    <w:ind w:left="1168" w:right="540" w:hanging="992"/>
                    <w:jc w:val="center"/>
                    <w:rPr>
                      <w:rFonts w:ascii="Elephant" w:hAnsi="Elephant" w:cs="Simplified Arabic"/>
                      <w:sz w:val="28"/>
                      <w:szCs w:val="28"/>
                      <w:lang w:bidi="ar-IQ"/>
                    </w:rPr>
                  </w:pPr>
                </w:p>
                <w:p w:rsidR="00BC4DCE" w:rsidRPr="003706DB" w:rsidRDefault="00BC4DCE" w:rsidP="00D0368E">
                  <w:pPr>
                    <w:bidi/>
                    <w:ind w:left="1168" w:right="540" w:hanging="992"/>
                    <w:jc w:val="center"/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3706DB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FLASH CS</w:t>
                  </w:r>
                  <w:r w:rsidR="00D0368E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6</w:t>
                  </w:r>
                </w:p>
              </w:tc>
            </w:tr>
            <w:tr w:rsidR="00BC4DCE" w:rsidRPr="00DE7494" w:rsidTr="009B2863">
              <w:tc>
                <w:tcPr>
                  <w:tcW w:w="2690" w:type="dxa"/>
                  <w:gridSpan w:val="3"/>
                </w:tcPr>
                <w:p w:rsidR="00BC4DCE" w:rsidRPr="00016A07" w:rsidRDefault="00BC4DCE" w:rsidP="00557535">
                  <w:pPr>
                    <w:bidi/>
                    <w:ind w:right="540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3706DB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المؤسسة /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  <w:t>Adobe</w:t>
                  </w:r>
                </w:p>
              </w:tc>
              <w:tc>
                <w:tcPr>
                  <w:tcW w:w="4932" w:type="dxa"/>
                  <w:gridSpan w:val="9"/>
                </w:tcPr>
                <w:p w:rsidR="00BC4DCE" w:rsidRPr="00016A07" w:rsidRDefault="00BC4DCE" w:rsidP="00557535">
                  <w:pPr>
                    <w:pStyle w:val="ListParagraph"/>
                    <w:bidi/>
                    <w:ind w:left="284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كلفة الاختبار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العالمي </w:t>
                  </w: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بدون دورة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</w:t>
                  </w:r>
                  <w:r w:rsidRPr="00016A07"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  <w:t xml:space="preserve">75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 دينار</w:t>
                  </w:r>
                </w:p>
              </w:tc>
              <w:tc>
                <w:tcPr>
                  <w:tcW w:w="3719" w:type="dxa"/>
                  <w:gridSpan w:val="2"/>
                </w:tcPr>
                <w:p w:rsidR="00BC4DCE" w:rsidRPr="00016A07" w:rsidRDefault="00BC4DCE" w:rsidP="00557535">
                  <w:pPr>
                    <w:pStyle w:val="ListParagraph"/>
                    <w:bidi/>
                    <w:ind w:left="284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6A0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عدد الامتحانات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/ 1</w:t>
                  </w:r>
                </w:p>
              </w:tc>
            </w:tr>
            <w:tr w:rsidR="00BC4DCE" w:rsidRPr="00DE7494" w:rsidTr="009B2863">
              <w:tc>
                <w:tcPr>
                  <w:tcW w:w="11341" w:type="dxa"/>
                  <w:gridSpan w:val="14"/>
                </w:tcPr>
                <w:p w:rsidR="00BC4DCE" w:rsidRPr="00B32EEE" w:rsidRDefault="00BC4DCE" w:rsidP="00557535">
                  <w:pPr>
                    <w:bidi/>
                    <w:ind w:right="540"/>
                    <w:rPr>
                      <w:rFonts w:cs="Arabic Transparent"/>
                      <w:rtl/>
                      <w:lang w:bidi="ar-IQ"/>
                    </w:rPr>
                  </w:pPr>
                  <w:r w:rsidRPr="00B32EE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BC4DCE" w:rsidRPr="00920DE2" w:rsidRDefault="00920DE2" w:rsidP="00920DE2">
                  <w:pPr>
                    <w:ind w:left="394"/>
                    <w:jc w:val="both"/>
                    <w:rPr>
                      <w:rFonts w:cs="Arabic Transparen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rabic Transparent"/>
                      <w:sz w:val="28"/>
                      <w:szCs w:val="28"/>
                      <w:lang w:bidi="ar-IQ"/>
                    </w:rPr>
                    <w:t xml:space="preserve">- </w:t>
                  </w:r>
                  <w:r w:rsidR="00BC4DCE" w:rsidRPr="00920DE2">
                    <w:rPr>
                      <w:rFonts w:cs="Arabic Transparent"/>
                      <w:sz w:val="28"/>
                      <w:szCs w:val="28"/>
                      <w:lang w:bidi="ar-IQ"/>
                    </w:rPr>
                    <w:t>Setting project requirements</w:t>
                  </w:r>
                </w:p>
                <w:p w:rsidR="00BC4DCE" w:rsidRPr="00920DE2" w:rsidRDefault="00920DE2" w:rsidP="00920DE2">
                  <w:pPr>
                    <w:ind w:left="394"/>
                    <w:jc w:val="both"/>
                    <w:rPr>
                      <w:rFonts w:cs="Arabic Transparen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rabic Transparent"/>
                      <w:sz w:val="28"/>
                      <w:szCs w:val="28"/>
                      <w:lang w:bidi="ar-IQ"/>
                    </w:rPr>
                    <w:t xml:space="preserve">- </w:t>
                  </w:r>
                  <w:r w:rsidR="00BC4DCE" w:rsidRPr="00920DE2">
                    <w:rPr>
                      <w:rFonts w:cs="Arabic Transparent"/>
                      <w:sz w:val="28"/>
                      <w:szCs w:val="28"/>
                      <w:lang w:bidi="ar-IQ"/>
                    </w:rPr>
                    <w:t>Identifying rich media design elements</w:t>
                  </w:r>
                </w:p>
                <w:p w:rsidR="00BC4DCE" w:rsidRPr="00920DE2" w:rsidRDefault="00920DE2" w:rsidP="00920DE2">
                  <w:pPr>
                    <w:ind w:left="394"/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Simplified Arabic"/>
                      <w:sz w:val="28"/>
                      <w:szCs w:val="28"/>
                      <w:lang w:bidi="ar-IQ"/>
                    </w:rPr>
                    <w:t xml:space="preserve">- </w:t>
                  </w:r>
                  <w:r w:rsidR="00BC4DCE" w:rsidRPr="00920DE2">
                    <w:rPr>
                      <w:rFonts w:cs="Simplified Arabic"/>
                      <w:sz w:val="28"/>
                      <w:szCs w:val="28"/>
                      <w:lang w:bidi="ar-IQ"/>
                    </w:rPr>
                    <w:t>Understanding Adobe Flash CS</w:t>
                  </w:r>
                  <w:r w:rsidR="00F81DE1" w:rsidRPr="00920DE2">
                    <w:rPr>
                      <w:rFonts w:cs="Simplified Arabic"/>
                      <w:sz w:val="28"/>
                      <w:szCs w:val="28"/>
                      <w:lang w:bidi="ar-IQ"/>
                    </w:rPr>
                    <w:t>5</w:t>
                  </w:r>
                  <w:r w:rsidR="00BC4DCE" w:rsidRPr="00920DE2">
                    <w:rPr>
                      <w:rFonts w:cs="Simplified Arabic"/>
                      <w:sz w:val="28"/>
                      <w:szCs w:val="28"/>
                      <w:lang w:bidi="ar-IQ"/>
                    </w:rPr>
                    <w:t xml:space="preserve">            </w:t>
                  </w:r>
                </w:p>
                <w:p w:rsidR="00BC4DCE" w:rsidRPr="00920DE2" w:rsidRDefault="00920DE2" w:rsidP="00920DE2">
                  <w:pPr>
                    <w:ind w:left="394"/>
                    <w:jc w:val="both"/>
                    <w:rPr>
                      <w:rFonts w:cs="Simplified Arabic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Simplified Arabic"/>
                      <w:sz w:val="28"/>
                      <w:szCs w:val="28"/>
                      <w:lang w:bidi="ar-IQ"/>
                    </w:rPr>
                    <w:t xml:space="preserve">- </w:t>
                  </w:r>
                  <w:r w:rsidR="00BC4DCE" w:rsidRPr="00920DE2">
                    <w:rPr>
                      <w:rFonts w:cs="Simplified Arabic"/>
                      <w:sz w:val="28"/>
                      <w:szCs w:val="28"/>
                      <w:lang w:bidi="ar-IQ"/>
                    </w:rPr>
                    <w:t>Building rich media elements</w:t>
                  </w:r>
                </w:p>
                <w:p w:rsidR="00BC4DCE" w:rsidRPr="00920DE2" w:rsidRDefault="00920DE2" w:rsidP="00920DE2">
                  <w:pPr>
                    <w:ind w:left="394"/>
                    <w:jc w:val="both"/>
                    <w:rPr>
                      <w:rFonts w:cs="Simplified Arabic"/>
                      <w:b/>
                      <w:bCs/>
                      <w:sz w:val="22"/>
                      <w:szCs w:val="22"/>
                      <w:lang w:bidi="ar-IQ"/>
                    </w:rPr>
                  </w:pPr>
                  <w:r>
                    <w:rPr>
                      <w:rFonts w:cs="Simplified Arabic"/>
                      <w:sz w:val="28"/>
                      <w:szCs w:val="28"/>
                      <w:lang w:bidi="ar-IQ"/>
                    </w:rPr>
                    <w:t xml:space="preserve">- </w:t>
                  </w:r>
                  <w:r w:rsidR="00BC4DCE" w:rsidRPr="00920DE2">
                    <w:rPr>
                      <w:rFonts w:cs="Simplified Arabic"/>
                      <w:sz w:val="28"/>
                      <w:szCs w:val="28"/>
                      <w:lang w:bidi="ar-IQ"/>
                    </w:rPr>
                    <w:t>Evaluating rich media elements</w:t>
                  </w:r>
                </w:p>
                <w:p w:rsidR="009B2863" w:rsidRPr="009B2863" w:rsidRDefault="009B2863" w:rsidP="009B2863">
                  <w:pPr>
                    <w:jc w:val="both"/>
                    <w:rPr>
                      <w:rFonts w:cs="Simplified Arabic"/>
                      <w:b/>
                      <w:bCs/>
                      <w:sz w:val="22"/>
                      <w:szCs w:val="22"/>
                      <w:lang w:bidi="ar-IQ"/>
                    </w:rPr>
                  </w:pPr>
                </w:p>
              </w:tc>
            </w:tr>
            <w:tr w:rsidR="009B2863" w:rsidTr="009B2863">
              <w:tc>
                <w:tcPr>
                  <w:tcW w:w="11341" w:type="dxa"/>
                  <w:gridSpan w:val="14"/>
                </w:tcPr>
                <w:p w:rsidR="009B2863" w:rsidRPr="009B2863" w:rsidRDefault="009B2863" w:rsidP="009B2863">
                  <w:pPr>
                    <w:bidi/>
                    <w:ind w:left="1168" w:right="540" w:hanging="992"/>
                    <w:jc w:val="center"/>
                    <w:rPr>
                      <w:rFonts w:cs="Simplified Arabic"/>
                      <w:b/>
                      <w:bCs/>
                      <w:sz w:val="36"/>
                      <w:szCs w:val="36"/>
                      <w:lang w:bidi="ar-IQ"/>
                    </w:rPr>
                  </w:pPr>
                  <w:r w:rsidRPr="009B2863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C# for Image Processing</w:t>
                  </w:r>
                </w:p>
              </w:tc>
            </w:tr>
            <w:tr w:rsidR="009B2863" w:rsidTr="009B2863">
              <w:tc>
                <w:tcPr>
                  <w:tcW w:w="11341" w:type="dxa"/>
                  <w:gridSpan w:val="14"/>
                </w:tcPr>
                <w:p w:rsidR="009B2863" w:rsidRPr="009B2863" w:rsidRDefault="009B2863" w:rsidP="009B2863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9B28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9B2863" w:rsidRDefault="009B2863" w:rsidP="009B2863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  <w:p w:rsidR="009B2863" w:rsidRDefault="009B2863" w:rsidP="009B2863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  <w:p w:rsidR="009B2863" w:rsidRPr="000C0A69" w:rsidRDefault="00920DE2" w:rsidP="00920DE2">
                  <w:pPr>
                    <w:pStyle w:val="yiv1703136337msonormal"/>
                    <w:spacing w:before="0" w:beforeAutospacing="0" w:after="0" w:afterAutospacing="0"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</w:rPr>
                    <w:t>- I</w:t>
                  </w:r>
                  <w:r w:rsidR="0056577D" w:rsidRPr="000C0A69">
                    <w:rPr>
                      <w:sz w:val="28"/>
                      <w:szCs w:val="28"/>
                    </w:rPr>
                    <w:t>mage analysis</w:t>
                  </w:r>
                  <w:r w:rsidR="0056577D" w:rsidRPr="000C0A69">
                    <w:rPr>
                      <w:sz w:val="28"/>
                      <w:szCs w:val="28"/>
                    </w:rPr>
                    <w:br/>
                  </w:r>
                  <w:r>
                    <w:rPr>
                      <w:rStyle w:val="yshortcuts"/>
                      <w:sz w:val="28"/>
                      <w:szCs w:val="28"/>
                    </w:rPr>
                    <w:t>- I</w:t>
                  </w:r>
                  <w:r w:rsidR="0056577D" w:rsidRPr="000C0A69">
                    <w:rPr>
                      <w:rStyle w:val="yshortcuts"/>
                      <w:sz w:val="28"/>
                      <w:szCs w:val="28"/>
                    </w:rPr>
                    <w:t>mage manipulations</w:t>
                  </w:r>
                  <w:r w:rsidR="0056577D" w:rsidRPr="000C0A69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D</w:t>
                  </w:r>
                  <w:r w:rsidR="0056577D" w:rsidRPr="000C0A69">
                    <w:rPr>
                      <w:sz w:val="28"/>
                      <w:szCs w:val="28"/>
                    </w:rPr>
                    <w:t>eveloping filters </w:t>
                  </w:r>
                </w:p>
                <w:p w:rsidR="009B2863" w:rsidRDefault="009B2863" w:rsidP="000C0A69">
                  <w:pPr>
                    <w:pStyle w:val="yiv1703136337msonormal"/>
                    <w:spacing w:before="0" w:beforeAutospacing="0" w:after="0" w:afterAutospacing="0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  <w:p w:rsidR="009B2863" w:rsidRPr="009B2863" w:rsidRDefault="009B2863" w:rsidP="009B2863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B2863" w:rsidTr="009B2863">
              <w:tc>
                <w:tcPr>
                  <w:tcW w:w="11341" w:type="dxa"/>
                  <w:gridSpan w:val="14"/>
                </w:tcPr>
                <w:p w:rsidR="009B2863" w:rsidRPr="005D498F" w:rsidRDefault="009B2863" w:rsidP="009B2863">
                  <w:pPr>
                    <w:bidi/>
                    <w:ind w:left="1168" w:right="540" w:hanging="992"/>
                    <w:jc w:val="center"/>
                    <w:rPr>
                      <w:rFonts w:cs="Simplified Arabic"/>
                      <w:b/>
                      <w:bCs/>
                      <w:lang w:bidi="ar-IQ"/>
                    </w:rPr>
                  </w:pPr>
                  <w:r w:rsidRPr="009B2863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C# For Security</w:t>
                  </w:r>
                </w:p>
              </w:tc>
            </w:tr>
            <w:tr w:rsidR="009B2863" w:rsidTr="009B2863">
              <w:tc>
                <w:tcPr>
                  <w:tcW w:w="11341" w:type="dxa"/>
                  <w:gridSpan w:val="14"/>
                </w:tcPr>
                <w:p w:rsidR="000C0A69" w:rsidRDefault="009B2863" w:rsidP="009B2863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9B28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FE717B" w:rsidRDefault="00FE717B" w:rsidP="00FE717B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9B2863" w:rsidRPr="000C0A69" w:rsidRDefault="00920DE2" w:rsidP="00FE717B">
                  <w:pPr>
                    <w:pStyle w:val="yiv1703136337msonormal"/>
                    <w:bidi/>
                    <w:spacing w:before="0" w:beforeAutospacing="0" w:after="0" w:afterAutospacing="0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56577D" w:rsidRPr="000C0A69">
                    <w:rPr>
                      <w:sz w:val="28"/>
                      <w:szCs w:val="28"/>
                    </w:rPr>
                    <w:t xml:space="preserve"> </w:t>
                  </w:r>
                  <w:r w:rsidR="00FE717B">
                    <w:rPr>
                      <w:sz w:val="28"/>
                      <w:szCs w:val="28"/>
                    </w:rPr>
                    <w:t>T</w:t>
                  </w:r>
                  <w:r w:rsidR="0056577D" w:rsidRPr="000C0A69">
                    <w:rPr>
                      <w:sz w:val="28"/>
                      <w:szCs w:val="28"/>
                    </w:rPr>
                    <w:t>ext cipher algorithms</w:t>
                  </w:r>
                  <w:r w:rsidR="0056577D" w:rsidRPr="000C0A69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FE717B">
                    <w:rPr>
                      <w:sz w:val="28"/>
                      <w:szCs w:val="28"/>
                    </w:rPr>
                    <w:t xml:space="preserve"> F</w:t>
                  </w:r>
                  <w:r w:rsidR="0056577D" w:rsidRPr="000C0A69">
                    <w:rPr>
                      <w:sz w:val="28"/>
                      <w:szCs w:val="28"/>
                    </w:rPr>
                    <w:t>ile cipher algorithms</w:t>
                  </w:r>
                  <w:r w:rsidR="0056577D" w:rsidRPr="000C0A69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FE717B">
                    <w:rPr>
                      <w:sz w:val="28"/>
                      <w:szCs w:val="28"/>
                    </w:rPr>
                    <w:t xml:space="preserve"> S</w:t>
                  </w:r>
                  <w:r w:rsidR="0056577D" w:rsidRPr="000C0A69">
                    <w:rPr>
                      <w:sz w:val="28"/>
                      <w:szCs w:val="28"/>
                    </w:rPr>
                    <w:t>teganography and water marking</w:t>
                  </w:r>
                </w:p>
                <w:p w:rsidR="0056577D" w:rsidRPr="009B2863" w:rsidRDefault="0056577D" w:rsidP="0056577D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9B2863" w:rsidTr="009B2863">
              <w:tc>
                <w:tcPr>
                  <w:tcW w:w="11341" w:type="dxa"/>
                  <w:gridSpan w:val="14"/>
                </w:tcPr>
                <w:p w:rsidR="009B2863" w:rsidRPr="005D498F" w:rsidRDefault="009B2863" w:rsidP="009B2863">
                  <w:pPr>
                    <w:bidi/>
                    <w:ind w:left="1168" w:right="540" w:hanging="992"/>
                    <w:jc w:val="center"/>
                    <w:rPr>
                      <w:rFonts w:cs="Simplified Arabic"/>
                      <w:b/>
                      <w:bCs/>
                      <w:lang w:bidi="ar-IQ"/>
                    </w:rPr>
                  </w:pPr>
                  <w:r w:rsidRPr="009B2863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Visual Basic.Net for Image Processing</w:t>
                  </w:r>
                </w:p>
              </w:tc>
            </w:tr>
            <w:tr w:rsidR="009B2863" w:rsidTr="009B2863">
              <w:tc>
                <w:tcPr>
                  <w:tcW w:w="11341" w:type="dxa"/>
                  <w:gridSpan w:val="14"/>
                </w:tcPr>
                <w:p w:rsidR="009B2863" w:rsidRDefault="009B2863" w:rsidP="009B2863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9B28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FE717B" w:rsidRPr="009B2863" w:rsidRDefault="00FE717B" w:rsidP="00FE717B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9B2863" w:rsidRDefault="00FE717B" w:rsidP="00FE717B">
                  <w:pPr>
                    <w:pStyle w:val="yiv1703136337msonormal"/>
                    <w:bidi/>
                    <w:spacing w:before="0" w:beforeAutospacing="0" w:after="0" w:afterAutospacing="0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  <w:r w:rsidR="0056577D" w:rsidRPr="000C0A69">
                    <w:rPr>
                      <w:sz w:val="28"/>
                      <w:szCs w:val="28"/>
                    </w:rPr>
                    <w:t>mage analysis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920DE2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56577D" w:rsidRPr="000C0A69">
                    <w:rPr>
                      <w:sz w:val="28"/>
                      <w:szCs w:val="28"/>
                    </w:rPr>
                    <w:br/>
                  </w:r>
                  <w:r w:rsidR="00920DE2">
                    <w:rPr>
                      <w:rStyle w:val="yshortcuts"/>
                      <w:sz w:val="28"/>
                      <w:szCs w:val="28"/>
                    </w:rPr>
                    <w:t>-</w:t>
                  </w:r>
                  <w:r>
                    <w:rPr>
                      <w:rStyle w:val="yshortcuts"/>
                      <w:sz w:val="28"/>
                      <w:szCs w:val="28"/>
                    </w:rPr>
                    <w:t xml:space="preserve"> I</w:t>
                  </w:r>
                  <w:r w:rsidR="0056577D" w:rsidRPr="000C0A69">
                    <w:rPr>
                      <w:rStyle w:val="yshortcuts"/>
                      <w:sz w:val="28"/>
                      <w:szCs w:val="28"/>
                    </w:rPr>
                    <w:t>mage manipulations</w:t>
                  </w:r>
                  <w:r w:rsidR="0056577D" w:rsidRPr="000C0A69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D</w:t>
                  </w:r>
                  <w:r w:rsidR="0056577D" w:rsidRPr="000C0A69">
                    <w:rPr>
                      <w:sz w:val="28"/>
                      <w:szCs w:val="28"/>
                    </w:rPr>
                    <w:t>eveloping filters 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–</w:t>
                  </w:r>
                </w:p>
                <w:p w:rsidR="00FE717B" w:rsidRPr="00FE717B" w:rsidRDefault="00FE717B" w:rsidP="00FE717B">
                  <w:pPr>
                    <w:pStyle w:val="yiv1703136337msonormal"/>
                    <w:bidi/>
                    <w:spacing w:before="0" w:beforeAutospacing="0" w:after="0" w:afterAutospacing="0"/>
                    <w:jc w:val="right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9B2863" w:rsidTr="009B2863">
              <w:tc>
                <w:tcPr>
                  <w:tcW w:w="11341" w:type="dxa"/>
                  <w:gridSpan w:val="14"/>
                </w:tcPr>
                <w:p w:rsidR="009B2863" w:rsidRPr="005D498F" w:rsidRDefault="009B2863" w:rsidP="009B2863">
                  <w:pPr>
                    <w:bidi/>
                    <w:ind w:left="1168" w:right="540" w:hanging="992"/>
                    <w:jc w:val="center"/>
                    <w:rPr>
                      <w:rFonts w:cs="Simplified Arabic"/>
                      <w:b/>
                      <w:bCs/>
                      <w:lang w:bidi="ar-IQ"/>
                    </w:rPr>
                  </w:pPr>
                  <w:r w:rsidRPr="009B2863">
                    <w:rPr>
                      <w:rFonts w:ascii="Elephant" w:hAnsi="Elephant" w:cs="Simplified Arabic"/>
                      <w:b/>
                      <w:bCs/>
                      <w:sz w:val="32"/>
                      <w:szCs w:val="32"/>
                      <w:lang w:bidi="ar-IQ"/>
                    </w:rPr>
                    <w:t>Visual Basic.Net for Security</w:t>
                  </w:r>
                </w:p>
              </w:tc>
            </w:tr>
            <w:tr w:rsidR="009B2863" w:rsidTr="009B2863">
              <w:tc>
                <w:tcPr>
                  <w:tcW w:w="11341" w:type="dxa"/>
                  <w:gridSpan w:val="14"/>
                </w:tcPr>
                <w:p w:rsidR="009B2863" w:rsidRDefault="009B2863" w:rsidP="009B2863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9B28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مفردات الدورة</w:t>
                  </w:r>
                </w:p>
                <w:p w:rsidR="00FE717B" w:rsidRPr="009B2863" w:rsidRDefault="00FE717B" w:rsidP="00FE717B">
                  <w:pPr>
                    <w:pStyle w:val="yiv1703136337msonormal"/>
                    <w:bidi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9B2863" w:rsidRDefault="00920DE2" w:rsidP="00FE717B">
                  <w:pPr>
                    <w:pStyle w:val="yiv1703136337msonormal"/>
                    <w:bidi/>
                    <w:spacing w:before="0" w:beforeAutospacing="0" w:after="0" w:afterAutospacing="0"/>
                    <w:jc w:val="right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FE717B">
                    <w:rPr>
                      <w:sz w:val="28"/>
                      <w:szCs w:val="28"/>
                    </w:rPr>
                    <w:t xml:space="preserve"> T</w:t>
                  </w:r>
                  <w:r w:rsidR="0056577D" w:rsidRPr="000C0A69">
                    <w:rPr>
                      <w:sz w:val="28"/>
                      <w:szCs w:val="28"/>
                    </w:rPr>
                    <w:t>ext cipher algorithms</w:t>
                  </w:r>
                  <w:r w:rsidR="0056577D" w:rsidRPr="000C0A69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FE717B">
                    <w:rPr>
                      <w:sz w:val="28"/>
                      <w:szCs w:val="28"/>
                    </w:rPr>
                    <w:t xml:space="preserve"> F</w:t>
                  </w:r>
                  <w:r w:rsidR="0056577D" w:rsidRPr="000C0A69">
                    <w:rPr>
                      <w:sz w:val="28"/>
                      <w:szCs w:val="28"/>
                    </w:rPr>
                    <w:t>ile cipher algorithms</w:t>
                  </w:r>
                  <w:r w:rsidR="0056577D" w:rsidRPr="000C0A69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FE717B">
                    <w:rPr>
                      <w:sz w:val="28"/>
                      <w:szCs w:val="28"/>
                    </w:rPr>
                    <w:t xml:space="preserve"> S</w:t>
                  </w:r>
                  <w:r w:rsidR="0056577D" w:rsidRPr="000C0A69">
                    <w:rPr>
                      <w:sz w:val="28"/>
                      <w:szCs w:val="28"/>
                    </w:rPr>
                    <w:t>teganography and water marking</w:t>
                  </w:r>
                </w:p>
                <w:p w:rsidR="00FE717B" w:rsidRPr="000C0A69" w:rsidRDefault="00FE717B" w:rsidP="00FE717B">
                  <w:pPr>
                    <w:pStyle w:val="yiv1703136337msonormal"/>
                    <w:bidi/>
                    <w:spacing w:before="0" w:beforeAutospacing="0" w:after="0" w:afterAutospacing="0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</w:tbl>
          <w:p w:rsidR="00BC4DCE" w:rsidRPr="00C97B76" w:rsidRDefault="00BC4DCE" w:rsidP="0045304C">
            <w:pPr>
              <w:pStyle w:val="yiv1703136337msolistparagraphcxsplast"/>
              <w:bidi/>
              <w:spacing w:before="0" w:beforeAutospacing="0" w:after="0" w:afterAutospacing="0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</w:tbl>
    <w:p w:rsidR="00BC78D8" w:rsidRDefault="00BC78D8" w:rsidP="00FE717B">
      <w:pPr>
        <w:bidi/>
        <w:rPr>
          <w:rtl/>
          <w:lang w:bidi="ar-IQ"/>
        </w:rPr>
      </w:pPr>
    </w:p>
    <w:p w:rsidR="0040133B" w:rsidRDefault="0040133B" w:rsidP="0040133B">
      <w:pPr>
        <w:bidi/>
        <w:rPr>
          <w:rtl/>
          <w:lang w:bidi="ar-IQ"/>
        </w:rPr>
      </w:pPr>
    </w:p>
    <w:p w:rsidR="0040133B" w:rsidRDefault="0040133B" w:rsidP="0040133B">
      <w:pPr>
        <w:bidi/>
        <w:rPr>
          <w:rtl/>
          <w:lang w:bidi="ar-IQ"/>
        </w:rPr>
      </w:pPr>
    </w:p>
    <w:p w:rsidR="0040133B" w:rsidRDefault="0040133B" w:rsidP="0040133B">
      <w:pPr>
        <w:bidi/>
        <w:rPr>
          <w:rtl/>
          <w:lang w:bidi="ar-IQ"/>
        </w:rPr>
      </w:pPr>
    </w:p>
    <w:p w:rsidR="0040133B" w:rsidRPr="00124850" w:rsidRDefault="0040133B" w:rsidP="0040133B">
      <w:pPr>
        <w:pStyle w:val="ListParagraph"/>
        <w:numPr>
          <w:ilvl w:val="0"/>
          <w:numId w:val="43"/>
        </w:numPr>
        <w:bidi/>
        <w:spacing w:after="200" w:line="276" w:lineRule="auto"/>
        <w:contextualSpacing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rtl/>
          <w:lang w:bidi="ar-IQ"/>
        </w:rPr>
        <w:t>دورة الرسم والتصميم ببرنامج الأوتوكاد 2013</w:t>
      </w:r>
    </w:p>
    <w:p w:rsidR="0040133B" w:rsidRPr="00124850" w:rsidRDefault="0040133B" w:rsidP="0040133B">
      <w:pPr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lang w:bidi="ar-IQ"/>
        </w:rPr>
        <w:t>Drafting and design with AutoCAD 2013</w:t>
      </w:r>
    </w:p>
    <w:p w:rsidR="0040133B" w:rsidRPr="00124850" w:rsidRDefault="0040133B" w:rsidP="0040133B">
      <w:pPr>
        <w:jc w:val="both"/>
        <w:rPr>
          <w:rFonts w:ascii="Arial" w:hAnsi="Arial"/>
          <w:sz w:val="28"/>
          <w:szCs w:val="28"/>
          <w:rtl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وتتضمن ؛</w:t>
      </w:r>
    </w:p>
    <w:p w:rsidR="0040133B" w:rsidRPr="00124850" w:rsidRDefault="0040133B" w:rsidP="0040133B">
      <w:pPr>
        <w:pStyle w:val="ListParagraph"/>
        <w:numPr>
          <w:ilvl w:val="0"/>
          <w:numId w:val="44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التعريف بواجهة البرنامج </w:t>
      </w:r>
    </w:p>
    <w:p w:rsidR="0040133B" w:rsidRPr="00124850" w:rsidRDefault="0040133B" w:rsidP="0040133B">
      <w:pPr>
        <w:pStyle w:val="ListParagraph"/>
        <w:numPr>
          <w:ilvl w:val="0"/>
          <w:numId w:val="44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استخدام شرائط الأدوات المختلفة .</w:t>
      </w:r>
    </w:p>
    <w:p w:rsidR="0040133B" w:rsidRPr="00124850" w:rsidRDefault="0040133B" w:rsidP="0040133B">
      <w:pPr>
        <w:pStyle w:val="ListParagraph"/>
        <w:numPr>
          <w:ilvl w:val="0"/>
          <w:numId w:val="44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نظم الأحداثيات</w:t>
      </w:r>
    </w:p>
    <w:p w:rsidR="0040133B" w:rsidRPr="00124850" w:rsidRDefault="0040133B" w:rsidP="0040133B">
      <w:pPr>
        <w:pStyle w:val="ListParagraph"/>
        <w:numPr>
          <w:ilvl w:val="0"/>
          <w:numId w:val="44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ادوات الرسم ( النقطة، القطع المستقيمة، الخطوط الأنشائية ، الدوائر ، الأقواس وغيرها ) </w:t>
      </w:r>
    </w:p>
    <w:p w:rsidR="0040133B" w:rsidRPr="00124850" w:rsidRDefault="0040133B" w:rsidP="0040133B">
      <w:pPr>
        <w:pStyle w:val="ListParagraph"/>
        <w:numPr>
          <w:ilvl w:val="0"/>
          <w:numId w:val="44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ادوات التعديل ( النسخ ، التقليم ، الأنعكاس ، المصفوفات وغيرها )</w:t>
      </w:r>
    </w:p>
    <w:p w:rsidR="0040133B" w:rsidRPr="00124850" w:rsidRDefault="0040133B" w:rsidP="0040133B">
      <w:pPr>
        <w:pStyle w:val="ListParagraph"/>
        <w:numPr>
          <w:ilvl w:val="0"/>
          <w:numId w:val="44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إضافة  الجمل التوضيحية والأبعاد الى المخططات .</w:t>
      </w:r>
    </w:p>
    <w:p w:rsidR="0040133B" w:rsidRPr="00124850" w:rsidRDefault="0040133B" w:rsidP="0040133B">
      <w:pPr>
        <w:pStyle w:val="ListParagraph"/>
        <w:numPr>
          <w:ilvl w:val="0"/>
          <w:numId w:val="44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الطباعة .</w:t>
      </w:r>
    </w:p>
    <w:p w:rsidR="0040133B" w:rsidRPr="00124850" w:rsidRDefault="0040133B" w:rsidP="0040133B">
      <w:pPr>
        <w:pStyle w:val="ListParagraph"/>
        <w:numPr>
          <w:ilvl w:val="0"/>
          <w:numId w:val="43"/>
        </w:numPr>
        <w:bidi/>
        <w:spacing w:after="200" w:line="276" w:lineRule="auto"/>
        <w:contextualSpacing/>
        <w:jc w:val="both"/>
        <w:rPr>
          <w:rFonts w:ascii="Arial" w:hAnsi="Arial"/>
          <w:b/>
          <w:bCs/>
          <w:sz w:val="28"/>
          <w:szCs w:val="28"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rtl/>
          <w:lang w:bidi="ar-IQ"/>
        </w:rPr>
        <w:t xml:space="preserve">التصميم الثلاثي الأبعاد بأستخدام برنامج الأوتوكاد 2013 </w:t>
      </w:r>
    </w:p>
    <w:p w:rsidR="0040133B" w:rsidRPr="00124850" w:rsidRDefault="0040133B" w:rsidP="0040133B">
      <w:pPr>
        <w:pStyle w:val="ListParagraph"/>
        <w:ind w:left="525"/>
        <w:jc w:val="both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lang w:bidi="ar-IQ"/>
        </w:rPr>
        <w:t>Three Dimension design with AutoCAD 2013</w:t>
      </w:r>
    </w:p>
    <w:p w:rsidR="0040133B" w:rsidRPr="00124850" w:rsidRDefault="0040133B" w:rsidP="0040133B">
      <w:pPr>
        <w:pStyle w:val="ListParagraph"/>
        <w:ind w:left="525"/>
        <w:jc w:val="both"/>
        <w:rPr>
          <w:rFonts w:ascii="Arial" w:hAnsi="Arial"/>
          <w:sz w:val="28"/>
          <w:szCs w:val="28"/>
          <w:rtl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وتتضمن ؛</w:t>
      </w:r>
    </w:p>
    <w:p w:rsidR="0040133B" w:rsidRPr="00124850" w:rsidRDefault="0040133B" w:rsidP="0040133B">
      <w:pPr>
        <w:pStyle w:val="ListParagraph"/>
        <w:numPr>
          <w:ilvl w:val="0"/>
          <w:numId w:val="45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شرح واجهة البرنامج للرسوم ثلاثية الأبعاد</w:t>
      </w:r>
    </w:p>
    <w:p w:rsidR="0040133B" w:rsidRPr="00124850" w:rsidRDefault="0040133B" w:rsidP="0040133B">
      <w:pPr>
        <w:pStyle w:val="ListParagraph"/>
        <w:numPr>
          <w:ilvl w:val="0"/>
          <w:numId w:val="45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استخدام شرائط الأدوات المختلفة </w:t>
      </w:r>
    </w:p>
    <w:p w:rsidR="0040133B" w:rsidRPr="00124850" w:rsidRDefault="0040133B" w:rsidP="0040133B">
      <w:pPr>
        <w:pStyle w:val="ListParagraph"/>
        <w:numPr>
          <w:ilvl w:val="0"/>
          <w:numId w:val="45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الرسوم  المجسمة (</w:t>
      </w:r>
      <w:r w:rsidRPr="00124850">
        <w:rPr>
          <w:rFonts w:ascii="Arial" w:hAnsi="Arial"/>
          <w:sz w:val="28"/>
          <w:szCs w:val="28"/>
          <w:lang w:bidi="ar-IQ"/>
        </w:rPr>
        <w:t>Isometric drawings</w:t>
      </w:r>
      <w:r w:rsidRPr="00124850">
        <w:rPr>
          <w:rFonts w:ascii="Arial" w:hAnsi="Arial"/>
          <w:sz w:val="28"/>
          <w:szCs w:val="28"/>
          <w:rtl/>
          <w:lang w:bidi="ar-IQ"/>
        </w:rPr>
        <w:t>)</w:t>
      </w:r>
    </w:p>
    <w:p w:rsidR="0040133B" w:rsidRPr="00124850" w:rsidRDefault="0040133B" w:rsidP="0040133B">
      <w:pPr>
        <w:pStyle w:val="ListParagraph"/>
        <w:numPr>
          <w:ilvl w:val="0"/>
          <w:numId w:val="45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استخدام الرسوم ثنائية الأبعاد للتصميم ثلاثي الأبعاد </w:t>
      </w:r>
    </w:p>
    <w:p w:rsidR="0040133B" w:rsidRPr="00124850" w:rsidRDefault="0040133B" w:rsidP="0040133B">
      <w:pPr>
        <w:pStyle w:val="ListParagraph"/>
        <w:numPr>
          <w:ilvl w:val="0"/>
          <w:numId w:val="45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أستخدام ادوات الدمج والتقاطع والحذف </w:t>
      </w:r>
    </w:p>
    <w:p w:rsidR="0040133B" w:rsidRPr="00124850" w:rsidRDefault="0040133B" w:rsidP="0040133B">
      <w:pPr>
        <w:pStyle w:val="ListParagraph"/>
        <w:numPr>
          <w:ilvl w:val="0"/>
          <w:numId w:val="45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أستخدام   الأدوات </w:t>
      </w:r>
      <w:r w:rsidRPr="00124850">
        <w:rPr>
          <w:rFonts w:ascii="Arial" w:hAnsi="Arial"/>
          <w:sz w:val="28"/>
          <w:szCs w:val="28"/>
          <w:lang w:bidi="ar-IQ"/>
        </w:rPr>
        <w:t>(Extrude, revolve, polysolid)</w:t>
      </w:r>
      <w:r w:rsidRPr="00124850">
        <w:rPr>
          <w:rFonts w:ascii="Arial" w:hAnsi="Arial"/>
          <w:sz w:val="28"/>
          <w:szCs w:val="28"/>
          <w:rtl/>
          <w:lang w:bidi="ar-IQ"/>
        </w:rPr>
        <w:t>وغيرها .</w:t>
      </w:r>
    </w:p>
    <w:p w:rsidR="0040133B" w:rsidRPr="00124850" w:rsidRDefault="0040133B" w:rsidP="0040133B">
      <w:pPr>
        <w:pStyle w:val="ListParagraph"/>
        <w:numPr>
          <w:ilvl w:val="0"/>
          <w:numId w:val="45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رسم المكعب والكرة والأسطوانة والمخروط </w:t>
      </w:r>
    </w:p>
    <w:p w:rsidR="0040133B" w:rsidRPr="00124850" w:rsidRDefault="0040133B" w:rsidP="0040133B">
      <w:pPr>
        <w:pStyle w:val="ListParagraph"/>
        <w:numPr>
          <w:ilvl w:val="0"/>
          <w:numId w:val="45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تعديل الرسوم مثل النسخ والتدوير والتحريك والمصفوفات .</w:t>
      </w:r>
    </w:p>
    <w:p w:rsidR="0040133B" w:rsidRPr="00124850" w:rsidRDefault="0040133B" w:rsidP="0040133B">
      <w:pPr>
        <w:pStyle w:val="ListParagraph"/>
        <w:ind w:left="1080"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يمكن اعداد دورة متقدمة في ألأوتوكاد  2013 ثنائية او ثلاثية الأبعاد بعد الأتفاق  المسبق وحسب قواعد المكتب الأستشاري .</w:t>
      </w:r>
    </w:p>
    <w:p w:rsidR="0040133B" w:rsidRPr="00124850" w:rsidRDefault="0040133B" w:rsidP="0040133B">
      <w:pPr>
        <w:pStyle w:val="ListParagraph"/>
        <w:numPr>
          <w:ilvl w:val="0"/>
          <w:numId w:val="43"/>
        </w:numPr>
        <w:bidi/>
        <w:spacing w:after="200" w:line="276" w:lineRule="auto"/>
        <w:contextualSpacing/>
        <w:jc w:val="both"/>
        <w:rPr>
          <w:rFonts w:ascii="Arial" w:hAnsi="Arial"/>
          <w:b/>
          <w:bCs/>
          <w:sz w:val="28"/>
          <w:szCs w:val="28"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rtl/>
          <w:lang w:bidi="ar-IQ"/>
        </w:rPr>
        <w:t xml:space="preserve">نظم المعلومات الجغرافية وإستخدام برنامج </w:t>
      </w:r>
      <w:r w:rsidRPr="00124850">
        <w:rPr>
          <w:rFonts w:ascii="Arial" w:hAnsi="Arial"/>
          <w:b/>
          <w:bCs/>
          <w:sz w:val="28"/>
          <w:szCs w:val="28"/>
          <w:lang w:bidi="ar-IQ"/>
        </w:rPr>
        <w:t>ArcGIS 9.3</w:t>
      </w:r>
      <w:r w:rsidRPr="00124850">
        <w:rPr>
          <w:rFonts w:ascii="Arial" w:hAnsi="Arial"/>
          <w:b/>
          <w:bCs/>
          <w:sz w:val="28"/>
          <w:szCs w:val="28"/>
          <w:rtl/>
          <w:lang w:bidi="ar-IQ"/>
        </w:rPr>
        <w:t>المستوى الأول</w:t>
      </w:r>
    </w:p>
    <w:p w:rsidR="0040133B" w:rsidRPr="00124850" w:rsidRDefault="0040133B" w:rsidP="0040133B">
      <w:pPr>
        <w:pStyle w:val="ListParagraph"/>
        <w:ind w:left="525"/>
        <w:jc w:val="both"/>
        <w:rPr>
          <w:rFonts w:ascii="Arial" w:hAnsi="Arial"/>
          <w:b/>
          <w:bCs/>
          <w:sz w:val="28"/>
          <w:szCs w:val="28"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lang w:bidi="ar-IQ"/>
        </w:rPr>
        <w:t>Geospatial Information systems and ArcGIS 9.3  Level 1</w:t>
      </w:r>
    </w:p>
    <w:p w:rsidR="0040133B" w:rsidRPr="00124850" w:rsidRDefault="0040133B" w:rsidP="0040133B">
      <w:pPr>
        <w:pStyle w:val="ListParagraph"/>
        <w:ind w:left="525"/>
        <w:jc w:val="both"/>
        <w:rPr>
          <w:rFonts w:ascii="Arial" w:hAnsi="Arial"/>
          <w:sz w:val="28"/>
          <w:szCs w:val="28"/>
          <w:rtl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وتتضمن ؛</w:t>
      </w:r>
    </w:p>
    <w:p w:rsidR="0040133B" w:rsidRPr="00124850" w:rsidRDefault="0040133B" w:rsidP="0040133B">
      <w:pPr>
        <w:pStyle w:val="ListParagraph"/>
        <w:numPr>
          <w:ilvl w:val="0"/>
          <w:numId w:val="46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التعريف بواجهة البرنامج</w:t>
      </w:r>
    </w:p>
    <w:p w:rsidR="0040133B" w:rsidRPr="00124850" w:rsidRDefault="0040133B" w:rsidP="0040133B">
      <w:pPr>
        <w:pStyle w:val="ListParagraph"/>
        <w:numPr>
          <w:ilvl w:val="0"/>
          <w:numId w:val="46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 تحديد نظم الأحداثيات الملائمة لكل نوع من القواعد</w:t>
      </w:r>
    </w:p>
    <w:p w:rsidR="0040133B" w:rsidRPr="00124850" w:rsidRDefault="0040133B" w:rsidP="0040133B">
      <w:pPr>
        <w:pStyle w:val="ListParagraph"/>
        <w:numPr>
          <w:ilvl w:val="0"/>
          <w:numId w:val="46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قواعد البيانات المختلفة وكيفية اختيار العلاقات فيما بينها</w:t>
      </w:r>
    </w:p>
    <w:p w:rsidR="0040133B" w:rsidRPr="00124850" w:rsidRDefault="0040133B" w:rsidP="0040133B">
      <w:pPr>
        <w:pStyle w:val="ListParagraph"/>
        <w:numPr>
          <w:ilvl w:val="0"/>
          <w:numId w:val="46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رسم البيانات  وبناء قواعد بياناتها </w:t>
      </w:r>
    </w:p>
    <w:p w:rsidR="0040133B" w:rsidRPr="00124850" w:rsidRDefault="0040133B" w:rsidP="0040133B">
      <w:pPr>
        <w:pStyle w:val="ListParagraph"/>
        <w:numPr>
          <w:ilvl w:val="0"/>
          <w:numId w:val="46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rtl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تحديد العناوين </w:t>
      </w:r>
    </w:p>
    <w:p w:rsidR="0040133B" w:rsidRPr="00124850" w:rsidRDefault="0040133B" w:rsidP="0040133B">
      <w:pPr>
        <w:pStyle w:val="ListParagraph"/>
        <w:numPr>
          <w:ilvl w:val="0"/>
          <w:numId w:val="46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وضع خواص الطبقات  ومفردات الخارطة  وطباعتها .</w:t>
      </w:r>
    </w:p>
    <w:p w:rsidR="0040133B" w:rsidRPr="00124850" w:rsidRDefault="0040133B" w:rsidP="0040133B">
      <w:pPr>
        <w:pStyle w:val="ListParagraph"/>
        <w:numPr>
          <w:ilvl w:val="0"/>
          <w:numId w:val="43"/>
        </w:numPr>
        <w:bidi/>
        <w:spacing w:after="200" w:line="276" w:lineRule="auto"/>
        <w:contextualSpacing/>
        <w:jc w:val="both"/>
        <w:rPr>
          <w:rFonts w:ascii="Arial" w:hAnsi="Arial"/>
          <w:b/>
          <w:bCs/>
          <w:sz w:val="28"/>
          <w:szCs w:val="28"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rtl/>
          <w:lang w:bidi="ar-IQ"/>
        </w:rPr>
        <w:t xml:space="preserve">نظم المعلومات الجغرافية وإستخدام برنامج </w:t>
      </w:r>
      <w:r w:rsidRPr="00124850">
        <w:rPr>
          <w:rFonts w:ascii="Arial" w:hAnsi="Arial"/>
          <w:b/>
          <w:bCs/>
          <w:sz w:val="28"/>
          <w:szCs w:val="28"/>
          <w:lang w:bidi="ar-IQ"/>
        </w:rPr>
        <w:t>ArcGIS 9.3</w:t>
      </w:r>
      <w:r w:rsidRPr="00124850">
        <w:rPr>
          <w:rFonts w:ascii="Arial" w:hAnsi="Arial"/>
          <w:b/>
          <w:bCs/>
          <w:sz w:val="28"/>
          <w:szCs w:val="28"/>
          <w:rtl/>
          <w:lang w:bidi="ar-IQ"/>
        </w:rPr>
        <w:t>المستوى الثاني</w:t>
      </w:r>
    </w:p>
    <w:p w:rsidR="0040133B" w:rsidRPr="00124850" w:rsidRDefault="0040133B" w:rsidP="0040133B">
      <w:pPr>
        <w:pStyle w:val="ListParagraph"/>
        <w:ind w:left="525"/>
        <w:jc w:val="both"/>
        <w:rPr>
          <w:rFonts w:ascii="Arial" w:hAnsi="Arial"/>
          <w:b/>
          <w:bCs/>
          <w:sz w:val="28"/>
          <w:szCs w:val="28"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lang w:bidi="ar-IQ"/>
        </w:rPr>
        <w:t>Geospatial Information systems and ArcGIS 9.3  Level 2</w:t>
      </w:r>
    </w:p>
    <w:p w:rsidR="0040133B" w:rsidRPr="00124850" w:rsidRDefault="0040133B" w:rsidP="0040133B">
      <w:pPr>
        <w:pStyle w:val="ListParagraph"/>
        <w:numPr>
          <w:ilvl w:val="0"/>
          <w:numId w:val="47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بناء قواعد بيانات متقدمة</w:t>
      </w:r>
    </w:p>
    <w:p w:rsidR="0040133B" w:rsidRPr="00124850" w:rsidRDefault="0040133B" w:rsidP="0040133B">
      <w:pPr>
        <w:pStyle w:val="ListParagraph"/>
        <w:numPr>
          <w:ilvl w:val="0"/>
          <w:numId w:val="47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تعديلات متقدمة في خواص الطبقات </w:t>
      </w:r>
    </w:p>
    <w:p w:rsidR="0040133B" w:rsidRPr="00124850" w:rsidRDefault="0040133B" w:rsidP="0040133B">
      <w:pPr>
        <w:pStyle w:val="ListParagraph"/>
        <w:numPr>
          <w:ilvl w:val="0"/>
          <w:numId w:val="47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بناء الموديلات</w:t>
      </w:r>
    </w:p>
    <w:p w:rsidR="0040133B" w:rsidRPr="00124850" w:rsidRDefault="0040133B" w:rsidP="0040133B">
      <w:pPr>
        <w:pStyle w:val="ListParagraph"/>
        <w:numPr>
          <w:ilvl w:val="0"/>
          <w:numId w:val="47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 التحليلات المكانية  .</w:t>
      </w:r>
    </w:p>
    <w:p w:rsidR="0040133B" w:rsidRPr="00124850" w:rsidRDefault="0040133B" w:rsidP="0040133B">
      <w:pPr>
        <w:pStyle w:val="ListParagraph"/>
        <w:ind w:left="1134"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lastRenderedPageBreak/>
        <w:t xml:space="preserve"> يمكن شرح اي من امتدادات البرنامج مثل التحليل الثلاثي الأبعاد وغيره  عند الرغبة .</w:t>
      </w:r>
    </w:p>
    <w:p w:rsidR="0040133B" w:rsidRPr="00124850" w:rsidRDefault="0040133B" w:rsidP="0040133B">
      <w:pPr>
        <w:pStyle w:val="ListParagraph"/>
        <w:ind w:left="1440"/>
        <w:jc w:val="both"/>
        <w:rPr>
          <w:rFonts w:ascii="Arial" w:hAnsi="Arial"/>
          <w:sz w:val="28"/>
          <w:szCs w:val="28"/>
          <w:rtl/>
          <w:lang w:bidi="ar-IQ"/>
        </w:rPr>
      </w:pPr>
    </w:p>
    <w:p w:rsidR="0040133B" w:rsidRPr="00124850" w:rsidRDefault="0040133B" w:rsidP="0040133B">
      <w:pPr>
        <w:pStyle w:val="ListParagraph"/>
        <w:ind w:left="1440"/>
        <w:jc w:val="both"/>
        <w:rPr>
          <w:rFonts w:ascii="Arial" w:hAnsi="Arial"/>
          <w:sz w:val="28"/>
          <w:szCs w:val="28"/>
          <w:lang w:bidi="ar-IQ"/>
        </w:rPr>
      </w:pPr>
    </w:p>
    <w:p w:rsidR="0040133B" w:rsidRPr="00124850" w:rsidRDefault="0040133B" w:rsidP="0040133B">
      <w:pPr>
        <w:pStyle w:val="ListParagraph"/>
        <w:numPr>
          <w:ilvl w:val="0"/>
          <w:numId w:val="43"/>
        </w:numPr>
        <w:bidi/>
        <w:spacing w:after="200" w:line="276" w:lineRule="auto"/>
        <w:contextualSpacing/>
        <w:jc w:val="both"/>
        <w:rPr>
          <w:rFonts w:ascii="Arial" w:hAnsi="Arial"/>
          <w:b/>
          <w:bCs/>
          <w:sz w:val="28"/>
          <w:szCs w:val="28"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rtl/>
          <w:lang w:bidi="ar-IQ"/>
        </w:rPr>
        <w:t xml:space="preserve">إستخدام التقنيات الحديثة  في المسوحات و الطلعات الحقلية </w:t>
      </w:r>
    </w:p>
    <w:p w:rsidR="0040133B" w:rsidRPr="00124850" w:rsidRDefault="0040133B" w:rsidP="0040133B">
      <w:pPr>
        <w:pStyle w:val="ListParagraph"/>
        <w:ind w:left="525"/>
        <w:jc w:val="both"/>
        <w:rPr>
          <w:rFonts w:ascii="Arial" w:hAnsi="Arial"/>
          <w:b/>
          <w:bCs/>
          <w:sz w:val="28"/>
          <w:szCs w:val="28"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lang w:bidi="ar-IQ"/>
        </w:rPr>
        <w:t>Usage of new technologies in Surveys and Field trips</w:t>
      </w:r>
    </w:p>
    <w:p w:rsidR="0040133B" w:rsidRPr="00124850" w:rsidRDefault="0040133B" w:rsidP="0040133B">
      <w:pPr>
        <w:pStyle w:val="ListParagraph"/>
        <w:ind w:left="1440"/>
        <w:jc w:val="both"/>
        <w:rPr>
          <w:rFonts w:ascii="Arial" w:hAnsi="Arial"/>
          <w:sz w:val="28"/>
          <w:szCs w:val="28"/>
          <w:rtl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وتتضمن ؛</w:t>
      </w:r>
    </w:p>
    <w:p w:rsidR="0040133B" w:rsidRPr="00124850" w:rsidRDefault="0040133B" w:rsidP="0040133B">
      <w:pPr>
        <w:pStyle w:val="ListParagraph"/>
        <w:numPr>
          <w:ilvl w:val="0"/>
          <w:numId w:val="42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استخدام  برنامج اكسل في تهيئة الجداول الخاصة بالمعدات والبيانات .</w:t>
      </w:r>
    </w:p>
    <w:p w:rsidR="0040133B" w:rsidRPr="00124850" w:rsidRDefault="0040133B" w:rsidP="0040133B">
      <w:pPr>
        <w:pStyle w:val="ListParagraph"/>
        <w:numPr>
          <w:ilvl w:val="0"/>
          <w:numId w:val="42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استخدام برنامج اكسل في تحليل البيانات .</w:t>
      </w:r>
    </w:p>
    <w:p w:rsidR="0040133B" w:rsidRPr="00124850" w:rsidRDefault="0040133B" w:rsidP="0040133B">
      <w:pPr>
        <w:pStyle w:val="ListParagraph"/>
        <w:numPr>
          <w:ilvl w:val="0"/>
          <w:numId w:val="42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أستخدام ال </w:t>
      </w:r>
      <w:r w:rsidRPr="00124850">
        <w:rPr>
          <w:rFonts w:ascii="Arial" w:hAnsi="Arial"/>
          <w:sz w:val="28"/>
          <w:szCs w:val="28"/>
          <w:lang w:bidi="ar-IQ"/>
        </w:rPr>
        <w:t xml:space="preserve">GPS </w:t>
      </w:r>
      <w:r w:rsidRPr="00124850">
        <w:rPr>
          <w:rFonts w:ascii="Arial" w:hAnsi="Arial"/>
          <w:sz w:val="28"/>
          <w:szCs w:val="28"/>
          <w:rtl/>
          <w:lang w:bidi="ar-IQ"/>
        </w:rPr>
        <w:t xml:space="preserve"> .</w:t>
      </w:r>
    </w:p>
    <w:p w:rsidR="0040133B" w:rsidRPr="00124850" w:rsidRDefault="0040133B" w:rsidP="0040133B">
      <w:pPr>
        <w:pStyle w:val="ListParagraph"/>
        <w:numPr>
          <w:ilvl w:val="0"/>
          <w:numId w:val="42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استخدام الكاميرا الرقمية في التوثيق .</w:t>
      </w:r>
    </w:p>
    <w:p w:rsidR="0040133B" w:rsidRPr="00124850" w:rsidRDefault="0040133B" w:rsidP="0040133B">
      <w:pPr>
        <w:pStyle w:val="ListParagraph"/>
        <w:numPr>
          <w:ilvl w:val="0"/>
          <w:numId w:val="42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استخدام برنامج الكتابة </w:t>
      </w:r>
      <w:r w:rsidRPr="00124850">
        <w:rPr>
          <w:rFonts w:ascii="Arial" w:hAnsi="Arial"/>
          <w:sz w:val="28"/>
          <w:szCs w:val="28"/>
          <w:lang w:bidi="ar-IQ"/>
        </w:rPr>
        <w:t xml:space="preserve">Word </w:t>
      </w:r>
      <w:r w:rsidRPr="00124850">
        <w:rPr>
          <w:rFonts w:ascii="Arial" w:hAnsi="Arial"/>
          <w:sz w:val="28"/>
          <w:szCs w:val="28"/>
          <w:rtl/>
          <w:lang w:bidi="ar-IQ"/>
        </w:rPr>
        <w:t xml:space="preserve"> في كتابة التقارير الحقلية  .</w:t>
      </w:r>
    </w:p>
    <w:p w:rsidR="0040133B" w:rsidRDefault="0040133B" w:rsidP="0040133B">
      <w:pPr>
        <w:pStyle w:val="ListParagraph"/>
        <w:ind w:left="1275"/>
        <w:jc w:val="both"/>
        <w:rPr>
          <w:rFonts w:ascii="Arial" w:hAnsi="Arial"/>
          <w:sz w:val="28"/>
          <w:szCs w:val="28"/>
          <w:rtl/>
          <w:lang w:bidi="ar-IQ"/>
        </w:rPr>
      </w:pPr>
    </w:p>
    <w:p w:rsidR="0040133B" w:rsidRPr="00124850" w:rsidRDefault="0040133B" w:rsidP="0040133B">
      <w:pPr>
        <w:pStyle w:val="ListParagraph"/>
        <w:ind w:left="1275"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>بالأمكان اعداد منهاج متخصص بالطلعات الحقلية الخاصة بالنباتات او الطيور وغيرها بعد الأتفاق وحسب قواعد المكتب الأستشاري</w:t>
      </w:r>
    </w:p>
    <w:p w:rsidR="0040133B" w:rsidRPr="00124850" w:rsidRDefault="0040133B" w:rsidP="0040133B">
      <w:pPr>
        <w:pStyle w:val="ListParagraph"/>
        <w:numPr>
          <w:ilvl w:val="0"/>
          <w:numId w:val="43"/>
        </w:numPr>
        <w:bidi/>
        <w:spacing w:after="200" w:line="276" w:lineRule="auto"/>
        <w:contextualSpacing/>
        <w:jc w:val="both"/>
        <w:rPr>
          <w:rFonts w:ascii="Arial" w:hAnsi="Arial"/>
          <w:b/>
          <w:bCs/>
          <w:sz w:val="28"/>
          <w:szCs w:val="28"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rtl/>
          <w:lang w:bidi="ar-IQ"/>
        </w:rPr>
        <w:t xml:space="preserve">دورة لبناء القدرات للخريجين الجدد وملاكات الجامعة والوزارات </w:t>
      </w:r>
    </w:p>
    <w:p w:rsidR="0040133B" w:rsidRPr="00124850" w:rsidRDefault="0040133B" w:rsidP="0040133B">
      <w:pPr>
        <w:pStyle w:val="ListParagraph"/>
        <w:ind w:left="525"/>
        <w:jc w:val="both"/>
        <w:rPr>
          <w:rFonts w:ascii="Arial" w:hAnsi="Arial"/>
          <w:sz w:val="28"/>
          <w:szCs w:val="28"/>
          <w:rtl/>
          <w:lang w:bidi="ar-IQ"/>
        </w:rPr>
      </w:pPr>
      <w:r w:rsidRPr="00124850">
        <w:rPr>
          <w:rFonts w:ascii="Arial" w:hAnsi="Arial"/>
          <w:b/>
          <w:bCs/>
          <w:sz w:val="28"/>
          <w:szCs w:val="28"/>
          <w:lang w:bidi="ar-IQ"/>
        </w:rPr>
        <w:t>Building Capacities for new Alumni, Universities and Ministries staff</w:t>
      </w:r>
      <w:r w:rsidRPr="00124850">
        <w:rPr>
          <w:rFonts w:ascii="Arial" w:hAnsi="Arial"/>
          <w:sz w:val="28"/>
          <w:szCs w:val="28"/>
          <w:rtl/>
          <w:lang w:bidi="ar-IQ"/>
        </w:rPr>
        <w:t>وتتضمن ؛</w:t>
      </w:r>
    </w:p>
    <w:p w:rsidR="0040133B" w:rsidRPr="00124850" w:rsidRDefault="0040133B" w:rsidP="0040133B">
      <w:pPr>
        <w:pStyle w:val="ListParagraph"/>
        <w:numPr>
          <w:ilvl w:val="0"/>
          <w:numId w:val="48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محتويات السير الذاتية وكيفية كتابتها </w:t>
      </w:r>
    </w:p>
    <w:p w:rsidR="0040133B" w:rsidRPr="00124850" w:rsidRDefault="0040133B" w:rsidP="0040133B">
      <w:pPr>
        <w:pStyle w:val="ListParagraph"/>
        <w:numPr>
          <w:ilvl w:val="0"/>
          <w:numId w:val="48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إستخدام برنامج </w:t>
      </w:r>
      <w:r w:rsidRPr="00124850">
        <w:rPr>
          <w:rFonts w:ascii="Arial" w:hAnsi="Arial"/>
          <w:sz w:val="28"/>
          <w:szCs w:val="28"/>
          <w:lang w:bidi="ar-IQ"/>
        </w:rPr>
        <w:t>Word</w:t>
      </w:r>
      <w:r w:rsidRPr="00124850">
        <w:rPr>
          <w:rFonts w:ascii="Arial" w:hAnsi="Arial"/>
          <w:sz w:val="28"/>
          <w:szCs w:val="28"/>
          <w:rtl/>
          <w:lang w:bidi="ar-IQ"/>
        </w:rPr>
        <w:t xml:space="preserve"> في كتابة الرسائل والكتب الرسمية والأطاريح و تقييمها .</w:t>
      </w:r>
    </w:p>
    <w:p w:rsidR="0040133B" w:rsidRPr="00124850" w:rsidRDefault="0040133B" w:rsidP="0040133B">
      <w:pPr>
        <w:pStyle w:val="ListParagraph"/>
        <w:numPr>
          <w:ilvl w:val="0"/>
          <w:numId w:val="48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إستخدام برنامج </w:t>
      </w:r>
      <w:r w:rsidRPr="00124850">
        <w:rPr>
          <w:rFonts w:ascii="Arial" w:hAnsi="Arial"/>
          <w:sz w:val="28"/>
          <w:szCs w:val="28"/>
          <w:lang w:bidi="ar-IQ"/>
        </w:rPr>
        <w:t>Excel</w:t>
      </w:r>
      <w:r w:rsidRPr="00124850">
        <w:rPr>
          <w:rFonts w:ascii="Arial" w:hAnsi="Arial"/>
          <w:sz w:val="28"/>
          <w:szCs w:val="28"/>
          <w:rtl/>
          <w:lang w:bidi="ar-IQ"/>
        </w:rPr>
        <w:t>في تصميم الجداول  وتحليل البيانات .</w:t>
      </w:r>
    </w:p>
    <w:p w:rsidR="0040133B" w:rsidRPr="00124850" w:rsidRDefault="0040133B" w:rsidP="0040133B">
      <w:pPr>
        <w:pStyle w:val="ListParagraph"/>
        <w:numPr>
          <w:ilvl w:val="0"/>
          <w:numId w:val="48"/>
        </w:numPr>
        <w:bidi/>
        <w:spacing w:after="200" w:line="276" w:lineRule="auto"/>
        <w:contextualSpacing/>
        <w:jc w:val="both"/>
        <w:rPr>
          <w:rFonts w:ascii="Arial" w:hAnsi="Arial"/>
          <w:sz w:val="28"/>
          <w:szCs w:val="28"/>
          <w:lang w:bidi="ar-IQ"/>
        </w:rPr>
      </w:pPr>
      <w:r w:rsidRPr="00124850">
        <w:rPr>
          <w:rFonts w:ascii="Arial" w:hAnsi="Arial"/>
          <w:sz w:val="28"/>
          <w:szCs w:val="28"/>
          <w:rtl/>
          <w:lang w:bidi="ar-IQ"/>
        </w:rPr>
        <w:t xml:space="preserve">إستخدام برنامج </w:t>
      </w:r>
      <w:r w:rsidRPr="00124850">
        <w:rPr>
          <w:rFonts w:ascii="Arial" w:hAnsi="Arial"/>
          <w:sz w:val="28"/>
          <w:szCs w:val="28"/>
          <w:lang w:bidi="ar-IQ"/>
        </w:rPr>
        <w:t>Excel</w:t>
      </w:r>
      <w:r w:rsidRPr="00124850">
        <w:rPr>
          <w:rFonts w:ascii="Arial" w:hAnsi="Arial"/>
          <w:sz w:val="28"/>
          <w:szCs w:val="28"/>
          <w:rtl/>
          <w:lang w:bidi="ar-IQ"/>
        </w:rPr>
        <w:t xml:space="preserve"> في الأدارة المخزنية .</w:t>
      </w:r>
    </w:p>
    <w:p w:rsidR="0040133B" w:rsidRPr="00124850" w:rsidRDefault="0040133B" w:rsidP="0040133B">
      <w:pPr>
        <w:pStyle w:val="ListParagraph"/>
        <w:ind w:left="1320"/>
        <w:jc w:val="both"/>
        <w:rPr>
          <w:rFonts w:ascii="Arial" w:hAnsi="Arial"/>
          <w:sz w:val="28"/>
          <w:szCs w:val="28"/>
          <w:rtl/>
          <w:lang w:bidi="ar-IQ"/>
        </w:rPr>
      </w:pPr>
    </w:p>
    <w:p w:rsidR="0040133B" w:rsidRPr="00124850" w:rsidRDefault="0040133B" w:rsidP="0040133B">
      <w:pPr>
        <w:pStyle w:val="ListParagraph"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0133B" w:rsidRPr="00124850" w:rsidRDefault="0040133B" w:rsidP="0040133B">
      <w:pPr>
        <w:pStyle w:val="ListParagraph"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0133B" w:rsidRPr="00124850" w:rsidRDefault="0040133B" w:rsidP="0040133B">
      <w:pPr>
        <w:pStyle w:val="ListParagraph"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0133B" w:rsidRPr="00124850" w:rsidRDefault="0040133B" w:rsidP="0040133B">
      <w:pPr>
        <w:pStyle w:val="ListParagraph"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40133B" w:rsidRPr="005D498F" w:rsidRDefault="0040133B" w:rsidP="0040133B">
      <w:pPr>
        <w:bidi/>
        <w:rPr>
          <w:rtl/>
          <w:lang w:bidi="ar-IQ"/>
        </w:rPr>
      </w:pPr>
    </w:p>
    <w:sectPr w:rsidR="0040133B" w:rsidRPr="005D498F" w:rsidSect="0032091F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9B" w:rsidRDefault="007F659B">
      <w:r>
        <w:separator/>
      </w:r>
    </w:p>
  </w:endnote>
  <w:endnote w:type="continuationSeparator" w:id="0">
    <w:p w:rsidR="007F659B" w:rsidRDefault="007F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S Gulf S_U normal.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8A" w:rsidRDefault="00671AC1" w:rsidP="00CC1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6D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D8A" w:rsidRDefault="00A76D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8A" w:rsidRDefault="00671AC1" w:rsidP="00CC1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6D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8D1">
      <w:rPr>
        <w:rStyle w:val="PageNumber"/>
        <w:noProof/>
      </w:rPr>
      <w:t>1</w:t>
    </w:r>
    <w:r>
      <w:rPr>
        <w:rStyle w:val="PageNumber"/>
      </w:rPr>
      <w:fldChar w:fldCharType="end"/>
    </w:r>
  </w:p>
  <w:p w:rsidR="00A76D8A" w:rsidRDefault="00A76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9B" w:rsidRDefault="007F659B">
      <w:r>
        <w:separator/>
      </w:r>
    </w:p>
  </w:footnote>
  <w:footnote w:type="continuationSeparator" w:id="0">
    <w:p w:rsidR="007F659B" w:rsidRDefault="007F6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0C1"/>
    <w:multiLevelType w:val="hybridMultilevel"/>
    <w:tmpl w:val="7DAA666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558DD"/>
    <w:multiLevelType w:val="hybridMultilevel"/>
    <w:tmpl w:val="08E0EC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82AB9"/>
    <w:multiLevelType w:val="hybridMultilevel"/>
    <w:tmpl w:val="8BD84D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F9A"/>
    <w:multiLevelType w:val="hybridMultilevel"/>
    <w:tmpl w:val="868ABADC"/>
    <w:lvl w:ilvl="0" w:tplc="24FC4140">
      <w:start w:val="9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0BC25385"/>
    <w:multiLevelType w:val="hybridMultilevel"/>
    <w:tmpl w:val="C840E0AA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9A3349"/>
    <w:multiLevelType w:val="hybridMultilevel"/>
    <w:tmpl w:val="86DAF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791E"/>
    <w:multiLevelType w:val="hybridMultilevel"/>
    <w:tmpl w:val="6F78D590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50472B1"/>
    <w:multiLevelType w:val="hybridMultilevel"/>
    <w:tmpl w:val="62C8E6A0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EDF08ED"/>
    <w:multiLevelType w:val="hybridMultilevel"/>
    <w:tmpl w:val="9A0C355E"/>
    <w:lvl w:ilvl="0" w:tplc="88965EC2">
      <w:start w:val="77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206878C1"/>
    <w:multiLevelType w:val="hybridMultilevel"/>
    <w:tmpl w:val="FC24BD64"/>
    <w:lvl w:ilvl="0" w:tplc="B44EC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A3481"/>
    <w:multiLevelType w:val="hybridMultilevel"/>
    <w:tmpl w:val="A1D026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8F50A0"/>
    <w:multiLevelType w:val="hybridMultilevel"/>
    <w:tmpl w:val="EDCAF370"/>
    <w:lvl w:ilvl="0" w:tplc="9F585C78">
      <w:start w:val="9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24C844BC"/>
    <w:multiLevelType w:val="hybridMultilevel"/>
    <w:tmpl w:val="7CCC1D38"/>
    <w:lvl w:ilvl="0" w:tplc="040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253B0E41"/>
    <w:multiLevelType w:val="hybridMultilevel"/>
    <w:tmpl w:val="280CCB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E42EB"/>
    <w:multiLevelType w:val="hybridMultilevel"/>
    <w:tmpl w:val="1200E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CB7FB7"/>
    <w:multiLevelType w:val="hybridMultilevel"/>
    <w:tmpl w:val="4900F062"/>
    <w:lvl w:ilvl="0" w:tplc="33021F2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2E6C2458"/>
    <w:multiLevelType w:val="hybridMultilevel"/>
    <w:tmpl w:val="1AC2D686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F1E3C4A"/>
    <w:multiLevelType w:val="hybridMultilevel"/>
    <w:tmpl w:val="5F1AD02A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0A85C06"/>
    <w:multiLevelType w:val="hybridMultilevel"/>
    <w:tmpl w:val="3B0A6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60983"/>
    <w:multiLevelType w:val="hybridMultilevel"/>
    <w:tmpl w:val="51709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84546"/>
    <w:multiLevelType w:val="hybridMultilevel"/>
    <w:tmpl w:val="9E081ABA"/>
    <w:lvl w:ilvl="0" w:tplc="185E53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004D"/>
    <w:multiLevelType w:val="hybridMultilevel"/>
    <w:tmpl w:val="8B0A778C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C7228F1"/>
    <w:multiLevelType w:val="hybridMultilevel"/>
    <w:tmpl w:val="C3E4AF3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732D39"/>
    <w:multiLevelType w:val="hybridMultilevel"/>
    <w:tmpl w:val="57B2CD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520015"/>
    <w:multiLevelType w:val="hybridMultilevel"/>
    <w:tmpl w:val="8D80D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480289"/>
    <w:multiLevelType w:val="hybridMultilevel"/>
    <w:tmpl w:val="E098D6E6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355503B"/>
    <w:multiLevelType w:val="hybridMultilevel"/>
    <w:tmpl w:val="7E3EA868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39B43C3"/>
    <w:multiLevelType w:val="hybridMultilevel"/>
    <w:tmpl w:val="CAC0B7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3728E2"/>
    <w:multiLevelType w:val="hybridMultilevel"/>
    <w:tmpl w:val="39E6A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A08C9"/>
    <w:multiLevelType w:val="hybridMultilevel"/>
    <w:tmpl w:val="70BC4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F000B6"/>
    <w:multiLevelType w:val="hybridMultilevel"/>
    <w:tmpl w:val="C902DC5E"/>
    <w:lvl w:ilvl="0" w:tplc="B44EC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30068D"/>
    <w:multiLevelType w:val="hybridMultilevel"/>
    <w:tmpl w:val="8D02215C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7A11354"/>
    <w:multiLevelType w:val="hybridMultilevel"/>
    <w:tmpl w:val="FD00A98E"/>
    <w:lvl w:ilvl="0" w:tplc="3E6C205E">
      <w:start w:val="2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3">
    <w:nsid w:val="5C056310"/>
    <w:multiLevelType w:val="hybridMultilevel"/>
    <w:tmpl w:val="2C6EE8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283941"/>
    <w:multiLevelType w:val="hybridMultilevel"/>
    <w:tmpl w:val="43D6CD18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25A64E6"/>
    <w:multiLevelType w:val="hybridMultilevel"/>
    <w:tmpl w:val="D9BA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63EDF"/>
    <w:multiLevelType w:val="hybridMultilevel"/>
    <w:tmpl w:val="F8D82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9316E"/>
    <w:multiLevelType w:val="hybridMultilevel"/>
    <w:tmpl w:val="5E8E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3100E"/>
    <w:multiLevelType w:val="hybridMultilevel"/>
    <w:tmpl w:val="17349B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E60254"/>
    <w:multiLevelType w:val="hybridMultilevel"/>
    <w:tmpl w:val="2244F9A2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96806A5"/>
    <w:multiLevelType w:val="hybridMultilevel"/>
    <w:tmpl w:val="88E650C2"/>
    <w:lvl w:ilvl="0" w:tplc="C85AB7E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666BB5"/>
    <w:multiLevelType w:val="hybridMultilevel"/>
    <w:tmpl w:val="BA9A1512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2">
    <w:nsid w:val="739E3F97"/>
    <w:multiLevelType w:val="hybridMultilevel"/>
    <w:tmpl w:val="9410A384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3F979DA"/>
    <w:multiLevelType w:val="hybridMultilevel"/>
    <w:tmpl w:val="FDCE7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342408"/>
    <w:multiLevelType w:val="hybridMultilevel"/>
    <w:tmpl w:val="DA941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A6742"/>
    <w:multiLevelType w:val="hybridMultilevel"/>
    <w:tmpl w:val="07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C2E61"/>
    <w:multiLevelType w:val="hybridMultilevel"/>
    <w:tmpl w:val="0616F23C"/>
    <w:lvl w:ilvl="0" w:tplc="040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7">
    <w:nsid w:val="7DE1017B"/>
    <w:multiLevelType w:val="hybridMultilevel"/>
    <w:tmpl w:val="FC30631C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47"/>
  </w:num>
  <w:num w:numId="4">
    <w:abstractNumId w:val="42"/>
  </w:num>
  <w:num w:numId="5">
    <w:abstractNumId w:val="39"/>
  </w:num>
  <w:num w:numId="6">
    <w:abstractNumId w:val="6"/>
  </w:num>
  <w:num w:numId="7">
    <w:abstractNumId w:val="16"/>
  </w:num>
  <w:num w:numId="8">
    <w:abstractNumId w:val="4"/>
  </w:num>
  <w:num w:numId="9">
    <w:abstractNumId w:val="0"/>
  </w:num>
  <w:num w:numId="10">
    <w:abstractNumId w:val="22"/>
  </w:num>
  <w:num w:numId="11">
    <w:abstractNumId w:val="34"/>
  </w:num>
  <w:num w:numId="12">
    <w:abstractNumId w:val="7"/>
  </w:num>
  <w:num w:numId="13">
    <w:abstractNumId w:val="21"/>
  </w:num>
  <w:num w:numId="14">
    <w:abstractNumId w:val="17"/>
  </w:num>
  <w:num w:numId="15">
    <w:abstractNumId w:val="26"/>
  </w:num>
  <w:num w:numId="16">
    <w:abstractNumId w:val="24"/>
  </w:num>
  <w:num w:numId="17">
    <w:abstractNumId w:val="40"/>
  </w:num>
  <w:num w:numId="18">
    <w:abstractNumId w:val="8"/>
  </w:num>
  <w:num w:numId="19">
    <w:abstractNumId w:val="28"/>
  </w:num>
  <w:num w:numId="20">
    <w:abstractNumId w:val="33"/>
  </w:num>
  <w:num w:numId="21">
    <w:abstractNumId w:val="38"/>
  </w:num>
  <w:num w:numId="22">
    <w:abstractNumId w:val="43"/>
  </w:num>
  <w:num w:numId="23">
    <w:abstractNumId w:val="27"/>
  </w:num>
  <w:num w:numId="24">
    <w:abstractNumId w:val="3"/>
  </w:num>
  <w:num w:numId="25">
    <w:abstractNumId w:val="11"/>
  </w:num>
  <w:num w:numId="26">
    <w:abstractNumId w:val="32"/>
  </w:num>
  <w:num w:numId="27">
    <w:abstractNumId w:val="20"/>
  </w:num>
  <w:num w:numId="28">
    <w:abstractNumId w:val="9"/>
  </w:num>
  <w:num w:numId="29">
    <w:abstractNumId w:val="30"/>
  </w:num>
  <w:num w:numId="30">
    <w:abstractNumId w:val="44"/>
  </w:num>
  <w:num w:numId="31">
    <w:abstractNumId w:val="18"/>
  </w:num>
  <w:num w:numId="32">
    <w:abstractNumId w:val="13"/>
  </w:num>
  <w:num w:numId="33">
    <w:abstractNumId w:val="36"/>
  </w:num>
  <w:num w:numId="34">
    <w:abstractNumId w:val="19"/>
  </w:num>
  <w:num w:numId="35">
    <w:abstractNumId w:val="5"/>
  </w:num>
  <w:num w:numId="36">
    <w:abstractNumId w:val="10"/>
  </w:num>
  <w:num w:numId="37">
    <w:abstractNumId w:val="2"/>
  </w:num>
  <w:num w:numId="38">
    <w:abstractNumId w:val="23"/>
  </w:num>
  <w:num w:numId="39">
    <w:abstractNumId w:val="1"/>
  </w:num>
  <w:num w:numId="40">
    <w:abstractNumId w:val="41"/>
  </w:num>
  <w:num w:numId="41">
    <w:abstractNumId w:val="14"/>
  </w:num>
  <w:num w:numId="42">
    <w:abstractNumId w:val="35"/>
  </w:num>
  <w:num w:numId="43">
    <w:abstractNumId w:val="15"/>
  </w:num>
  <w:num w:numId="44">
    <w:abstractNumId w:val="45"/>
  </w:num>
  <w:num w:numId="45">
    <w:abstractNumId w:val="46"/>
  </w:num>
  <w:num w:numId="46">
    <w:abstractNumId w:val="12"/>
  </w:num>
  <w:num w:numId="47">
    <w:abstractNumId w:val="37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361"/>
    <w:rsid w:val="00000E42"/>
    <w:rsid w:val="00001D71"/>
    <w:rsid w:val="0000521A"/>
    <w:rsid w:val="0000687B"/>
    <w:rsid w:val="000069CE"/>
    <w:rsid w:val="000101CE"/>
    <w:rsid w:val="00010EF4"/>
    <w:rsid w:val="00011710"/>
    <w:rsid w:val="00020361"/>
    <w:rsid w:val="000209D0"/>
    <w:rsid w:val="00020DD3"/>
    <w:rsid w:val="00027D7F"/>
    <w:rsid w:val="0003017A"/>
    <w:rsid w:val="000309F4"/>
    <w:rsid w:val="000310A8"/>
    <w:rsid w:val="00031423"/>
    <w:rsid w:val="000316EA"/>
    <w:rsid w:val="00033061"/>
    <w:rsid w:val="00033F00"/>
    <w:rsid w:val="00034E7F"/>
    <w:rsid w:val="00036F76"/>
    <w:rsid w:val="00037E42"/>
    <w:rsid w:val="00037E94"/>
    <w:rsid w:val="00041F9C"/>
    <w:rsid w:val="000436EF"/>
    <w:rsid w:val="000442E2"/>
    <w:rsid w:val="00044EA8"/>
    <w:rsid w:val="00046370"/>
    <w:rsid w:val="00046DDB"/>
    <w:rsid w:val="00047FA9"/>
    <w:rsid w:val="00050D2F"/>
    <w:rsid w:val="00050FB9"/>
    <w:rsid w:val="0005397F"/>
    <w:rsid w:val="00054759"/>
    <w:rsid w:val="00057938"/>
    <w:rsid w:val="00060416"/>
    <w:rsid w:val="000614F2"/>
    <w:rsid w:val="00063990"/>
    <w:rsid w:val="0006490C"/>
    <w:rsid w:val="00067698"/>
    <w:rsid w:val="0007330A"/>
    <w:rsid w:val="000762C9"/>
    <w:rsid w:val="00076F52"/>
    <w:rsid w:val="00081825"/>
    <w:rsid w:val="000856BC"/>
    <w:rsid w:val="000915B3"/>
    <w:rsid w:val="00091A3B"/>
    <w:rsid w:val="0009509C"/>
    <w:rsid w:val="000A3D40"/>
    <w:rsid w:val="000A654F"/>
    <w:rsid w:val="000B0E53"/>
    <w:rsid w:val="000B2A59"/>
    <w:rsid w:val="000B4B14"/>
    <w:rsid w:val="000C0A69"/>
    <w:rsid w:val="000C7007"/>
    <w:rsid w:val="000C76BB"/>
    <w:rsid w:val="000D1D2A"/>
    <w:rsid w:val="000D2864"/>
    <w:rsid w:val="000D3633"/>
    <w:rsid w:val="000E3768"/>
    <w:rsid w:val="000F26B4"/>
    <w:rsid w:val="000F2F74"/>
    <w:rsid w:val="000F36D3"/>
    <w:rsid w:val="000F552C"/>
    <w:rsid w:val="000F579E"/>
    <w:rsid w:val="00101C92"/>
    <w:rsid w:val="0010278C"/>
    <w:rsid w:val="0010544F"/>
    <w:rsid w:val="00105519"/>
    <w:rsid w:val="00105ED4"/>
    <w:rsid w:val="001061AB"/>
    <w:rsid w:val="00114DD7"/>
    <w:rsid w:val="00117F07"/>
    <w:rsid w:val="00122F44"/>
    <w:rsid w:val="001243FB"/>
    <w:rsid w:val="00126B3A"/>
    <w:rsid w:val="001302EF"/>
    <w:rsid w:val="00131207"/>
    <w:rsid w:val="00131F76"/>
    <w:rsid w:val="00133CD5"/>
    <w:rsid w:val="00137CB8"/>
    <w:rsid w:val="00137D90"/>
    <w:rsid w:val="0014244F"/>
    <w:rsid w:val="00145A74"/>
    <w:rsid w:val="00145C1A"/>
    <w:rsid w:val="001506E8"/>
    <w:rsid w:val="001511A9"/>
    <w:rsid w:val="00152A0C"/>
    <w:rsid w:val="00152BF2"/>
    <w:rsid w:val="001545A7"/>
    <w:rsid w:val="00154B99"/>
    <w:rsid w:val="001562A3"/>
    <w:rsid w:val="00157151"/>
    <w:rsid w:val="00160C03"/>
    <w:rsid w:val="0016234F"/>
    <w:rsid w:val="00171B7F"/>
    <w:rsid w:val="001755C4"/>
    <w:rsid w:val="00176B92"/>
    <w:rsid w:val="00181954"/>
    <w:rsid w:val="00181F3F"/>
    <w:rsid w:val="0019074F"/>
    <w:rsid w:val="00196F4F"/>
    <w:rsid w:val="001A03B2"/>
    <w:rsid w:val="001A2A43"/>
    <w:rsid w:val="001A3C85"/>
    <w:rsid w:val="001A63B3"/>
    <w:rsid w:val="001A67DC"/>
    <w:rsid w:val="001B1F37"/>
    <w:rsid w:val="001C42E1"/>
    <w:rsid w:val="001C7D60"/>
    <w:rsid w:val="001D12F1"/>
    <w:rsid w:val="001D2654"/>
    <w:rsid w:val="001D4C32"/>
    <w:rsid w:val="001E2C8D"/>
    <w:rsid w:val="001E3909"/>
    <w:rsid w:val="001E39A4"/>
    <w:rsid w:val="001E5998"/>
    <w:rsid w:val="001E7491"/>
    <w:rsid w:val="001F4DA5"/>
    <w:rsid w:val="001F590E"/>
    <w:rsid w:val="001F7A21"/>
    <w:rsid w:val="002067D0"/>
    <w:rsid w:val="00211086"/>
    <w:rsid w:val="00211957"/>
    <w:rsid w:val="002179D3"/>
    <w:rsid w:val="00220D19"/>
    <w:rsid w:val="00223DF7"/>
    <w:rsid w:val="002245F9"/>
    <w:rsid w:val="002258E3"/>
    <w:rsid w:val="00225B96"/>
    <w:rsid w:val="00227A24"/>
    <w:rsid w:val="00231E45"/>
    <w:rsid w:val="00243290"/>
    <w:rsid w:val="002539C4"/>
    <w:rsid w:val="00257DFC"/>
    <w:rsid w:val="00265D9B"/>
    <w:rsid w:val="0027254A"/>
    <w:rsid w:val="00275F78"/>
    <w:rsid w:val="002802DB"/>
    <w:rsid w:val="0028082D"/>
    <w:rsid w:val="002846A9"/>
    <w:rsid w:val="00286AE8"/>
    <w:rsid w:val="00294266"/>
    <w:rsid w:val="00295FA0"/>
    <w:rsid w:val="0029757E"/>
    <w:rsid w:val="002975FE"/>
    <w:rsid w:val="0029777A"/>
    <w:rsid w:val="002A6C03"/>
    <w:rsid w:val="002B1184"/>
    <w:rsid w:val="002B1834"/>
    <w:rsid w:val="002B5069"/>
    <w:rsid w:val="002B50C2"/>
    <w:rsid w:val="002B577E"/>
    <w:rsid w:val="002B5CD7"/>
    <w:rsid w:val="002B5F48"/>
    <w:rsid w:val="002C044B"/>
    <w:rsid w:val="002D5D92"/>
    <w:rsid w:val="002D5F5C"/>
    <w:rsid w:val="002D7B96"/>
    <w:rsid w:val="002E01A5"/>
    <w:rsid w:val="002E1E32"/>
    <w:rsid w:val="002E2B49"/>
    <w:rsid w:val="002E5990"/>
    <w:rsid w:val="002F0C35"/>
    <w:rsid w:val="002F5162"/>
    <w:rsid w:val="002F5ECB"/>
    <w:rsid w:val="00300860"/>
    <w:rsid w:val="00303803"/>
    <w:rsid w:val="003141B0"/>
    <w:rsid w:val="003155FF"/>
    <w:rsid w:val="00315878"/>
    <w:rsid w:val="00320708"/>
    <w:rsid w:val="0032091F"/>
    <w:rsid w:val="00322477"/>
    <w:rsid w:val="003225B6"/>
    <w:rsid w:val="0032290F"/>
    <w:rsid w:val="0032470E"/>
    <w:rsid w:val="0033203D"/>
    <w:rsid w:val="00332CFA"/>
    <w:rsid w:val="00332CFC"/>
    <w:rsid w:val="00341D0B"/>
    <w:rsid w:val="003445B0"/>
    <w:rsid w:val="00347BF1"/>
    <w:rsid w:val="0035009B"/>
    <w:rsid w:val="00351B4C"/>
    <w:rsid w:val="00353EFD"/>
    <w:rsid w:val="003549CF"/>
    <w:rsid w:val="00354FD7"/>
    <w:rsid w:val="00356478"/>
    <w:rsid w:val="00357590"/>
    <w:rsid w:val="00361D9A"/>
    <w:rsid w:val="003723B7"/>
    <w:rsid w:val="00373157"/>
    <w:rsid w:val="00374572"/>
    <w:rsid w:val="00376736"/>
    <w:rsid w:val="0038200E"/>
    <w:rsid w:val="00385D1C"/>
    <w:rsid w:val="00385F71"/>
    <w:rsid w:val="00386BDF"/>
    <w:rsid w:val="00387CAC"/>
    <w:rsid w:val="00392EF1"/>
    <w:rsid w:val="003962E8"/>
    <w:rsid w:val="003A2F12"/>
    <w:rsid w:val="003A6E44"/>
    <w:rsid w:val="003A71D8"/>
    <w:rsid w:val="003A75E4"/>
    <w:rsid w:val="003B2296"/>
    <w:rsid w:val="003B43F2"/>
    <w:rsid w:val="003B5540"/>
    <w:rsid w:val="003B72AD"/>
    <w:rsid w:val="003C18A2"/>
    <w:rsid w:val="003C4FB2"/>
    <w:rsid w:val="003C5F96"/>
    <w:rsid w:val="003C637D"/>
    <w:rsid w:val="003D09C9"/>
    <w:rsid w:val="003D2D24"/>
    <w:rsid w:val="003D546E"/>
    <w:rsid w:val="003D7735"/>
    <w:rsid w:val="003E0BA9"/>
    <w:rsid w:val="003E0CAF"/>
    <w:rsid w:val="003E1FA9"/>
    <w:rsid w:val="003E26C7"/>
    <w:rsid w:val="003E5130"/>
    <w:rsid w:val="003E58E6"/>
    <w:rsid w:val="003E7382"/>
    <w:rsid w:val="003F16EA"/>
    <w:rsid w:val="003F4B68"/>
    <w:rsid w:val="003F63D4"/>
    <w:rsid w:val="004001F8"/>
    <w:rsid w:val="0040133B"/>
    <w:rsid w:val="004030FF"/>
    <w:rsid w:val="004051E7"/>
    <w:rsid w:val="00410E6C"/>
    <w:rsid w:val="00411DFD"/>
    <w:rsid w:val="004124DE"/>
    <w:rsid w:val="0042037E"/>
    <w:rsid w:val="00422B69"/>
    <w:rsid w:val="00422C2D"/>
    <w:rsid w:val="004279C2"/>
    <w:rsid w:val="00431229"/>
    <w:rsid w:val="004314A9"/>
    <w:rsid w:val="00432712"/>
    <w:rsid w:val="00435CAF"/>
    <w:rsid w:val="0043723A"/>
    <w:rsid w:val="00441B59"/>
    <w:rsid w:val="004423D3"/>
    <w:rsid w:val="0044353F"/>
    <w:rsid w:val="004447EF"/>
    <w:rsid w:val="00450452"/>
    <w:rsid w:val="00452A07"/>
    <w:rsid w:val="0045304C"/>
    <w:rsid w:val="00455179"/>
    <w:rsid w:val="00464D7E"/>
    <w:rsid w:val="004669EE"/>
    <w:rsid w:val="00467908"/>
    <w:rsid w:val="00470A15"/>
    <w:rsid w:val="004722EA"/>
    <w:rsid w:val="00477F71"/>
    <w:rsid w:val="00481755"/>
    <w:rsid w:val="00485CA9"/>
    <w:rsid w:val="00486127"/>
    <w:rsid w:val="00491DB4"/>
    <w:rsid w:val="004925DA"/>
    <w:rsid w:val="00492843"/>
    <w:rsid w:val="004930B3"/>
    <w:rsid w:val="0049434B"/>
    <w:rsid w:val="00496493"/>
    <w:rsid w:val="00496550"/>
    <w:rsid w:val="004A0EA1"/>
    <w:rsid w:val="004A3BC4"/>
    <w:rsid w:val="004A3CBB"/>
    <w:rsid w:val="004A650C"/>
    <w:rsid w:val="004A730F"/>
    <w:rsid w:val="004A7B76"/>
    <w:rsid w:val="004B189E"/>
    <w:rsid w:val="004B3921"/>
    <w:rsid w:val="004B5EA8"/>
    <w:rsid w:val="004C1914"/>
    <w:rsid w:val="004C3CA5"/>
    <w:rsid w:val="004C4B0E"/>
    <w:rsid w:val="004C6BF5"/>
    <w:rsid w:val="004D07C8"/>
    <w:rsid w:val="004D4A17"/>
    <w:rsid w:val="004D54CB"/>
    <w:rsid w:val="004E1C37"/>
    <w:rsid w:val="004E39AC"/>
    <w:rsid w:val="004E59B8"/>
    <w:rsid w:val="004E69B6"/>
    <w:rsid w:val="004E69DB"/>
    <w:rsid w:val="004E7518"/>
    <w:rsid w:val="004F168A"/>
    <w:rsid w:val="004F3DA3"/>
    <w:rsid w:val="004F4390"/>
    <w:rsid w:val="004F460C"/>
    <w:rsid w:val="004F49E5"/>
    <w:rsid w:val="004F59B6"/>
    <w:rsid w:val="004F66FA"/>
    <w:rsid w:val="005029EB"/>
    <w:rsid w:val="00505AD7"/>
    <w:rsid w:val="00506956"/>
    <w:rsid w:val="00506AC7"/>
    <w:rsid w:val="00512BCF"/>
    <w:rsid w:val="00513F68"/>
    <w:rsid w:val="00515C54"/>
    <w:rsid w:val="00516511"/>
    <w:rsid w:val="0051780D"/>
    <w:rsid w:val="00532742"/>
    <w:rsid w:val="00532B60"/>
    <w:rsid w:val="00533147"/>
    <w:rsid w:val="005372E8"/>
    <w:rsid w:val="0054023A"/>
    <w:rsid w:val="005403EB"/>
    <w:rsid w:val="00541D7E"/>
    <w:rsid w:val="00542799"/>
    <w:rsid w:val="005431B9"/>
    <w:rsid w:val="005457D0"/>
    <w:rsid w:val="0054670F"/>
    <w:rsid w:val="005513AC"/>
    <w:rsid w:val="00553A96"/>
    <w:rsid w:val="00557535"/>
    <w:rsid w:val="00563063"/>
    <w:rsid w:val="0056577D"/>
    <w:rsid w:val="005732D7"/>
    <w:rsid w:val="0057473B"/>
    <w:rsid w:val="00576BA8"/>
    <w:rsid w:val="00584EB8"/>
    <w:rsid w:val="005854E7"/>
    <w:rsid w:val="00585D67"/>
    <w:rsid w:val="00587FE0"/>
    <w:rsid w:val="00592261"/>
    <w:rsid w:val="005933B4"/>
    <w:rsid w:val="00594B77"/>
    <w:rsid w:val="00597BDD"/>
    <w:rsid w:val="005A165C"/>
    <w:rsid w:val="005A1BDE"/>
    <w:rsid w:val="005A30D8"/>
    <w:rsid w:val="005A499E"/>
    <w:rsid w:val="005B15FD"/>
    <w:rsid w:val="005B6BAD"/>
    <w:rsid w:val="005C210C"/>
    <w:rsid w:val="005D00EE"/>
    <w:rsid w:val="005D498F"/>
    <w:rsid w:val="005D6264"/>
    <w:rsid w:val="005E097B"/>
    <w:rsid w:val="005E2C19"/>
    <w:rsid w:val="005E337D"/>
    <w:rsid w:val="005E4494"/>
    <w:rsid w:val="005E709F"/>
    <w:rsid w:val="005E7269"/>
    <w:rsid w:val="005E7ED9"/>
    <w:rsid w:val="005F0915"/>
    <w:rsid w:val="005F3929"/>
    <w:rsid w:val="005F5F42"/>
    <w:rsid w:val="005F6D35"/>
    <w:rsid w:val="0060264C"/>
    <w:rsid w:val="00606C56"/>
    <w:rsid w:val="0061083A"/>
    <w:rsid w:val="0061356B"/>
    <w:rsid w:val="00613D58"/>
    <w:rsid w:val="006213ED"/>
    <w:rsid w:val="00626AF6"/>
    <w:rsid w:val="00627148"/>
    <w:rsid w:val="006273CB"/>
    <w:rsid w:val="00627547"/>
    <w:rsid w:val="006321FD"/>
    <w:rsid w:val="0063363B"/>
    <w:rsid w:val="00633A8F"/>
    <w:rsid w:val="0063428B"/>
    <w:rsid w:val="006342F2"/>
    <w:rsid w:val="006407AA"/>
    <w:rsid w:val="00640FEB"/>
    <w:rsid w:val="00642FD3"/>
    <w:rsid w:val="006510E1"/>
    <w:rsid w:val="00651D78"/>
    <w:rsid w:val="006575EB"/>
    <w:rsid w:val="00660274"/>
    <w:rsid w:val="00662395"/>
    <w:rsid w:val="0066278D"/>
    <w:rsid w:val="00662B75"/>
    <w:rsid w:val="00664471"/>
    <w:rsid w:val="00665C5B"/>
    <w:rsid w:val="00666E45"/>
    <w:rsid w:val="00667611"/>
    <w:rsid w:val="00671AC1"/>
    <w:rsid w:val="0067214D"/>
    <w:rsid w:val="00673530"/>
    <w:rsid w:val="00673796"/>
    <w:rsid w:val="006753B5"/>
    <w:rsid w:val="00682901"/>
    <w:rsid w:val="00694E8C"/>
    <w:rsid w:val="00696323"/>
    <w:rsid w:val="00696B33"/>
    <w:rsid w:val="006A3A44"/>
    <w:rsid w:val="006A4EB5"/>
    <w:rsid w:val="006B0C29"/>
    <w:rsid w:val="006B58DC"/>
    <w:rsid w:val="006B5940"/>
    <w:rsid w:val="006B6263"/>
    <w:rsid w:val="006B7E40"/>
    <w:rsid w:val="006C28CA"/>
    <w:rsid w:val="006C37A2"/>
    <w:rsid w:val="006C494B"/>
    <w:rsid w:val="006C61BF"/>
    <w:rsid w:val="006C6A0A"/>
    <w:rsid w:val="006C7691"/>
    <w:rsid w:val="006D150D"/>
    <w:rsid w:val="006D16D3"/>
    <w:rsid w:val="006D16DE"/>
    <w:rsid w:val="006D1E0A"/>
    <w:rsid w:val="006D465F"/>
    <w:rsid w:val="006D4D3F"/>
    <w:rsid w:val="006D6191"/>
    <w:rsid w:val="006E0302"/>
    <w:rsid w:val="006E0FE0"/>
    <w:rsid w:val="006E2E4D"/>
    <w:rsid w:val="006E4669"/>
    <w:rsid w:val="006E48D1"/>
    <w:rsid w:val="006E54E3"/>
    <w:rsid w:val="006E55C5"/>
    <w:rsid w:val="006E75E5"/>
    <w:rsid w:val="006E76C4"/>
    <w:rsid w:val="006F099D"/>
    <w:rsid w:val="006F1741"/>
    <w:rsid w:val="006F33D6"/>
    <w:rsid w:val="006F353C"/>
    <w:rsid w:val="006F3E24"/>
    <w:rsid w:val="006F56ED"/>
    <w:rsid w:val="006F5D6E"/>
    <w:rsid w:val="006F75CD"/>
    <w:rsid w:val="00706827"/>
    <w:rsid w:val="00706F11"/>
    <w:rsid w:val="00707D76"/>
    <w:rsid w:val="007109E4"/>
    <w:rsid w:val="007143EE"/>
    <w:rsid w:val="00721228"/>
    <w:rsid w:val="00724FB0"/>
    <w:rsid w:val="00725BC7"/>
    <w:rsid w:val="007261D2"/>
    <w:rsid w:val="007266BE"/>
    <w:rsid w:val="00726CFE"/>
    <w:rsid w:val="00726DBA"/>
    <w:rsid w:val="00732DB8"/>
    <w:rsid w:val="00733128"/>
    <w:rsid w:val="0073790A"/>
    <w:rsid w:val="007440AD"/>
    <w:rsid w:val="007445B8"/>
    <w:rsid w:val="0074674F"/>
    <w:rsid w:val="00750203"/>
    <w:rsid w:val="00750FAD"/>
    <w:rsid w:val="00753446"/>
    <w:rsid w:val="00754E5B"/>
    <w:rsid w:val="00755DC9"/>
    <w:rsid w:val="007567A6"/>
    <w:rsid w:val="00760436"/>
    <w:rsid w:val="00761C3B"/>
    <w:rsid w:val="007622CD"/>
    <w:rsid w:val="007650C4"/>
    <w:rsid w:val="00766B40"/>
    <w:rsid w:val="00767734"/>
    <w:rsid w:val="00771B69"/>
    <w:rsid w:val="00774CEE"/>
    <w:rsid w:val="00786D23"/>
    <w:rsid w:val="007872C8"/>
    <w:rsid w:val="00790163"/>
    <w:rsid w:val="007921B9"/>
    <w:rsid w:val="00794B6A"/>
    <w:rsid w:val="007971F0"/>
    <w:rsid w:val="007A09C7"/>
    <w:rsid w:val="007A22E2"/>
    <w:rsid w:val="007A2B97"/>
    <w:rsid w:val="007A5B33"/>
    <w:rsid w:val="007B45DA"/>
    <w:rsid w:val="007C5E75"/>
    <w:rsid w:val="007C6068"/>
    <w:rsid w:val="007C6D66"/>
    <w:rsid w:val="007D04A9"/>
    <w:rsid w:val="007D412F"/>
    <w:rsid w:val="007D47BA"/>
    <w:rsid w:val="007D5235"/>
    <w:rsid w:val="007D7023"/>
    <w:rsid w:val="007E244E"/>
    <w:rsid w:val="007E76B4"/>
    <w:rsid w:val="007E7F98"/>
    <w:rsid w:val="007F093D"/>
    <w:rsid w:val="007F197E"/>
    <w:rsid w:val="007F4D23"/>
    <w:rsid w:val="007F659B"/>
    <w:rsid w:val="0080169D"/>
    <w:rsid w:val="00802F1B"/>
    <w:rsid w:val="00803675"/>
    <w:rsid w:val="008107C2"/>
    <w:rsid w:val="0081201E"/>
    <w:rsid w:val="00812BE9"/>
    <w:rsid w:val="00813930"/>
    <w:rsid w:val="00815204"/>
    <w:rsid w:val="00817D01"/>
    <w:rsid w:val="00824272"/>
    <w:rsid w:val="00824883"/>
    <w:rsid w:val="00830E99"/>
    <w:rsid w:val="00831AED"/>
    <w:rsid w:val="00832787"/>
    <w:rsid w:val="008342EC"/>
    <w:rsid w:val="00836687"/>
    <w:rsid w:val="00837C18"/>
    <w:rsid w:val="008479AA"/>
    <w:rsid w:val="00851031"/>
    <w:rsid w:val="00851F10"/>
    <w:rsid w:val="008553B4"/>
    <w:rsid w:val="00856E9D"/>
    <w:rsid w:val="00860101"/>
    <w:rsid w:val="00861774"/>
    <w:rsid w:val="00863325"/>
    <w:rsid w:val="00867579"/>
    <w:rsid w:val="008711C5"/>
    <w:rsid w:val="008713C3"/>
    <w:rsid w:val="0087594D"/>
    <w:rsid w:val="00876642"/>
    <w:rsid w:val="00876ABD"/>
    <w:rsid w:val="008873DD"/>
    <w:rsid w:val="008875BA"/>
    <w:rsid w:val="00887CD1"/>
    <w:rsid w:val="008927BC"/>
    <w:rsid w:val="00892C01"/>
    <w:rsid w:val="008945FF"/>
    <w:rsid w:val="00895FC4"/>
    <w:rsid w:val="008A376C"/>
    <w:rsid w:val="008A6BA8"/>
    <w:rsid w:val="008A788D"/>
    <w:rsid w:val="008B13DD"/>
    <w:rsid w:val="008B24CD"/>
    <w:rsid w:val="008B254E"/>
    <w:rsid w:val="008B35F7"/>
    <w:rsid w:val="008B5694"/>
    <w:rsid w:val="008C3AB8"/>
    <w:rsid w:val="008C7420"/>
    <w:rsid w:val="008C7A31"/>
    <w:rsid w:val="008D2668"/>
    <w:rsid w:val="008D63E6"/>
    <w:rsid w:val="008E04BA"/>
    <w:rsid w:val="008F308E"/>
    <w:rsid w:val="008F5938"/>
    <w:rsid w:val="009038AF"/>
    <w:rsid w:val="009048F1"/>
    <w:rsid w:val="009110EE"/>
    <w:rsid w:val="00911107"/>
    <w:rsid w:val="0091350C"/>
    <w:rsid w:val="00914C70"/>
    <w:rsid w:val="00920C90"/>
    <w:rsid w:val="00920D1D"/>
    <w:rsid w:val="00920DE2"/>
    <w:rsid w:val="00922E32"/>
    <w:rsid w:val="00923987"/>
    <w:rsid w:val="00924029"/>
    <w:rsid w:val="00926C0F"/>
    <w:rsid w:val="00927D68"/>
    <w:rsid w:val="00930036"/>
    <w:rsid w:val="00930E1E"/>
    <w:rsid w:val="00933643"/>
    <w:rsid w:val="00933803"/>
    <w:rsid w:val="00935760"/>
    <w:rsid w:val="00940144"/>
    <w:rsid w:val="0094163B"/>
    <w:rsid w:val="0094488C"/>
    <w:rsid w:val="00947EB8"/>
    <w:rsid w:val="009539EE"/>
    <w:rsid w:val="00965ADA"/>
    <w:rsid w:val="009669DC"/>
    <w:rsid w:val="00971CAF"/>
    <w:rsid w:val="0097262C"/>
    <w:rsid w:val="00973112"/>
    <w:rsid w:val="0097340D"/>
    <w:rsid w:val="009757C6"/>
    <w:rsid w:val="00981095"/>
    <w:rsid w:val="00981CE7"/>
    <w:rsid w:val="0098511D"/>
    <w:rsid w:val="0098771F"/>
    <w:rsid w:val="009879E8"/>
    <w:rsid w:val="00993D02"/>
    <w:rsid w:val="0099513A"/>
    <w:rsid w:val="009A07A8"/>
    <w:rsid w:val="009A0AFB"/>
    <w:rsid w:val="009A2AE4"/>
    <w:rsid w:val="009A42BF"/>
    <w:rsid w:val="009A4EFB"/>
    <w:rsid w:val="009A6A3E"/>
    <w:rsid w:val="009A7079"/>
    <w:rsid w:val="009B00DA"/>
    <w:rsid w:val="009B0D52"/>
    <w:rsid w:val="009B2863"/>
    <w:rsid w:val="009B2FF2"/>
    <w:rsid w:val="009B698E"/>
    <w:rsid w:val="009B75E3"/>
    <w:rsid w:val="009D0E5F"/>
    <w:rsid w:val="009D1794"/>
    <w:rsid w:val="009D1B1A"/>
    <w:rsid w:val="009D3322"/>
    <w:rsid w:val="009D40BA"/>
    <w:rsid w:val="009D52BD"/>
    <w:rsid w:val="009D659E"/>
    <w:rsid w:val="009E09BD"/>
    <w:rsid w:val="009E14B2"/>
    <w:rsid w:val="009E1C99"/>
    <w:rsid w:val="009E3387"/>
    <w:rsid w:val="009E5564"/>
    <w:rsid w:val="009F123F"/>
    <w:rsid w:val="009F25BB"/>
    <w:rsid w:val="009F35D5"/>
    <w:rsid w:val="00A02CF7"/>
    <w:rsid w:val="00A05BFF"/>
    <w:rsid w:val="00A060CB"/>
    <w:rsid w:val="00A1259B"/>
    <w:rsid w:val="00A15AA2"/>
    <w:rsid w:val="00A16B6D"/>
    <w:rsid w:val="00A16EE1"/>
    <w:rsid w:val="00A24169"/>
    <w:rsid w:val="00A31C3B"/>
    <w:rsid w:val="00A326C7"/>
    <w:rsid w:val="00A32ED0"/>
    <w:rsid w:val="00A3346A"/>
    <w:rsid w:val="00A33C2F"/>
    <w:rsid w:val="00A34E6E"/>
    <w:rsid w:val="00A413A5"/>
    <w:rsid w:val="00A442A8"/>
    <w:rsid w:val="00A4513F"/>
    <w:rsid w:val="00A45BC1"/>
    <w:rsid w:val="00A50CA3"/>
    <w:rsid w:val="00A53128"/>
    <w:rsid w:val="00A56103"/>
    <w:rsid w:val="00A5690F"/>
    <w:rsid w:val="00A62E1E"/>
    <w:rsid w:val="00A65034"/>
    <w:rsid w:val="00A6682A"/>
    <w:rsid w:val="00A735F9"/>
    <w:rsid w:val="00A76D8A"/>
    <w:rsid w:val="00A83B51"/>
    <w:rsid w:val="00A83B5D"/>
    <w:rsid w:val="00A86126"/>
    <w:rsid w:val="00A905AA"/>
    <w:rsid w:val="00A906F2"/>
    <w:rsid w:val="00A90B29"/>
    <w:rsid w:val="00A91AA9"/>
    <w:rsid w:val="00AA2710"/>
    <w:rsid w:val="00AA3F5C"/>
    <w:rsid w:val="00AB0853"/>
    <w:rsid w:val="00AB1656"/>
    <w:rsid w:val="00AB565C"/>
    <w:rsid w:val="00AB5E41"/>
    <w:rsid w:val="00AB7325"/>
    <w:rsid w:val="00AB7807"/>
    <w:rsid w:val="00AC0869"/>
    <w:rsid w:val="00AC1A99"/>
    <w:rsid w:val="00AC1AD0"/>
    <w:rsid w:val="00AC5E58"/>
    <w:rsid w:val="00AC7A7E"/>
    <w:rsid w:val="00AD0CD7"/>
    <w:rsid w:val="00AD2918"/>
    <w:rsid w:val="00AD51B3"/>
    <w:rsid w:val="00AD609A"/>
    <w:rsid w:val="00AD6689"/>
    <w:rsid w:val="00AD7744"/>
    <w:rsid w:val="00AD7885"/>
    <w:rsid w:val="00AE0DDC"/>
    <w:rsid w:val="00AE348A"/>
    <w:rsid w:val="00AE59C6"/>
    <w:rsid w:val="00AF0182"/>
    <w:rsid w:val="00AF26C0"/>
    <w:rsid w:val="00AF50BB"/>
    <w:rsid w:val="00AF595C"/>
    <w:rsid w:val="00B02452"/>
    <w:rsid w:val="00B0516C"/>
    <w:rsid w:val="00B05C63"/>
    <w:rsid w:val="00B106BF"/>
    <w:rsid w:val="00B17AAF"/>
    <w:rsid w:val="00B2113B"/>
    <w:rsid w:val="00B2230C"/>
    <w:rsid w:val="00B33A90"/>
    <w:rsid w:val="00B342CB"/>
    <w:rsid w:val="00B36926"/>
    <w:rsid w:val="00B36A68"/>
    <w:rsid w:val="00B36D6D"/>
    <w:rsid w:val="00B452D1"/>
    <w:rsid w:val="00B52EC4"/>
    <w:rsid w:val="00B53A16"/>
    <w:rsid w:val="00B564EF"/>
    <w:rsid w:val="00B57B35"/>
    <w:rsid w:val="00B6179C"/>
    <w:rsid w:val="00B65D29"/>
    <w:rsid w:val="00B65E7C"/>
    <w:rsid w:val="00B710FC"/>
    <w:rsid w:val="00B712F3"/>
    <w:rsid w:val="00B716E0"/>
    <w:rsid w:val="00B719BB"/>
    <w:rsid w:val="00B74B0C"/>
    <w:rsid w:val="00B807BA"/>
    <w:rsid w:val="00B80A10"/>
    <w:rsid w:val="00B8239F"/>
    <w:rsid w:val="00B83EDC"/>
    <w:rsid w:val="00B84232"/>
    <w:rsid w:val="00B8467C"/>
    <w:rsid w:val="00B85F4A"/>
    <w:rsid w:val="00BA31BC"/>
    <w:rsid w:val="00BA4832"/>
    <w:rsid w:val="00BA5D96"/>
    <w:rsid w:val="00BA6C56"/>
    <w:rsid w:val="00BA7222"/>
    <w:rsid w:val="00BB0C4E"/>
    <w:rsid w:val="00BB1D48"/>
    <w:rsid w:val="00BB2FCE"/>
    <w:rsid w:val="00BC1870"/>
    <w:rsid w:val="00BC1F51"/>
    <w:rsid w:val="00BC2A73"/>
    <w:rsid w:val="00BC316B"/>
    <w:rsid w:val="00BC4DCE"/>
    <w:rsid w:val="00BC4F72"/>
    <w:rsid w:val="00BC78D8"/>
    <w:rsid w:val="00BC7A31"/>
    <w:rsid w:val="00BD0A0C"/>
    <w:rsid w:val="00BD18A7"/>
    <w:rsid w:val="00BD30F3"/>
    <w:rsid w:val="00BD3CBB"/>
    <w:rsid w:val="00BE0FF2"/>
    <w:rsid w:val="00BE7E21"/>
    <w:rsid w:val="00BF142A"/>
    <w:rsid w:val="00BF3883"/>
    <w:rsid w:val="00BF4A0C"/>
    <w:rsid w:val="00BF4F2B"/>
    <w:rsid w:val="00BF6EB6"/>
    <w:rsid w:val="00BF7996"/>
    <w:rsid w:val="00BF7A06"/>
    <w:rsid w:val="00C00072"/>
    <w:rsid w:val="00C06A67"/>
    <w:rsid w:val="00C06BD8"/>
    <w:rsid w:val="00C12695"/>
    <w:rsid w:val="00C12FA5"/>
    <w:rsid w:val="00C218CE"/>
    <w:rsid w:val="00C2302A"/>
    <w:rsid w:val="00C25261"/>
    <w:rsid w:val="00C262B3"/>
    <w:rsid w:val="00C26C92"/>
    <w:rsid w:val="00C302F2"/>
    <w:rsid w:val="00C40753"/>
    <w:rsid w:val="00C43CB8"/>
    <w:rsid w:val="00C45800"/>
    <w:rsid w:val="00C46583"/>
    <w:rsid w:val="00C50A5B"/>
    <w:rsid w:val="00C52773"/>
    <w:rsid w:val="00C63A1B"/>
    <w:rsid w:val="00C641A3"/>
    <w:rsid w:val="00C642FC"/>
    <w:rsid w:val="00C645DC"/>
    <w:rsid w:val="00C7055B"/>
    <w:rsid w:val="00C7396C"/>
    <w:rsid w:val="00C740FF"/>
    <w:rsid w:val="00C7628D"/>
    <w:rsid w:val="00C80483"/>
    <w:rsid w:val="00C834DD"/>
    <w:rsid w:val="00C8536D"/>
    <w:rsid w:val="00C87379"/>
    <w:rsid w:val="00C911AB"/>
    <w:rsid w:val="00C91FF7"/>
    <w:rsid w:val="00C9582F"/>
    <w:rsid w:val="00C96312"/>
    <w:rsid w:val="00CA0574"/>
    <w:rsid w:val="00CA49E3"/>
    <w:rsid w:val="00CA51E5"/>
    <w:rsid w:val="00CA6C0E"/>
    <w:rsid w:val="00CA71B5"/>
    <w:rsid w:val="00CB03E6"/>
    <w:rsid w:val="00CB0A6D"/>
    <w:rsid w:val="00CB1A13"/>
    <w:rsid w:val="00CB1BD3"/>
    <w:rsid w:val="00CB29F9"/>
    <w:rsid w:val="00CB3897"/>
    <w:rsid w:val="00CB7A4C"/>
    <w:rsid w:val="00CB7A81"/>
    <w:rsid w:val="00CC1934"/>
    <w:rsid w:val="00CC19EF"/>
    <w:rsid w:val="00CC7B00"/>
    <w:rsid w:val="00CD1886"/>
    <w:rsid w:val="00CD78EE"/>
    <w:rsid w:val="00CE3816"/>
    <w:rsid w:val="00CE3B1A"/>
    <w:rsid w:val="00CE665E"/>
    <w:rsid w:val="00CE679F"/>
    <w:rsid w:val="00CF2BB5"/>
    <w:rsid w:val="00CF52ED"/>
    <w:rsid w:val="00CF6488"/>
    <w:rsid w:val="00D0368E"/>
    <w:rsid w:val="00D04414"/>
    <w:rsid w:val="00D04C4A"/>
    <w:rsid w:val="00D13B7F"/>
    <w:rsid w:val="00D14DA6"/>
    <w:rsid w:val="00D15781"/>
    <w:rsid w:val="00D22662"/>
    <w:rsid w:val="00D334C9"/>
    <w:rsid w:val="00D35FDA"/>
    <w:rsid w:val="00D41723"/>
    <w:rsid w:val="00D44C37"/>
    <w:rsid w:val="00D46682"/>
    <w:rsid w:val="00D46C7C"/>
    <w:rsid w:val="00D46CEB"/>
    <w:rsid w:val="00D5146E"/>
    <w:rsid w:val="00D51DE0"/>
    <w:rsid w:val="00D53BF3"/>
    <w:rsid w:val="00D617AB"/>
    <w:rsid w:val="00D62980"/>
    <w:rsid w:val="00D64B6A"/>
    <w:rsid w:val="00D660E1"/>
    <w:rsid w:val="00D67F80"/>
    <w:rsid w:val="00D7023E"/>
    <w:rsid w:val="00D7027B"/>
    <w:rsid w:val="00D81263"/>
    <w:rsid w:val="00D8470F"/>
    <w:rsid w:val="00D8632E"/>
    <w:rsid w:val="00D87951"/>
    <w:rsid w:val="00D92D74"/>
    <w:rsid w:val="00D96F79"/>
    <w:rsid w:val="00D977F2"/>
    <w:rsid w:val="00DA1AAE"/>
    <w:rsid w:val="00DA5BAC"/>
    <w:rsid w:val="00DB0E0B"/>
    <w:rsid w:val="00DB2D51"/>
    <w:rsid w:val="00DB36F5"/>
    <w:rsid w:val="00DB4B96"/>
    <w:rsid w:val="00DB6052"/>
    <w:rsid w:val="00DB7C55"/>
    <w:rsid w:val="00DC1E26"/>
    <w:rsid w:val="00DC6616"/>
    <w:rsid w:val="00DC6762"/>
    <w:rsid w:val="00DC72C7"/>
    <w:rsid w:val="00DC7676"/>
    <w:rsid w:val="00DC76DA"/>
    <w:rsid w:val="00DE187F"/>
    <w:rsid w:val="00DE43E4"/>
    <w:rsid w:val="00DF075F"/>
    <w:rsid w:val="00DF0923"/>
    <w:rsid w:val="00DF1397"/>
    <w:rsid w:val="00DF56A3"/>
    <w:rsid w:val="00DF56B5"/>
    <w:rsid w:val="00DF70BD"/>
    <w:rsid w:val="00E00261"/>
    <w:rsid w:val="00E00805"/>
    <w:rsid w:val="00E011F3"/>
    <w:rsid w:val="00E06CE7"/>
    <w:rsid w:val="00E0720F"/>
    <w:rsid w:val="00E073C8"/>
    <w:rsid w:val="00E11DC8"/>
    <w:rsid w:val="00E12FE3"/>
    <w:rsid w:val="00E1408D"/>
    <w:rsid w:val="00E15754"/>
    <w:rsid w:val="00E15974"/>
    <w:rsid w:val="00E173A1"/>
    <w:rsid w:val="00E20BBC"/>
    <w:rsid w:val="00E2237B"/>
    <w:rsid w:val="00E23877"/>
    <w:rsid w:val="00E27BE6"/>
    <w:rsid w:val="00E31221"/>
    <w:rsid w:val="00E36299"/>
    <w:rsid w:val="00E371FD"/>
    <w:rsid w:val="00E42F6A"/>
    <w:rsid w:val="00E507BA"/>
    <w:rsid w:val="00E5153C"/>
    <w:rsid w:val="00E5277C"/>
    <w:rsid w:val="00E527C4"/>
    <w:rsid w:val="00E53DE6"/>
    <w:rsid w:val="00E54838"/>
    <w:rsid w:val="00E5585A"/>
    <w:rsid w:val="00E60975"/>
    <w:rsid w:val="00E633AA"/>
    <w:rsid w:val="00E643ED"/>
    <w:rsid w:val="00E70263"/>
    <w:rsid w:val="00E71BA4"/>
    <w:rsid w:val="00E83369"/>
    <w:rsid w:val="00E84106"/>
    <w:rsid w:val="00E86EFD"/>
    <w:rsid w:val="00E90925"/>
    <w:rsid w:val="00EA55E2"/>
    <w:rsid w:val="00EB32A1"/>
    <w:rsid w:val="00EB5E67"/>
    <w:rsid w:val="00EB6118"/>
    <w:rsid w:val="00EC139A"/>
    <w:rsid w:val="00EC26EA"/>
    <w:rsid w:val="00EC4BD5"/>
    <w:rsid w:val="00EC703D"/>
    <w:rsid w:val="00ED0439"/>
    <w:rsid w:val="00ED28CF"/>
    <w:rsid w:val="00ED7F4D"/>
    <w:rsid w:val="00EE42FD"/>
    <w:rsid w:val="00EE5EC5"/>
    <w:rsid w:val="00EF1979"/>
    <w:rsid w:val="00EF600E"/>
    <w:rsid w:val="00F04F39"/>
    <w:rsid w:val="00F052A1"/>
    <w:rsid w:val="00F06662"/>
    <w:rsid w:val="00F0737E"/>
    <w:rsid w:val="00F07D62"/>
    <w:rsid w:val="00F13AC7"/>
    <w:rsid w:val="00F14B5B"/>
    <w:rsid w:val="00F15DA4"/>
    <w:rsid w:val="00F16EEF"/>
    <w:rsid w:val="00F20028"/>
    <w:rsid w:val="00F23971"/>
    <w:rsid w:val="00F30C2B"/>
    <w:rsid w:val="00F30C87"/>
    <w:rsid w:val="00F35DCB"/>
    <w:rsid w:val="00F36D65"/>
    <w:rsid w:val="00F40E14"/>
    <w:rsid w:val="00F43C57"/>
    <w:rsid w:val="00F45BDE"/>
    <w:rsid w:val="00F50353"/>
    <w:rsid w:val="00F50A2C"/>
    <w:rsid w:val="00F51ADE"/>
    <w:rsid w:val="00F53884"/>
    <w:rsid w:val="00F54595"/>
    <w:rsid w:val="00F55856"/>
    <w:rsid w:val="00F55F3C"/>
    <w:rsid w:val="00F5753F"/>
    <w:rsid w:val="00F6354E"/>
    <w:rsid w:val="00F63C89"/>
    <w:rsid w:val="00F702F8"/>
    <w:rsid w:val="00F74CE5"/>
    <w:rsid w:val="00F7519A"/>
    <w:rsid w:val="00F764FB"/>
    <w:rsid w:val="00F81DE1"/>
    <w:rsid w:val="00F9085E"/>
    <w:rsid w:val="00F92941"/>
    <w:rsid w:val="00FA4D13"/>
    <w:rsid w:val="00FB4B2A"/>
    <w:rsid w:val="00FB6127"/>
    <w:rsid w:val="00FB6797"/>
    <w:rsid w:val="00FB7AE4"/>
    <w:rsid w:val="00FC15A6"/>
    <w:rsid w:val="00FC4363"/>
    <w:rsid w:val="00FC4D78"/>
    <w:rsid w:val="00FC5A37"/>
    <w:rsid w:val="00FC67FD"/>
    <w:rsid w:val="00FC6D95"/>
    <w:rsid w:val="00FD138A"/>
    <w:rsid w:val="00FD37B4"/>
    <w:rsid w:val="00FD4C78"/>
    <w:rsid w:val="00FD5161"/>
    <w:rsid w:val="00FE5CCB"/>
    <w:rsid w:val="00FE717B"/>
    <w:rsid w:val="00FF1EDD"/>
    <w:rsid w:val="00FF4C67"/>
    <w:rsid w:val="00FF5183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A49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99E"/>
  </w:style>
  <w:style w:type="paragraph" w:styleId="ListParagraph">
    <w:name w:val="List Paragraph"/>
    <w:basedOn w:val="Normal"/>
    <w:uiPriority w:val="34"/>
    <w:qFormat/>
    <w:rsid w:val="00BC4DCE"/>
    <w:pPr>
      <w:ind w:left="720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BC4DCE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rsid w:val="00856E9D"/>
  </w:style>
  <w:style w:type="paragraph" w:customStyle="1" w:styleId="yiv1703136337msonormal">
    <w:name w:val="yiv1703136337msonormal"/>
    <w:basedOn w:val="Normal"/>
    <w:rsid w:val="004669EE"/>
    <w:pPr>
      <w:spacing w:before="100" w:beforeAutospacing="1" w:after="100" w:afterAutospacing="1"/>
    </w:pPr>
  </w:style>
  <w:style w:type="paragraph" w:customStyle="1" w:styleId="yiv1703136337msolistparagraph">
    <w:name w:val="yiv1703136337msolistparagraph"/>
    <w:basedOn w:val="Normal"/>
    <w:rsid w:val="004669EE"/>
    <w:pPr>
      <w:spacing w:before="100" w:beforeAutospacing="1" w:after="100" w:afterAutospacing="1"/>
    </w:pPr>
  </w:style>
  <w:style w:type="paragraph" w:customStyle="1" w:styleId="yiv1703136337msolistparagraphcxspmiddle">
    <w:name w:val="yiv1703136337msolistparagraphcxspmiddle"/>
    <w:basedOn w:val="Normal"/>
    <w:rsid w:val="004669EE"/>
    <w:pPr>
      <w:spacing w:before="100" w:beforeAutospacing="1" w:after="100" w:afterAutospacing="1"/>
    </w:pPr>
  </w:style>
  <w:style w:type="paragraph" w:customStyle="1" w:styleId="yiv1703136337msolistparagraphcxsplast">
    <w:name w:val="yiv1703136337msolistparagraphcxsplast"/>
    <w:basedOn w:val="Normal"/>
    <w:rsid w:val="004669EE"/>
    <w:pPr>
      <w:spacing w:before="100" w:beforeAutospacing="1" w:after="100" w:afterAutospacing="1"/>
    </w:pPr>
  </w:style>
  <w:style w:type="paragraph" w:styleId="Header">
    <w:name w:val="header"/>
    <w:basedOn w:val="Normal"/>
    <w:rsid w:val="000D28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1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229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565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.uobaghdad.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المكتب الاستشاري لنظم المعلومات</vt:lpstr>
    </vt:vector>
  </TitlesOfParts>
  <Company>By DR.Ahmed Saker</Company>
  <LinksUpToDate>false</LinksUpToDate>
  <CharactersWithSpaces>24710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http://www.cc.uobaghdad.edu.iq/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المكتب الاستشاري لنظم المعلومات</dc:title>
  <dc:creator>asoola</dc:creator>
  <cp:lastModifiedBy>Lap</cp:lastModifiedBy>
  <cp:revision>2</cp:revision>
  <cp:lastPrinted>2013-01-07T06:40:00Z</cp:lastPrinted>
  <dcterms:created xsi:type="dcterms:W3CDTF">2013-02-08T08:59:00Z</dcterms:created>
  <dcterms:modified xsi:type="dcterms:W3CDTF">2013-02-08T08:59:00Z</dcterms:modified>
</cp:coreProperties>
</file>